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最新车位合同书 车位产权合同(34篇)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车位合同书 车位产权合同一承租方：(以下简称乙方)为明确责任，恪守信用，甲乙双方协商一致，自愿签订本合同，愿共同遵守。内容如下：第一条：甲方将万科世纪花城北区 号车位 号车位出租给乙方。第二条租车位期限为六个月，从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 元(大写) 元整。乙方以现金方式支付给甲方，合计： 元。</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车位产权合同三</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第一条、本停车位位置：本停车位位于______________小区（以下简称本小区） 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1、租赁期限自_______年_______月_______日至_______年_______月_______日止，租赁期限为_______年，年租金为_______元，租赁期内本小区物业管理公司收取的本停车位管理费由_______方承担。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第一期租金及本车位管理费于_______年_______月_______日支付，租金及本车位管理费于每期前_______日支付。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甲乙双方提出提前解除协议均须提前一月通知对方，并向对方支付租赁费总额_______%违约赔偿金。协议提前解除的，租金按实际使用时间计算，多退少补。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车位产权合同六</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 。管理期间，由物业管理企业收取地下停车管理服务费，提供地下停车物业管理服务，自本合同签订后该车位物业费由乙方自己支付。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 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车位产权合同八</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车位产权合同九</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车位产权合同篇十一</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四、租约期满，车主若需继续租赁，应在协议到期前______天到_______物业公司办理租赁手续；否则，将视乙方自动终止协议。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车位产权合同篇十五</w:t>
      </w:r>
    </w:p>
    <w:p>
      <w:pPr>
        <w:ind w:left="0" w:right="0" w:firstLine="560"/>
        <w:spacing w:before="450" w:after="450" w:line="312" w:lineRule="auto"/>
      </w:pPr>
      <w:r>
        <w:rPr>
          <w:rFonts w:ascii="宋体" w:hAnsi="宋体" w:eastAsia="宋体" w:cs="宋体"/>
          <w:color w:val="000"/>
          <w:sz w:val="28"/>
          <w:szCs w:val="28"/>
        </w:rPr>
        <w:t xml:space="preserve">甲方： （楼）栋 房 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 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3、车辆品牌：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 年，即自 年 月 日起至 年 月 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 □季度 □半年 □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（楼）房</w:t>
      </w:r>
    </w:p>
    <w:p>
      <w:pPr>
        <w:ind w:left="0" w:right="0" w:firstLine="560"/>
        <w:spacing w:before="450" w:after="450" w:line="312" w:lineRule="auto"/>
      </w:pPr>
      <w:r>
        <w:rPr>
          <w:rFonts w:ascii="宋体" w:hAnsi="宋体" w:eastAsia="宋体" w:cs="宋体"/>
          <w:color w:val="000"/>
          <w:sz w:val="28"/>
          <w:szCs w:val="28"/>
        </w:rPr>
        <w:t xml:space="preserve">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车位产权合同篇十六</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一、乙方向甲方租赁x一期地下室_______号车位，租赁期从_______年_____月___日起至_______年_____月___日止。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 元)(使用未满一个月的按一个月计算租金)，月车位管理费为人民币 元(大写 佰 元)，押金为人民币 元(大写 佰 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市x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 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 车牌号码：_______ 车身颜色：_______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代表：_______ 身份证号码：_______</w:t>
      </w:r>
    </w:p>
    <w:p>
      <w:pPr>
        <w:ind w:left="0" w:right="0" w:firstLine="560"/>
        <w:spacing w:before="450" w:after="450" w:line="312" w:lineRule="auto"/>
      </w:pPr>
      <w:r>
        <w:rPr>
          <w:rFonts w:ascii="宋体" w:hAnsi="宋体" w:eastAsia="宋体" w:cs="宋体"/>
          <w:color w:val="000"/>
          <w:sz w:val="28"/>
          <w:szCs w:val="28"/>
        </w:rPr>
        <w:t xml:space="preserve">地址：_______ 电话：_______</w:t>
      </w:r>
    </w:p>
    <w:p>
      <w:pPr>
        <w:ind w:left="0" w:right="0" w:firstLine="560"/>
        <w:spacing w:before="450" w:after="450" w:line="312" w:lineRule="auto"/>
      </w:pPr>
      <w:r>
        <w:rPr>
          <w:rFonts w:ascii="宋体" w:hAnsi="宋体" w:eastAsia="宋体" w:cs="宋体"/>
          <w:color w:val="000"/>
          <w:sz w:val="28"/>
          <w:szCs w:val="28"/>
        </w:rPr>
        <w:t xml:space="preserve">电话：_______ 幢房：_______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第二条车位使用期限为一年，从______________年07月15日至______________年07月14日止。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日支付，租金及本车位管理费于每期前 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3、甲方提供_小区智能卡壹张，供乙方停车与住宅智能系统出入使用，编号：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 》时，必须示金色家园智能卡及提供车主身份证明、车辆行驶证等复印件。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 市 小区(以下简称本小区)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w:t>
      </w:r>
    </w:p>
    <w:p>
      <w:pPr>
        <w:ind w:left="0" w:right="0" w:firstLine="560"/>
        <w:spacing w:before="450" w:after="450" w:line="312" w:lineRule="auto"/>
      </w:pPr>
      <w:r>
        <w:rPr>
          <w:rFonts w:ascii="宋体" w:hAnsi="宋体" w:eastAsia="宋体" w:cs="宋体"/>
          <w:color w:val="000"/>
          <w:sz w:val="28"/>
          <w:szCs w:val="28"/>
        </w:rPr>
        <w:t xml:space="preserve">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w:t>
      </w:r>
    </w:p>
    <w:p>
      <w:pPr>
        <w:ind w:left="0" w:right="0" w:firstLine="560"/>
        <w:spacing w:before="450" w:after="450" w:line="312" w:lineRule="auto"/>
      </w:pPr>
      <w:r>
        <w:rPr>
          <w:rFonts w:ascii="宋体" w:hAnsi="宋体" w:eastAsia="宋体" w:cs="宋体"/>
          <w:color w:val="000"/>
          <w:sz w:val="28"/>
          <w:szCs w:val="28"/>
        </w:rPr>
        <w:t xml:space="preserve">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2025-01-16T06:41:50+08:00</dcterms:created>
  <dcterms:modified xsi:type="dcterms:W3CDTF">2025-01-16T06:41:50+08:00</dcterms:modified>
</cp:coreProperties>
</file>

<file path=docProps/custom.xml><?xml version="1.0" encoding="utf-8"?>
<Properties xmlns="http://schemas.openxmlformats.org/officeDocument/2006/custom-properties" xmlns:vt="http://schemas.openxmlformats.org/officeDocument/2006/docPropsVTypes"/>
</file>