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最新餐饮转让双方合同(五篇)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餐饮转让双方合同一受让方（乙方）： 身份证号码：本合同由甲、乙双方就鹅掌汤锅、干锅鸭翅技术转让事宜，于_______年______月______日 在____________________订立。甲方同意将鹅掌汤锅、干锅鸭翅技术转让给乙方。...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丙方与甲方原租赁合同，约定的租赁期间年，即自年月日起至年月日止，月租金为元人民币，现甲方剩余租期为月，门面转让前尚无租金、水电费等欠款项目。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兹据当事人孙先生来所委称：“</w:t>
      </w:r>
    </w:p>
    <w:p>
      <w:pPr>
        <w:ind w:left="0" w:right="0" w:firstLine="560"/>
        <w:spacing w:before="450" w:after="450" w:line="312" w:lineRule="auto"/>
      </w:pPr>
      <w:r>
        <w:rPr>
          <w:rFonts w:ascii="宋体" w:hAnsi="宋体" w:eastAsia="宋体" w:cs="宋体"/>
          <w:color w:val="000"/>
          <w:sz w:val="28"/>
          <w:szCs w:val="28"/>
        </w:rPr>
        <w:t xml:space="preserve">(一) 本人业于x x x x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前揭营业转让情况，唯恐各界未察。特请x x 律师事务所x 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声明人：兴国商行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 x 律师事务x x律师</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2025-01-16T06:30:47+08:00</dcterms:created>
  <dcterms:modified xsi:type="dcterms:W3CDTF">2025-01-16T06:30:47+08:00</dcterms:modified>
</cp:coreProperties>
</file>

<file path=docProps/custom.xml><?xml version="1.0" encoding="utf-8"?>
<Properties xmlns="http://schemas.openxmlformats.org/officeDocument/2006/custom-properties" xmlns:vt="http://schemas.openxmlformats.org/officeDocument/2006/docPropsVTypes"/>
</file>