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 店铺转让合同电子版免费(16篇)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店铺转让合同电子版免费一受让方(乙方) 身份证号码：甲、乙双方经友好协商，就店铺转让事宜达成以下协议：一、甲方同意将自己位于 市 区 街(路) 号的店铺转让给乙方使用，建筑面积为 平方米;并保证乙方同等享有甲方在原有房屋...</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店铺转让合同电子版免费三</w:t>
      </w:r>
    </w:p>
    <w:p>
      <w:pPr>
        <w:ind w:left="0" w:right="0" w:firstLine="560"/>
        <w:spacing w:before="450" w:after="450" w:line="312" w:lineRule="auto"/>
      </w:pPr>
      <w:r>
        <w:rPr>
          <w:rFonts w:ascii="宋体" w:hAnsi="宋体" w:eastAsia="宋体" w:cs="宋体"/>
          <w:color w:val="000"/>
          <w:sz w:val="28"/>
          <w:szCs w:val="28"/>
        </w:rPr>
        <w:t xml:space="preserve">甲方(转让方)：身份证号码：联系方式：住址：</w:t>
      </w:r>
    </w:p>
    <w:p>
      <w:pPr>
        <w:ind w:left="0" w:right="0" w:firstLine="560"/>
        <w:spacing w:before="450" w:after="450" w:line="312" w:lineRule="auto"/>
      </w:pPr>
      <w:r>
        <w:rPr>
          <w:rFonts w:ascii="宋体" w:hAnsi="宋体" w:eastAsia="宋体" w:cs="宋体"/>
          <w:color w:val="000"/>
          <w:sz w:val="28"/>
          <w:szCs w:val="28"/>
        </w:rPr>
        <w:t xml:space="preserve">乙方(受让方)：身份证号码：联系方式：住址：</w:t>
      </w:r>
    </w:p>
    <w:p>
      <w:pPr>
        <w:ind w:left="0" w:right="0" w:firstLine="560"/>
        <w:spacing w:before="450" w:after="450" w:line="312" w:lineRule="auto"/>
      </w:pPr>
      <w:r>
        <w:rPr>
          <w:rFonts w:ascii="宋体" w:hAnsi="宋体" w:eastAsia="宋体" w:cs="宋体"/>
          <w:color w:val="000"/>
          <w:sz w:val="28"/>
          <w:szCs w:val="28"/>
        </w:rPr>
        <w:t xml:space="preserve">丙方(房东)：身份证号码：联系方式：住址：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甲、乙、丙三方经友好协商，本着平等互立、诚实信用的原则，就甲方所拥有的店铺及其相关的品牌等转让事宜达成如下协议：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一、丙方同意甲方将自己位于市区街(路)号的店铺(原为：)转让给乙方使用，建筑面积为平方米，并保证乙方同等享有甲方在原有房屋租赁合同中所享有的权利。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年月日止，年租金为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店铺及其相关的品牌、等转让给乙方，作价评估共计人民币万元(大写：)。乙方应在年月日前一次性向甲方支付店铺及品牌、等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店铺转让合同电子版免费四</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甲方将位于内所有财产、设施(见财产清单)转让给乙方，转让价格(大写)元整(￥： )。</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租赁房屋间(共及附属设施转给乙方，从 年 月 日起。</w:t>
      </w:r>
    </w:p>
    <w:p>
      <w:pPr>
        <w:ind w:left="0" w:right="0" w:firstLine="560"/>
        <w:spacing w:before="450" w:after="450" w:line="312" w:lineRule="auto"/>
      </w:pPr>
      <w:r>
        <w:rPr>
          <w:rFonts w:ascii="宋体" w:hAnsi="宋体" w:eastAsia="宋体" w:cs="宋体"/>
          <w:color w:val="000"/>
          <w:sz w:val="28"/>
          <w:szCs w:val="28"/>
        </w:rPr>
        <w:t xml:space="preserve">3、转让费的缴纳方式：</w:t>
      </w:r>
    </w:p>
    <w:p>
      <w:pPr>
        <w:ind w:left="0" w:right="0" w:firstLine="560"/>
        <w:spacing w:before="450" w:after="450" w:line="312" w:lineRule="auto"/>
      </w:pPr>
      <w:r>
        <w:rPr>
          <w:rFonts w:ascii="宋体" w:hAnsi="宋体" w:eastAsia="宋体" w:cs="宋体"/>
          <w:color w:val="000"/>
          <w:sz w:val="28"/>
          <w:szCs w:val="28"/>
        </w:rPr>
        <w:t xml:space="preserve">甲方于月日将位于所有财产、设施交付乙方并验收后，乙方 年 月 日付转让费(大写)元(￥： )。如果在规定日期内不能付清余款，甲方有权收回餐厅。</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在本协议签订之前，餐厅所发生的债权和债务由甲方承担。在协议签订之后，因经营餐厅所发生的`债权债务由乙方承担。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经营期间，乙方有权对房屋进行装饰装修，费用由乙方承担，合同到期后装饰装修物乙方可以带走。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如甲方单方提前终止合同，应赔偿乙方经营损失20__00元整。</w:t>
      </w:r>
    </w:p>
    <w:p>
      <w:pPr>
        <w:ind w:left="0" w:right="0" w:firstLine="560"/>
        <w:spacing w:before="450" w:after="450" w:line="312" w:lineRule="auto"/>
      </w:pPr>
      <w:r>
        <w:rPr>
          <w:rFonts w:ascii="宋体" w:hAnsi="宋体" w:eastAsia="宋体" w:cs="宋体"/>
          <w:color w:val="000"/>
          <w:sz w:val="28"/>
          <w:szCs w:val="28"/>
        </w:rPr>
        <w:t xml:space="preserve">8、以经合同签订，其餐厅内所有一切事务均与甲方无任何关系。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店铺转让合同电子版免费五</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 年 月 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店铺转让合同电子版免费六</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_日止，年租金为__________元人民币（大写：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店铺转让合同电子版免费八</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四、乙方在______年___月___日前分两次向甲方支付转让费共计人民币_______元，（大写：_____），第一年付款_____%，第二年付清余下____%费用。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日的，甲方有权解除合同，并且乙方务必按照转让费的____%向甲方支付违约金。如果由于甲方原因导致转让中止，甲方同样承担违约职责，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双方互联网商铺转让事宜，甲方向乙方转让其在_省__网、网络有限公司，_省网络有限公司的网络交易账号，经甲乙双方友好协商，订立如下协议，希共同遵守，坚决执行。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甲方向乙方转让甲方的_省__网有限公司_帐号(_______________)及_省有限公司账号(_______________)的所有权和使用权。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_商店账号及密码，及密码，_、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__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网有限公司和_省有限公司索回此帐号密码等相关电子记录。甲方如有违约，故意将此帐号收回，乙方将踩取法律手段：或者庭外解决，由甲方赔偿乙方人民币(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4.如因不可抗力因素(如账号被盗等)导致乙方经营受损的与甲方无关，但甲方有义务协助乙方配合__网找回密码，但遇__网变动、更新升级等是由而引起的有关赔偿归乙方所有。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__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乙方接手经营，如果甲方有确切的证据证实乙方有出售违禁商品、或进行违法交易等，所有的责任乙方自行承担，甲方有权要求乙方立即整改，乙方拒不整改，甲方有权请求_封店处理。交易金不于退还。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店铺转让合同电子版免费篇十一</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二、丙方与甲方原租赁合同，约定的`租赁期间为三年，即自______年______月______日起______年______月______日止，月租金为每年壹万捌仟元整人民币，现甲方已缴纳租金至______年______月______日。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店铺转让合同电子版免费篇十二</w:t>
      </w:r>
    </w:p>
    <w:p>
      <w:pPr>
        <w:ind w:left="0" w:right="0" w:firstLine="560"/>
        <w:spacing w:before="450" w:after="450" w:line="312" w:lineRule="auto"/>
      </w:pPr>
      <w:r>
        <w:rPr>
          <w:rFonts w:ascii="宋体" w:hAnsi="宋体" w:eastAsia="宋体" w:cs="宋体"/>
          <w:color w:val="000"/>
          <w:sz w:val="28"/>
          <w:szCs w:val="28"/>
        </w:rPr>
        <w:t xml:space="preserve">客户姓名或名称：____________________(以下简称甲方)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(二)股份帐户：指甲方申请开立的为转让股份的记载、登记、存管、过户和结算而设立的专用证券帐户。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(三)乙方根据甲方开户申请和开户资料经审查确认后，为甲方开立股份帐户和相应的资金帐户。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(四)甲方办理开户手续时，必须设置操作密码和资金帐户密码。操作密码和资金帐户密码为甲方预留的重要印绝，分别作为甲方进行股份转让和资金存取的依据。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(五)甲方通过自助方式下达指令时，必须按照乙方有关的《系统使用说明》进行操作。若甲方违反上述说明，其后果由甲方承担</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(八)甲方须遵守乙方有关严禁证券帐户“卖空”的规定。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(四)集合竞价结束后，股份转让系统通过通信系统将转让数据即时发送至乙方所属营业部，内容包括：营业网点编码、合同序号、甲方股份帐户卡号、股份编码、转让数量、转让价格等。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第六条炕割和清算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(二)甲方的转让股份帐户、资金帐户和银行储蓄帐户之一项或多项，发生挂失、销户、被依法冻结或银行储蓄帐户更改支取方式致使甲方无法下达或传送指令;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(三)因乙方或联网银行电脑系统出现故障，结算资金和帐务出现差错，乙方有权对发生错误的帐户进行冲帐处理并追讨有关资金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(五)由于甲方本人的资金帐户、银行储蓄帐户资金余额不足以及转让股份余额不足等原因致使下达的指令为无效指令;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帐户、资金帐户一旦遗失，应及时向乙方挂失，乙方应及时采取有效措施防止帐户被他人使用。甲方应委托乙方代理其补办股份帐户。帐户一经补办，甲方应持补办帐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(四)乙方根据《办法》规定的收费标准收取，甲方遵守乙方的收费标准并有义务及时支付。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(二)本协议执行中发生的争议，可采取协商、调解、仲裁或诉讼等方式解决。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(四)本协议执行过程中，如主管部门对代办股份转让业务作出新的规定和要求的，相关内容应作出修改。</w:t>
      </w:r>
    </w:p>
    <w:p>
      <w:pPr>
        <w:ind w:left="0" w:right="0" w:firstLine="560"/>
        <w:spacing w:before="450" w:after="450" w:line="312" w:lineRule="auto"/>
      </w:pPr>
      <w:r>
        <w:rPr>
          <w:rFonts w:ascii="宋体" w:hAnsi="宋体" w:eastAsia="宋体" w:cs="宋体"/>
          <w:color w:val="000"/>
          <w:sz w:val="28"/>
          <w:szCs w:val="28"/>
        </w:rPr>
        <w:t xml:space="preserve">第十一条本协议生效与终止</w:t>
      </w:r>
    </w:p>
    <w:p>
      <w:pPr>
        <w:ind w:left="0" w:right="0" w:firstLine="560"/>
        <w:spacing w:before="450" w:after="450" w:line="312" w:lineRule="auto"/>
      </w:pPr>
      <w:r>
        <w:rPr>
          <w:rFonts w:ascii="宋体" w:hAnsi="宋体" w:eastAsia="宋体" w:cs="宋体"/>
          <w:color w:val="000"/>
          <w:sz w:val="28"/>
          <w:szCs w:val="28"/>
        </w:rPr>
        <w:t xml:space="preserve">(一)本协议一式_________份，甲乙双方各执_________份，双方签字盖章后即告生效。</w:t>
      </w:r>
    </w:p>
    <w:p>
      <w:pPr>
        <w:ind w:left="0" w:right="0" w:firstLine="560"/>
        <w:spacing w:before="450" w:after="450" w:line="312" w:lineRule="auto"/>
      </w:pPr>
      <w:r>
        <w:rPr>
          <w:rFonts w:ascii="宋体" w:hAnsi="宋体" w:eastAsia="宋体" w:cs="宋体"/>
          <w:color w:val="000"/>
          <w:sz w:val="28"/>
          <w:szCs w:val="28"/>
        </w:rPr>
        <w:t xml:space="preserve">(二)因甲方要求或其他原因办理销户手续并结清托管的股份和资金后，本协议终止。</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身份证号(或营业执照号)：_________法定代表人(签字)：_______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店铺转让合同电子版免费篇十三</w:t>
      </w:r>
    </w:p>
    <w:p>
      <w:pPr>
        <w:ind w:left="0" w:right="0" w:firstLine="560"/>
        <w:spacing w:before="450" w:after="450" w:line="312" w:lineRule="auto"/>
      </w:pPr>
      <w:r>
        <w:rPr>
          <w:rFonts w:ascii="宋体" w:hAnsi="宋体" w:eastAsia="宋体" w:cs="宋体"/>
          <w:color w:val="000"/>
          <w:sz w:val="28"/>
          <w:szCs w:val="28"/>
        </w:rPr>
        <w:t xml:space="preserve">卖 方：徐xx (简称甲方)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买 方：蒋xx (简称乙方)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甲方将自有座落于贵港市港北区中山北路联邦国际大厦xx号 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 私有产权 房，用途 商业 ，结构 钢混 ，总层数 4 层，间数 间，房屋建筑面积 平方米，土地使用权面积 平方米。(详见附件1：房产证及房产证平面图复印件)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 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 工作日内，甲乙双方共同到 市房屋交易管理部门对甲方的房产证查档验证。查档验证通过之日，乙方通过银行转帐方式向甲方支付售房款总额 %首付款，即 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 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 市房屋交易管理部门颁发的.房屋权属证书和土地权属证书之日起 工作日内，乙方通过银行转帐方式向甲方支付第二期售房款总额 %，即 元人民币</w:t>
      </w:r>
    </w:p>
    <w:p>
      <w:pPr>
        <w:ind w:left="0" w:right="0" w:firstLine="560"/>
        <w:spacing w:before="450" w:after="450" w:line="312" w:lineRule="auto"/>
      </w:pPr>
      <w:r>
        <w:rPr>
          <w:rFonts w:ascii="宋体" w:hAnsi="宋体" w:eastAsia="宋体" w:cs="宋体"/>
          <w:color w:val="000"/>
          <w:sz w:val="28"/>
          <w:szCs w:val="28"/>
        </w:rPr>
        <w:t xml:space="preserve">5、房屋尾款 元人民币，乙方承诺于20xx年 月 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本合同一式三份，甲乙双方签字生效。甲、乙双方各执一份，第三份</w:t>
      </w:r>
    </w:p>
    <w:p>
      <w:pPr>
        <w:ind w:left="0" w:right="0" w:firstLine="560"/>
        <w:spacing w:before="450" w:after="450" w:line="312" w:lineRule="auto"/>
      </w:pPr>
      <w:r>
        <w:rPr>
          <w:rFonts w:ascii="宋体" w:hAnsi="宋体" w:eastAsia="宋体" w:cs="宋体"/>
          <w:color w:val="000"/>
          <w:sz w:val="28"/>
          <w:szCs w:val="28"/>
        </w:rPr>
        <w:t xml:space="preserve">交房屋交易管理部门。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w:t>
      </w:r>
    </w:p>
    <w:p>
      <w:pPr>
        <w:ind w:left="0" w:right="0" w:firstLine="560"/>
        <w:spacing w:before="450" w:after="450" w:line="312" w:lineRule="auto"/>
      </w:pPr>
      <w:r>
        <w:rPr>
          <w:rFonts w:ascii="宋体" w:hAnsi="宋体" w:eastAsia="宋体" w:cs="宋体"/>
          <w:color w:val="000"/>
          <w:sz w:val="28"/>
          <w:szCs w:val="28"/>
        </w:rPr>
        <w:t xml:space="preserve">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w:t>
      </w:r>
    </w:p>
    <w:p>
      <w:pPr>
        <w:ind w:left="0" w:right="0" w:firstLine="560"/>
        <w:spacing w:before="450" w:after="450" w:line="312" w:lineRule="auto"/>
      </w:pPr>
      <w:r>
        <w:rPr>
          <w:rFonts w:ascii="宋体" w:hAnsi="宋体" w:eastAsia="宋体" w:cs="宋体"/>
          <w:color w:val="000"/>
          <w:sz w:val="28"/>
          <w:szCs w:val="28"/>
        </w:rPr>
        <w:t xml:space="preserve">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1、房产证、土地证及平面图复印件</w:t>
      </w:r>
    </w:p>
    <w:p>
      <w:pPr>
        <w:ind w:left="0" w:right="0" w:firstLine="560"/>
        <w:spacing w:before="450" w:after="450" w:line="312" w:lineRule="auto"/>
      </w:pPr>
      <w:r>
        <w:rPr>
          <w:rFonts w:ascii="宋体" w:hAnsi="宋体" w:eastAsia="宋体" w:cs="宋体"/>
          <w:color w:val="000"/>
          <w:sz w:val="28"/>
          <w:szCs w:val="28"/>
        </w:rPr>
        <w:t xml:space="preserve">2、屋内设备清单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第一条甲方于20__年前将位于营业房店铺(面积为平方米)转让给乙方使用。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甲方签订了租赁合同，租期到日止，年租金为人民币元(￥：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 年 月 日前一次性向甲方支付顶手费(转让费)共计人民币大写人民币元整(￥：元)，上述费用已包括甲方交给丙方再转付乙方的押金、第三条所述的.装修装饰设备及其他相关费用。甲方不得再向乙方索取任何其他费用。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店铺转让合同电子版免费篇十五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店铺转让合同电子版免费篇十六</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2025-01-16T09:15:55+08:00</dcterms:created>
  <dcterms:modified xsi:type="dcterms:W3CDTF">2025-01-16T09:15:55+08:00</dcterms:modified>
</cp:coreProperties>
</file>

<file path=docProps/custom.xml><?xml version="1.0" encoding="utf-8"?>
<Properties xmlns="http://schemas.openxmlformats.org/officeDocument/2006/custom-properties" xmlns:vt="http://schemas.openxmlformats.org/officeDocument/2006/docPropsVTypes"/>
</file>