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转让山林合同范本(合集18篇)</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转让山林合同范本1甲方(出让方)： ;住址： ; 乙方(受让方)： ;住址： ;为规范山林流转行为，维护流转双方当事人合法权益，根据《森林法》和《农村土地承包法》等有关规定，本着自愿、*等、有偿的原则，甲方愿将以下山林经营权转让给乙方，现经...</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w:t>
      </w:r>
    </w:p>
    <w:p>
      <w:pPr>
        <w:ind w:left="0" w:right="0" w:firstLine="560"/>
        <w:spacing w:before="450" w:after="450" w:line="312" w:lineRule="auto"/>
      </w:pPr>
      <w:r>
        <w:rPr>
          <w:rFonts w:ascii="宋体" w:hAnsi="宋体" w:eastAsia="宋体" w:cs="宋体"/>
          <w:color w:val="000"/>
          <w:sz w:val="28"/>
          <w:szCs w:val="28"/>
        </w:rPr>
        <w:t xml:space="preserve">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转让山林合同范本2</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 苏木（乡、镇、国营林场、国营农牧场）林地承包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 乡、镇、办事处、国营林场、国营农牧场 ） 嘎查（村、林班、队） （小地名、小班）亩林地使用权及地上林木资产转给乙方。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w:t>
      </w:r>
    </w:p>
    <w:p>
      <w:pPr>
        <w:ind w:left="0" w:right="0" w:firstLine="560"/>
        <w:spacing w:before="450" w:after="450" w:line="312" w:lineRule="auto"/>
      </w:pPr>
      <w:r>
        <w:rPr>
          <w:rFonts w:ascii="宋体" w:hAnsi="宋体" w:eastAsia="宋体" w:cs="宋体"/>
          <w:color w:val="000"/>
          <w:sz w:val="28"/>
          <w:szCs w:val="28"/>
        </w:rPr>
        <w:t xml:space="preserve">东至 ， 南至</w:t>
      </w:r>
    </w:p>
    <w:p>
      <w:pPr>
        <w:ind w:left="0" w:right="0" w:firstLine="560"/>
        <w:spacing w:before="450" w:after="450" w:line="312" w:lineRule="auto"/>
      </w:pPr>
      <w:r>
        <w:rPr>
          <w:rFonts w:ascii="宋体" w:hAnsi="宋体" w:eastAsia="宋体" w:cs="宋体"/>
          <w:color w:val="000"/>
          <w:sz w:val="28"/>
          <w:szCs w:val="28"/>
        </w:rPr>
        <w:t xml:space="preserve">西至 ， 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 元。</w:t>
      </w:r>
    </w:p>
    <w:p>
      <w:pPr>
        <w:ind w:left="0" w:right="0" w:firstLine="560"/>
        <w:spacing w:before="450" w:after="450" w:line="312" w:lineRule="auto"/>
      </w:pPr>
      <w:r>
        <w:rPr>
          <w:rFonts w:ascii="宋体" w:hAnsi="宋体" w:eastAsia="宋体" w:cs="宋体"/>
          <w:color w:val="000"/>
          <w:sz w:val="28"/>
          <w:szCs w:val="28"/>
        </w:rPr>
        <w:t xml:space="preserve">2.乙方应于 年 月 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5、承包期间，乙方有权将**取得的林木所有权、林木使用权及林地使用权**转包、转租、转让、拍卖、抵押、作价入股或作为合资、合作造林等；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1、甲乙双方中任何一方要求**合同的须提前 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1、乙方应按本合同约定的时间支付总转让费。每逾期一天，按应付未付部分的万分之五支付**金，逾期累计超过20天，甲方有权**合同。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合同，同时乙方应付甲方总转让费的10%违约金。承包期间，乙方如非法改变林地用途，林地所有权**人有权在发现当日起任何时间内指定乙方限期恢复林地用途。如未在限期内恢复清理林木林地，林地所有权**人将无偿收回乙方所承包林地，同时此林地地上林木归林地所有权**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嘎查（村、国营林场、国营农牧场） 意见：</w:t>
      </w:r>
    </w:p>
    <w:p>
      <w:pPr>
        <w:ind w:left="0" w:right="0" w:firstLine="560"/>
        <w:spacing w:before="450" w:after="450" w:line="312" w:lineRule="auto"/>
      </w:pPr>
      <w:r>
        <w:rPr>
          <w:rFonts w:ascii="宋体" w:hAnsi="宋体" w:eastAsia="宋体" w:cs="宋体"/>
          <w:color w:val="000"/>
          <w:sz w:val="28"/>
          <w:szCs w:val="28"/>
        </w:rPr>
        <w:t xml:space="preserve">负责人签字（盖章）：（公章）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合同，任何一方终止合同或违约的，均应承担违约造成的损失。如因有不可抗力致使不能履行合同遇国家**调整变化致使合同不能履行的，双方友好协商解决，若经协商未能达成的，当事人有权通过人民**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1、甲方将坐落在_________村属公共山林地 亩，**转让给乙方经营管理。该林地四至是：南至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——农村公共山林地转让合同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转让山林合同范本5</w:t>
      </w:r>
    </w:p>
    <w:p>
      <w:pPr>
        <w:ind w:left="0" w:right="0" w:firstLine="560"/>
        <w:spacing w:before="450" w:after="450" w:line="312" w:lineRule="auto"/>
      </w:pPr>
      <w:r>
        <w:rPr>
          <w:rFonts w:ascii="宋体" w:hAnsi="宋体" w:eastAsia="宋体" w:cs="宋体"/>
          <w:color w:val="000"/>
          <w:sz w:val="28"/>
          <w:szCs w:val="28"/>
        </w:rPr>
        <w:t xml:space="preserve">合同编号：116023</w:t>
      </w:r>
    </w:p>
    <w:p>
      <w:pPr>
        <w:ind w:left="0" w:right="0" w:firstLine="560"/>
        <w:spacing w:before="450" w:after="450" w:line="312" w:lineRule="auto"/>
      </w:pPr>
      <w:r>
        <w:rPr>
          <w:rFonts w:ascii="宋体" w:hAnsi="宋体" w:eastAsia="宋体" w:cs="宋体"/>
          <w:color w:val="000"/>
          <w:sz w:val="28"/>
          <w:szCs w:val="28"/>
        </w:rPr>
        <w:t xml:space="preserve">转让方：周XX，身份证号码：432XXXX0195XXXX3586周建，身份证号码：439XXXX0196XXXX5839受让方：张XX，身份证号码：350103XXXX05072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转让山林合同范本6</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&gt;一、转让山地的地点与面积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&gt;三、转让价格和付款方式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&gt;四、甲乙双方**及义务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转让山林合同范本8</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w:t>
      </w:r>
    </w:p>
    <w:p>
      <w:pPr>
        <w:ind w:left="0" w:right="0" w:firstLine="560"/>
        <w:spacing w:before="450" w:after="450" w:line="312" w:lineRule="auto"/>
      </w:pPr>
      <w:r>
        <w:rPr>
          <w:rFonts w:ascii="宋体" w:hAnsi="宋体" w:eastAsia="宋体" w:cs="宋体"/>
          <w:color w:val="000"/>
          <w:sz w:val="28"/>
          <w:szCs w:val="28"/>
        </w:rPr>
        <w:t xml:space="preserve">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转让山林合同范本11</w:t>
      </w:r>
    </w:p>
    <w:p>
      <w:pPr>
        <w:ind w:left="0" w:right="0" w:firstLine="560"/>
        <w:spacing w:before="450" w:after="450" w:line="312" w:lineRule="auto"/>
      </w:pPr>
      <w:r>
        <w:rPr>
          <w:rFonts w:ascii="宋体" w:hAnsi="宋体" w:eastAsia="宋体" w:cs="宋体"/>
          <w:color w:val="000"/>
          <w:sz w:val="28"/>
          <w:szCs w:val="28"/>
        </w:rPr>
        <w:t xml:space="preserve">转让方(甲方)：身份证：</w:t>
      </w:r>
    </w:p>
    <w:p>
      <w:pPr>
        <w:ind w:left="0" w:right="0" w:firstLine="560"/>
        <w:spacing w:before="450" w:after="450" w:line="312" w:lineRule="auto"/>
      </w:pPr>
      <w:r>
        <w:rPr>
          <w:rFonts w:ascii="宋体" w:hAnsi="宋体" w:eastAsia="宋体" w:cs="宋体"/>
          <w:color w:val="000"/>
          <w:sz w:val="28"/>
          <w:szCs w:val="28"/>
        </w:rPr>
        <w:t xml:space="preserve">受让方(乙方)：身份证：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甲方自愿将其合法拥有坐落于的桉树树林亩转让给乙方经营管理。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协议在履行过程中发生争议，双方应首先协商解决，协商不成受诉**为潞西市人民**，胜诉方与诉讼相关的诉讼费、律师费等由败诉方根据败诉比列为对方承担。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转让山林合同范本13</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3、山界：东至，南至，西至，北至。</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1、转让总价格为万元整(￥)，在签订合同时乙方先支付总价格的5%作定金，金额为万元整(￥)。其余金额待甲方办理好林权证，并把林权证交给乙方时，乙方一次性把剩余金额交付给甲方。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一、经甲乙双方的友好协商，乙方自愿将自己的代管山林（估计面积大约亩）转让给甲方长期管理使用。</w:t>
      </w:r>
    </w:p>
    <w:p>
      <w:pPr>
        <w:ind w:left="0" w:right="0" w:firstLine="560"/>
        <w:spacing w:before="450" w:after="450" w:line="312" w:lineRule="auto"/>
      </w:pPr>
      <w:r>
        <w:rPr>
          <w:rFonts w:ascii="宋体" w:hAnsi="宋体" w:eastAsia="宋体" w:cs="宋体"/>
          <w:color w:val="000"/>
          <w:sz w:val="28"/>
          <w:szCs w:val="28"/>
        </w:rPr>
        <w:t xml:space="preserve">二、甲方自愿给乙方以现有的一草一木以及今后的再生林木等进行一次性补贴***壹万陆仟元给乙方买断，从签定合同书之日起在转让的范围内所有的一草一木的管理、受益权以及所有利弊关系都属甲方长期承担、所有，与乙方无关。</w:t>
      </w:r>
    </w:p>
    <w:p>
      <w:pPr>
        <w:ind w:left="0" w:right="0" w:firstLine="560"/>
        <w:spacing w:before="450" w:after="450" w:line="312" w:lineRule="auto"/>
      </w:pPr>
      <w:r>
        <w:rPr>
          <w:rFonts w:ascii="宋体" w:hAnsi="宋体" w:eastAsia="宋体" w:cs="宋体"/>
          <w:color w:val="000"/>
          <w:sz w:val="28"/>
          <w:szCs w:val="28"/>
        </w:rPr>
        <w:t xml:space="preserve">三、关于转让范围内的山林的土地权暂时属乙方所有。一旦甲方要增用该范围的土地。就由甲方按国家**的规定给乙方履行经济补偿。乙方必须按程序协助甲方办理相关手续，乙方不能以任何理由和借口推迟谢绝。</w:t>
      </w:r>
    </w:p>
    <w:p>
      <w:pPr>
        <w:ind w:left="0" w:right="0" w:firstLine="560"/>
        <w:spacing w:before="450" w:after="450" w:line="312" w:lineRule="auto"/>
      </w:pPr>
      <w:r>
        <w:rPr>
          <w:rFonts w:ascii="宋体" w:hAnsi="宋体" w:eastAsia="宋体" w:cs="宋体"/>
          <w:color w:val="000"/>
          <w:sz w:val="28"/>
          <w:szCs w:val="28"/>
        </w:rPr>
        <w:t xml:space="preserve">四、甲乙双方在没有改变土地使用权以前，若一方毁林动土搞建筑等活动。必须经双方协商后方能实施。否则属侵权行为。</w:t>
      </w:r>
    </w:p>
    <w:p>
      <w:pPr>
        <w:ind w:left="0" w:right="0" w:firstLine="560"/>
        <w:spacing w:before="450" w:after="450" w:line="312" w:lineRule="auto"/>
      </w:pPr>
      <w:r>
        <w:rPr>
          <w:rFonts w:ascii="宋体" w:hAnsi="宋体" w:eastAsia="宋体" w:cs="宋体"/>
          <w:color w:val="000"/>
          <w:sz w:val="28"/>
          <w:szCs w:val="28"/>
        </w:rPr>
        <w:t xml:space="preserve">五、若因国家**的**行为至使双方合同无效，而将代管林退还给乙方。乙方只给甲方退还***捌仟元。</w:t>
      </w:r>
    </w:p>
    <w:p>
      <w:pPr>
        <w:ind w:left="0" w:right="0" w:firstLine="560"/>
        <w:spacing w:before="450" w:after="450" w:line="312" w:lineRule="auto"/>
      </w:pPr>
      <w:r>
        <w:rPr>
          <w:rFonts w:ascii="宋体" w:hAnsi="宋体" w:eastAsia="宋体" w:cs="宋体"/>
          <w:color w:val="000"/>
          <w:sz w:val="28"/>
          <w:szCs w:val="28"/>
        </w:rPr>
        <w:t xml:space="preserve">六、以上条款双方遵守执行，若有一方反悔违约赔偿给另一方6万元***以视为违约的补偿金，此合同签一式两份甲乙双方各持一份，双方签字生效。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三、承包费每亩一年共计***五十元整（元），每年共计***贰仟玖佰元整（元）。付款方式为每年一付。合同签订当日乙方即向甲方支付租金。承包期内甲方不得以任何理由上涨所承包荒山承包费。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年月日召集村民**会议讨论，获得村民**会议全票通过。甲方依据该次村民**会议的授权与乙方签订本合同书。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法定**（签章）:</w:t>
      </w:r>
    </w:p>
    <w:p>
      <w:pPr>
        <w:ind w:left="0" w:right="0" w:firstLine="560"/>
        <w:spacing w:before="450" w:after="450" w:line="312" w:lineRule="auto"/>
      </w:pPr>
      <w:r>
        <w:rPr>
          <w:rFonts w:ascii="宋体" w:hAnsi="宋体" w:eastAsia="宋体" w:cs="宋体"/>
          <w:color w:val="000"/>
          <w:sz w:val="28"/>
          <w:szCs w:val="28"/>
        </w:rPr>
        <w:t xml:space="preserve">农户**（签章）: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_合同法》、《_森林法》、《_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转让山林合同范本18</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允许的农业用途;在法律、法规和**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九、对本合同条款，甲方已召集村民**会议讨论，获得法定人数的村民**通过并形成决议。甲方依据该决议与乙方签订本合同。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十、双方的**和义务</w:t>
      </w:r>
    </w:p>
    <w:p>
      <w:pPr>
        <w:ind w:left="0" w:right="0" w:firstLine="560"/>
        <w:spacing w:before="450" w:after="450" w:line="312" w:lineRule="auto"/>
      </w:pPr>
      <w:r>
        <w:rPr>
          <w:rFonts w:ascii="宋体" w:hAnsi="宋体" w:eastAsia="宋体" w:cs="宋体"/>
          <w:color w:val="000"/>
          <w:sz w:val="28"/>
          <w:szCs w:val="28"/>
        </w:rPr>
        <w:t xml:space="preserve">1、甲方有权**、检查、督促其治理和合理利用荒山资源，发现问题及时书面通知乙方。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允许的农业用途;在法律、法规和**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5、甲方同意乙方在不违反国家法律、行政法规**性规定的前提下，可以自主采取转包、转让、出租等方式实现土地承包经营权流转。土地承包经营权流转取得的收入全部归乙方享有，甲方不得对此主张任何**。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此合同，须付给乙方违约金***二十万元、退还乙方所付的全部费用，同时对于乙方所承包山岭上的树木等经营成果评估作价，作价款一次性付给乙方;如乙方违约导致**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此合同，须付给乙方违约金***十万元、退还乙方所付的承包费，同时对于乙方所承包荒山上的树木等经营成果合理作价，作价款一次性付给乙方;如乙方违约导致**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2025-01-16T01:44:08+08:00</dcterms:created>
  <dcterms:modified xsi:type="dcterms:W3CDTF">2025-01-16T01:44:08+08:00</dcterms:modified>
</cp:coreProperties>
</file>

<file path=docProps/custom.xml><?xml version="1.0" encoding="utf-8"?>
<Properties xmlns="http://schemas.openxmlformats.org/officeDocument/2006/custom-properties" xmlns:vt="http://schemas.openxmlformats.org/officeDocument/2006/docPropsVTypes"/>
</file>