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家电采购合同电子版本(十六篇)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家电采购合同电子版本一乙方：合同签订地点： 合同签订日期： 年 月日产品购销合同购货方： （以下简称甲方） 供货方： （以下简称乙方）甲乙双方在平等自愿、诚实信用的基础上，经双方充分协商，依据中国现行法律、法规及商业惯例，就甲方购买乙方货物...</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 供货方（乙方盖章）：____________ 地址：____________________ 地址：______________________ 电话：____________________ 电话：______________________ 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 供货方（乙方盖章）：____________ 地址：____________________ 地址：______________________ 电话：____________________ 电话：______________________ 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经甲乙双方友好协商，就乙方向甲方购买“海信科龙”电器产品事宜达成如下协议：</w:t>
      </w:r>
    </w:p>
    <w:p>
      <w:pPr>
        <w:ind w:left="0" w:right="0" w:firstLine="560"/>
        <w:spacing w:before="450" w:after="450" w:line="312" w:lineRule="auto"/>
      </w:pPr>
      <w:r>
        <w:rPr>
          <w:rFonts w:ascii="宋体" w:hAnsi="宋体" w:eastAsia="宋体" w:cs="宋体"/>
          <w:color w:val="000"/>
          <w:sz w:val="28"/>
          <w:szCs w:val="28"/>
        </w:rPr>
        <w:t xml:space="preserve">本协议有效期为签订之日起至年 月 日止。</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合计(人民币大写)：壹佰贰拾肆万玖仟玖佰玖拾贰元整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款到发货，收款指定账户：姓名：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除法律另有规定外，双方不得将协议内容及通过签订或履行本协议获得的对方商业信息泄露给任何第三方单位及个人。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期：年 月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五、验收标准、方法：包装完好，开箱100%合格。供方必须按照需方要求进行安装。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3米，如安装位置需要延长管道，需方需要另外支付加管费，挂机1p的元/米，1.5p的.元/米，以最后测量为准。打孔费元/个。)</w:t>
      </w:r>
    </w:p>
    <w:p>
      <w:pPr>
        <w:ind w:left="0" w:right="0" w:firstLine="560"/>
        <w:spacing w:before="450" w:after="450" w:line="312" w:lineRule="auto"/>
      </w:pPr>
      <w:r>
        <w:rPr>
          <w:rFonts w:ascii="宋体" w:hAnsi="宋体" w:eastAsia="宋体" w:cs="宋体"/>
          <w:color w:val="000"/>
          <w:sz w:val="28"/>
          <w:szCs w:val="28"/>
        </w:rPr>
        <w:t xml:space="preserve">七、此工程安装位置必须与合同签订位置相符，如分散安装，此工程作废。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八、违约责任：合同自签定日生效，违约方每一天按总货款的0.5%承担违约金;需方货款未付清前，实物所有权归供方所有。需方按国家有关法律规定，承担赔偿经济损失的责任。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家电采购合同电子版本五</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 合同期限：20xx年7月15日--20xx年12月31日 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 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 甲方负责对乙方相关人员进行设备使用操作培训。 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 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 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 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 甲方销售之产品实行10年保修，质保期后相关维修费用由乙方承担。 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 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 乙方： 法定代表人（签字）：开户银行： 银行账号：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家电采购合同电子版本六</w:t>
      </w:r>
    </w:p>
    <w:p>
      <w:pPr>
        <w:ind w:left="0" w:right="0" w:firstLine="560"/>
        <w:spacing w:before="450" w:after="450" w:line="312" w:lineRule="auto"/>
      </w:pPr>
      <w:r>
        <w:rPr>
          <w:rFonts w:ascii="宋体" w:hAnsi="宋体" w:eastAsia="宋体" w:cs="宋体"/>
          <w:color w:val="000"/>
          <w:sz w:val="28"/>
          <w:szCs w:val="28"/>
        </w:rPr>
        <w:t xml:space="preserve">甲方（采购人）： 合同编号：20_000004527</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根据《中华人民共和国政府采购法》、《中华人民共和国合同法》采购项目（项目编号：20_000004527 ）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合同总价为人民币大写：肆拾贰万肆仟陆佰肆拾玖 元，即rmb￥ 424649 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1、甲方在本合同签订生效之日起接到乙方通知和票据凭证资料以及乙方交给甲方的合同履约保证金（按合同总价的百分之五计算款额￥21232.45 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签约日期：二0 年 月 日 签约日期：二0 年 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家电采购合同电子版本七</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家电采购合同电子版本八</w:t>
      </w:r>
    </w:p>
    <w:p>
      <w:pPr>
        <w:ind w:left="0" w:right="0" w:firstLine="560"/>
        <w:spacing w:before="450" w:after="450" w:line="312" w:lineRule="auto"/>
      </w:pPr>
      <w:r>
        <w:rPr>
          <w:rFonts w:ascii="宋体" w:hAnsi="宋体" w:eastAsia="宋体" w:cs="宋体"/>
          <w:color w:val="000"/>
          <w:sz w:val="28"/>
          <w:szCs w:val="28"/>
        </w:rPr>
        <w:t xml:space="preserve">合同编号(买方)：</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买方：合同编号(买方)：</w:t>
      </w:r>
    </w:p>
    <w:p>
      <w:pPr>
        <w:ind w:left="0" w:right="0" w:firstLine="560"/>
        <w:spacing w:before="450" w:after="450" w:line="312" w:lineRule="auto"/>
      </w:pPr>
      <w:r>
        <w:rPr>
          <w:rFonts w:ascii="宋体" w:hAnsi="宋体" w:eastAsia="宋体" w:cs="宋体"/>
          <w:color w:val="000"/>
          <w:sz w:val="28"/>
          <w:szCs w:val="28"/>
        </w:rPr>
        <w:t xml:space="preserve">卖方：合同编号(卖方)：</w:t>
      </w:r>
    </w:p>
    <w:p>
      <w:pPr>
        <w:ind w:left="0" w:right="0" w:firstLine="560"/>
        <w:spacing w:before="450" w:after="450" w:line="312" w:lineRule="auto"/>
      </w:pPr>
      <w:r>
        <w:rPr>
          <w:rFonts w:ascii="宋体" w:hAnsi="宋体" w:eastAsia="宋体" w:cs="宋体"/>
          <w:color w:val="000"/>
          <w:sz w:val="28"/>
          <w:szCs w:val="28"/>
        </w:rPr>
        <w:t xml:space="preserve">签约地点：采购订单号：</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设备/材料(简称“合同货物”)，用于 项目的建设，且卖方同意向买方供应上述合同货物，根据《中华人民共和国合同法》等有关法律、法规和规章的规定，买卖双方经协商一致，订立本协议。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1.双方在合同履行过程中达成的经有权代表签署的补充协议等文件;</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4.中标通知书或签约通知书(编号);</w:t>
      </w:r>
    </w:p>
    <w:p>
      <w:pPr>
        <w:ind w:left="0" w:right="0" w:firstLine="560"/>
        <w:spacing w:before="450" w:after="450" w:line="312" w:lineRule="auto"/>
      </w:pPr>
      <w:r>
        <w:rPr>
          <w:rFonts w:ascii="宋体" w:hAnsi="宋体" w:eastAsia="宋体" w:cs="宋体"/>
          <w:color w:val="000"/>
          <w:sz w:val="28"/>
          <w:szCs w:val="28"/>
        </w:rPr>
        <w:t xml:space="preserve">5.招标文件(编号。包括通用条款、专用条款和技术规范书)和投标文件(编号);</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上述文件应互为补充和解释，如有不一致，以所列顺序在前的为准。对通用条款、专用条款和技术规范书的修改和补充见《通用条款、专用条款和技术规范书修改一览表》(附件一)。</w:t>
      </w:r>
    </w:p>
    <w:p>
      <w:pPr>
        <w:ind w:left="0" w:right="0" w:firstLine="560"/>
        <w:spacing w:before="450" w:after="450" w:line="312" w:lineRule="auto"/>
      </w:pPr>
      <w:r>
        <w:rPr>
          <w:rFonts w:ascii="宋体" w:hAnsi="宋体" w:eastAsia="宋体" w:cs="宋体"/>
          <w:color w:val="000"/>
          <w:sz w:val="28"/>
          <w:szCs w:val="28"/>
        </w:rPr>
        <w:t xml:space="preserve">三、本合同价格为人民币(大写) (￥ )(含税)，分预付款、到货款、投运款和质保金四次支付，支付比例为 ： ： ：。具体价格构成详见《供货范围及分项价格表》(附件二)。</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本合同货物的收货单位、联系人及联系方式详见《工作联系单》(附件三)。</w:t>
      </w:r>
    </w:p>
    <w:p>
      <w:pPr>
        <w:ind w:left="0" w:right="0" w:firstLine="560"/>
        <w:spacing w:before="450" w:after="450" w:line="312" w:lineRule="auto"/>
      </w:pPr>
      <w:r>
        <w:rPr>
          <w:rFonts w:ascii="宋体" w:hAnsi="宋体" w:eastAsia="宋体" w:cs="宋体"/>
          <w:color w:val="000"/>
          <w:sz w:val="28"/>
          <w:szCs w:val="28"/>
        </w:rPr>
        <w:t xml:space="preserve">五、合同生效后，卖方应按照《工作联系单》所列单位报送合同签约及执行情况的相关信息和买方拟进行监造的`合同货物的生产监造信息。</w:t>
      </w:r>
    </w:p>
    <w:p>
      <w:pPr>
        <w:ind w:left="0" w:right="0" w:firstLine="560"/>
        <w:spacing w:before="450" w:after="450" w:line="312" w:lineRule="auto"/>
      </w:pPr>
      <w:r>
        <w:rPr>
          <w:rFonts w:ascii="宋体" w:hAnsi="宋体" w:eastAsia="宋体" w:cs="宋体"/>
          <w:color w:val="000"/>
          <w:sz w:val="28"/>
          <w:szCs w:val="28"/>
        </w:rPr>
        <w:t xml:space="preserve">六、卖方保证按照合同约定供应合同货物、提供相关技术服务并承担质量保证责任。买方保证按照合同约定向卖方支付合同价款及其他应当支付的款项。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七、双方发生争议时，应本着诚实信用原则，通过友好协商解决。若争议经协商仍无法解决的，。</w:t>
      </w:r>
    </w:p>
    <w:p>
      <w:pPr>
        <w:ind w:left="0" w:right="0" w:firstLine="560"/>
        <w:spacing w:before="450" w:after="450" w:line="312" w:lineRule="auto"/>
      </w:pPr>
      <w:r>
        <w:rPr>
          <w:rFonts w:ascii="宋体" w:hAnsi="宋体" w:eastAsia="宋体" w:cs="宋体"/>
          <w:color w:val="000"/>
          <w:sz w:val="28"/>
          <w:szCs w:val="28"/>
        </w:rPr>
        <w:t xml:space="preserve">(1)协调解决：提交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九、本合同在合同协议书经双方法定代表人(负责人)或其授权代表签字并加盖双方公章或合同专用章并满足以下条件之日生效：。</w:t>
      </w:r>
    </w:p>
    <w:p>
      <w:pPr>
        <w:ind w:left="0" w:right="0" w:firstLine="560"/>
        <w:spacing w:before="450" w:after="450" w:line="312" w:lineRule="auto"/>
      </w:pPr>
      <w:r>
        <w:rPr>
          <w:rFonts w:ascii="宋体" w:hAnsi="宋体" w:eastAsia="宋体" w:cs="宋体"/>
          <w:color w:val="000"/>
          <w:sz w:val="28"/>
          <w:szCs w:val="28"/>
        </w:rPr>
        <w:t xml:space="preserve">十、本合同正本一式两份，买方执一份，卖方执一份;副本____份，买方执____份，卖方执____份。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 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由乙方负责四、付款方式：（详细方式）银行转账 考虑预留质保金事宜五、合理损耗计算方法： 无履行合同期限、地点和方式条款 验收方式条款 质量标准条款 售后服务承诺条款 六、违约责任：（具体内容及违约赔偿标准需约定）如乙方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的产品质量不合格，甲方在30天内可退货</w:t>
      </w:r>
    </w:p>
    <w:p>
      <w:pPr>
        <w:ind w:left="0" w:right="0" w:firstLine="560"/>
        <w:spacing w:before="450" w:after="450" w:line="312" w:lineRule="auto"/>
      </w:pPr>
      <w:r>
        <w:rPr>
          <w:rFonts w:ascii="宋体" w:hAnsi="宋体" w:eastAsia="宋体" w:cs="宋体"/>
          <w:color w:val="000"/>
          <w:sz w:val="28"/>
          <w:szCs w:val="28"/>
        </w:rPr>
        <w:t xml:space="preserve">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经过协商确定乙方为协议供货供应商，甲乙双方经协商，在协议供货有效期内达成以下条款：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乙方保证提供如下内容的合格产品：_________________金额单位：______________________元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乙方负责在供货协议生效之日起至______年______月______日期间家电的供应。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在供货期限内，乙方在与采购单位签署《家电供货合同》(以下简称《合同》)后，保证在______个工作日内派人送货至采购单位指定地点并安装完毕。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经甲乙双方协商，就乙方向甲方购电器产品事宜达成如下协议：_________________合同期限：_________________20__年7月15日-20__年12月31日</w:t>
      </w:r>
    </w:p>
    <w:p>
      <w:pPr>
        <w:ind w:left="0" w:right="0" w:firstLine="560"/>
        <w:spacing w:before="450" w:after="450" w:line="312" w:lineRule="auto"/>
      </w:pPr>
      <w:r>
        <w:rPr>
          <w:rFonts w:ascii="宋体" w:hAnsi="宋体" w:eastAsia="宋体" w:cs="宋体"/>
          <w:color w:val="000"/>
          <w:sz w:val="28"/>
          <w:szCs w:val="28"/>
        </w:rPr>
        <w:t xml:space="preserve">一、购买产品清单：_________________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合计(人民币大写)：_________________贰佰壹拾陆万贰仟元整</w:t>
      </w:r>
    </w:p>
    <w:p>
      <w:pPr>
        <w:ind w:left="0" w:right="0" w:firstLine="560"/>
        <w:spacing w:before="450" w:after="450" w:line="312" w:lineRule="auto"/>
      </w:pPr>
      <w:r>
        <w:rPr>
          <w:rFonts w:ascii="宋体" w:hAnsi="宋体" w:eastAsia="宋体" w:cs="宋体"/>
          <w:color w:val="000"/>
          <w:sz w:val="28"/>
          <w:szCs w:val="28"/>
        </w:rPr>
        <w:t xml:space="preserve">二、甲方的权利和责任：_________________</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三、乙方的权利和责任：_________________</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四、运输和安装：_________________</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如乙方为非成都区域内客户，则甲方技术服务人员的相关差旅费由乙方承担。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六、售后服务：_________________</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甲方产品安装调试后出现非人为因数造成的问题，甲方负责无条件维修，乙方必须按合同规定条款支付货款，如拖延不付，甲方有权向乙方索赔，乙方必须赔付合同金额10%的违约金给甲方。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八、其它事项：_________________</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签订日期：_________________法定代表人(签字)：_________________开户银行：_________________银行账号：_________________签订日期：_________________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电器购销合同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一、最终确认价格：</w:t>
      </w:r>
    </w:p>
    <w:p>
      <w:pPr>
        <w:ind w:left="0" w:right="0" w:firstLine="560"/>
        <w:spacing w:before="450" w:after="450" w:line="312" w:lineRule="auto"/>
      </w:pPr>
      <w:r>
        <w:rPr>
          <w:rFonts w:ascii="宋体" w:hAnsi="宋体" w:eastAsia="宋体" w:cs="宋体"/>
          <w:color w:val="000"/>
          <w:sz w:val="28"/>
          <w:szCs w:val="28"/>
        </w:rPr>
        <w:t xml:space="preserve">二、交（提）货地点、方式：厂家负责送货</w:t>
      </w:r>
    </w:p>
    <w:p>
      <w:pPr>
        <w:ind w:left="0" w:right="0" w:firstLine="560"/>
        <w:spacing w:before="450" w:after="450" w:line="312" w:lineRule="auto"/>
      </w:pPr>
      <w:r>
        <w:rPr>
          <w:rFonts w:ascii="宋体" w:hAnsi="宋体" w:eastAsia="宋体" w:cs="宋体"/>
          <w:color w:val="000"/>
          <w:sz w:val="28"/>
          <w:szCs w:val="28"/>
        </w:rPr>
        <w:t xml:space="preserve">三、验收标准：按国家标准验收。</w:t>
      </w:r>
    </w:p>
    <w:p>
      <w:pPr>
        <w:ind w:left="0" w:right="0" w:firstLine="560"/>
        <w:spacing w:before="450" w:after="450" w:line="312" w:lineRule="auto"/>
      </w:pPr>
      <w:r>
        <w:rPr>
          <w:rFonts w:ascii="宋体" w:hAnsi="宋体" w:eastAsia="宋体" w:cs="宋体"/>
          <w:color w:val="000"/>
          <w:sz w:val="28"/>
          <w:szCs w:val="28"/>
        </w:rPr>
        <w:t xml:space="preserve">四、 违约责任：（按经济合同法和有关规定，当事人也可约定）</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五、本合同在履行过程中发生争议，由当事人双方协商解决。协商不成，当事人双方同意由仲裁委员会仲裁（当事人双方未在合同中约定仲裁机构，事后又未成书面仲裁协议的.，可向人民法院起诉）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六、产品包装规格及费用________________________________________ 第三条 验收方法________________________________________________ 第四条 货款及费用等付款及结算办法________________________________ 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 2.交货地点：________________________________________________ 3.交货日期：________________________________________________ 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:____年____月____日日期</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家电采购合同电子版本篇十五</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乙方负责依照本合同约定向甲方指定的地点供货。产品名称、品牌、规格</w:t>
      </w:r>
    </w:p>
    <w:p>
      <w:pPr>
        <w:ind w:left="0" w:right="0" w:firstLine="560"/>
        <w:spacing w:before="450" w:after="450" w:line="312" w:lineRule="auto"/>
      </w:pPr>
      <w:r>
        <w:rPr>
          <w:rFonts w:ascii="宋体" w:hAnsi="宋体" w:eastAsia="宋体" w:cs="宋体"/>
          <w:color w:val="000"/>
          <w:sz w:val="28"/>
          <w:szCs w:val="28"/>
        </w:rPr>
        <w:t xml:space="preserve">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1、质量要求：乙方保证所供产品质量符合国家最新颁布的标准，严格按照《中华人民共和国产品质量法》的有关规定执行，具有iso9001国际质量管理体系认证，并通过3c中国强制性产品认证。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w:t>
      </w:r>
    </w:p>
    <w:p>
      <w:pPr>
        <w:ind w:left="0" w:right="0" w:firstLine="560"/>
        <w:spacing w:before="450" w:after="450" w:line="312" w:lineRule="auto"/>
      </w:pPr>
      <w:r>
        <w:rPr>
          <w:rFonts w:ascii="宋体" w:hAnsi="宋体" w:eastAsia="宋体" w:cs="宋体"/>
          <w:color w:val="000"/>
          <w:sz w:val="28"/>
          <w:szCs w:val="28"/>
        </w:rPr>
        <w:t xml:space="preserve">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家电采购合同电子版本篇十六</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甲乙双方依照《中华人民共和国合同法》及其它有关法律法规的规定，遵循平等、自愿、公平和诚实信用的原则，协商一致，订立本合同。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 1、物品的质量技术标准按国家法律法规规定的标准执行。 2、乙方应按生产厂家的保修规定和服务承诺做好保修等免费服务。</w:t>
      </w:r>
    </w:p>
    <w:p>
      <w:pPr>
        <w:ind w:left="0" w:right="0" w:firstLine="560"/>
        <w:spacing w:before="450" w:after="450" w:line="312" w:lineRule="auto"/>
      </w:pPr>
      <w:r>
        <w:rPr>
          <w:rFonts w:ascii="宋体" w:hAnsi="宋体" w:eastAsia="宋体" w:cs="宋体"/>
          <w:color w:val="000"/>
          <w:sz w:val="28"/>
          <w:szCs w:val="28"/>
        </w:rPr>
        <w:t xml:space="preserve">3、乙方售后服务响应时间为甲方通知乙方之日起1日内，若乙方在甲方通知之日起1日内不安排工作人员进行售后服务的，甲方可自行组织维修，费用由乙方承担，甲方可在货款和其他应付乙方的款项中扣除。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4、在物品保修期结束后若乙方需要对物品、设备进行改造和升级的，乙方应按照承诺提供相应的.服务，由此而产生的费用由甲方承担。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1、交付时间：乙方应在甲方要求的时间内将所有采购物品交付给甲方。</w:t>
      </w:r>
    </w:p>
    <w:p>
      <w:pPr>
        <w:ind w:left="0" w:right="0" w:firstLine="560"/>
        <w:spacing w:before="450" w:after="450" w:line="312" w:lineRule="auto"/>
      </w:pPr>
      <w:r>
        <w:rPr>
          <w:rFonts w:ascii="宋体" w:hAnsi="宋体" w:eastAsia="宋体" w:cs="宋体"/>
          <w:color w:val="000"/>
          <w:sz w:val="28"/>
          <w:szCs w:val="28"/>
        </w:rPr>
        <w:t xml:space="preserve">2、交付地点：乙方应将采购的物品按时送到甲方指定的地点。</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w:t>
      </w:r>
    </w:p>
    <w:p>
      <w:pPr>
        <w:ind w:left="0" w:right="0" w:firstLine="560"/>
        <w:spacing w:before="450" w:after="450" w:line="312" w:lineRule="auto"/>
      </w:pPr>
      <w:r>
        <w:rPr>
          <w:rFonts w:ascii="宋体" w:hAnsi="宋体" w:eastAsia="宋体" w:cs="宋体"/>
          <w:color w:val="000"/>
          <w:sz w:val="28"/>
          <w:szCs w:val="28"/>
        </w:rPr>
        <w:t xml:space="preserve">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 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货款结算按照季度结算的方式进行，甲方每季度按时将当季度货款支付给乙方。甲乙双方应以书面形式告知对方各自的开户银行、账号名称、账号，开户银行、账号名称、账号如有变更的，变更一方应在合同规定的相关付款期限前20天内以书面形式通知对方，如未按时通知或通知有误而影响结算的一方应当承担逾期付款的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4、甲方逾期付款的，按逾期付款部分货款计算，向甲方偿付每日千分之五的违约金。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 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 法定代表人：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供货单位(乙方)： 法定代表人：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2025-01-16T14:07:41+08:00</dcterms:created>
  <dcterms:modified xsi:type="dcterms:W3CDTF">2025-01-16T14:07:41+08:00</dcterms:modified>
</cp:coreProperties>
</file>

<file path=docProps/custom.xml><?xml version="1.0" encoding="utf-8"?>
<Properties xmlns="http://schemas.openxmlformats.org/officeDocument/2006/custom-properties" xmlns:vt="http://schemas.openxmlformats.org/officeDocument/2006/docPropsVTypes"/>
</file>