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2025年劳工合同下载 劳动合同和劳动合同(3篇)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工合同一【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合同导语】为大家提供影楼劳工合同，如果你有这方面的写作需求，相信本文内容能为你起到参考作用。合同是两人或几人之间、两方或多方当事人之间在办理某事时,为了确定各自的权利和义务而订立的各自遵守的条文。以下是小编为您整理的合同范本，衷心希望能为您提供帮助！，希望能够帮助大家，欢迎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叁年 期限劳动合同。</w:t>
      </w:r>
    </w:p>
    <w:p>
      <w:pPr>
        <w:ind w:left="0" w:right="0" w:firstLine="560"/>
        <w:spacing w:before="450" w:after="450" w:line="312" w:lineRule="auto"/>
      </w:pPr>
      <w:r>
        <w:rPr>
          <w:rFonts w:ascii="宋体" w:hAnsi="宋体" w:eastAsia="宋体" w:cs="宋体"/>
          <w:color w:val="000"/>
          <w:sz w:val="28"/>
          <w:szCs w:val="28"/>
        </w:rPr>
        <w:t xml:space="preserve">第二条 本合同生效期自 20__ 年 10 月 1 日起至 20__ 年 10 月 日止，共计个月。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根据甲方工作需要，乙方同意担任 技术员 岗位工作，乙方应按照甲方要求根据现场工作需要达到规定的质量标准，乙方的工作地点为甲方的经营场所。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在合同有效期内，甲方根据公司需要及乙方的技能、工作能力等，在与乙方充分协商的基础上，可以调整乙方的工作岗位、工作内容和工作地点。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 在合同有效期内，甲方调整乙方的工作岗位、工作地点、工作内容时，不再与乙方另外签订劳动合同，只需在原订合同上进行相应的变更说明。</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 执行不定时工作制，工作和休假按甲方工程进度酌情安排，以每周休息一天为标准，每日工作时间不超过法定标准工作时间。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第七条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三、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乙方的工作岗位，确定乙方的工资水平及相应奖金。</w:t>
      </w:r>
    </w:p>
    <w:p>
      <w:pPr>
        <w:ind w:left="0" w:right="0" w:firstLine="560"/>
        <w:spacing w:before="450" w:after="450" w:line="312" w:lineRule="auto"/>
      </w:pPr>
      <w:r>
        <w:rPr>
          <w:rFonts w:ascii="宋体" w:hAnsi="宋体" w:eastAsia="宋体" w:cs="宋体"/>
          <w:color w:val="000"/>
          <w:sz w:val="28"/>
          <w:szCs w:val="28"/>
        </w:rPr>
        <w:t xml:space="preserve">第九条 乙方劳动报酬月工资标准为 5000.00 元，如果甲方工程在潍坊市昌乐县，乙方的衣食住行所产生的费用由乙方自行承担;如果甲方工程不在潍坊市昌乐县，乙方由此产生的生活费、住宿费、交通费用由甲方承担;乙方通讯费用标准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第十条 乙方可以根据市场情况及相应物价水平进行对现行工资标准提出增加调整意见，调整情况由甲乙双方协商确定。</w:t>
      </w:r>
    </w:p>
    <w:p>
      <w:pPr>
        <w:ind w:left="0" w:right="0" w:firstLine="560"/>
        <w:spacing w:before="450" w:after="450" w:line="312" w:lineRule="auto"/>
      </w:pPr>
      <w:r>
        <w:rPr>
          <w:rFonts w:ascii="宋体" w:hAnsi="宋体" w:eastAsia="宋体" w:cs="宋体"/>
          <w:color w:val="000"/>
          <w:sz w:val="28"/>
          <w:szCs w:val="28"/>
        </w:rPr>
        <w:t xml:space="preserve">第十一条 甲方于每月 15 日以货币形式，按照甲乙双方签订的月工资标准足额向乙方支付工资，如遇节假日则提前一发放。其中第一个月(20__年8月)甲方从支付乙方工资中扣除20__.0元作为劳动保证金。</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乙方如果对甲方发放的工资表示异议，则应在工资发放之日起10日内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四、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乙方的保险福利待遇包含在其月薪中，甲方不另行承担。</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乙方患病或非因工负伤，其病假工资和医疗待遇等按照国家法制的相关制度执行。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五、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排的工作情况下，甲方可以解除本合同。</w:t>
      </w:r>
    </w:p>
    <w:p>
      <w:pPr>
        <w:ind w:left="0" w:right="0" w:firstLine="560"/>
        <w:spacing w:before="450" w:after="450" w:line="312" w:lineRule="auto"/>
      </w:pPr>
      <w:r>
        <w:rPr>
          <w:rFonts w:ascii="宋体" w:hAnsi="宋体" w:eastAsia="宋体" w:cs="宋体"/>
          <w:color w:val="000"/>
          <w:sz w:val="28"/>
          <w:szCs w:val="28"/>
        </w:rPr>
        <w:t xml:space="preserve">此期间甲方不支付乙方劳动报酬，但给予一定的生活补助。</w:t>
      </w:r>
    </w:p>
    <w:p>
      <w:pPr>
        <w:ind w:left="0" w:right="0" w:firstLine="560"/>
        <w:spacing w:before="450" w:after="450" w:line="312" w:lineRule="auto"/>
      </w:pPr>
      <w:r>
        <w:rPr>
          <w:rFonts w:ascii="宋体" w:hAnsi="宋体" w:eastAsia="宋体" w:cs="宋体"/>
          <w:color w:val="000"/>
          <w:sz w:val="28"/>
          <w:szCs w:val="28"/>
        </w:rPr>
        <w:t xml:space="preserve">3、严重违反本合同或甲方的规章制度;甲方可以解除本合同。</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甲方经营发生严重困难并濒临破产;</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第二十七条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第二十八条 双方需要约定的其他事项：双方协商解决。</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第二十九条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第三十二条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第三十三条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第三十四条 本合同自 签订之日 之日起生效。</w:t>
      </w:r>
    </w:p>
    <w:p>
      <w:pPr>
        <w:ind w:left="0" w:right="0" w:firstLine="560"/>
        <w:spacing w:before="450" w:after="450" w:line="312" w:lineRule="auto"/>
      </w:pPr>
      <w:r>
        <w:rPr>
          <w:rFonts w:ascii="宋体" w:hAnsi="宋体" w:eastAsia="宋体" w:cs="宋体"/>
          <w:color w:val="000"/>
          <w:sz w:val="28"/>
          <w:szCs w:val="28"/>
        </w:rPr>
        <w:t xml:space="preserve">第三十五条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 方：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2025-04-29T18:26:20+08:00</dcterms:created>
  <dcterms:modified xsi:type="dcterms:W3CDTF">2025-04-29T18:26:20+08:00</dcterms:modified>
</cp:coreProperties>
</file>

<file path=docProps/custom.xml><?xml version="1.0" encoding="utf-8"?>
<Properties xmlns="http://schemas.openxmlformats.org/officeDocument/2006/custom-properties" xmlns:vt="http://schemas.openxmlformats.org/officeDocument/2006/docPropsVTypes"/>
</file>