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二固定期限劳动合同范本(通用42篇)</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二固定期限劳动合同范本1甲方________乙方________根据《^v^劳动合同法》及相关法律、法规的规定，甲乙双方遵循合法、公平、平等自愿、协商一致、诚实信用的原则订立本合同。第一条 本合同期限类型为 (固定期限无固定期限以完成一定工...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(固定期限无固定期限以完成一定工作任务为期限)，自________年____月____日起至</w:t>
      </w:r>
    </w:p>
    <w:p>
      <w:pPr>
        <w:ind w:left="0" w:right="0" w:firstLine="560"/>
        <w:spacing w:before="450" w:after="450" w:line="312" w:lineRule="auto"/>
      </w:pPr>
      <w:r>
        <w:rPr>
          <w:rFonts w:ascii="宋体" w:hAnsi="宋体" w:eastAsia="宋体" w:cs="宋体"/>
          <w:color w:val="000"/>
          <w:sz w:val="28"/>
          <w:szCs w:val="28"/>
        </w:rPr>
        <w:t xml:space="preserve">止。其中，试用期(有无)，自________年____月____日起至________年____月____日止。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甲方于每月____日前以现金或转账形式及时足额支付乙方工资，工资(计时计件)标准为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乙方：____________性别：_____居民身份证号：________________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 乙方：________________(签字或盖章)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签证机关：________________(盖章)</w:t>
      </w:r>
    </w:p>
    <w:p>
      <w:pPr>
        <w:ind w:left="0" w:right="0" w:firstLine="560"/>
        <w:spacing w:before="450" w:after="450" w:line="312" w:lineRule="auto"/>
      </w:pPr>
      <w:r>
        <w:rPr>
          <w:rFonts w:ascii="宋体" w:hAnsi="宋体" w:eastAsia="宋体" w:cs="宋体"/>
          <w:color w:val="000"/>
          <w:sz w:val="28"/>
          <w:szCs w:val="28"/>
        </w:rPr>
        <w:t xml:space="preserve">签证员：________________(签字或盖章)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二固定期限劳动合同范本3</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甲方聘请乙方担任总经理助理，协助总经理负责公司的日常经营管理。聘用期限为 年，自 年 月 日起至年 月 日止。</w:t>
      </w:r>
    </w:p>
    <w:p>
      <w:pPr>
        <w:ind w:left="0" w:right="0" w:firstLine="560"/>
        <w:spacing w:before="450" w:after="450" w:line="312" w:lineRule="auto"/>
      </w:pPr>
      <w:r>
        <w:rPr>
          <w:rFonts w:ascii="宋体" w:hAnsi="宋体" w:eastAsia="宋体" w:cs="宋体"/>
          <w:color w:val="000"/>
          <w:sz w:val="28"/>
          <w:szCs w:val="28"/>
        </w:rPr>
        <w:t xml:space="preserve">&gt;二、工作时间、报酬及福利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3、乙方报酬月薪 元，按月支付。</w:t>
      </w:r>
    </w:p>
    <w:p>
      <w:pPr>
        <w:ind w:left="0" w:right="0" w:firstLine="560"/>
        <w:spacing w:before="450" w:after="450" w:line="312" w:lineRule="auto"/>
      </w:pPr>
      <w:r>
        <w:rPr>
          <w:rFonts w:ascii="宋体" w:hAnsi="宋体" w:eastAsia="宋体" w:cs="宋体"/>
          <w:color w:val="000"/>
          <w:sz w:val="28"/>
          <w:szCs w:val="28"/>
        </w:rPr>
        <w:t xml:space="preserve">&gt;三、培训及保密规定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 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乙双方必须依法参加当地政府规定的法定社会保险，并按照国家有关规定按时向^v^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&gt;五、陈述和保证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根据《^v^劳动法》、《^v^_____》和有关法律规定，甲乙双方经平等协商一致，自愿签订本合同，共同遵守本合同所列条款。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1、甲、乙双方应按国家和地方有关规定，参加社会_____，按时足额缴纳和代扣代缴乙方的社会_____费。乙方须在入职时向甲方交齐相关办理社会_____的资料。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六、_____、劳动条件、职业培训和劳动纪律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3、实行对女工和未成年工的特殊保护和女职工在孕期、产期、哺乳期间，甲方按国家规定为其提供_____。</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1、甲乙双方共同遵守《^v^_____》相关规定。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本合同期限执行下列第三款</w:t>
      </w:r>
    </w:p>
    <w:p>
      <w:pPr>
        <w:ind w:left="0" w:right="0" w:firstLine="560"/>
        <w:spacing w:before="450" w:after="450" w:line="312" w:lineRule="auto"/>
      </w:pPr>
      <w:r>
        <w:rPr>
          <w:rFonts w:ascii="宋体" w:hAnsi="宋体" w:eastAsia="宋体" w:cs="宋体"/>
          <w:color w:val="000"/>
          <w:sz w:val="28"/>
          <w:szCs w:val="28"/>
        </w:rPr>
        <w:t xml:space="preserve">一、本合同为固定期限年（月），自年月0日起至__年___月__日止。其中试用期为月（日）。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二、本合同为无固定期限，自__年___月__日始，其中试用期为月（日）。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1、本合同仅限于（笑嘻嘻小）项目。</w:t>
      </w:r>
    </w:p>
    <w:p>
      <w:pPr>
        <w:ind w:left="0" w:right="0" w:firstLine="560"/>
        <w:spacing w:before="450" w:after="450" w:line="312" w:lineRule="auto"/>
      </w:pPr>
      <w:r>
        <w:rPr>
          <w:rFonts w:ascii="宋体" w:hAnsi="宋体" w:eastAsia="宋体" w:cs="宋体"/>
          <w:color w:val="000"/>
          <w:sz w:val="28"/>
          <w:szCs w:val="28"/>
        </w:rPr>
        <w:t xml:space="preserve">2、以完成本工作内容为合同的期限。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一、甲方根据乙方所在工作岗位的特点实行B工时制度。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二、本合同期满需续订合同的，应在本合同期满前30日办理续订手续。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三、乙方应在本合同解除或终止钱15日内办理完毕工作交接手续。双方解除或终止本合同时乙方需办理工作交接明细如下：如数归还所借物品</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二固定期限劳动合同范本6</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户口所在地：_________省市区（县）街道（乡镇）</w:t>
      </w:r>
    </w:p>
    <w:p>
      <w:pPr>
        <w:ind w:left="0" w:right="0" w:firstLine="560"/>
        <w:spacing w:before="450" w:after="450" w:line="312" w:lineRule="auto"/>
      </w:pPr>
      <w:r>
        <w:rPr>
          <w:rFonts w:ascii="宋体" w:hAnsi="宋体" w:eastAsia="宋体" w:cs="宋体"/>
          <w:color w:val="000"/>
          <w:sz w:val="28"/>
          <w:szCs w:val="28"/>
        </w:rPr>
        <w:t xml:space="preserve">户口性质（农业非农业）：________</w:t>
      </w:r>
    </w:p>
    <w:p>
      <w:pPr>
        <w:ind w:left="0" w:right="0" w:firstLine="560"/>
        <w:spacing w:before="450" w:after="450" w:line="312" w:lineRule="auto"/>
      </w:pPr>
      <w:r>
        <w:rPr>
          <w:rFonts w:ascii="宋体" w:hAnsi="宋体" w:eastAsia="宋体" w:cs="宋体"/>
          <w:color w:val="000"/>
          <w:sz w:val="28"/>
          <w:szCs w:val="28"/>
        </w:rPr>
        <w:t xml:space="preserve">家庭固定电话：____________</w:t>
      </w:r>
    </w:p>
    <w:p>
      <w:pPr>
        <w:ind w:left="0" w:right="0" w:firstLine="560"/>
        <w:spacing w:before="450" w:after="450" w:line="312" w:lineRule="auto"/>
      </w:pPr>
      <w:r>
        <w:rPr>
          <w:rFonts w:ascii="宋体" w:hAnsi="宋体" w:eastAsia="宋体" w:cs="宋体"/>
          <w:color w:val="000"/>
          <w:sz w:val="28"/>
          <w:szCs w:val="28"/>
        </w:rPr>
        <w:t xml:space="preserve">根据《^v^劳动法》、《^v^劳动民法典》，甲乙_________双方本着平等自愿、协商一致、合法公平、诚实信用的原则，共同约定遵守以下条款。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一、劳动合同期限本合同自________年____月____日起，以完成工作任务为劳动合同期限，完成本项工作任务之日为劳动合同终止日。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1、_________方工作地点为_________集团及下属子（分）公司经营所在地。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2、_________方从事岗位或与该岗位类似的、相关的其他岗位的工作；_________方应按甲方的工作内容和岗位要求，按时按质按量完成任务和目标。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_________方的能力、健康状况和工作表现等，调整_________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1、甲方保证_________方的工作时间符合国家的相关法律法规，甲方有权依据业务需要或公司发展做出灵活安排。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2、超出甲方工作时间要求，_________方额外申请加班或者甲方要求_________方额外加班的，以甲方授权的负责人签字的《加班申请单加班确认单》为依据。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如_________方所在岗位在签订本合同后执行特殊工时制的，自劳动部门批准之日起执行；如_________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1、甲方执行国家有关工资支付的规定，遵守最低工资保障制度。甲方薪金按月支付，每月____日前发放上月工资，如遇节假日等特殊情况甲方可以灵活调整。工资发放形式为直接发放或委托银行代发。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4、_________方如对工资发放金额存在异议，可向甲方相关责任部门提出，甲方相关责任部门应对此予以说明。若_________方工资发放之日起____月内未提出异议,视为甲方已及时足额支付工资。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_________方办理人身意外保险，按时足额缴纳保险费；其中，_________方应缴纳的人身意外保险费由甲方代扣代缴。因_________方未及时提交相关资料造成甲方无法为_________方提供相关福利的，由此产生的责任由_________方承担。</w:t>
      </w:r>
    </w:p>
    <w:p>
      <w:pPr>
        <w:ind w:left="0" w:right="0" w:firstLine="560"/>
        <w:spacing w:before="450" w:after="450" w:line="312" w:lineRule="auto"/>
      </w:pPr>
      <w:r>
        <w:rPr>
          <w:rFonts w:ascii="宋体" w:hAnsi="宋体" w:eastAsia="宋体" w:cs="宋体"/>
          <w:color w:val="000"/>
          <w:sz w:val="28"/>
          <w:szCs w:val="28"/>
        </w:rPr>
        <w:t xml:space="preserve">6、合同履行期间，_________方依法享受甲方制定的福利待遇。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7、服务满________年，表现特别优秀的员工，甲方可根据生产经营状况，发放一定金额的年终奖金。在奖金发放之日前，_________方已与甲方结束劳动关系的，则无权享有年终奖金。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_________方进行劳动安全卫生教育，为_________方提供符合国家规定的劳动安全卫生条件和必要的劳动防护用品。_________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3、_________方因工作遭受事故伤害或患职业病，甲方应负责及时救治，并按规定时间为_________方申请工伤认定和劳动能力鉴定，保障_________方依法享受各项工伤保险及相关待遇。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4、_________方患病或非因工负伤，甲方保证其享受国家规定的医疗期和相应的医疗待遇。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_________双方必须全面履行劳动合同。如果_________方提出解除合同，_________方必须在法律法规约定的时间向_________方所在部门人事负责人递交书面辞呈。为了甲方业务的正常运转，在_________方递交辞呈后，甲方有权对_________方的工作进行内部调整。如_________方未按法律规定及甲方相关规章制度解除劳动合同,给甲方造成业务损失的，甲方有权要求_________方支付甲方在招聘_________方时所支出的费用、工作期间的培训费用以及由于_________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2、在合同约定范围内，甲方对_________方的工作地点、岗位等方面进行的调整，_________方应服从甲方的安排。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3、合同期内，甲方与_________方协商一致，可以变更合同，甲方也可以根据合同约定的内容对合同的部分条款进行变更。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_________方承诺在和甲方建立劳动关系时，和其它非_________集团用人单位没有任何劳动关系；除非全日制用工外，在甲_________双方劳动关系存续期间，_________方不得自营、兼职其他工作或与另一用人单位建立劳动（或劳务）关系，否则，甲方有权和_________方解除劳动关系。一切由此而带来的后果均由_________方自行承担。</w:t>
      </w:r>
    </w:p>
    <w:p>
      <w:pPr>
        <w:ind w:left="0" w:right="0" w:firstLine="560"/>
        <w:spacing w:before="450" w:after="450" w:line="312" w:lineRule="auto"/>
      </w:pPr>
      <w:r>
        <w:rPr>
          <w:rFonts w:ascii="宋体" w:hAnsi="宋体" w:eastAsia="宋体" w:cs="宋体"/>
          <w:color w:val="000"/>
          <w:sz w:val="28"/>
          <w:szCs w:val="28"/>
        </w:rPr>
        <w:t xml:space="preserve">5、若_________方涉及下列行为之一，甲方视为严重违反甲方制度规定，甲方有权解除劳动合同并无须承担任何经济补偿：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（1）_________方不服从甲方的合理工作安排的；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（2）_________方未按照甲方规定办理请假手续，离开工作岗位连续____日（含以上），或未按规定时间解除劳动合同，擅自离开工作岗位的；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除上述条款外，_________方在试用期内出现以下行为之一的，甲方可以解除劳动合同并无须承担任何经济补偿：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6、若_________方存在以下严重失职，营私舞弊，给甲方造成重大损失情形的，甲方有权与_________方解除劳动合同且无须承担任何经济补偿，并可追究_________方相应的责任：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_________方应严格按照甲方的离职管理办法办理离职手续。_________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_________方任职期间持有或控制的甲方机密专有信息，包括书面信息或其他形式（含复印件及影印资料）的信息。若_________方未办理工作交接的，视为_________方主动放弃尚未领取的包括但不限于工资的各项经济利益，给甲方造成损失的，须予以赔偿，甲方视其情节严重，追究责任。_________方自劳动关系解除之日起，不再享受甲方劳动关系方面的权利，甲方亦不再承担_________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如甲、_________双方在合同期满之日并未提出终_________方________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1、除本合同外，_________方已仔细阅读并了解甲方《员工手册》、薪酬制度等其它相关制度。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_________方向甲方提供的所有信息（包括但不限于身份证、工作经历、教育背景、通讯地址、联系方式、紧急联系人、对原单位存续义务等）均真实有效。_________方同意本合同内_________方提供的通讯地址为甲方今后送达所有文件的地址。此地址如有任何变动，_________方务必在5个工作日内将变动信息书面通知所在部门人事负责人。甲方只要把文件寄往_________方所提供的地址，则可视为送达。因_________方提供的错误信息或过时信息所导致的一切后果均由_________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2、_________方的违约责任：</w:t>
      </w:r>
    </w:p>
    <w:p>
      <w:pPr>
        <w:ind w:left="0" w:right="0" w:firstLine="560"/>
        <w:spacing w:before="450" w:after="450" w:line="312" w:lineRule="auto"/>
      </w:pPr>
      <w:r>
        <w:rPr>
          <w:rFonts w:ascii="宋体" w:hAnsi="宋体" w:eastAsia="宋体" w:cs="宋体"/>
          <w:color w:val="000"/>
          <w:sz w:val="28"/>
          <w:szCs w:val="28"/>
        </w:rPr>
        <w:t xml:space="preserve">（1）_________方与甲方签订有培训协议，对服务期有约定的，_________方在服务期内不得离开公司，否则甲方有权要求_________方支付违约金。违约金的数额参照甲方的实际出资额，按已服务的年限逐年递减。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_________方透露甲方商业秘密或由于_________方个人的失误对甲方造成的损失将视实际情况给予处罚或要求_________方赔偿实际损失。实际损失无法估计的，将按下列公式进行计算：赔偿金额_________方总工作年限（不满________年按________年计算）215;0元人民币。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甲_________双方因履行本合同发生劳动争议，可以协商解决。不愿协商或者协商不成，可以向本单位劳动争议调解委员会申请调解；调解不成的，可以向当地劳动争议仲裁委员会申请仲裁或法院提起诉讼。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_________方工作内容、工作条件、工作地点、职业危害、安全生产状况、劳动报酬以及_________方要求了解的其他情况，_________方已理解并接受本合同全部内容。本合同未尽事宜，均按国家有关规定执行。国家没有规定的，甲_________双方平等协商解决。本合同必须是_________方本人签约，不得代理签订。请使用钢笔或签字笔填写，字迹务必清楚，不得潦草，不得随意涂改。本合同一式二份，甲方_________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甲方（盖章）_________乙方（签名或者盖章）_________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为构建和谐劳动关系，甲乙双方就原《xx市劳动合同》未明确事项作如下补充说明，甲方申明此《xx市劳动合同补充协议书》是本着公平合理、平等自愿的前提下签订的，并非公司强制性行为。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xx市劳动合同》第四条劳动报酬第二项所述工资是根据员工工作性质决定的。若员工为甲方管理人员，乙方正常工作时间工资确保不低于xx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第三条：原《xx市劳动合同》第四条劳动报酬第五项所述甲、乙双方对工资的其它约定，内容为：若甲方因银行转帐、资金周转等问题造成工资需延迟发放时，应提前通知乙方，延长时间最长不得超过10天。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xx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v^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第九条：本附件为《xx市劳动合同》的补充说明文件，一式两份，双方各执一份，与原《xx市劳动合同》具有相同的法律效力。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本合同于_______年____月____日生效，其中试用期至_______年____月____日止。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乙方患病或非因工负伤的医疗待遇按国家、_市有关规定执行。甲方按________支付乙方病假工资。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甲乙双方解除、终止劳动合同应当依照《^v^劳动合同法》和国家及_市有关规定执行。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二固定期限劳动合同范本9</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本协议一式两份，甲乙双方各持一份，自双方签字盖章之日起生效。在执行过程中一方如需变更条款，必须与对方协商一致，否则将承担相应的经济责任和法律责任。甲方：乙方：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劳动合同图文推荐</w:t>
      </w:r>
    </w:p>
    <w:p>
      <w:pPr>
        <w:ind w:left="0" w:right="0" w:firstLine="560"/>
        <w:spacing w:before="450" w:after="450" w:line="312" w:lineRule="auto"/>
      </w:pPr>
      <w:r>
        <w:rPr>
          <w:rFonts w:ascii="宋体" w:hAnsi="宋体" w:eastAsia="宋体" w:cs="宋体"/>
          <w:color w:val="000"/>
          <w:sz w:val="28"/>
          <w:szCs w:val="28"/>
        </w:rPr>
        <w:t xml:space="preserve">公司劳动合同公司劳动合同劳动合同劳动合同</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二固定期限劳动合同范本10</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二固定期限劳动合同范本11</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甲方(盖章)__________法定代表人(签章)________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乙方(盖章)__________法定代表人(签章)________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第二条、工作地点：______省______市______路_______号。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1、乙方的工作岗位为，甲方根据工作需要可以调换乙方的的工作岗位和工种。简单劳动合同范本。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3、甲方保证按月发放工资，具体发放日期为___________。简单劳动合同范本。</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二固定期限劳动合同范本13</w:t>
      </w:r>
    </w:p>
    <w:p>
      <w:pPr>
        <w:ind w:left="0" w:right="0" w:firstLine="560"/>
        <w:spacing w:before="450" w:after="450" w:line="312" w:lineRule="auto"/>
      </w:pPr>
      <w:r>
        <w:rPr>
          <w:rFonts w:ascii="宋体" w:hAnsi="宋体" w:eastAsia="宋体" w:cs="宋体"/>
          <w:color w:val="000"/>
          <w:sz w:val="28"/>
          <w:szCs w:val="28"/>
        </w:rPr>
        <w:t xml:space="preserve">甲方(用人单位)法定代表：乙方(劳动者)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 ____日起至____工作任务完成时止。完成工作任务的标志是____________.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________________________.乙方的工作地点_______省____市_____________.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2025-01-16T09:57:01+08:00</dcterms:created>
  <dcterms:modified xsi:type="dcterms:W3CDTF">2025-01-16T09:57:01+08:00</dcterms:modified>
</cp:coreProperties>
</file>

<file path=docProps/custom.xml><?xml version="1.0" encoding="utf-8"?>
<Properties xmlns="http://schemas.openxmlformats.org/officeDocument/2006/custom-properties" xmlns:vt="http://schemas.openxmlformats.org/officeDocument/2006/docPropsVTypes"/>
</file>