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品牌特许经营协议书 品牌特许经营合同(十九篇)</w:t>
      </w:r>
      <w:bookmarkEnd w:id="1"/>
    </w:p>
    <w:p>
      <w:pPr>
        <w:jc w:val="center"/>
        <w:spacing w:before="0" w:after="450"/>
      </w:pPr>
      <w:r>
        <w:rPr>
          <w:rFonts w:ascii="Arial" w:hAnsi="Arial" w:eastAsia="Arial" w:cs="Arial"/>
          <w:color w:val="999999"/>
          <w:sz w:val="20"/>
          <w:szCs w:val="20"/>
        </w:rPr>
        <w:t xml:space="preserve">来源：网络  作者：梦中情人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品牌特许经营协议书 品牌特许经营合同一乙方：________________________?签约地点：________________为提升_____经营组织的竞争能力，建立一个长期、稳定并_____运行的经营组织，根据中华人民共和国《商...</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品牌特许经营合同一</w:t>
      </w:r>
    </w:p>
    <w:p>
      <w:pPr>
        <w:ind w:left="0" w:right="0" w:firstLine="560"/>
        <w:spacing w:before="450" w:after="450" w:line="312" w:lineRule="auto"/>
      </w:pPr>
      <w:r>
        <w:rPr>
          <w:rFonts w:ascii="宋体" w:hAnsi="宋体" w:eastAsia="宋体" w:cs="宋体"/>
          <w:color w:val="000"/>
          <w:sz w:val="28"/>
          <w:szCs w:val="28"/>
        </w:rPr>
        <w:t xml:space="preserve">乙方：________________________?签约地点：________________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_____运行的经营组织，根据中华人民共和国《商业特许经营管理办法》和《_____》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第十三条?提_____品及与产品相关的知识及信息。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第二十三条?维持并促进甲方的_____、声誉及形象，不在加盟店销售其它品牌产品，不加盟经营其它同类产品的特许经营事业。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第五章?_____使用之规定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第二十四条?乙方加盟的广告或推广材料，如出现甲方公司名称或_____有关_____、文字或声音均必需事先得到甲方的书面同意。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第二十五条?乙方承认_____及有关知识产权的权益完全属于甲方。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第二十六条?乙方有义务协助甲方在当地登记_____。</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第二十七条?乙方海里以加盟店的名义登记_____或有关知识产权的所有人，除非获得甲方的书面许可或指示。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第二十八条?乙方如获悉任何第三者有侵犯_____或有关知识产权的行为，应立刻通知甲方，并在甲方的指示下提出诉讼，诉讼费则由甲方支付。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第二十九条?所提_____品质量的保证及不良品退货的保障。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第三十一条?保证_____使用不会违反任何第三者的权益，如有违反造成乙方损失，愿意赔偿其损失。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8.乙方破坏“_____”_____之良好商誉及形象。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第三十八条?乙方因不遵守合同之任何条文或违反合同的任何条款，而导致甲方单方面取消合同终止提_____品时，甲方将保留乙方追究赔偿及采取法律行动的权利。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3.停止使用甲方的_____或与之相类似的_____或记号。</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第四十条?本合同为从属交易合同，双方为_____法人，自不构成合伙关系。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第四十三条?本合同未规定之事项依中华人民共和国《_____》及《商业特许经营管理办法》之规定，双方并同意以甲方所在地为法院管辖地。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第四十六条?本合同正本一式贰份，经双方签字盖章后生效，甲方执一份，乙方执一份，同具法律效力。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委托代理人：__________?开户行：______________</w:t>
      </w:r>
    </w:p>
    <w:p>
      <w:pPr>
        <w:ind w:left="0" w:right="0" w:firstLine="560"/>
        <w:spacing w:before="450" w:after="450" w:line="312" w:lineRule="auto"/>
      </w:pPr>
      <w:r>
        <w:rPr>
          <w:rFonts w:ascii="宋体" w:hAnsi="宋体" w:eastAsia="宋体" w:cs="宋体"/>
          <w:color w:val="000"/>
          <w:sz w:val="28"/>
          <w:szCs w:val="28"/>
        </w:rPr>
        <w:t xml:space="preserve">开户行：______________?账号：________________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品牌特许经营合同二</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_____运行的经营组织，根据中华人民共和国《商业特许经营管理办法》和《_____》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1、?甲方授权许可乙方经营的产品为“_____”品牌：少年装系列产品。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（1）?乙方的店铺应当达到下列面积：单项经营少年装系列的单店店铺不能少于25平方米；综合经营全部产品的单店店铺不能少于25平方米。</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3%作为乙方业务地区范围的广告促销投入费用，双方各自承担50%。具体广宣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第十三条?：提_____品及与产品相关的知识及信息。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第二十三条?：维持并促进甲方的_____、声誉及形象，不在加盟店销售其它品牌产品，不加盟经营其它同类产品的特许经营事业。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第五章?_____使用之规定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第二十四条?：乙方加盟的广告或推广材料，如出现甲方公司名称或_____有关_____、文字或声音均必需事先得到甲方的书面同意。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第二十五条?：乙方承认_____及有关知识产权的权益完全属于甲方。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第二十六条?：乙方有义务协助甲方在当地登记_____。</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第二十七条?：乙方海里以加盟店的名义登记_____或有关知识产权的所有人，除非获得甲方的书面许可或指示。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第二十八条?：乙方如获悉任何第三者有侵犯_____或有关知识产权的行为，应立刻通知甲方，并在甲方的指示下提出诉讼，诉讼费则由甲方支付。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第二十九条?：所提_____品质量的保证及不良品退货的保障。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第三十一条?：保证_____使用不会违反任何第三者的权益，如有违反造成乙方损失，愿意赔偿其损失。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第三十六条?：有下列情况之一，甲方有权做出单项3000-5000元的处罚，或通知乙方单方面终止合约而毋须负任何法律责任及做出任何赔偿。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8、乙方破坏\"_____\"_____之良好商誉及形象。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第三十八条?：乙方因不遵守合同之任何条文或违反合同的任何条款，而导致甲方单方面取消合同终止提_____品时，甲方将保留乙方追究赔偿及采取法律行动的权利。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3、?停止使用甲方的_____或与之相类似的_____或记号。</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第四十条?：本合同为从属交易合同，又双方为_____法人，自不构成合伙关系。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第四十三条?：本合同未规定之事项依中华人民共和国《_____》及《商业特许经营管理办法》之规定，双方并同意以甲方所在地为法院管辖地。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第四十六条?：本合同正本一式贰份，经双方签字盖章后生效，甲方执一份，乙方执一份，同具法律效力。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第四十七条?：本合同解释权属于授权许可方，__________服装有限公司。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法人代表：代表人：</w:t>
      </w:r>
    </w:p>
    <w:p>
      <w:pPr>
        <w:ind w:left="0" w:right="0" w:firstLine="560"/>
        <w:spacing w:before="450" w:after="450" w:line="312" w:lineRule="auto"/>
      </w:pPr>
      <w:r>
        <w:rPr>
          <w:rFonts w:ascii="宋体" w:hAnsi="宋体" w:eastAsia="宋体" w:cs="宋体"/>
          <w:color w:val="000"/>
          <w:sz w:val="28"/>
          <w:szCs w:val="28"/>
        </w:rPr>
        <w:t xml:space="preserve">委托代理人：开户行：</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账号：税号：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品牌特许经营合同三</w:t>
      </w:r>
    </w:p>
    <w:p>
      <w:pPr>
        <w:ind w:left="0" w:right="0" w:firstLine="560"/>
        <w:spacing w:before="450" w:after="450" w:line="312" w:lineRule="auto"/>
      </w:pPr>
      <w:r>
        <w:rPr>
          <w:rFonts w:ascii="宋体" w:hAnsi="宋体" w:eastAsia="宋体" w:cs="宋体"/>
          <w:color w:val="000"/>
          <w:sz w:val="28"/>
          <w:szCs w:val="28"/>
        </w:rPr>
        <w:t xml:space="preserve">品牌特许经营协议(样式一)</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_____运行的经营组织，根据中华人民共和国《商业特许经营管理办法》和《_____》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1、?甲方授权许可乙方经营的产品为“_____”品牌：少年装系列产品。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（1）?乙方的店铺应当达到下列面积：单项经营少年装系列的单店店铺不能少于25平方米；综合经营全部产品的单店店铺不能少于25平方米。</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3%作为乙方业务地区范围的广告促销投入费用，双方各自承担50%。具体广宣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第十三条?：提_____品及与产品相关的知识及信息。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第二十三条?：维持并促进甲方的_____、声誉及形象，不在加盟店销售其它品牌产品，不加盟经营其它同类产品的特许经营事业。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第五章?_____使用之规定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第二十四条?：乙方加盟的广告或推广材料，如出现甲方公司名称或_____有关_____、文字或声音均必需事先得到甲方的书面同意。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第二十五条?：乙方承认_____及有关知识产权的权益完全属于甲方。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第二十六条?：乙方有义务协助甲方在当地登记_____。</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第二十七条?：乙方海里以加盟店的名义登记_____或有关知识产权的所有人，除非获得甲方的书面许可或指示。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第二十八条?：乙方如获悉任何第三者有侵犯_____或有关知识产权的行为，应立刻通知甲方，并在甲方的指示下提出诉讼，诉讼费则由甲方支付。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第二十九条?：所提_____品质量的保证及不良品退货的保障。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第三十一条?：保证_____使用不会违反任何第三者的权益，如有违反造成乙方损失，愿意赔偿其损失。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第三十六条?：有下列情况之一，甲方有权做出单项3000-5000元的处罚，或通知乙方单方面终止合约而毋须负任何法律责任及做出任何赔偿。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8、乙方破坏\"_____\"_____之良好商誉及形象。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第三十八条?：乙方因不遵守合同之任何条文或违反合同的任何条款，而导致甲方单方面取消合同终止提_____品时，甲方将保留乙方追究赔偿及采取法律行动的权利。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3、?停止使用甲方的_____或与之相类似的_____或记号。</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第四十条?：本合同为从属交易合同，又双方为_____法人，自不构成合伙关系。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第四十三条?：本合同未规定之事项依中华人民共和国《_____》及《商业特许经营管理办法》之规定，双方并同意以甲方所在地为法院管辖地。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第四十六条?：本合同正本一式贰份，经双方签字盖章后生效，甲方执一份，乙方执一份，同具法律效力。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第四十七条?：本合同解释权属于授权许可方，__________服装有限公司。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法人代表：代表人：</w:t>
      </w:r>
    </w:p>
    <w:p>
      <w:pPr>
        <w:ind w:left="0" w:right="0" w:firstLine="560"/>
        <w:spacing w:before="450" w:after="450" w:line="312" w:lineRule="auto"/>
      </w:pPr>
      <w:r>
        <w:rPr>
          <w:rFonts w:ascii="宋体" w:hAnsi="宋体" w:eastAsia="宋体" w:cs="宋体"/>
          <w:color w:val="000"/>
          <w:sz w:val="28"/>
          <w:szCs w:val="28"/>
        </w:rPr>
        <w:t xml:space="preserve">委托代理人：开户行：</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账号：税号：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 甲方授权许可乙方经营的产品为“_____”品牌：少年装系列产品。</w:t>
      </w:r>
    </w:p>
    <w:p>
      <w:pPr>
        <w:ind w:left="0" w:right="0" w:firstLine="560"/>
        <w:spacing w:before="450" w:after="450" w:line="312" w:lineRule="auto"/>
      </w:pPr>
      <w:r>
        <w:rPr>
          <w:rFonts w:ascii="宋体" w:hAnsi="宋体" w:eastAsia="宋体" w:cs="宋体"/>
          <w:color w:val="000"/>
          <w:sz w:val="28"/>
          <w:szCs w:val="28"/>
        </w:rPr>
        <w:t xml:space="preserve">2、 甲方授权乙方许可经营的区域为：____ 省____ 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 订货方式：</w:t>
      </w:r>
    </w:p>
    <w:p>
      <w:pPr>
        <w:ind w:left="0" w:right="0" w:firstLine="560"/>
        <w:spacing w:before="450" w:after="450" w:line="312" w:lineRule="auto"/>
      </w:pPr>
      <w:r>
        <w:rPr>
          <w:rFonts w:ascii="宋体" w:hAnsi="宋体" w:eastAsia="宋体" w:cs="宋体"/>
          <w:color w:val="000"/>
          <w:sz w:val="28"/>
          <w:szCs w:val="28"/>
        </w:rPr>
        <w:t xml:space="preserve">(1)首期订货款金额： _________万元人民币以上(指结算价)。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 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 乙方的店铺应当达到下列面积：单项经营少年装系列的单店店铺不能少于25平方米;综合经营全部产品的单店店铺不能少于25平方米。</w:t>
      </w:r>
    </w:p>
    <w:p>
      <w:pPr>
        <w:ind w:left="0" w:right="0" w:firstLine="560"/>
        <w:spacing w:before="450" w:after="450" w:line="312" w:lineRule="auto"/>
      </w:pPr>
      <w:r>
        <w:rPr>
          <w:rFonts w:ascii="宋体" w:hAnsi="宋体" w:eastAsia="宋体" w:cs="宋体"/>
          <w:color w:val="000"/>
          <w:sz w:val="28"/>
          <w:szCs w:val="28"/>
        </w:rPr>
        <w:t xml:space="preserve">(2) 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3%作为乙方业务地区范围的广告促销投入费用，双方各自承担50%。具体广宣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第五章商标使用之规定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第二十四条：乙方加盟的广告或推广材料，如出现甲方公司名称或商标有关图片、文字或声音均必需事先得到甲方的书面同意。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 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 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 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第三十六条：有下列情况之一，甲方有权做出单项3000-5000元的处罚，或通知乙方单方面终止合约而毋须负任何法律责任及做出任何赔偿。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8、乙方破坏\"_____\"商标之良好商誉及形象。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第三十七条：乙方同意于合同期满或任何原因被终止之后，甲方有权免费取回按合同由甲方免费提供乙方所有物品。</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第三十八条：乙方因不遵守合同之任何条文或违反合同的任何条款，而导致甲方单方面取消合同终止提供产品时，甲方将保留乙方追究赔偿及采取法律行动的权利。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 支付应付的款项予甲方。</w:t>
      </w:r>
    </w:p>
    <w:p>
      <w:pPr>
        <w:ind w:left="0" w:right="0" w:firstLine="560"/>
        <w:spacing w:before="450" w:after="450" w:line="312" w:lineRule="auto"/>
      </w:pPr>
      <w:r>
        <w:rPr>
          <w:rFonts w:ascii="宋体" w:hAnsi="宋体" w:eastAsia="宋体" w:cs="宋体"/>
          <w:color w:val="000"/>
          <w:sz w:val="28"/>
          <w:szCs w:val="28"/>
        </w:rPr>
        <w:t xml:space="preserve">2、 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 停止使用甲方的商标或与之相类似的商标或记号。</w:t>
      </w:r>
    </w:p>
    <w:p>
      <w:pPr>
        <w:ind w:left="0" w:right="0" w:firstLine="560"/>
        <w:spacing w:before="450" w:after="450" w:line="312" w:lineRule="auto"/>
      </w:pPr>
      <w:r>
        <w:rPr>
          <w:rFonts w:ascii="宋体" w:hAnsi="宋体" w:eastAsia="宋体" w:cs="宋体"/>
          <w:color w:val="000"/>
          <w:sz w:val="28"/>
          <w:szCs w:val="28"/>
        </w:rPr>
        <w:t xml:space="preserve">4、 将甲方免费提供的有关物品及相关资料退回予甲方。</w:t>
      </w:r>
    </w:p>
    <w:p>
      <w:pPr>
        <w:ind w:left="0" w:right="0" w:firstLine="560"/>
        <w:spacing w:before="450" w:after="450" w:line="312" w:lineRule="auto"/>
      </w:pPr>
      <w:r>
        <w:rPr>
          <w:rFonts w:ascii="宋体" w:hAnsi="宋体" w:eastAsia="宋体" w:cs="宋体"/>
          <w:color w:val="000"/>
          <w:sz w:val="28"/>
          <w:szCs w:val="28"/>
        </w:rPr>
        <w:t xml:space="preserve">5、 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 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 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第四十条：本合同为从属交易合同，又双方为独立法人，自不构成合伙关系。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第四十三条：本合同未规定之事项依《中华人民共和国民法典》及《商业特许经营管理办法》之规定，双方并同意以甲方所在地为法院管辖地。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第四十六条：本合同正本一式贰份，经双方签字盖章后生效，甲方执一份，乙方执一份，同具法律效力。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第四十七条：本合同解释权属于授权许可方，__________服装有限公司。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甲方名称：_________________________乙方名称：________________________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开户行：________________________开户行：______________________________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品牌特许经营合同五</w:t>
      </w:r>
    </w:p>
    <w:p>
      <w:pPr>
        <w:ind w:left="0" w:right="0" w:firstLine="560"/>
        <w:spacing w:before="450" w:after="450" w:line="312" w:lineRule="auto"/>
      </w:pPr>
      <w:r>
        <w:rPr>
          <w:rFonts w:ascii="宋体" w:hAnsi="宋体" w:eastAsia="宋体" w:cs="宋体"/>
          <w:color w:val="000"/>
          <w:sz w:val="28"/>
          <w:szCs w:val="28"/>
        </w:rPr>
        <w:t xml:space="preserve">合同编号：_________特许方：_________（以下简称甲方）受许方：_________（以下简称乙方）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1.乙方必须是在中华人民共和国_________（市）工商管理部门批准注册的合法单位，并具有相应经营范围的资格。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2.乙方须在_________（市）繁华商业地段拥有_________平方米以上的经营场所，按甲方要求的专卖店统一标准形象进行装修布置并专营_________品牌系列产品。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3.乙方首批进货资金（人民币大写）_________元，乙方须在本协议签订之日起10天内将首批进货资金汇入甲方指定帐户。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4.乙方在本协议规定的期限及地点销售由甲方供应的_________品牌系列产品，乙方的年度销售回款额不得低于（人民币大写）_________元。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2.乙方收到甲方发出的货物后如发现货物与发货单不符，可在收到该货物____日内以传真形式通知甲方查询，否则按甲方无误处理。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包括：专卖店、专柜、店中店），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10.乙方不得将甲方传授给乙方的产品资料和经营机密泄露给第三方。如乙方违反此条规定，甲方有权提前终止本协议，并将追究乙方的法律责任及由此给甲方造成的经济损失。1</w:t>
      </w:r>
    </w:p>
    <w:p>
      <w:pPr>
        <w:ind w:left="0" w:right="0" w:firstLine="560"/>
        <w:spacing w:before="450" w:after="450" w:line="312" w:lineRule="auto"/>
      </w:pPr>
      <w:r>
        <w:rPr>
          <w:rFonts w:ascii="宋体" w:hAnsi="宋体" w:eastAsia="宋体" w:cs="宋体"/>
          <w:color w:val="000"/>
          <w:sz w:val="28"/>
          <w:szCs w:val="28"/>
        </w:rPr>
        <w:t xml:space="preserve">1.乙方必须每月与甲方进行对帐，乙方必须在收到对帐单____日内将对帐结果返回至甲方。如乙方逾期未能返回对帐结果，则视为乙方认同甲方对帐单的全部内容和金额。1</w:t>
      </w:r>
    </w:p>
    <w:p>
      <w:pPr>
        <w:ind w:left="0" w:right="0" w:firstLine="560"/>
        <w:spacing w:before="450" w:after="450" w:line="312" w:lineRule="auto"/>
      </w:pPr>
      <w:r>
        <w:rPr>
          <w:rFonts w:ascii="宋体" w:hAnsi="宋体" w:eastAsia="宋体" w:cs="宋体"/>
          <w:color w:val="000"/>
          <w:sz w:val="28"/>
          <w:szCs w:val="28"/>
        </w:rPr>
        <w:t xml:space="preserve">2.乙方必须遵守甲方的经营模式，甲方有权对乙方经营_________品牌产品的活动进行指导和监督。1</w:t>
      </w:r>
    </w:p>
    <w:p>
      <w:pPr>
        <w:ind w:left="0" w:right="0" w:firstLine="560"/>
        <w:spacing w:before="450" w:after="450" w:line="312" w:lineRule="auto"/>
      </w:pPr>
      <w:r>
        <w:rPr>
          <w:rFonts w:ascii="宋体" w:hAnsi="宋体" w:eastAsia="宋体" w:cs="宋体"/>
          <w:color w:val="000"/>
          <w:sz w:val="28"/>
          <w:szCs w:val="28"/>
        </w:rPr>
        <w:t xml:space="preserve">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1</w:t>
      </w:r>
    </w:p>
    <w:p>
      <w:pPr>
        <w:ind w:left="0" w:right="0" w:firstLine="560"/>
        <w:spacing w:before="450" w:after="450" w:line="312" w:lineRule="auto"/>
      </w:pPr>
      <w:r>
        <w:rPr>
          <w:rFonts w:ascii="宋体" w:hAnsi="宋体" w:eastAsia="宋体" w:cs="宋体"/>
          <w:color w:val="000"/>
          <w:sz w:val="28"/>
          <w:szCs w:val="28"/>
        </w:rPr>
        <w:t xml:space="preserve">4.乙方如违反本协议规定，侵犯甲方的合法权益，破坏_________品牌特许经营体系，或出现重大债务问题无法正常经营，以及被政府部门下令停业或吊销营业执照不具备经营资格，或经营所需其他条件未达到甲方要求，或违反甲、乙双方期货合同条款及甲方相关的管理办法等，甲方有权单方面终止乙方_________品牌特许经营资格。1</w:t>
      </w:r>
    </w:p>
    <w:p>
      <w:pPr>
        <w:ind w:left="0" w:right="0" w:firstLine="560"/>
        <w:spacing w:before="450" w:after="450" w:line="312" w:lineRule="auto"/>
      </w:pPr>
      <w:r>
        <w:rPr>
          <w:rFonts w:ascii="宋体" w:hAnsi="宋体" w:eastAsia="宋体" w:cs="宋体"/>
          <w:color w:val="000"/>
          <w:sz w:val="28"/>
          <w:szCs w:val="28"/>
        </w:rPr>
        <w:t xml:space="preserve">5.甲方有权随时要求乙方偿还所有欠甲方的货款，乙方如延期付款，甲方有权要求乙方除交付所欠货款外还需按未付货款的日万分之五交纳滞纳金。1</w:t>
      </w:r>
    </w:p>
    <w:p>
      <w:pPr>
        <w:ind w:left="0" w:right="0" w:firstLine="560"/>
        <w:spacing w:before="450" w:after="450" w:line="312" w:lineRule="auto"/>
      </w:pPr>
      <w:r>
        <w:rPr>
          <w:rFonts w:ascii="宋体" w:hAnsi="宋体" w:eastAsia="宋体" w:cs="宋体"/>
          <w:color w:val="000"/>
          <w:sz w:val="28"/>
          <w:szCs w:val="28"/>
        </w:rPr>
        <w:t xml:space="preserve">6.乙方不得擅自将_________品牌特许经营权转让给第三人，转让第三人必须经甲方书面同意，甲方并有权了解乙方与第三人签订的_________品牌合作协议条款。1</w:t>
      </w:r>
    </w:p>
    <w:p>
      <w:pPr>
        <w:ind w:left="0" w:right="0" w:firstLine="560"/>
        <w:spacing w:before="450" w:after="450" w:line="312" w:lineRule="auto"/>
      </w:pPr>
      <w:r>
        <w:rPr>
          <w:rFonts w:ascii="宋体" w:hAnsi="宋体" w:eastAsia="宋体" w:cs="宋体"/>
          <w:color w:val="000"/>
          <w:sz w:val="28"/>
          <w:szCs w:val="28"/>
        </w:rPr>
        <w:t xml:space="preserve">7.乙方任何形式的广告宣传必须接受甲方的监督检查，对不利于甲方的广告宣传甲方有权要求乙方立即停止，直至追究乙方的法律责任。由此造成的一切后果由乙方承担。1</w:t>
      </w:r>
    </w:p>
    <w:p>
      <w:pPr>
        <w:ind w:left="0" w:right="0" w:firstLine="560"/>
        <w:spacing w:before="450" w:after="450" w:line="312" w:lineRule="auto"/>
      </w:pPr>
      <w:r>
        <w:rPr>
          <w:rFonts w:ascii="宋体" w:hAnsi="宋体" w:eastAsia="宋体" w:cs="宋体"/>
          <w:color w:val="000"/>
          <w:sz w:val="28"/>
          <w:szCs w:val="28"/>
        </w:rPr>
        <w:t xml:space="preserve">8.甲方统一设计制定_________品牌专卖店的门头、灯箱、店内外装修、货架、促销品、广告品、产品展示等并协助乙方实施。1</w:t>
      </w:r>
    </w:p>
    <w:p>
      <w:pPr>
        <w:ind w:left="0" w:right="0" w:firstLine="560"/>
        <w:spacing w:before="450" w:after="450" w:line="312" w:lineRule="auto"/>
      </w:pPr>
      <w:r>
        <w:rPr>
          <w:rFonts w:ascii="宋体" w:hAnsi="宋体" w:eastAsia="宋体" w:cs="宋体"/>
          <w:color w:val="000"/>
          <w:sz w:val="28"/>
          <w:szCs w:val="28"/>
        </w:rPr>
        <w:t xml:space="preserve">9.甲方将实施统一的广告、推广活动作为宣传，并统一_________品牌专卖店识别系统，维护_________品牌特许经营体系的名誉和统一形象。20.乙方必须在每月____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不含特卖）达壹佰万元以上者，按实际回款额的_________％；年销售回款额达到伍拾万元以上，壹佰万元以下者，按实际回款额的_________％；年销售回款额达到叁拾万元以上，伍拾万元以下者可享受零售价_________折供货的优惠。在第______20__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w:t>
      </w:r>
    </w:p>
    <w:p>
      <w:pPr>
        <w:ind w:left="0" w:right="0" w:firstLine="560"/>
        <w:spacing w:before="450" w:after="450" w:line="312" w:lineRule="auto"/>
      </w:pPr>
      <w:r>
        <w:rPr>
          <w:rFonts w:ascii="宋体" w:hAnsi="宋体" w:eastAsia="宋体" w:cs="宋体"/>
          <w:color w:val="000"/>
          <w:sz w:val="28"/>
          <w:szCs w:val="28"/>
        </w:rPr>
        <w:t xml:space="preserve">（1）申请调换的数量不能超过乙方年购货量的_________％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（2）打折产品、特价产品和样品不能调换。</w:t>
      </w:r>
    </w:p>
    <w:p>
      <w:pPr>
        <w:ind w:left="0" w:right="0" w:firstLine="560"/>
        <w:spacing w:before="450" w:after="450" w:line="312" w:lineRule="auto"/>
      </w:pPr>
      <w:r>
        <w:rPr>
          <w:rFonts w:ascii="宋体" w:hAnsi="宋体" w:eastAsia="宋体" w:cs="宋体"/>
          <w:color w:val="000"/>
          <w:sz w:val="28"/>
          <w:szCs w:val="28"/>
        </w:rPr>
        <w:t xml:space="preserve">（3）调换商品须经甲方确认同意后方可执行。未经甲方同意，擅自退货，甲方有权不予认可，造成的损失由乙方承担。调换商品的所有费用由乙方承担。</w:t>
      </w:r>
    </w:p>
    <w:p>
      <w:pPr>
        <w:ind w:left="0" w:right="0" w:firstLine="560"/>
        <w:spacing w:before="450" w:after="450" w:line="312" w:lineRule="auto"/>
      </w:pPr>
      <w:r>
        <w:rPr>
          <w:rFonts w:ascii="宋体" w:hAnsi="宋体" w:eastAsia="宋体" w:cs="宋体"/>
          <w:color w:val="000"/>
          <w:sz w:val="28"/>
          <w:szCs w:val="28"/>
        </w:rPr>
        <w:t xml:space="preserve">3.甲方对乙方专卖店装修给予支持。（按_________招商手册有关规定执行）装修费以货物形式支付。但必须在两年后凭甲方企划部签字认可的装修结算书到公司报销。</w:t>
      </w:r>
    </w:p>
    <w:p>
      <w:pPr>
        <w:ind w:left="0" w:right="0" w:firstLine="560"/>
        <w:spacing w:before="450" w:after="450" w:line="312" w:lineRule="auto"/>
      </w:pPr>
      <w:r>
        <w:rPr>
          <w:rFonts w:ascii="宋体" w:hAnsi="宋体" w:eastAsia="宋体" w:cs="宋体"/>
          <w:color w:val="000"/>
          <w:sz w:val="28"/>
          <w:szCs w:val="28"/>
        </w:rPr>
        <w:t xml:space="preserve">六、供货及运输：</w:t>
      </w:r>
    </w:p>
    <w:p>
      <w:pPr>
        <w:ind w:left="0" w:right="0" w:firstLine="560"/>
        <w:spacing w:before="450" w:after="450" w:line="312" w:lineRule="auto"/>
      </w:pPr>
      <w:r>
        <w:rPr>
          <w:rFonts w:ascii="宋体" w:hAnsi="宋体" w:eastAsia="宋体" w:cs="宋体"/>
          <w:color w:val="000"/>
          <w:sz w:val="28"/>
          <w:szCs w:val="28"/>
        </w:rPr>
        <w:t xml:space="preserve">1.供货地点：甲方仓库。</w:t>
      </w:r>
    </w:p>
    <w:p>
      <w:pPr>
        <w:ind w:left="0" w:right="0" w:firstLine="560"/>
        <w:spacing w:before="450" w:after="450" w:line="312" w:lineRule="auto"/>
      </w:pPr>
      <w:r>
        <w:rPr>
          <w:rFonts w:ascii="宋体" w:hAnsi="宋体" w:eastAsia="宋体" w:cs="宋体"/>
          <w:color w:val="000"/>
          <w:sz w:val="28"/>
          <w:szCs w:val="28"/>
        </w:rPr>
        <w:t xml:space="preserve">2.运输方式：自提或代办托运，运费及保险费由乙方负担。</w:t>
      </w:r>
    </w:p>
    <w:p>
      <w:pPr>
        <w:ind w:left="0" w:right="0" w:firstLine="560"/>
        <w:spacing w:before="450" w:after="450" w:line="312" w:lineRule="auto"/>
      </w:pPr>
      <w:r>
        <w:rPr>
          <w:rFonts w:ascii="宋体" w:hAnsi="宋体" w:eastAsia="宋体" w:cs="宋体"/>
          <w:color w:val="000"/>
          <w:sz w:val="28"/>
          <w:szCs w:val="28"/>
        </w:rPr>
        <w:t xml:space="preserve">3.收货要求：乙方收到货后，必须在每件开箱前称重（按装箱单标重），重量相符，开箱验货；如重量不符不得开箱，并立即通知甲方或向运输部门查询、索赔。否则，开箱后出现任何后果均由乙方负责。</w:t>
      </w:r>
    </w:p>
    <w:p>
      <w:pPr>
        <w:ind w:left="0" w:right="0" w:firstLine="560"/>
        <w:spacing w:before="450" w:after="450" w:line="312" w:lineRule="auto"/>
      </w:pPr>
      <w:r>
        <w:rPr>
          <w:rFonts w:ascii="宋体" w:hAnsi="宋体" w:eastAsia="宋体" w:cs="宋体"/>
          <w:color w:val="000"/>
          <w:sz w:val="28"/>
          <w:szCs w:val="28"/>
        </w:rPr>
        <w:t xml:space="preserve">4.乙方以后要货必须以传真为据，如无传真甲方有权不予发货。</w:t>
      </w:r>
    </w:p>
    <w:p>
      <w:pPr>
        <w:ind w:left="0" w:right="0" w:firstLine="560"/>
        <w:spacing w:before="450" w:after="450" w:line="312" w:lineRule="auto"/>
      </w:pPr>
      <w:r>
        <w:rPr>
          <w:rFonts w:ascii="宋体" w:hAnsi="宋体" w:eastAsia="宋体" w:cs="宋体"/>
          <w:color w:val="000"/>
          <w:sz w:val="28"/>
          <w:szCs w:val="28"/>
        </w:rPr>
        <w:t xml:space="preserve">七、不可抗力如遇不可抗力事件的发生，包括火灾、水灾、战争、政府行为、意外事件、劳工问题等，导致本协议无法履行时遇有上述不可抗力事件之一，一方应立即将事件情况书面通知另一方，并在____日内提供事故详情及本协议不能履行或延期履行的原因，逾期按违约处理。</w:t>
      </w:r>
    </w:p>
    <w:p>
      <w:pPr>
        <w:ind w:left="0" w:right="0" w:firstLine="560"/>
        <w:spacing w:before="450" w:after="450" w:line="312" w:lineRule="auto"/>
      </w:pPr>
      <w:r>
        <w:rPr>
          <w:rFonts w:ascii="宋体" w:hAnsi="宋体" w:eastAsia="宋体" w:cs="宋体"/>
          <w:color w:val="000"/>
          <w:sz w:val="28"/>
          <w:szCs w:val="28"/>
        </w:rPr>
        <w:t xml:space="preserve">八、协议适用法律及争议的解决本协议之订立、效力、解释、履行、和争议的解决，均受中华人民共和国法律的管辖。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九、协议期限、续签和终止</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2.甲、乙双方任何一方均可在本协议到期前30天内向另一方提出延长协议之书面申请，经双方协商同意后可续签协议。</w:t>
      </w:r>
    </w:p>
    <w:p>
      <w:pPr>
        <w:ind w:left="0" w:right="0" w:firstLine="560"/>
        <w:spacing w:before="450" w:after="450" w:line="312" w:lineRule="auto"/>
      </w:pPr>
      <w:r>
        <w:rPr>
          <w:rFonts w:ascii="宋体" w:hAnsi="宋体" w:eastAsia="宋体" w:cs="宋体"/>
          <w:color w:val="000"/>
          <w:sz w:val="28"/>
          <w:szCs w:val="28"/>
        </w:rPr>
        <w:t xml:space="preserve">3.协议到期后，如甲、乙双方任何一方不再续签协议，则甲、乙双方的特许经营关系自然终止。</w:t>
      </w:r>
    </w:p>
    <w:p>
      <w:pPr>
        <w:ind w:left="0" w:right="0" w:firstLine="560"/>
        <w:spacing w:before="450" w:after="450" w:line="312" w:lineRule="auto"/>
      </w:pPr>
      <w:r>
        <w:rPr>
          <w:rFonts w:ascii="宋体" w:hAnsi="宋体" w:eastAsia="宋体" w:cs="宋体"/>
          <w:color w:val="000"/>
          <w:sz w:val="28"/>
          <w:szCs w:val="28"/>
        </w:rPr>
        <w:t xml:space="preserve">4.本协议终止后，乙方原有_________品牌库存产品限一个月期限内自行处理，一个月以后乙方不得再销售_________品牌产品。</w:t>
      </w:r>
    </w:p>
    <w:p>
      <w:pPr>
        <w:ind w:left="0" w:right="0" w:firstLine="560"/>
        <w:spacing w:before="450" w:after="450" w:line="312" w:lineRule="auto"/>
      </w:pPr>
      <w:r>
        <w:rPr>
          <w:rFonts w:ascii="宋体" w:hAnsi="宋体" w:eastAsia="宋体" w:cs="宋体"/>
          <w:color w:val="000"/>
          <w:sz w:val="28"/>
          <w:szCs w:val="28"/>
        </w:rPr>
        <w:t xml:space="preserve">5.本协议签订地点：_________。本协议一式两份，甲乙双方各执一份，具有同等法律效力。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6.合同履行地：_________。</w:t>
      </w:r>
    </w:p>
    <w:p>
      <w:pPr>
        <w:ind w:left="0" w:right="0" w:firstLine="560"/>
        <w:spacing w:before="450" w:after="450" w:line="312" w:lineRule="auto"/>
      </w:pPr>
      <w:r>
        <w:rPr>
          <w:rFonts w:ascii="宋体" w:hAnsi="宋体" w:eastAsia="宋体" w:cs="宋体"/>
          <w:color w:val="000"/>
          <w:sz w:val="28"/>
          <w:szCs w:val="28"/>
        </w:rPr>
        <w:t xml:space="preserve">7.在履行本合同中如出现争议，双方可协商解决，协商不成可通过法律解决，由_________人民法院管辖。甲方（盖章）：_________乙方（盖章）：_________注册地址：_________注册地址：_________联系电话（传真）：_________联系电话（传真）：_________法人代表（签字）：_________法人代表（签字）：_________委托代表人（签字）：_________委托代表人（签字）：_________营业执照注册号：_________营业执照注册号：_________编码：_________编码：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特许方：___________________________（以下简称甲方）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受许方：___________________________（以下简称乙方）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1.乙方必须是在中华人民共和国_________（市）工商管理部门批准注册的合法单位，并具有相应经营范围的资格。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2.乙方须在_________（市）繁华商业地段拥有_________平方米以上的经营场所，按甲方要求的专卖店统一标准形象进行装修布置并专营_________品牌系列产品。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3.乙方首批进货资金（人民币大写）_________元，乙方须在本协议签订之日起10天内将首批进货资金汇入甲方指定帐户。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4.乙方在本协议规定的期限及地点销售由甲方供应的_____________品牌系列产品，乙方的年度销售回款额不得低于（人民币大写）________________元。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包括：专卖店、专柜、店中店），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14.乙方如违反本协议规定，侵犯甲方的合法权益，破坏_________品牌特许经营体系，或出现重大债务问题无法正常经营，以及被政府部门下令停业或吊销营业执照不具备经营资格，或经营所需其他条件未达到甲方要求，或违反甲、乙双方期货合同条款及甲方相关的管理办法等，甲方有权单方面终止乙方_________品牌特许经营资格。</w:t>
      </w:r>
    </w:p>
    <w:p>
      <w:pPr>
        <w:ind w:left="0" w:right="0" w:firstLine="560"/>
        <w:spacing w:before="450" w:after="450" w:line="312" w:lineRule="auto"/>
      </w:pPr>
      <w:r>
        <w:rPr>
          <w:rFonts w:ascii="宋体" w:hAnsi="宋体" w:eastAsia="宋体" w:cs="宋体"/>
          <w:color w:val="000"/>
          <w:sz w:val="28"/>
          <w:szCs w:val="28"/>
        </w:rPr>
        <w:t xml:space="preserve">15.甲方有权随时要求乙方偿还所有欠甲方的货款，乙方如延期付款，甲方有权要求乙方除交付所欠货款外还需按未付货款的日万分之五交纳滞纳金。</w:t>
      </w:r>
    </w:p>
    <w:p>
      <w:pPr>
        <w:ind w:left="0" w:right="0" w:firstLine="560"/>
        <w:spacing w:before="450" w:after="450" w:line="312" w:lineRule="auto"/>
      </w:pPr>
      <w:r>
        <w:rPr>
          <w:rFonts w:ascii="宋体" w:hAnsi="宋体" w:eastAsia="宋体" w:cs="宋体"/>
          <w:color w:val="000"/>
          <w:sz w:val="28"/>
          <w:szCs w:val="28"/>
        </w:rPr>
        <w:t xml:space="preserve">16.乙方不得擅自将_________品牌特许经营权转让给第三人，转让第三人必须经甲方书面同意，甲方并有权了解乙方与第三人签订的_________品牌合作协议条款。</w:t>
      </w:r>
    </w:p>
    <w:p>
      <w:pPr>
        <w:ind w:left="0" w:right="0" w:firstLine="560"/>
        <w:spacing w:before="450" w:after="450" w:line="312" w:lineRule="auto"/>
      </w:pPr>
      <w:r>
        <w:rPr>
          <w:rFonts w:ascii="宋体" w:hAnsi="宋体" w:eastAsia="宋体" w:cs="宋体"/>
          <w:color w:val="000"/>
          <w:sz w:val="28"/>
          <w:szCs w:val="28"/>
        </w:rPr>
        <w:t xml:space="preserve">17.乙方任何形式的广告宣传必须接受甲方的监督检查，对不利于甲方的广告宣传甲方有权要求乙方立即停止，直至追究乙方的法律责任。由此造成的一切后果由乙方承担。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18.甲方统一设计制定_________品牌专卖店的门头、灯箱、店内外装修、货架、促销品、广告品、产品展示等并协助乙方实施。</w:t>
      </w:r>
    </w:p>
    <w:p>
      <w:pPr>
        <w:ind w:left="0" w:right="0" w:firstLine="560"/>
        <w:spacing w:before="450" w:after="450" w:line="312" w:lineRule="auto"/>
      </w:pPr>
      <w:r>
        <w:rPr>
          <w:rFonts w:ascii="宋体" w:hAnsi="宋体" w:eastAsia="宋体" w:cs="宋体"/>
          <w:color w:val="000"/>
          <w:sz w:val="28"/>
          <w:szCs w:val="28"/>
        </w:rPr>
        <w:t xml:space="preserve">19.甲方将实施统一的广告、推广活动作为宣传，并统一_________品牌专卖店识别系统，维护_________品牌特许经营体系的名誉和统一形象。</w:t>
      </w:r>
    </w:p>
    <w:p>
      <w:pPr>
        <w:ind w:left="0" w:right="0" w:firstLine="560"/>
        <w:spacing w:before="450" w:after="450" w:line="312" w:lineRule="auto"/>
      </w:pPr>
      <w:r>
        <w:rPr>
          <w:rFonts w:ascii="宋体" w:hAnsi="宋体" w:eastAsia="宋体" w:cs="宋体"/>
          <w:color w:val="000"/>
          <w:sz w:val="28"/>
          <w:szCs w:val="28"/>
        </w:rPr>
        <w:t xml:space="preserve">20.乙方必须在每月28日前按甲方要求以书面形式向甲方报出当月的销售、库存报表。乙方应将本地区市场信息及时反馈给甲方。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不含特卖）达壹佰万元以上者，按实际回款额的_________％返利；年销售回款额达到伍拾万元以上，壹佰万元以下者，按实际回款额的_________％返利；年销售回款额达到叁拾万元以上，伍拾万元以下者可享受零售价_________折供货的优惠。</w:t>
      </w:r>
    </w:p>
    <w:p>
      <w:pPr>
        <w:ind w:left="0" w:right="0" w:firstLine="560"/>
        <w:spacing w:before="450" w:after="450" w:line="312" w:lineRule="auto"/>
      </w:pPr>
      <w:r>
        <w:rPr>
          <w:rFonts w:ascii="宋体" w:hAnsi="宋体" w:eastAsia="宋体" w:cs="宋体"/>
          <w:color w:val="000"/>
          <w:sz w:val="28"/>
          <w:szCs w:val="28"/>
        </w:rPr>
        <w:t xml:space="preserve">返利在第二年年初以货物形式支付。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w:t>
      </w:r>
    </w:p>
    <w:p>
      <w:pPr>
        <w:ind w:left="0" w:right="0" w:firstLine="560"/>
        <w:spacing w:before="450" w:after="450" w:line="312" w:lineRule="auto"/>
      </w:pPr>
      <w:r>
        <w:rPr>
          <w:rFonts w:ascii="宋体" w:hAnsi="宋体" w:eastAsia="宋体" w:cs="宋体"/>
          <w:color w:val="000"/>
          <w:sz w:val="28"/>
          <w:szCs w:val="28"/>
        </w:rPr>
        <w:t xml:space="preserve">（1）申请调换的数量不能超过乙方年购货量的_________％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（2）打折产品、特价产品和样品不能调换。</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特许方：___________________________（以下简称甲方）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受许方：___________________________（以下简称乙方）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1.乙方必须是在中华人民共和国_________（市）工商管理部门批准注册的合法单位，并具有相应经营范围的资格。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2.乙方须在_________（市）繁华商业地段拥有_________平方米以上的经营场所，按甲方要求的专卖店统一标准形象进行装修布置并专营_________品牌系列产品。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3.乙方首批进货资金（人民币大写）_________元，乙方须在本协议签订之日起10天内将首批进货资金汇入甲方指定帐户。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4.乙方在本协议规定的期限及地点销售由甲方供应的_____________品牌系列产品，乙方的年度销售回款额不得低于（人民币大写）________________元。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包括：专卖店、专柜、店中店），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8.乙方不得生产、销售、转移、藏匿、仓储、运输假冒_________品牌产品。否则乙方必须赔偿由此给甲方造成的名誉、商誉、_____、打假费用等方面的全部经济损失。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14.乙方如违反本协议规定，侵犯甲方的合法权益，破坏_________品牌特许经营体系，或出现重大债务问题无_____常经营，以及被政府部门下令停业或吊销营业执照不具备经营资格，或经营所需其他条件未达到甲方要求，或违反甲、乙双方期货合同条款及甲方相关的管理办法等，甲方有权单方面终止乙方_________品牌特许经营资格。</w:t>
      </w:r>
    </w:p>
    <w:p>
      <w:pPr>
        <w:ind w:left="0" w:right="0" w:firstLine="560"/>
        <w:spacing w:before="450" w:after="450" w:line="312" w:lineRule="auto"/>
      </w:pPr>
      <w:r>
        <w:rPr>
          <w:rFonts w:ascii="宋体" w:hAnsi="宋体" w:eastAsia="宋体" w:cs="宋体"/>
          <w:color w:val="000"/>
          <w:sz w:val="28"/>
          <w:szCs w:val="28"/>
        </w:rPr>
        <w:t xml:space="preserve">15.甲方有权随时要求乙方偿还所有欠甲方的货款，乙方如延期付款，甲方有权要求乙方除交付所欠货款外还需按未付货款的日万分之五交纳滞纳金。</w:t>
      </w:r>
    </w:p>
    <w:p>
      <w:pPr>
        <w:ind w:left="0" w:right="0" w:firstLine="560"/>
        <w:spacing w:before="450" w:after="450" w:line="312" w:lineRule="auto"/>
      </w:pPr>
      <w:r>
        <w:rPr>
          <w:rFonts w:ascii="宋体" w:hAnsi="宋体" w:eastAsia="宋体" w:cs="宋体"/>
          <w:color w:val="000"/>
          <w:sz w:val="28"/>
          <w:szCs w:val="28"/>
        </w:rPr>
        <w:t xml:space="preserve">16.乙方不得擅自将_________品牌特许经营权转让给第三人，转让第三人必须经甲方书面同意，甲方并有权了解乙方与第三人签订的_________品牌合作协议条款。</w:t>
      </w:r>
    </w:p>
    <w:p>
      <w:pPr>
        <w:ind w:left="0" w:right="0" w:firstLine="560"/>
        <w:spacing w:before="450" w:after="450" w:line="312" w:lineRule="auto"/>
      </w:pPr>
      <w:r>
        <w:rPr>
          <w:rFonts w:ascii="宋体" w:hAnsi="宋体" w:eastAsia="宋体" w:cs="宋体"/>
          <w:color w:val="000"/>
          <w:sz w:val="28"/>
          <w:szCs w:val="28"/>
        </w:rPr>
        <w:t xml:space="preserve">17.乙方任何形式的广告宣传必须接受甲方的监督检查，对不利于甲方的广告宣传甲方有权要求乙方立即停止，直至追究乙方的法律责任。由此造成的一切后果由乙方承担。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18.甲方统一设计制定_________品牌专卖店的门头、灯箱、店内外装修、货架、促销品、广告品、产品展示等并协助乙方实施。</w:t>
      </w:r>
    </w:p>
    <w:p>
      <w:pPr>
        <w:ind w:left="0" w:right="0" w:firstLine="560"/>
        <w:spacing w:before="450" w:after="450" w:line="312" w:lineRule="auto"/>
      </w:pPr>
      <w:r>
        <w:rPr>
          <w:rFonts w:ascii="宋体" w:hAnsi="宋体" w:eastAsia="宋体" w:cs="宋体"/>
          <w:color w:val="000"/>
          <w:sz w:val="28"/>
          <w:szCs w:val="28"/>
        </w:rPr>
        <w:t xml:space="preserve">19.甲方将实施统一的广告、推广活动作为宣传，并统一_________品牌专卖店识别系统，维护_________品牌特许经营体系的名誉和统一形象。</w:t>
      </w:r>
    </w:p>
    <w:p>
      <w:pPr>
        <w:ind w:left="0" w:right="0" w:firstLine="560"/>
        <w:spacing w:before="450" w:after="450" w:line="312" w:lineRule="auto"/>
      </w:pPr>
      <w:r>
        <w:rPr>
          <w:rFonts w:ascii="宋体" w:hAnsi="宋体" w:eastAsia="宋体" w:cs="宋体"/>
          <w:color w:val="000"/>
          <w:sz w:val="28"/>
          <w:szCs w:val="28"/>
        </w:rPr>
        <w:t xml:space="preserve">20.乙方必须在每月28日前按甲方要求以书面形式向甲方报出当月的销售、库存报表。乙方应将本地区市场信息及时反馈给甲方。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不含特卖）达壹佰万元以上者，按实际回款额的_________％返利；年销售回款额达到伍拾万元以上，壹佰万元以下者，按实际回款额的_________％返利；年销售回款额达到叁拾万元以上，伍拾万元以下者可享受零售价_________折供货的优惠。</w:t>
      </w:r>
    </w:p>
    <w:p>
      <w:pPr>
        <w:ind w:left="0" w:right="0" w:firstLine="560"/>
        <w:spacing w:before="450" w:after="450" w:line="312" w:lineRule="auto"/>
      </w:pPr>
      <w:r>
        <w:rPr>
          <w:rFonts w:ascii="宋体" w:hAnsi="宋体" w:eastAsia="宋体" w:cs="宋体"/>
          <w:color w:val="000"/>
          <w:sz w:val="28"/>
          <w:szCs w:val="28"/>
        </w:rPr>
        <w:t xml:space="preserve">返利在第二年年初以货物形式支付。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w:t>
      </w:r>
    </w:p>
    <w:p>
      <w:pPr>
        <w:ind w:left="0" w:right="0" w:firstLine="560"/>
        <w:spacing w:before="450" w:after="450" w:line="312" w:lineRule="auto"/>
      </w:pPr>
      <w:r>
        <w:rPr>
          <w:rFonts w:ascii="宋体" w:hAnsi="宋体" w:eastAsia="宋体" w:cs="宋体"/>
          <w:color w:val="000"/>
          <w:sz w:val="28"/>
          <w:szCs w:val="28"/>
        </w:rPr>
        <w:t xml:space="preserve">（1）申请调换的数量不能超过乙方年购货量的_________％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（2）打折产品、特价产品和样品不能调换。</w:t>
      </w:r>
    </w:p>
    <w:p>
      <w:pPr>
        <w:ind w:left="0" w:right="0" w:firstLine="560"/>
        <w:spacing w:before="450" w:after="450" w:line="312" w:lineRule="auto"/>
      </w:pPr>
      <w:r>
        <w:rPr>
          <w:rFonts w:ascii="宋体" w:hAnsi="宋体" w:eastAsia="宋体" w:cs="宋体"/>
          <w:color w:val="000"/>
          <w:sz w:val="28"/>
          <w:szCs w:val="28"/>
        </w:rPr>
        <w:t xml:space="preserve">（3）调换商品须经甲方确认同意后方可执行。未经甲方同意，擅自退货，甲方有权不予认可，造成的损失由乙方承担。调换商品的所有费用由乙方承担。</w:t>
      </w:r>
    </w:p>
    <w:p>
      <w:pPr>
        <w:ind w:left="0" w:right="0" w:firstLine="560"/>
        <w:spacing w:before="450" w:after="450" w:line="312" w:lineRule="auto"/>
      </w:pPr>
      <w:r>
        <w:rPr>
          <w:rFonts w:ascii="宋体" w:hAnsi="宋体" w:eastAsia="宋体" w:cs="宋体"/>
          <w:color w:val="000"/>
          <w:sz w:val="28"/>
          <w:szCs w:val="28"/>
        </w:rPr>
        <w:t xml:space="preserve">3.甲方对乙方专卖店装修给予支持。（按_________招商手册有关规定执行）装修费以货物形式支付。但必须在两年后凭甲方企划部签字认可的装修结算书到公司报销。</w:t>
      </w:r>
    </w:p>
    <w:p>
      <w:pPr>
        <w:ind w:left="0" w:right="0" w:firstLine="560"/>
        <w:spacing w:before="450" w:after="450" w:line="312" w:lineRule="auto"/>
      </w:pPr>
      <w:r>
        <w:rPr>
          <w:rFonts w:ascii="宋体" w:hAnsi="宋体" w:eastAsia="宋体" w:cs="宋体"/>
          <w:color w:val="000"/>
          <w:sz w:val="28"/>
          <w:szCs w:val="28"/>
        </w:rPr>
        <w:t xml:space="preserve">六、供货及运输</w:t>
      </w:r>
    </w:p>
    <w:p>
      <w:pPr>
        <w:ind w:left="0" w:right="0" w:firstLine="560"/>
        <w:spacing w:before="450" w:after="450" w:line="312" w:lineRule="auto"/>
      </w:pPr>
      <w:r>
        <w:rPr>
          <w:rFonts w:ascii="宋体" w:hAnsi="宋体" w:eastAsia="宋体" w:cs="宋体"/>
          <w:color w:val="000"/>
          <w:sz w:val="28"/>
          <w:szCs w:val="28"/>
        </w:rPr>
        <w:t xml:space="preserve">1.供货地点：甲方仓库。</w:t>
      </w:r>
    </w:p>
    <w:p>
      <w:pPr>
        <w:ind w:left="0" w:right="0" w:firstLine="560"/>
        <w:spacing w:before="450" w:after="450" w:line="312" w:lineRule="auto"/>
      </w:pPr>
      <w:r>
        <w:rPr>
          <w:rFonts w:ascii="宋体" w:hAnsi="宋体" w:eastAsia="宋体" w:cs="宋体"/>
          <w:color w:val="000"/>
          <w:sz w:val="28"/>
          <w:szCs w:val="28"/>
        </w:rPr>
        <w:t xml:space="preserve">2.运输方式：自提或代办托运，运费及_____费由乙方负担。</w:t>
      </w:r>
    </w:p>
    <w:p>
      <w:pPr>
        <w:ind w:left="0" w:right="0" w:firstLine="560"/>
        <w:spacing w:before="450" w:after="450" w:line="312" w:lineRule="auto"/>
      </w:pPr>
      <w:r>
        <w:rPr>
          <w:rFonts w:ascii="宋体" w:hAnsi="宋体" w:eastAsia="宋体" w:cs="宋体"/>
          <w:color w:val="000"/>
          <w:sz w:val="28"/>
          <w:szCs w:val="28"/>
        </w:rPr>
        <w:t xml:space="preserve">3.收货要求：乙方收到货后，必须在每件开箱前称重（按装箱单标重），重量相符，开箱验货；如重量不符不得开箱，并立即通知甲方或向运输部门查询、索赔。否则，开箱后出现任何后果均由乙方负责。</w:t>
      </w:r>
    </w:p>
    <w:p>
      <w:pPr>
        <w:ind w:left="0" w:right="0" w:firstLine="560"/>
        <w:spacing w:before="450" w:after="450" w:line="312" w:lineRule="auto"/>
      </w:pPr>
      <w:r>
        <w:rPr>
          <w:rFonts w:ascii="宋体" w:hAnsi="宋体" w:eastAsia="宋体" w:cs="宋体"/>
          <w:color w:val="000"/>
          <w:sz w:val="28"/>
          <w:szCs w:val="28"/>
        </w:rPr>
        <w:t xml:space="preserve">4.乙方以后要货必须以传真为据，如无传真甲方有权不予发货。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八、协议适用法律及争议的解决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九、协议期限、续签和终止</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2.甲、乙双方任何一方均可在本协议到期前30天内向另一方提出延长协议之书面申请，经双方协商同意后可续签协议。</w:t>
      </w:r>
    </w:p>
    <w:p>
      <w:pPr>
        <w:ind w:left="0" w:right="0" w:firstLine="560"/>
        <w:spacing w:before="450" w:after="450" w:line="312" w:lineRule="auto"/>
      </w:pPr>
      <w:r>
        <w:rPr>
          <w:rFonts w:ascii="宋体" w:hAnsi="宋体" w:eastAsia="宋体" w:cs="宋体"/>
          <w:color w:val="000"/>
          <w:sz w:val="28"/>
          <w:szCs w:val="28"/>
        </w:rPr>
        <w:t xml:space="preserve">3.协议到期后，如甲、乙双方任何一方不再续签协议，则甲、乙双方的特许经营关系自然终止。</w:t>
      </w:r>
    </w:p>
    <w:p>
      <w:pPr>
        <w:ind w:left="0" w:right="0" w:firstLine="560"/>
        <w:spacing w:before="450" w:after="450" w:line="312" w:lineRule="auto"/>
      </w:pPr>
      <w:r>
        <w:rPr>
          <w:rFonts w:ascii="宋体" w:hAnsi="宋体" w:eastAsia="宋体" w:cs="宋体"/>
          <w:color w:val="000"/>
          <w:sz w:val="28"/>
          <w:szCs w:val="28"/>
        </w:rPr>
        <w:t xml:space="preserve">4.本协议终止后，乙方原有_________品牌库存产品限一个月期限内自行处理，一个月以后乙方不得再销售________品牌产品。</w:t>
      </w:r>
    </w:p>
    <w:p>
      <w:pPr>
        <w:ind w:left="0" w:right="0" w:firstLine="560"/>
        <w:spacing w:before="450" w:after="450" w:line="312" w:lineRule="auto"/>
      </w:pPr>
      <w:r>
        <w:rPr>
          <w:rFonts w:ascii="宋体" w:hAnsi="宋体" w:eastAsia="宋体" w:cs="宋体"/>
          <w:color w:val="000"/>
          <w:sz w:val="28"/>
          <w:szCs w:val="28"/>
        </w:rPr>
        <w:t xml:space="preserve">5.本协议签订地点：__________________________。本协议一式两份，甲乙双方各执一份，具有同等法律效力。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6.合同履行地：____________________________________________。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7.在履行本合同中如出现争议，双方可协商解决，协商不成可通过法律解决，由_________人民法院管辖。</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联系电话（传真）：_________?联系电话（传真）：_________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委托代表人（签字）：_______?委托代表人（签字）：_______</w:t>
      </w:r>
    </w:p>
    <w:p>
      <w:pPr>
        <w:ind w:left="0" w:right="0" w:firstLine="560"/>
        <w:spacing w:before="450" w:after="450" w:line="312" w:lineRule="auto"/>
      </w:pPr>
      <w:r>
        <w:rPr>
          <w:rFonts w:ascii="宋体" w:hAnsi="宋体" w:eastAsia="宋体" w:cs="宋体"/>
          <w:color w:val="000"/>
          <w:sz w:val="28"/>
          <w:szCs w:val="28"/>
        </w:rPr>
        <w:t xml:space="preserve">营业执照注册号：___________?营业执照注册号：___________</w:t>
      </w:r>
    </w:p>
    <w:p>
      <w:pPr>
        <w:ind w:left="0" w:right="0" w:firstLine="560"/>
        <w:spacing w:before="450" w:after="450" w:line="312" w:lineRule="auto"/>
      </w:pPr>
      <w:r>
        <w:rPr>
          <w:rFonts w:ascii="宋体" w:hAnsi="宋体" w:eastAsia="宋体" w:cs="宋体"/>
          <w:color w:val="000"/>
          <w:sz w:val="28"/>
          <w:szCs w:val="28"/>
        </w:rPr>
        <w:t xml:space="preserve">编码：_________________?编码：_________________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品牌特许经营合同八</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1、甲方授权许可乙方经营的产品为“_____”品牌：少年装系列产品。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（1）乙方的店铺应当达到下列面积：单项经营少年装系列的单店店铺不能少于25平方米；综合经营全部产品的单店店铺不能少于25平方米。</w:t>
      </w:r>
    </w:p>
    <w:p>
      <w:pPr>
        <w:ind w:left="0" w:right="0" w:firstLine="560"/>
        <w:spacing w:before="450" w:after="450" w:line="312" w:lineRule="auto"/>
      </w:pPr>
      <w:r>
        <w:rPr>
          <w:rFonts w:ascii="宋体" w:hAnsi="宋体" w:eastAsia="宋体" w:cs="宋体"/>
          <w:color w:val="000"/>
          <w:sz w:val="28"/>
          <w:szCs w:val="28"/>
        </w:rPr>
        <w:t xml:space="preserve">（2）乙方店铺装修须报甲方统一设计，按图施工、装修。甲方免费向乙方提供设计图稿，为保证全国专卖店形象统一，营业业务品由甲方代为统一制作，费用由乙方承担（包括运输费）。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2025-01-16T09:15:29+08:00</dcterms:created>
  <dcterms:modified xsi:type="dcterms:W3CDTF">2025-01-16T09:15:29+08:00</dcterms:modified>
</cp:coreProperties>
</file>

<file path=docProps/custom.xml><?xml version="1.0" encoding="utf-8"?>
<Properties xmlns="http://schemas.openxmlformats.org/officeDocument/2006/custom-properties" xmlns:vt="http://schemas.openxmlformats.org/officeDocument/2006/docPropsVTypes"/>
</file>