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2024年融资租赁合同举例 融资租赁合同最新(二十四篇)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融资租赁合同举例 融资租赁合同最新一合同签订日期：_________________________________合同签订地：___________________________________出租人：______________（以下...</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融资租赁合同最新一</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租金用甲方向国外支付租赁物件价款的同一货币计价。在每期对国外支付的租金的当月按中国外汇牌价兑换成美元，并以贸易内部结算价格(1美元兑换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租金用甲方向国外支付租赁物件价款的同一货币计价。在每期对国外支付租金的当日按中国外汇牌价兑换成美元，并以中国调剂美元价格(1美元兑换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融资租赁合同最新三</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天内检查租赁物件，并将盖x后的租赁物件的验收收据交给甲方。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________年 ________月 ________日起生效。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出租方(盖x)：______ 承租方(盖x)：</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担保人：______ (盖x) 担保人：______ (盖x)</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融资租赁合同最新四</w:t>
      </w:r>
    </w:p>
    <w:p>
      <w:pPr>
        <w:ind w:left="0" w:right="0" w:firstLine="560"/>
        <w:spacing w:before="450" w:after="450" w:line="312" w:lineRule="auto"/>
      </w:pPr>
      <w:r>
        <w:rPr>
          <w:rFonts w:ascii="宋体" w:hAnsi="宋体" w:eastAsia="宋体" w:cs="宋体"/>
          <w:color w:val="000"/>
          <w:sz w:val="28"/>
          <w:szCs w:val="28"/>
        </w:rPr>
        <w:t xml:space="preserve">融资租赁合同（3）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（签字）  经办人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担保人：                （盖章）      担保人：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       年    月    日你公司与本               订立租赁合同，下列租赁物件于本日确实承租无误。在合同履行期，愿遵守上述租赁合同所规定的各项条款。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租赁物件（制造厂）</w:t>
      </w:r>
    </w:p>
    <w:p>
      <w:pPr>
        <w:ind w:left="0" w:right="0" w:firstLine="560"/>
        <w:spacing w:before="450" w:after="450" w:line="312" w:lineRule="auto"/>
      </w:pPr>
      <w:r>
        <w:rPr>
          <w:rFonts w:ascii="宋体" w:hAnsi="宋体" w:eastAsia="宋体" w:cs="宋体"/>
          <w:color w:val="000"/>
          <w:sz w:val="28"/>
          <w:szCs w:val="28"/>
        </w:rPr>
        <w:t xml:space="preserve">（详见第         号购买合同）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租赁物件设置场所</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560"/>
        <w:spacing w:before="450" w:after="450" w:line="312" w:lineRule="auto"/>
      </w:pPr>
      <w:r>
        <w:rPr>
          <w:rFonts w:ascii="宋体" w:hAnsi="宋体" w:eastAsia="宋体" w:cs="宋体"/>
          <w:color w:val="000"/>
          <w:sz w:val="28"/>
          <w:szCs w:val="28"/>
        </w:rPr>
        <w:t xml:space="preserve">个月（本租赁物件提单交付之日为起算日）</w:t>
      </w:r>
    </w:p>
    <w:p>
      <w:pPr>
        <w:ind w:left="0" w:right="0" w:firstLine="560"/>
        <w:spacing w:before="450" w:after="450" w:line="312" w:lineRule="auto"/>
      </w:pPr>
      <w:r>
        <w:rPr>
          <w:rFonts w:ascii="宋体" w:hAnsi="宋体" w:eastAsia="宋体" w:cs="宋体"/>
          <w:color w:val="000"/>
          <w:sz w:val="28"/>
          <w:szCs w:val="28"/>
        </w:rPr>
        <w:t xml:space="preserve">本栏由出租人填写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融资租赁合同最新五</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地址：____________电话：____________传真：____________银行账户号：___________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地址：____________电话：____________传真：____________银行账户号：___________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守：_________</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式之一由乙方负责处理并承担其一切费用：_________</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1.租赁物件自运抵乙方安装或使用地点之日起由甲方向中国xx公司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2.乙方如不支付租金或违反本合同的任何条款时，甲方有权采取下列措施：_________</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甲方：_________________(章) 乙方：_________________(章)</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融资租赁合同最新七</w:t>
      </w:r>
    </w:p>
    <w:p>
      <w:pPr>
        <w:ind w:left="0" w:right="0" w:firstLine="560"/>
        <w:spacing w:before="450" w:after="450" w:line="312" w:lineRule="auto"/>
      </w:pPr>
      <w:r>
        <w:rPr>
          <w:rFonts w:ascii="宋体" w:hAnsi="宋体" w:eastAsia="宋体" w:cs="宋体"/>
          <w:color w:val="000"/>
          <w:sz w:val="28"/>
          <w:szCs w:val="28"/>
        </w:rPr>
        <w:t xml:space="preserve">甲方(出租方)：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第一条：甲方根据乙方要求及乙方的自主选定，且非依赖甲方的技能，以租给乙方为目的，为乙方进行融资，协助乙方购买厂家生产的_______________牌， 型号汽车_______________部，乙方应向甲方承租并使用该车辆。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 _______________</w:t>
      </w:r>
    </w:p>
    <w:p>
      <w:pPr>
        <w:ind w:left="0" w:right="0" w:firstLine="560"/>
        <w:spacing w:before="450" w:after="450" w:line="312" w:lineRule="auto"/>
      </w:pPr>
      <w:r>
        <w:rPr>
          <w:rFonts w:ascii="宋体" w:hAnsi="宋体" w:eastAsia="宋体" w:cs="宋体"/>
          <w:color w:val="000"/>
          <w:sz w:val="28"/>
          <w:szCs w:val="28"/>
        </w:rPr>
        <w:t xml:space="preserve">第二条：租赁期_______________个月，自 _______________年 _______________月_______________ 日起至_______________ 年 _______________月 _______________日止。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_______________元，按月 的利率计息。分_______________ 期付清，第一期付_______________ 元，应至 _________年 _________月 _________日前缴清;第二期付_________元，应至_________ 年_________ 月 _________日前缴清;第三期付 _________元，应至 _________年_________月_________ 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第十七条：以上条款任何一方违约，应向对方支付_______________元整的违约金。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担保人：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出租人(盖x)： 承租人(盖x)：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融资租赁合同最新九</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(11)根据___________文件批准，乙方拟增添___________(下称租赁物件)，因资金困难，特向甲方申请办理金融租赁。甲方经审查同意支付设备价款(大写)_______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(31)甲方出租、乙方承租租赁物件的租期共计个日历月，即自20xx年月</w:t>
      </w:r>
    </w:p>
    <w:p>
      <w:pPr>
        <w:ind w:left="0" w:right="0" w:firstLine="560"/>
        <w:spacing w:before="450" w:after="450" w:line="312" w:lineRule="auto"/>
      </w:pPr>
      <w:r>
        <w:rPr>
          <w:rFonts w:ascii="宋体" w:hAnsi="宋体" w:eastAsia="宋体" w:cs="宋体"/>
          <w:color w:val="000"/>
          <w:sz w:val="28"/>
          <w:szCs w:val="28"/>
        </w:rPr>
        <w:t xml:space="preserve">日起，至19年月日止(包括起止日)，其中宽限期为个日历月，即从19年月日起，至19年月日止(包括起止日)。宽限期期间利息按月利率‰计收，该项利息由乙方按季支付给甲方或甲方指定的代理人。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(33)本条第一款所列租期的租金总额包括设备价款、利息、保险费共计人民币(大写)___________，由乙方按租金偿付表(合同附件三)向甲方或甲方的代理人分___________次交付。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(34)乙方向甲方支付本合同项下的租赁手续费为融资总额的百分之___________，计人民币(大写)___________，乙方应将该项手续费在本合同生效之日一次全额付给甲方或甲方指定的代理人。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(35)为按本条规定支付租金，乙方应在规定的每期租金交付日期(不包括交付日当日)前三日将租金划入甲方或甲方指定代理人的帐户。甲方(代理人)开户行___________。帐号为：___________。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(41)在本合同第三条第一款所列租期内，由甲方对租赁物件统一向中国人民保险公司投保财产险。保险费共计(大写)___________，按下列第()种方法支付。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(51)甲方同意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(62)甲方代理人作出的任何与本合同规定相抵触的意思表示视为无效，乙方不得以此种意思表示对抗甲方的依据。</w:t>
      </w:r>
    </w:p>
    <w:p>
      <w:pPr>
        <w:ind w:left="0" w:right="0" w:firstLine="560"/>
        <w:spacing w:before="450" w:after="450" w:line="312" w:lineRule="auto"/>
      </w:pPr>
      <w:r>
        <w:rPr>
          <w:rFonts w:ascii="宋体" w:hAnsi="宋体" w:eastAsia="宋体" w:cs="宋体"/>
          <w:color w:val="000"/>
          <w:sz w:val="28"/>
          <w:szCs w:val="28"/>
        </w:rPr>
        <w:t xml:space="preserve">第七条违约和争议的处理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第八条本合同的附件</w:t>
      </w:r>
    </w:p>
    <w:p>
      <w:pPr>
        <w:ind w:left="0" w:right="0" w:firstLine="560"/>
        <w:spacing w:before="450" w:after="450" w:line="312" w:lineRule="auto"/>
      </w:pPr>
      <w:r>
        <w:rPr>
          <w:rFonts w:ascii="宋体" w:hAnsi="宋体" w:eastAsia="宋体" w:cs="宋体"/>
          <w:color w:val="000"/>
          <w:sz w:val="28"/>
          <w:szCs w:val="28"/>
        </w:rPr>
        <w:t xml:space="preserve">(81)本合同附件为：</w:t>
      </w:r>
    </w:p>
    <w:p>
      <w:pPr>
        <w:ind w:left="0" w:right="0" w:firstLine="560"/>
        <w:spacing w:before="450" w:after="450" w:line="312" w:lineRule="auto"/>
      </w:pPr>
      <w:r>
        <w:rPr>
          <w:rFonts w:ascii="宋体" w:hAnsi="宋体" w:eastAsia="宋体" w:cs="宋体"/>
          <w:color w:val="000"/>
          <w:sz w:val="28"/>
          <w:szCs w:val="28"/>
        </w:rPr>
        <w:t xml:space="preserve">附件一：租赁物件明细表;</w:t>
      </w:r>
    </w:p>
    <w:p>
      <w:pPr>
        <w:ind w:left="0" w:right="0" w:firstLine="560"/>
        <w:spacing w:before="450" w:after="450" w:line="312" w:lineRule="auto"/>
      </w:pPr>
      <w:r>
        <w:rPr>
          <w:rFonts w:ascii="宋体" w:hAnsi="宋体" w:eastAsia="宋体" w:cs="宋体"/>
          <w:color w:val="000"/>
          <w:sz w:val="28"/>
          <w:szCs w:val="28"/>
        </w:rPr>
        <w:t xml:space="preserve">附件二：宽限期利息支付表，</w:t>
      </w:r>
    </w:p>
    <w:p>
      <w:pPr>
        <w:ind w:left="0" w:right="0" w:firstLine="560"/>
        <w:spacing w:before="450" w:after="450" w:line="312" w:lineRule="auto"/>
      </w:pPr>
      <w:r>
        <w:rPr>
          <w:rFonts w:ascii="宋体" w:hAnsi="宋体" w:eastAsia="宋体" w:cs="宋体"/>
          <w:color w:val="000"/>
          <w:sz w:val="28"/>
          <w:szCs w:val="28"/>
        </w:rPr>
        <w:t xml:space="preserve">附件三：租金偿付表;</w:t>
      </w:r>
    </w:p>
    <w:p>
      <w:pPr>
        <w:ind w:left="0" w:right="0" w:firstLine="560"/>
        <w:spacing w:before="450" w:after="450" w:line="312" w:lineRule="auto"/>
      </w:pPr>
      <w:r>
        <w:rPr>
          <w:rFonts w:ascii="宋体" w:hAnsi="宋体" w:eastAsia="宋体" w:cs="宋体"/>
          <w:color w:val="000"/>
          <w:sz w:val="28"/>
          <w:szCs w:val="28"/>
        </w:rPr>
        <w:t xml:space="preserve">附件四：经济担保书;</w:t>
      </w:r>
    </w:p>
    <w:p>
      <w:pPr>
        <w:ind w:left="0" w:right="0" w:firstLine="560"/>
        <w:spacing w:before="450" w:after="450" w:line="312" w:lineRule="auto"/>
      </w:pPr>
      <w:r>
        <w:rPr>
          <w:rFonts w:ascii="宋体" w:hAnsi="宋体" w:eastAsia="宋体" w:cs="宋体"/>
          <w:color w:val="000"/>
          <w:sz w:val="28"/>
          <w:szCs w:val="28"/>
        </w:rPr>
        <w:t xml:space="preserve">附件五：租赁物件购货发票及货物验收证明;</w:t>
      </w:r>
    </w:p>
    <w:p>
      <w:pPr>
        <w:ind w:left="0" w:right="0" w:firstLine="560"/>
        <w:spacing w:before="450" w:after="450" w:line="312" w:lineRule="auto"/>
      </w:pPr>
      <w:r>
        <w:rPr>
          <w:rFonts w:ascii="宋体" w:hAnsi="宋体" w:eastAsia="宋体" w:cs="宋体"/>
          <w:color w:val="000"/>
          <w:sz w:val="28"/>
          <w:szCs w:val="28"/>
        </w:rPr>
        <w:t xml:space="preserve">附件六：租赁物件保险单</w:t>
      </w:r>
    </w:p>
    <w:p>
      <w:pPr>
        <w:ind w:left="0" w:right="0" w:firstLine="560"/>
        <w:spacing w:before="450" w:after="450" w:line="312" w:lineRule="auto"/>
      </w:pPr>
      <w:r>
        <w:rPr>
          <w:rFonts w:ascii="宋体" w:hAnsi="宋体" w:eastAsia="宋体" w:cs="宋体"/>
          <w:color w:val="000"/>
          <w:sz w:val="28"/>
          <w:szCs w:val="28"/>
        </w:rPr>
        <w:t xml:space="preserve">第九条合同文本及生效</w:t>
      </w:r>
    </w:p>
    <w:p>
      <w:pPr>
        <w:ind w:left="0" w:right="0" w:firstLine="560"/>
        <w:spacing w:before="450" w:after="450" w:line="312" w:lineRule="auto"/>
      </w:pPr>
      <w:r>
        <w:rPr>
          <w:rFonts w:ascii="宋体" w:hAnsi="宋体" w:eastAsia="宋体" w:cs="宋体"/>
          <w:color w:val="000"/>
          <w:sz w:val="28"/>
          <w:szCs w:val="28"/>
        </w:rPr>
        <w:t xml:space="preserve">(91)本合同正本共一式两份，甲方和乙方各执一份。副本三份由合同项下有关方执存。</w:t>
      </w:r>
    </w:p>
    <w:p>
      <w:pPr>
        <w:ind w:left="0" w:right="0" w:firstLine="560"/>
        <w:spacing w:before="450" w:after="450" w:line="312" w:lineRule="auto"/>
      </w:pPr>
      <w:r>
        <w:rPr>
          <w:rFonts w:ascii="宋体" w:hAnsi="宋体" w:eastAsia="宋体" w:cs="宋体"/>
          <w:color w:val="000"/>
          <w:sz w:val="28"/>
          <w:szCs w:val="28"/>
        </w:rPr>
        <w:t xml:space="preserve">(92)本合同自甲方和乙方各自的法定代表人签字之日起生效。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融资租赁合同最新篇十</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本合同正本一式两份，自甲乙双方签字盖章后生效，双方各执正本一份为凭，副本份分送 部门备案。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法人代表（签字）：                       法人代表（签字）：             </w:t>
      </w:r>
    </w:p>
    <w:p>
      <w:pPr>
        <w:ind w:left="0" w:right="0" w:firstLine="560"/>
        <w:spacing w:before="450" w:after="450" w:line="312" w:lineRule="auto"/>
      </w:pPr>
      <w:r>
        <w:rPr>
          <w:rFonts w:ascii="宋体" w:hAnsi="宋体" w:eastAsia="宋体" w:cs="宋体"/>
          <w:color w:val="000"/>
          <w:sz w:val="28"/>
          <w:szCs w:val="28"/>
        </w:rPr>
        <w:t xml:space="preserve">承办人：                                 承办人：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融资租赁合同举例 融资租赁合同最新篇十一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4.租赁物由乙方根据购买合同的规定进行商检，并将商检结果于商检后____日内书面通告甲方。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3.《租金概算表》为甲乙双方签订本合同时的财务预算表，其租金根据概算成本和暂定租赁费率计算，具有暂时性。本合同的暂定租赁费率为(货币：____)____/年。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担保人：_________ (盖章) 担保人：_________ (盖章)</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融资租赁合同最新篇十三</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 合同的标的</w:t>
      </w:r>
    </w:p>
    <w:p>
      <w:pPr>
        <w:ind w:left="0" w:right="0" w:firstLine="560"/>
        <w:spacing w:before="450" w:after="450" w:line="312" w:lineRule="auto"/>
      </w:pPr>
      <w:r>
        <w:rPr>
          <w:rFonts w:ascii="宋体" w:hAnsi="宋体" w:eastAsia="宋体" w:cs="宋体"/>
          <w:color w:val="000"/>
          <w:sz w:val="28"/>
          <w:szCs w:val="28"/>
        </w:rPr>
        <w:t xml:space="preserve">根据 文件批准，乙方拟租赁 (下称租赁物件)。甲方经审查同意支付设备价款及有关费用共计人民币 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(2-6)租赁期满后，本合同租赁物件的处理：_______</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(注：_______留购或续租任择一种，双方确定一种后，另一种在合同中无任何法律效力。)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个日历月，进口设备的租赁期从设备到港日起算，国内设备租赁期从发货日起算，即自 _______年 _______月 _______日起，至 _______年 _______月 _______日止(包括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2025-01-17T04:00:39+08:00</dcterms:created>
  <dcterms:modified xsi:type="dcterms:W3CDTF">2025-01-17T04:00:39+08:00</dcterms:modified>
</cp:coreProperties>
</file>

<file path=docProps/custom.xml><?xml version="1.0" encoding="utf-8"?>
<Properties xmlns="http://schemas.openxmlformats.org/officeDocument/2006/custom-properties" xmlns:vt="http://schemas.openxmlformats.org/officeDocument/2006/docPropsVTypes"/>
</file>