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2025年新车买卖合同协议书 新车买卖合同预付款能退么(优秀15篇)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新车买卖合同协议书 新车买卖合同预付款能退么一购车方(乙方)：黄程为了明确旧机动车时买卖双方各自应承担的法律责任及义务，经双方自愿同意签定以下协议：(售车方简称为甲方，购车方简称为乙方)一、甲方将车主雷勇的 长安牌微型货车，牌号鄂dek10...</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新车买卖合同预付款能退么一</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1、车辆单价：_________元，大写_________；数量：_________台；车辆总价：_________元，大写_________；运费：_________元，由_________方承担；出库费：_________元，由_______方承担。</w:t>
      </w:r>
    </w:p>
    <w:p>
      <w:pPr>
        <w:ind w:left="0" w:right="0" w:firstLine="560"/>
        <w:spacing w:before="450" w:after="450" w:line="312" w:lineRule="auto"/>
      </w:pPr>
      <w:r>
        <w:rPr>
          <w:rFonts w:ascii="宋体" w:hAnsi="宋体" w:eastAsia="宋体" w:cs="宋体"/>
          <w:color w:val="000"/>
          <w:sz w:val="28"/>
          <w:szCs w:val="28"/>
        </w:rPr>
        <w:t xml:space="preserve">2、车辆交接后，乙方如需委托甲方代理上牌等服务的，双方应另行签订委托服务协议书。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_______年______月_____日前支付全部车价款的_______%，计人民币_________元，大写_________。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1、交车时间：________年_______月______日前。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2、提车方式：乙方自提口甲方送车到门口。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______年或行驶______公里内（车辆使用年限与行驶公里以先到为准），同一严重安全性能故障累计修理或同一关键零件、总成因质量问题累计更换_____次（以修理单据和发票为准，下同）后仍未排除故障无法使用；或由于质量问题及修理使得该车停用的累计工作日超过_____日（扣除进口零件进货在途时间）；或累计修理______次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市汽车流通协会汽车消费纠纷调解中心或消费者保护组织主持调解；协商不能解决或调解不成的由______仲裁委员会仲裁。</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新车买卖合同预付款能退么四</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新车买卖合同预付款能退么五</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身份证号：6523251</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身份证号：6523253</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20_____年3月27日 20_____年3月27日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新车买卖合同预付款能退么七</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新车买卖合同预付款能退么九</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新车买卖合同协议书 新车买卖合同预付款能退么篇十一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1、订购车型与相关费用</w:t>
      </w:r>
    </w:p>
    <w:p>
      <w:pPr>
        <w:ind w:left="0" w:right="0" w:firstLine="560"/>
        <w:spacing w:before="450" w:after="450" w:line="312" w:lineRule="auto"/>
      </w:pPr>
      <w:r>
        <w:rPr>
          <w:rFonts w:ascii="宋体" w:hAnsi="宋体" w:eastAsia="宋体" w:cs="宋体"/>
          <w:color w:val="000"/>
          <w:sz w:val="28"/>
          <w:szCs w:val="28"/>
        </w:rPr>
        <w:t xml:space="preserve">订购品牌：_____________________ 型号：__________________________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车身颜色：_____________________数量：__________________________</w:t>
      </w:r>
    </w:p>
    <w:p>
      <w:pPr>
        <w:ind w:left="0" w:right="0" w:firstLine="560"/>
        <w:spacing w:before="450" w:after="450" w:line="312" w:lineRule="auto"/>
      </w:pPr>
      <w:r>
        <w:rPr>
          <w:rFonts w:ascii="宋体" w:hAnsi="宋体" w:eastAsia="宋体" w:cs="宋体"/>
          <w:color w:val="000"/>
          <w:sz w:val="28"/>
          <w:szCs w:val="28"/>
        </w:rPr>
        <w:t xml:space="preserve">裸车单价：____________________元(大写_____________________________)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增值税费：____________________元(大写_____________________________)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实际申报发票裸车单价：_______________元(大写_______________________)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购置税费：_______元(大写_________) 减免金额：_______元(大写________)</w:t>
      </w:r>
    </w:p>
    <w:p>
      <w:pPr>
        <w:ind w:left="0" w:right="0" w:firstLine="560"/>
        <w:spacing w:before="450" w:after="450" w:line="312" w:lineRule="auto"/>
      </w:pPr>
      <w:r>
        <w:rPr>
          <w:rFonts w:ascii="宋体" w:hAnsi="宋体" w:eastAsia="宋体" w:cs="宋体"/>
          <w:color w:val="000"/>
          <w:sz w:val="28"/>
          <w:szCs w:val="28"/>
        </w:rPr>
        <w:t xml:space="preserve">甲方代理上牌服务费_________元,大写_______________(包括车管理所费用)</w:t>
      </w:r>
    </w:p>
    <w:p>
      <w:pPr>
        <w:ind w:left="0" w:right="0" w:firstLine="560"/>
        <w:spacing w:before="450" w:after="450" w:line="312" w:lineRule="auto"/>
      </w:pPr>
      <w:r>
        <w:rPr>
          <w:rFonts w:ascii="宋体" w:hAnsi="宋体" w:eastAsia="宋体" w:cs="宋体"/>
          <w:color w:val="000"/>
          <w:sz w:val="28"/>
          <w:szCs w:val="28"/>
        </w:rPr>
        <w:t xml:space="preserve">甲方代理购买商业保险（是／否 ）_____________元(大写__________________)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乙方需另行交付有关费用和支付劳务报酬（是／否 ）______元(大写_________)</w:t>
      </w:r>
    </w:p>
    <w:p>
      <w:pPr>
        <w:ind w:left="0" w:right="0" w:firstLine="560"/>
        <w:spacing w:before="450" w:after="450" w:line="312" w:lineRule="auto"/>
      </w:pPr>
      <w:r>
        <w:rPr>
          <w:rFonts w:ascii="宋体" w:hAnsi="宋体" w:eastAsia="宋体" w:cs="宋体"/>
          <w:color w:val="000"/>
          <w:sz w:val="28"/>
          <w:szCs w:val="28"/>
        </w:rPr>
        <w:t xml:space="preserve">2、交车时间与地点、交付及验收方式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a、交车时间：_________年_________月_________日前。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b、提车方式：乙方自提__________ 甲方送车上门_________。</w:t>
      </w:r>
    </w:p>
    <w:p>
      <w:pPr>
        <w:ind w:left="0" w:right="0" w:firstLine="560"/>
        <w:spacing w:before="450" w:after="450" w:line="312" w:lineRule="auto"/>
      </w:pPr>
      <w:r>
        <w:rPr>
          <w:rFonts w:ascii="宋体" w:hAnsi="宋体" w:eastAsia="宋体" w:cs="宋体"/>
          <w:color w:val="000"/>
          <w:sz w:val="28"/>
          <w:szCs w:val="28"/>
        </w:rPr>
        <w:t xml:space="preserve">c、交车地点：_________________________________________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e、甲方向乙方交付订购全新汽车及所有随车文件，双方签署车辆交接书，即为该车辆正式交付。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f、车辆正式交付之时起，该车辆的所有权和风险责任由甲方转移至乙方。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3、定金与付款方式</w:t>
      </w:r>
    </w:p>
    <w:p>
      <w:pPr>
        <w:ind w:left="0" w:right="0" w:firstLine="560"/>
        <w:spacing w:before="450" w:after="450" w:line="312" w:lineRule="auto"/>
      </w:pPr>
      <w:r>
        <w:rPr>
          <w:rFonts w:ascii="宋体" w:hAnsi="宋体" w:eastAsia="宋体" w:cs="宋体"/>
          <w:color w:val="000"/>
          <w:sz w:val="28"/>
          <w:szCs w:val="28"/>
        </w:rPr>
        <w:t xml:space="preserve">a、本合同签订时，乙方应向甲方支付定金___________元(大写___________),乙方不能按约支付车款的，无权要求返还定金。甲方不能按约交付约定车辆的，应当双倍返还定金。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b、验收车辆后, 乙方应向甲方支付全部车价款的_________%，计人民币_________万元，大写_________________________。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c、车辆抵押贷款方式, 验收车辆后, 乙方应向甲方支付全部车价款的_____%，计人民币____________万元，大写___________________,甲方代理乙方办理车辆抵押贷款（是／否 ）_____________元(大写__________________),佣金_____________元(大写__________________)。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d、车辆交付时，定金可以抵作车价款。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甲方向乙方出售的车辆，其质量必须符合国家有关规定，必须能通过落籍地公安交通管理部门的检测，可以上牌行驶的全新合格出厂汽车。</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a、乙方未按合同约定的时间付款，逾期在_________天之内，乙方向甲方支付逾期应付款的万分之_________违约金。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b、逾期超过_________天后，甲方有权通知乙方终止本合同，定金不予退还、 c、甲方未按本合同约定的期限交付约定的车辆，逾期在_________天之内，甲方向乙方支付逾期应付款的万分之_________违约金。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d、逾期超过_________天后，乙方有权通知甲方终止本合同，甲方双倍返还乙方定金。</w:t>
      </w:r>
    </w:p>
    <w:p>
      <w:pPr>
        <w:ind w:left="0" w:right="0" w:firstLine="560"/>
        <w:spacing w:before="450" w:after="450" w:line="312" w:lineRule="auto"/>
      </w:pPr>
      <w:r>
        <w:rPr>
          <w:rFonts w:ascii="宋体" w:hAnsi="宋体" w:eastAsia="宋体" w:cs="宋体"/>
          <w:color w:val="000"/>
          <w:sz w:val="28"/>
          <w:szCs w:val="28"/>
        </w:rPr>
        <w:t xml:space="preserve">e、甲、乙双方的任何一方由于不可抗力的原因不能履行本合同时，应及时向对方通报不能履行或不能完全履行的理由，并应在10日内提供证明，允许延期履</w:t>
      </w:r>
    </w:p>
    <w:p>
      <w:pPr>
        <w:ind w:left="0" w:right="0" w:firstLine="560"/>
        <w:spacing w:before="450" w:after="450" w:line="312" w:lineRule="auto"/>
      </w:pPr>
      <w:r>
        <w:rPr>
          <w:rFonts w:ascii="宋体" w:hAnsi="宋体" w:eastAsia="宋体" w:cs="宋体"/>
          <w:color w:val="000"/>
          <w:sz w:val="28"/>
          <w:szCs w:val="28"/>
        </w:rPr>
        <w:t xml:space="preserve">行、部分履行或者不履行合同，并根据情况可部分或全部免予承担违约责任。 f、乙方所购汽车的整车质量保证期限为_________年_________万公里，两者以</w:t>
      </w:r>
    </w:p>
    <w:p>
      <w:pPr>
        <w:ind w:left="0" w:right="0" w:firstLine="560"/>
        <w:spacing w:before="450" w:after="450" w:line="312" w:lineRule="auto"/>
      </w:pPr>
      <w:r>
        <w:rPr>
          <w:rFonts w:ascii="宋体" w:hAnsi="宋体" w:eastAsia="宋体" w:cs="宋体"/>
          <w:color w:val="000"/>
          <w:sz w:val="28"/>
          <w:szCs w:val="28"/>
        </w:rPr>
        <w:t xml:space="preserve">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a、双方地址、电话若有改变，必须及时书面通知对方。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b、本合同的未尽事宜及本合同在履行过程中需变更的事宜，双方应通过订立补充条款或补充协议进行约定。本合同的补充条款、补充协议及附件均为本合同不可分割的部分。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c、本合同及其补充条款、补充协议及附件中的手写文字与打印文字有矛盾时，以手写文字为准。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7、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新车买卖合同预付款能退么篇十二</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1.车号：颜色：</w:t>
      </w:r>
    </w:p>
    <w:p>
      <w:pPr>
        <w:ind w:left="0" w:right="0" w:firstLine="560"/>
        <w:spacing w:before="450" w:after="450" w:line="312" w:lineRule="auto"/>
      </w:pPr>
      <w:r>
        <w:rPr>
          <w:rFonts w:ascii="宋体" w:hAnsi="宋体" w:eastAsia="宋体" w:cs="宋体"/>
          <w:color w:val="000"/>
          <w:sz w:val="28"/>
          <w:szCs w:val="28"/>
        </w:rPr>
        <w:t xml:space="preserve">2.产地：型号：</w:t>
      </w:r>
    </w:p>
    <w:p>
      <w:pPr>
        <w:ind w:left="0" w:right="0" w:firstLine="560"/>
        <w:spacing w:before="450" w:after="450" w:line="312" w:lineRule="auto"/>
      </w:pPr>
      <w:r>
        <w:rPr>
          <w:rFonts w:ascii="宋体" w:hAnsi="宋体" w:eastAsia="宋体" w:cs="宋体"/>
          <w:color w:val="000"/>
          <w:sz w:val="28"/>
          <w:szCs w:val="28"/>
        </w:rPr>
        <w:t xml:space="preserve">3.发动机号码：(拓印粘贴)</w:t>
      </w:r>
    </w:p>
    <w:p>
      <w:pPr>
        <w:ind w:left="0" w:right="0" w:firstLine="560"/>
        <w:spacing w:before="450" w:after="450" w:line="312" w:lineRule="auto"/>
      </w:pPr>
      <w:r>
        <w:rPr>
          <w:rFonts w:ascii="宋体" w:hAnsi="宋体" w:eastAsia="宋体" w:cs="宋体"/>
          <w:color w:val="000"/>
          <w:sz w:val="28"/>
          <w:szCs w:val="28"/>
        </w:rPr>
        <w:t xml:space="preserve">4.底盘号码：(拓印粘贴)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第三条：甲方的付款方式和期限：本合同生效当日付定金xx万元，三日内再支付第一笔车款现金xx万元;其余部分车款在该车办理转户手续前全部付清。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新车买卖合同预付款能退么篇十四</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2025-05-25T16:47:25+08:00</dcterms:created>
  <dcterms:modified xsi:type="dcterms:W3CDTF">2025-05-25T16:47:25+08:00</dcterms:modified>
</cp:coreProperties>
</file>

<file path=docProps/custom.xml><?xml version="1.0" encoding="utf-8"?>
<Properties xmlns="http://schemas.openxmlformats.org/officeDocument/2006/custom-properties" xmlns:vt="http://schemas.openxmlformats.org/officeDocument/2006/docPropsVTypes"/>
</file>