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个人买卖合同印花税四篇(优质)</w:t>
      </w:r>
      <w:bookmarkEnd w:id="1"/>
    </w:p>
    <w:p>
      <w:pPr>
        <w:jc w:val="center"/>
        <w:spacing w:before="0" w:after="450"/>
      </w:pPr>
      <w:r>
        <w:rPr>
          <w:rFonts w:ascii="Arial" w:hAnsi="Arial" w:eastAsia="Arial" w:cs="Arial"/>
          <w:color w:val="999999"/>
          <w:sz w:val="20"/>
          <w:szCs w:val="20"/>
        </w:rPr>
        <w:t xml:space="preserve">来源：网络  作者：九曲桥畔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房屋个人买卖合同个人买卖合同电子版一乙方(购买方)：*条甲方自愿将其座落于区路号小区号楼号，建筑面积平方米，结构房屋及其附属设施、设备出售给乙方。该房产的相关权益随该房产一并转让。第二条甲乙双方商定该房产的成交价格为人民币元整大写：人民币万...</w:t>
      </w:r>
    </w:p>
    <w:p>
      <w:pPr>
        <w:ind w:left="0" w:right="0" w:firstLine="560"/>
        <w:spacing w:before="450" w:after="450" w:line="312" w:lineRule="auto"/>
      </w:pPr>
      <w:r>
        <w:rPr>
          <w:rFonts w:ascii="黑体" w:hAnsi="黑体" w:eastAsia="黑体" w:cs="黑体"/>
          <w:color w:val="000000"/>
          <w:sz w:val="36"/>
          <w:szCs w:val="36"/>
          <w:b w:val="1"/>
          <w:bCs w:val="1"/>
        </w:rPr>
        <w:t xml:space="preserve">房屋个人买卖合同个人买卖合同电子版一</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*条甲方自愿将其座落于区路号小区号楼号，建筑面积平方米，结构房屋及其附属设施、设备出售给乙方。该房产的相关权益随该房产一并转让。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第二条甲乙双方商定该房产的成交价格为人民币元整大写：人民币万元整。本协议签订当日，乙方一次性支付甲方元整，付款方式为银行转帐。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1、甲方负责将以上杂费缴纳至协议签定之日(或年月止)。</w:t>
      </w:r>
    </w:p>
    <w:p>
      <w:pPr>
        <w:ind w:left="0" w:right="0" w:firstLine="560"/>
        <w:spacing w:before="450" w:after="450" w:line="312" w:lineRule="auto"/>
      </w:pPr>
      <w:r>
        <w:rPr>
          <w:rFonts w:ascii="宋体" w:hAnsi="宋体" w:eastAsia="宋体" w:cs="宋体"/>
          <w:color w:val="000"/>
          <w:sz w:val="28"/>
          <w:szCs w:val="28"/>
        </w:rPr>
        <w:t xml:space="preserve">2、协议签定之日后(或年月起)由乙方负责。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甲方联系电话：乙方联系电话：</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房屋个人买卖合同个人买卖合同电子版二</w:t>
      </w:r>
    </w:p>
    <w:p>
      <w:pPr>
        <w:ind w:left="0" w:right="0" w:firstLine="560"/>
        <w:spacing w:before="450" w:after="450" w:line="312" w:lineRule="auto"/>
      </w:pPr>
      <w:r>
        <w:rPr>
          <w:rFonts w:ascii="宋体" w:hAnsi="宋体" w:eastAsia="宋体" w:cs="宋体"/>
          <w:color w:val="000"/>
          <w:sz w:val="28"/>
          <w:szCs w:val="28"/>
        </w:rPr>
        <w:t xml:space="preserve">国籍：___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买受方(乙方)：_______</w:t>
      </w:r>
    </w:p>
    <w:p>
      <w:pPr>
        <w:ind w:left="0" w:right="0" w:firstLine="560"/>
        <w:spacing w:before="450" w:after="450" w:line="312" w:lineRule="auto"/>
      </w:pPr>
      <w:r>
        <w:rPr>
          <w:rFonts w:ascii="宋体" w:hAnsi="宋体" w:eastAsia="宋体" w:cs="宋体"/>
          <w:color w:val="000"/>
          <w:sz w:val="28"/>
          <w:szCs w:val="28"/>
        </w:rPr>
        <w:t xml:space="preserve">国籍：_______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乙方同意购买甲方拥有的座落在____市____乡(镇)____的房产，位于第_____层，共_____(套)(间)，建筑面积_____平方米，地下室建筑面积为_____平方米(详见房屋权属证书_______号或者房屋买卖合同_________)。房屋共有权人为__________，房屋用途_____，房屋装修情况______。其他附属设施包含：__________，房屋抵押、租赁情况__________。</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二、乙方支付甲方合同保证定金____万元，如甲方反悔本合同，双倍赔偿;如乙方反悔本合同，定金不退，付房价全款时定金转房价。</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甲方应于本合同生效之日起____日内，将该房产更名给乙方，更名以后，乙方补齐房屋全款。甲方如不按合同规定的日期办理更名手续，乙方有权解除本合同。解约时，甲方应双倍赔偿定金。</w:t>
      </w:r>
    </w:p>
    <w:p>
      <w:pPr>
        <w:ind w:left="0" w:right="0" w:firstLine="560"/>
        <w:spacing w:before="450" w:after="450" w:line="312" w:lineRule="auto"/>
      </w:pPr>
      <w:r>
        <w:rPr>
          <w:rFonts w:ascii="宋体" w:hAnsi="宋体" w:eastAsia="宋体" w:cs="宋体"/>
          <w:color w:val="000"/>
          <w:sz w:val="28"/>
          <w:szCs w:val="28"/>
        </w:rPr>
        <w:t xml:space="preserve">三、甲方应于本合同生效之日起____日内，将该房屋的产权证书过户给乙方，甲方如不按合同规定的日期办理过户，乙方有权解除本合同。解约时，甲方应按照市场评估价返还乙方房屋价款，并赔偿乙方的房屋装修费用。甲方应收到该房屋全部价款之日起____日内，将该房屋交付给乙方。甲、乙双方办理过户等手续所产生的相关费用，甲方承担：____乙方承担：____。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第六条权利与义务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1、甲方保证上述房产产权清楚，无任何权属纠纷，保证能顺利办理过户手续。</w:t>
      </w:r>
    </w:p>
    <w:p>
      <w:pPr>
        <w:ind w:left="0" w:right="0" w:firstLine="560"/>
        <w:spacing w:before="450" w:after="450" w:line="312" w:lineRule="auto"/>
      </w:pPr>
      <w:r>
        <w:rPr>
          <w:rFonts w:ascii="宋体" w:hAnsi="宋体" w:eastAsia="宋体" w:cs="宋体"/>
          <w:color w:val="000"/>
          <w:sz w:val="28"/>
          <w:szCs w:val="28"/>
        </w:rPr>
        <w:t xml:space="preserve">2、甲方积极配合乙方办理上述房产及相关设施的过户手续。</w:t>
      </w:r>
    </w:p>
    <w:p>
      <w:pPr>
        <w:ind w:left="0" w:right="0" w:firstLine="560"/>
        <w:spacing w:before="450" w:after="450" w:line="312" w:lineRule="auto"/>
      </w:pPr>
      <w:r>
        <w:rPr>
          <w:rFonts w:ascii="宋体" w:hAnsi="宋体" w:eastAsia="宋体" w:cs="宋体"/>
          <w:color w:val="000"/>
          <w:sz w:val="28"/>
          <w:szCs w:val="28"/>
        </w:rPr>
        <w:t xml:space="preserve">3、甲方将本合同签订后____日内将上述房产内的水、电、有线电视、煤气、集中供暖等原有设施及相关资料与房产一并交付给乙方，甲方保证在本合同签订后日内将上述设施的费用结清。</w:t>
      </w:r>
    </w:p>
    <w:p>
      <w:pPr>
        <w:ind w:left="0" w:right="0" w:firstLine="560"/>
        <w:spacing w:before="450" w:after="450" w:line="312" w:lineRule="auto"/>
      </w:pPr>
      <w:r>
        <w:rPr>
          <w:rFonts w:ascii="宋体" w:hAnsi="宋体" w:eastAsia="宋体" w:cs="宋体"/>
          <w:color w:val="000"/>
          <w:sz w:val="28"/>
          <w:szCs w:val="28"/>
        </w:rPr>
        <w:t xml:space="preserve">4、甲方于本合同签订后____日内将上述房产下的户口迁出。</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1、乙方积极按照合同的约定履行付款义务。</w:t>
      </w:r>
    </w:p>
    <w:p>
      <w:pPr>
        <w:ind w:left="0" w:right="0" w:firstLine="560"/>
        <w:spacing w:before="450" w:after="450" w:line="312" w:lineRule="auto"/>
      </w:pPr>
      <w:r>
        <w:rPr>
          <w:rFonts w:ascii="宋体" w:hAnsi="宋体" w:eastAsia="宋体" w:cs="宋体"/>
          <w:color w:val="000"/>
          <w:sz w:val="28"/>
          <w:szCs w:val="28"/>
        </w:rPr>
        <w:t xml:space="preserve">2、甲、乙双方应在本合同签订之日起，委托并协助丙方办理包括但不限于房产过户、评估、贷款等手续，相关费用可协商另行收取。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____年____月____日交付乙方房屋，甲方如不按合同规定的日期交付房屋，每逾期1天按房价总额千分之一计算违约金支付给乙方。逾期超过____个月时，乙方有权解除本合同。解约时，甲方除将已收的房价款全部退还乙方外，并应赔偿乙方经济损失人民币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房屋个人买卖合同个人买卖合同电子版三</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合意，于__年__月__日订购合肥市滨湖新区____小区____幢____室房产一处，总价款500000.00元。首付款150000.00元，全部为甲方个人出资，约定支付日期__年__月28日。余款350000.00元，全部以乙方名义办理个人住房按揭贷款。其中__00.00元为公积金贷款，贷款期20__年150000.00元为商业贷款，贷款期20__年。房地产权证书以乙方名义办理，甲方登记为共有权人。(此段写清购房的基本情况)</w:t>
      </w:r>
    </w:p>
    <w:p>
      <w:pPr>
        <w:ind w:left="0" w:right="0" w:firstLine="560"/>
        <w:spacing w:before="450" w:after="450" w:line="312" w:lineRule="auto"/>
      </w:pPr>
      <w:r>
        <w:rPr>
          <w:rFonts w:ascii="宋体" w:hAnsi="宋体" w:eastAsia="宋体" w:cs="宋体"/>
          <w:color w:val="000"/>
          <w:sz w:val="28"/>
          <w:szCs w:val="28"/>
        </w:rPr>
        <w:t xml:space="preserve">双方协商对该房屋的出资及产权归属约定如下：</w:t>
      </w:r>
    </w:p>
    <w:p>
      <w:pPr>
        <w:ind w:left="0" w:right="0" w:firstLine="560"/>
        <w:spacing w:before="450" w:after="450" w:line="312" w:lineRule="auto"/>
      </w:pPr>
      <w:r>
        <w:rPr>
          <w:rFonts w:ascii="宋体" w:hAnsi="宋体" w:eastAsia="宋体" w:cs="宋体"/>
          <w:color w:val="000"/>
          <w:sz w:val="28"/>
          <w:szCs w:val="28"/>
        </w:rPr>
        <w:t xml:space="preserve">该房产属甲乙双方按份共有财产，各自所拥有份额按各自实际出资比例享有。(包括首付款、偿还贷款)未清偿贷款在共有期间对内属双方共同债务，由双方共同偿还，各自偿还的贷款额算作各自出资。(甲方偿还的贷款，不能取得银行的还款凭证，可要求乙方出具收条)</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一甲方将其拥有独立产权的位于某市/区——的房屋(房屋所有权证编号，建筑面积平方米)以人民币元整(￥ 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二,甲方承诺:1向乙方提供符合要求的房屋资料以备查核。 2保证对出售的房屋拥有独立产权。3保证该出售房屋未予出租。4自签订本协议起，保证将该房屋按约定价格售给乙方，期间不得反悔或将房屋出售给第三人。5按照前述业务的需要,及时签订各项合同文件和办理各种手续。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1保证按要求付清房费，予以贷款清还等。2按国家要求不改变房屋的结构。3按照前述业务需要,及时签订各项合同文件和办理各种手续,并承担各项费用。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四违约责任1甲方违约，拒绝将房屋出售给乙方，应向乙方赔偿因此受到的损失。2乙方违约，没有向甲方购买房屋，应向甲方赔偿因此受到的损失。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甲方：乙方：注明日期</w:t>
      </w:r>
    </w:p>
    <w:p>
      <w:pPr>
        <w:ind w:left="0" w:right="0" w:firstLine="560"/>
        <w:spacing w:before="450" w:after="450" w:line="312" w:lineRule="auto"/>
      </w:pPr>
      <w:r>
        <w:rPr>
          <w:rFonts w:ascii="黑体" w:hAnsi="黑体" w:eastAsia="黑体" w:cs="黑体"/>
          <w:color w:val="000000"/>
          <w:sz w:val="36"/>
          <w:szCs w:val="36"/>
          <w:b w:val="1"/>
          <w:bCs w:val="1"/>
        </w:rPr>
        <w:t xml:space="preserve">房屋个人买卖合同个人买卖合同电子版四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一、经本公司介绍甲方自愿将座落在______区______路（街）的房屋（房屋建筑面积______平方）米，出租给乙方使用。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甲乙双方协定的上述房地产月租金为人民币（大写）____________元。租赁期限自二oo___年___月___日到二oo___年___月___日止。租金按_________结算，计人民币（大写）_________元，由乙方在每 的前___日交付给甲方。付款方式：现金（以书面收据为准）。</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权债务，概由甲方负责清理，并承担民事诉讼责任，因此给乙方造成的经济损失，甲方负责赔偿。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5.乙方须在租赁期满时把房产完好交还给甲方。如需继续承租上述房地产，应提前______个月与甲方协商，双方另签订契约。租赁期间水、电、煤气、有线电视、电话等由乙方根据实际用量付费。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六、违约责任：任何一方未能履行本契约规定的条款，给对方造成损失的由违约方在十日内负责赔偿，同时支付对方违约金，壹个月房租费。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十、在签订本契约时，双方承担中介服务费为_____元，其中甲方付_____元，乙方付_____元。本契约一式______份，甲乙双方各执______份。契约副本兄弟房产买卖公司。双方签章后生效。本契约期满自行作废。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xxx房产买卖公司(盖章)： 经办人(签章)：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2025-04-28T15:46:08+08:00</dcterms:created>
  <dcterms:modified xsi:type="dcterms:W3CDTF">2025-04-28T15:46:08+08:00</dcterms:modified>
</cp:coreProperties>
</file>

<file path=docProps/custom.xml><?xml version="1.0" encoding="utf-8"?>
<Properties xmlns="http://schemas.openxmlformats.org/officeDocument/2006/custom-properties" xmlns:vt="http://schemas.openxmlformats.org/officeDocument/2006/docPropsVTypes"/>
</file>