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预售房屋买卖合同(五篇)</w:t>
      </w:r>
      <w:bookmarkEnd w:id="1"/>
    </w:p>
    <w:p>
      <w:pPr>
        <w:jc w:val="center"/>
        <w:spacing w:before="0" w:after="450"/>
      </w:pPr>
      <w:r>
        <w:rPr>
          <w:rFonts w:ascii="Arial" w:hAnsi="Arial" w:eastAsia="Arial" w:cs="Arial"/>
          <w:color w:val="999999"/>
          <w:sz w:val="20"/>
          <w:szCs w:val="20"/>
        </w:rPr>
        <w:t xml:space="preserve">来源：网络  作者：前尘往事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预售房屋买卖合同一合同双方当事人：__________________出卖人:___________________________注册地址:_________________________营业执照注册号：________________...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预售房屋买卖合同一</w:t>
      </w:r>
    </w:p>
    <w:p>
      <w:pPr>
        <w:ind w:left="0" w:right="0" w:firstLine="560"/>
        <w:spacing w:before="450" w:after="450" w:line="312" w:lineRule="auto"/>
      </w:pPr>
      <w:r>
        <w:rPr>
          <w:rFonts w:ascii="宋体" w:hAnsi="宋体" w:eastAsia="宋体" w:cs="宋体"/>
          <w:color w:val="000"/>
          <w:sz w:val="28"/>
          <w:szCs w:val="28"/>
        </w:rPr>
        <w:t xml:space="preserve">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方式取得位于_______________________________、编号为______________的地块的土地使用权。【土地使用权出让合同号】【土地使用权划拨批准文件号】【划拨土地使用权转让批准文件号】为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该地块土地面积为__________________，规划用途为____________________，土地使用年限自_______年_______月________日至________年________月________日。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出卖人经批准，在上述地块上建设商品房，【现定名】【暂定名】__________________________。建设工程规划许可证号为_______________________，施工许可证号为______________________。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买受人购买的商品房为【现房】【预售商品房】。预售商品房批准机关为_________________________________，商品房预售许可证号______________________。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买受人购买的商品房为本合同第一条规定的项目中的：第_______________【幢】【座】___________【单元】【层】____________号房。</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买受人退房的，出卖人在买受人提出退房之日起30天内将买受人已付款退还给买卖人，并按_______________利率付给利息。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买受人如未按本合同规定的时间付款，按下列第___________种方法处理：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逾期在________日之内，自本合同规定的应付款期限之第二天起至实际全额支付应付款之日止，买受人按日向出卖人支付逾期应付款万分之__________违约金，合同继续履行;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__日后，买受人有权解除合同。买受人解除合同的，出卖人应当自买受人解除合同通知到达之日起_________天内退还全部已付款，并按买受人累计已付款的________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第八条规定的最后交付期限的第二天起至实际交付之日止，出卖人按日向买受人支付已交付房价款万分之_________项中的比率)的违约金。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经规划部门批准的规划变更、设计单位同意的设计变更导致下列影响到买受人所购商品房质量或使用功能的，也卖人应当在有关部门批准同意之日起10日内，书面通知买受人：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买受人退房的，出卖人须在买受人提出退房要求之日起________天内将买受人已付款退还给买受人，并按_______________________利率付给利息。买受人不退房的，应当与出卖人另行签订补充协议。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2、买受人不退房，也卖人按已付房价款的__________%向买受人支付违约金。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在商品房保修范围和保修期限内发生质量问题，出卖人应当履行保修义务。因不可抗力或者非出卖人原因造成的损坏，出卖人不承担责任，但可以协助维修，维修费用由购买人承担。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买受人的房屋仅作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第十八条本合同在履行过程中发生的争议，由双方当事人协商解决;协商不成的，按下列第__________种方式解决：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第二十二条本合同连同附件共_______页，一式_______份，具有同等法律效力，合同持有情况如下：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出卖人________份，买受人_______份，____________________________份，_______________________份。</w:t>
      </w:r>
    </w:p>
    <w:p>
      <w:pPr>
        <w:ind w:left="0" w:right="0" w:firstLine="560"/>
        <w:spacing w:before="450" w:after="450" w:line="312" w:lineRule="auto"/>
      </w:pPr>
      <w:r>
        <w:rPr>
          <w:rFonts w:ascii="宋体" w:hAnsi="宋体" w:eastAsia="宋体" w:cs="宋体"/>
          <w:color w:val="000"/>
          <w:sz w:val="28"/>
          <w:szCs w:val="28"/>
        </w:rPr>
        <w:t xml:space="preserve">第二十一条本合同自双方签订之日起生效。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第二十二条商品房预售的，自本合同生效之日起30天内，由出卖人____________申请登记备案。</w:t>
      </w:r>
    </w:p>
    <w:p>
      <w:pPr>
        <w:ind w:left="0" w:right="0" w:firstLine="560"/>
        <w:spacing w:before="450" w:after="450" w:line="312" w:lineRule="auto"/>
      </w:pPr>
      <w:r>
        <w:rPr>
          <w:rFonts w:ascii="宋体" w:hAnsi="宋体" w:eastAsia="宋体" w:cs="宋体"/>
          <w:color w:val="000"/>
          <w:sz w:val="28"/>
          <w:szCs w:val="28"/>
        </w:rPr>
        <w:t xml:space="preserve">出卖人:_________买受人：_______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预售房屋买卖合同二</w:t>
      </w:r>
    </w:p>
    <w:p>
      <w:pPr>
        <w:ind w:left="0" w:right="0" w:firstLine="560"/>
        <w:spacing w:before="450" w:after="450" w:line="312" w:lineRule="auto"/>
      </w:pPr>
      <w:r>
        <w:rPr>
          <w:rFonts w:ascii="宋体" w:hAnsi="宋体" w:eastAsia="宋体" w:cs="宋体"/>
          <w:color w:val="000"/>
          <w:sz w:val="28"/>
          <w:szCs w:val="28"/>
        </w:rPr>
        <w:t xml:space="preserve">卖方：委托代理人：联系电话：</w:t>
      </w:r>
    </w:p>
    <w:p>
      <w:pPr>
        <w:ind w:left="0" w:right="0" w:firstLine="560"/>
        <w:spacing w:before="450" w:after="450" w:line="312" w:lineRule="auto"/>
      </w:pPr>
      <w:r>
        <w:rPr>
          <w:rFonts w:ascii="宋体" w:hAnsi="宋体" w:eastAsia="宋体" w:cs="宋体"/>
          <w:color w:val="000"/>
          <w:sz w:val="28"/>
          <w:szCs w:val="28"/>
        </w:rPr>
        <w:t xml:space="preserve">买方：身份证号：通讯地址：联系电话：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第一条项目建设依据该地块土地位于面积为规划用途为_____，土地使用年限为______。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第二条房屋销售依据买受人购买的.房屋为：预售房屋。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第三条买受人所购房屋的基本情况买受人购买的房屋为本合同第一条规定的项目中的：第____座_____层_______室。该房屋的用途为，属结构，层高为，建筑层数地上3层，地下0层。该房屋阳台是封闭式。</w:t>
      </w:r>
    </w:p>
    <w:p>
      <w:pPr>
        <w:ind w:left="0" w:right="0" w:firstLine="560"/>
        <w:spacing w:before="450" w:after="450" w:line="312" w:lineRule="auto"/>
      </w:pPr>
      <w:r>
        <w:rPr>
          <w:rFonts w:ascii="宋体" w:hAnsi="宋体" w:eastAsia="宋体" w:cs="宋体"/>
          <w:color w:val="000"/>
          <w:sz w:val="28"/>
          <w:szCs w:val="28"/>
        </w:rPr>
        <w:t xml:space="preserve">第四条计价方式与价款出卖人与买受人约定按下述方式计算该房屋价款：按套计算，该房屋总金额人民币____拾____万_____千_____百_____拾_____元整。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买受人按下列方式按期付款：首先，一次性付款人民币：伍万元作为房屋转让定金。然后，在一周内付款___总房款的50%_____。接着，在二周内付款___总房款的40%___________。最后，在交房时付款___总房款的10%___________。</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买受人如未按本合同规定的时间付款，按下列方式处理：逾期超过___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第七条交付期限出卖人应当在________年____月___前，将房屋依照约定交付买受人使用。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除本合同第八条规定的特殊情况外，出卖人如未按本合同规定的期限将该房屋交付买受人使用，按下列方式处理：逾期超过___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第九条交接房屋达到交付使用条件后，出卖人应当通知买受人办理交付手续。双方进行验收交接时，买受人应查验房屋，没有问题后交接钥匙，补齐房款。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甲方承诺甲方为乙方提供外墙粉刷、院子为水泥地面、内墙水泥砂浆抹拉毛、上下、水、电基础设施，但乙方入住后：电表、水表、天然气开口等需乙方自行申请，费用自理。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第十一条乙方承诺当交房时，乙方先确认房屋状态，无异议后将全部房款交付给甲方，此房归乙方所有，若遇到不可抗力，甲方不承担任何责任。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第十二条其他事项本合同一式两份，甲乙双方各执一份，经双方代表签字盖章后生效。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预售房屋买卖合同三</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乙方购买该房屋的总房价款(含附件3中装修、设备价格)是指该房屋和相应比例的土地使用权的总价格。本合同约定的总房价款除该房屋建筑面积的暂测与实测不一致的原由外，不再作变动。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 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 中约定明确。</w:t>
      </w:r>
    </w:p>
    <w:p>
      <w:pPr>
        <w:ind w:left="0" w:right="0" w:firstLine="560"/>
        <w:spacing w:before="450" w:after="450" w:line="312" w:lineRule="auto"/>
      </w:pPr>
      <w:r>
        <w:rPr>
          <w:rFonts w:ascii="宋体" w:hAnsi="宋体" w:eastAsia="宋体" w:cs="宋体"/>
          <w:color w:val="000"/>
          <w:sz w:val="28"/>
          <w:szCs w:val="28"/>
        </w:rPr>
        <w:t xml:space="preserve">第七条 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 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 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 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如遇下列特殊原由，除双方协商同意解除合同或变更合同外，甲方可据实予以延期：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 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 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由于乙方原由，未能按期交付的，双方同意按第_______种方式处理：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所有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 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 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 甲方保证在向乙方交付该房屋时该房屋没有甲方设定的抵押权，也不存在其它产权纠纷和财务纠纷。如房屋交付后出现与甲方保证不相一致的情况，由甲方承担所有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 甲方交付的该房屋系验收合格的房屋。如该房屋的装修、设备标准达不到本合同附件3约定的标准，乙方有权要求甲方按实际的装修、设备与约定的装修、设备差价 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 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 乙方行使本合同条款中约定的单方面解除本合同权利时，应书面通知甲方，甲方应当在收到乙方的书面通知起_____天内将乙方已支付的房价款(包括利息，利息按中国人民银行公布的同期存款利率计算)所有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 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 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 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 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 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 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 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 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 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 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 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黑体" w:hAnsi="黑体" w:eastAsia="黑体" w:cs="黑体"/>
          <w:color w:val="000000"/>
          <w:sz w:val="36"/>
          <w:szCs w:val="36"/>
          <w:b w:val="1"/>
          <w:bCs w:val="1"/>
        </w:rPr>
        <w:t xml:space="preserve">预售房屋买卖合同四</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甲方以_________方式取得位于_____________________________、编号为_________的地块的土地使用权。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土地使用权证号为______________，土地面积为_________。地块规划用途为_________，土地使用权年限自______年_____月_____日至______年______月______日止。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甲方经批准，在上述地块上建设商品房，[现定名/暂定名]______________，主体建筑物的性质为_________，属________结构，建筑层数为_________层。工程建设规划许可证号为______________。</w:t>
      </w:r>
    </w:p>
    <w:p>
      <w:pPr>
        <w:ind w:left="0" w:right="0" w:firstLine="560"/>
        <w:spacing w:before="450" w:after="450" w:line="312" w:lineRule="auto"/>
      </w:pPr>
      <w:r>
        <w:rPr>
          <w:rFonts w:ascii="宋体" w:hAnsi="宋体" w:eastAsia="宋体" w:cs="宋体"/>
          <w:color w:val="000"/>
          <w:sz w:val="28"/>
          <w:szCs w:val="28"/>
        </w:rPr>
        <w:t xml:space="preserve">本房屋位于_________市_________区___________路_________号_________楼_________层_________室，施工进度情况参照由甲方提供的照片房屋所在楼房共有_________单元_________层，乙方所购房屋以自然习惯计数处于_________单元_________层，朝向为_________，房屋结构为_________，房屋用途为_________。</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乙方退房的，甲方在乙方提出退房之日起30天内将乙方已付款退还给乙方，并按_________利率付给利息。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乙方不退房的，产权登记面积大于合同约定面积时，面积误差比在3%以内部分的房价款由乙方补足超出3%部分的房价款由甲方承担，产权归乙方。产权登记面积小于合同登记面积时，面积误差比绝对值在3%以内部分的房价款由甲方返还乙方绝对值超出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第三条甲方出售的楼宇须经_________市建筑质量检验部门验审合格，如质量不合格时，乙方有权提出退房，退房后甲方应将乙方付款在三十天内退回。</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1.代收_________，计_________元整</w:t>
      </w:r>
    </w:p>
    <w:p>
      <w:pPr>
        <w:ind w:left="0" w:right="0" w:firstLine="560"/>
        <w:spacing w:before="450" w:after="450" w:line="312" w:lineRule="auto"/>
      </w:pPr>
      <w:r>
        <w:rPr>
          <w:rFonts w:ascii="宋体" w:hAnsi="宋体" w:eastAsia="宋体" w:cs="宋体"/>
          <w:color w:val="000"/>
          <w:sz w:val="28"/>
          <w:szCs w:val="28"/>
        </w:rPr>
        <w:t xml:space="preserve">2.代收_________，计_________元整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上述代收税费合计_________元整。</w:t>
      </w:r>
    </w:p>
    <w:p>
      <w:pPr>
        <w:ind w:left="0" w:right="0" w:firstLine="560"/>
        <w:spacing w:before="450" w:after="450" w:line="312" w:lineRule="auto"/>
      </w:pPr>
      <w:r>
        <w:rPr>
          <w:rFonts w:ascii="宋体" w:hAnsi="宋体" w:eastAsia="宋体" w:cs="宋体"/>
          <w:color w:val="000"/>
          <w:sz w:val="28"/>
          <w:szCs w:val="28"/>
        </w:rPr>
        <w:t xml:space="preserve">第五条价格与费用调整的特殊约定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第六条付款时间约定</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乙方应于本合同生效之日向甲方支付定金_________元整，并按以下时间如期将房价款当面交付甲方或汇入甲方指定的_________银行</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在双方交接该商品房时，乙方累计支付的款额应当占全部房价款的_________%，计_________元。其余房价款在房地产产权登记机关办完权属登记手续之日起_________天内付清。</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六条规定的时间付款，甲方对乙方的逾期应付款有权追究违约利息。自本合同规定的应付款限期之第二天至实际付款之日止，月利息按_________计算。逾期超过______天后，即视为乙方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第九条交付期限</w:t>
      </w:r>
    </w:p>
    <w:p>
      <w:pPr>
        <w:ind w:left="0" w:right="0" w:firstLine="560"/>
        <w:spacing w:before="450" w:after="450" w:line="312" w:lineRule="auto"/>
      </w:pPr>
      <w:r>
        <w:rPr>
          <w:rFonts w:ascii="宋体" w:hAnsi="宋体" w:eastAsia="宋体" w:cs="宋体"/>
          <w:color w:val="000"/>
          <w:sz w:val="28"/>
          <w:szCs w:val="28"/>
        </w:rPr>
        <w:t xml:space="preserve">甲方应当在______年______月______日前，依照国家和地方人民政府的有关规定，将具备下列第______种条件，并符合本合同约定的商品房交付乙方使用：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第一条甲方用地依据及商品房坐落位置甲方以_________方式取得位于_______________</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除房地产交易管理机构依法作出不予过户决定外，上述房地产权利转移日期以_________房地产交易管理机构受理该房地产转让过户申请之日为准。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上述房地产风险责任自该房地产_________之日起转移给乙方。</w:t>
      </w:r>
    </w:p>
    <w:p>
      <w:pPr>
        <w:ind w:left="0" w:right="0" w:firstLine="560"/>
        <w:spacing w:before="450" w:after="450" w:line="312" w:lineRule="auto"/>
      </w:pPr>
      <w:r>
        <w:rPr>
          <w:rFonts w:ascii="宋体" w:hAnsi="宋体" w:eastAsia="宋体" w:cs="宋体"/>
          <w:color w:val="000"/>
          <w:sz w:val="28"/>
          <w:szCs w:val="28"/>
        </w:rPr>
        <w:t xml:space="preserve">如遇特殊原因可延期交付使用，但延期不得超过___________天，特殊原因是：</w:t>
      </w:r>
    </w:p>
    <w:p>
      <w:pPr>
        <w:ind w:left="0" w:right="0" w:firstLine="560"/>
        <w:spacing w:before="450" w:after="450" w:line="312" w:lineRule="auto"/>
      </w:pPr>
      <w:r>
        <w:rPr>
          <w:rFonts w:ascii="宋体" w:hAnsi="宋体" w:eastAsia="宋体" w:cs="宋体"/>
          <w:color w:val="000"/>
          <w:sz w:val="28"/>
          <w:szCs w:val="28"/>
        </w:rPr>
        <w:t xml:space="preserve">人力不可抗拒的自然灾害</w:t>
      </w:r>
    </w:p>
    <w:p>
      <w:pPr>
        <w:ind w:left="0" w:right="0" w:firstLine="560"/>
        <w:spacing w:before="450" w:after="450" w:line="312" w:lineRule="auto"/>
      </w:pPr>
      <w:r>
        <w:rPr>
          <w:rFonts w:ascii="宋体" w:hAnsi="宋体" w:eastAsia="宋体" w:cs="宋体"/>
          <w:color w:val="000"/>
          <w:sz w:val="28"/>
          <w:szCs w:val="28"/>
        </w:rPr>
        <w:t xml:space="preserve">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交付时，甲方提交建设工程质量监督部门出具的《_________市建设工程质量合格证书》，并办妥全部交接手续。</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甲方同意按《建设工程质量管理办法》、《_________市建设工程质量条例》及有关规定，自房屋交付之日起对乙方购置的房屋进行保修。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甲方如未按本合同规定的期限将该商品房交付乙方使用，乙方有权按已交付的房价款向甲方追究违约利息。按本合同第九条规定的最后交付期限的第二天起至实际交付之日止，月利息在_____个月内胺______利率计算自第_____个月起，月利息则按_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1.终止合同，甲方按乙方累计已付款的______%向乙方支付违约金。乙方实际经济损失超过甲方支付的违约金时，实际经济损失与违约金的差额部分由甲乙方据实赔偿。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本合同第九条规定的证明文件，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由于乙方原因，未能按期交付的，双方同意按以下方式处理：__________________。</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第十二条关于产权登记的约定</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甲方应当在商品房交付使用后_________日内，将办理权属登记需由甲方提供的资料报产权登记机关备案。如因甲方的责任，乙方不能在规定期限内取得房地产权属证书的，双方同意按下列第_________项处理：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管理委员会选聘的物业管理公司制定的物业管理规定在小区管理委员会未选定物业管理机构之前，甲方指定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第十五条双方可以就下列事项约定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的房屋仅作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第十七条甲方关于装饰、设备标准承诺的违约责任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甲方交付使用的商品房的装饰、设备标准应符合双方约定的标准。达不到约定标准的，乙方有权要求甲方按照下述第__种方式处理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甲方承诺与该商品房正常使用直接关联的下列基础设施、公共配套建筑按以下日期达到使用条件：___________________。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如果在规定日期内未达到使用条件，双方同意按以下方式处理：__________。</w:t>
      </w:r>
    </w:p>
    <w:p>
      <w:pPr>
        <w:ind w:left="0" w:right="0" w:firstLine="560"/>
        <w:spacing w:before="450" w:after="450" w:line="312" w:lineRule="auto"/>
      </w:pPr>
      <w:r>
        <w:rPr>
          <w:rFonts w:ascii="宋体" w:hAnsi="宋体" w:eastAsia="宋体" w:cs="宋体"/>
          <w:color w:val="000"/>
          <w:sz w:val="28"/>
          <w:szCs w:val="28"/>
        </w:rPr>
        <w:t xml:space="preserve">第十九条甲方保证在交接时该商品房没有产权纠纷和财务纠纷，保证在交接时已清除该商品房原由甲方设定的抵押权。如交接后发生该商品房交接前即存在的财务纠纷，由甲方承担全部责任。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第一条甲方用地依据及商品房坐落位置甲方以_________方式取得位于_______________</w:t>
      </w:r>
    </w:p>
    <w:p>
      <w:pPr>
        <w:ind w:left="0" w:right="0" w:firstLine="560"/>
        <w:spacing w:before="450" w:after="450" w:line="312" w:lineRule="auto"/>
      </w:pPr>
      <w:r>
        <w:rPr>
          <w:rFonts w:ascii="宋体" w:hAnsi="宋体" w:eastAsia="宋体" w:cs="宋体"/>
          <w:color w:val="000"/>
          <w:sz w:val="28"/>
          <w:szCs w:val="28"/>
        </w:rPr>
        <w:t xml:space="preserve">第二十条自该商品房交付之日起，_________[_________号划拨土地使用权批准文件/甲方与_________签订的_________号土地使用权出让合同]中规定的甲方权利、义务和责任依法随之转移给乙方。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第二十三条甲、乙一方或双方为境外组织或个人的，本合同应经该商品房所在地公证机关公证。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第二十四条本合同在履行中发生争议，由甲、乙双方协商解决。协商不成时，甲、乙双方同意由_________仲裁委员会仲裁。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第二十五条本合同_________[经甲、乙双方签字/经_________公证]之日起生效。</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第二十六条本合同生效后，甲乙双方任何一方无正当理由要求终止合同的，除双方签订补充协议外，责任方须按本合同及其补充协议的有关条款之规定承担违约责任，并按实际已付款的_________%赔偿对方损失。</w:t>
      </w:r>
    </w:p>
    <w:p>
      <w:pPr>
        <w:ind w:left="0" w:right="0" w:firstLine="560"/>
        <w:spacing w:before="450" w:after="450" w:line="312" w:lineRule="auto"/>
      </w:pPr>
      <w:r>
        <w:rPr>
          <w:rFonts w:ascii="宋体" w:hAnsi="宋体" w:eastAsia="宋体" w:cs="宋体"/>
          <w:color w:val="000"/>
          <w:sz w:val="28"/>
          <w:szCs w:val="28"/>
        </w:rPr>
        <w:t xml:space="preserve">第二十七条本合同自生效之日起_________天内，由甲方向______________申请登记备案。</w:t>
      </w:r>
    </w:p>
    <w:p>
      <w:pPr>
        <w:ind w:left="0" w:right="0" w:firstLine="560"/>
        <w:spacing w:before="450" w:after="450" w:line="312" w:lineRule="auto"/>
      </w:pPr>
      <w:r>
        <w:rPr>
          <w:rFonts w:ascii="宋体" w:hAnsi="宋体" w:eastAsia="宋体" w:cs="宋体"/>
          <w:color w:val="000"/>
          <w:sz w:val="28"/>
          <w:szCs w:val="28"/>
        </w:rPr>
        <w:t xml:space="preserve">第二十八条本合同连同附件共_________页，一式_________份，甲、乙双方各执一份，_________各执一份，均具有同等效力。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代表人：_______代表人：______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预售房屋买卖合同五</w:t>
      </w:r>
    </w:p>
    <w:p>
      <w:pPr>
        <w:ind w:left="0" w:right="0" w:firstLine="560"/>
        <w:spacing w:before="450" w:after="450" w:line="312" w:lineRule="auto"/>
      </w:pPr>
      <w:r>
        <w:rPr>
          <w:rFonts w:ascii="宋体" w:hAnsi="宋体" w:eastAsia="宋体" w:cs="宋体"/>
          <w:color w:val="000"/>
          <w:sz w:val="28"/>
          <w:szCs w:val="28"/>
        </w:rPr>
        <w:t xml:space="preserve">出售方_________</w:t>
      </w:r>
    </w:p>
    <w:p>
      <w:pPr>
        <w:ind w:left="0" w:right="0" w:firstLine="560"/>
        <w:spacing w:before="450" w:after="450" w:line="312" w:lineRule="auto"/>
      </w:pPr>
      <w:r>
        <w:rPr>
          <w:rFonts w:ascii="宋体" w:hAnsi="宋体" w:eastAsia="宋体" w:cs="宋体"/>
          <w:color w:val="000"/>
          <w:sz w:val="28"/>
          <w:szCs w:val="28"/>
        </w:rPr>
        <w:t xml:space="preserve">购买方_________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二条甲方经_________市人民政府文件批准，取得位于_________市_________地段占地面积_________平方米的土地使用权，使用期限自_________年_________月_________日至_________年_________月_________日止共计____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甲方在上述土地兴建楼宇，属_________结构，定名为_________，由甲方出售。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_________座楼_________单元，建筑面积为_________平方尺，占地由甲方于_________年_________月_________日交付乙方使用，如遇特殊原因可延期交付使用，但延期不得超过三百六十天，特殊原因是：人力不可抗拒的自然灾害;施工中遇到异常的困难及重大技术问题不能及时解决的;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第四条甲乙双方同意上述楼宇单元售价为_________元整。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付款方式由乙方按指定收款银行付款：账户名称：_________;帐号：_________.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乙方所购楼宇只作_________使用。</w:t>
      </w:r>
    </w:p>
    <w:p>
      <w:pPr>
        <w:ind w:left="0" w:right="0" w:firstLine="560"/>
        <w:spacing w:before="450" w:after="450" w:line="312" w:lineRule="auto"/>
      </w:pPr>
      <w:r>
        <w:rPr>
          <w:rFonts w:ascii="宋体" w:hAnsi="宋体" w:eastAsia="宋体" w:cs="宋体"/>
          <w:color w:val="000"/>
          <w:sz w:val="28"/>
          <w:szCs w:val="28"/>
        </w:rPr>
        <w:t xml:space="preserve">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第十三条本合同共_________页，为一式三份，甲乙双方各执一份，_________市公证处一份，均具有同等效力。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2025-01-16T12:41:26+08:00</dcterms:created>
  <dcterms:modified xsi:type="dcterms:W3CDTF">2025-01-16T12:41:26+08:00</dcterms:modified>
</cp:coreProperties>
</file>

<file path=docProps/custom.xml><?xml version="1.0" encoding="utf-8"?>
<Properties xmlns="http://schemas.openxmlformats.org/officeDocument/2006/custom-properties" xmlns:vt="http://schemas.openxmlformats.org/officeDocument/2006/docPropsVTypes"/>
</file>