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南宁农村房屋买卖合同范本(精选22篇)</w:t>
      </w:r>
      <w:bookmarkEnd w:id="1"/>
    </w:p>
    <w:p>
      <w:pPr>
        <w:jc w:val="center"/>
        <w:spacing w:before="0" w:after="450"/>
      </w:pPr>
      <w:r>
        <w:rPr>
          <w:rFonts w:ascii="Arial" w:hAnsi="Arial" w:eastAsia="Arial" w:cs="Arial"/>
          <w:color w:val="999999"/>
          <w:sz w:val="20"/>
          <w:szCs w:val="20"/>
        </w:rPr>
        <w:t xml:space="preserve">来源：网络  作者：情深意重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南宁农村房屋买卖合同范本1甲方(卖方)：______乙方(预购方)：____住所：______________住所：______________委托代理机构：______甲、乙双方遵循自愿、公平和诚实信用的原则、经协商一致，就乙方向甲方预订...</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乙方(预购方)：____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甲方已领取该房屋房地产权证(证书号：________________)，并经_____________测绘机构实测，该房屋建筑面积为_______平方米。该房屋定于_______年_______月_______日交付。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第四条甲、乙双方商定，预订期为________天，乙方于______年______月______日前到_______________________________与甲方签订《上海市商品房出售合同》。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第九条本协议一式__份，甲乙双方各持__份，______、______各执一份。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南宁农村房屋买卖合同范本2</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 身份证号码(营业执照号码)：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湖南七想文化传媒有限公司身份证号码(营业执照号码)： 代理人：身份证号码(营业执照号码)： 电话：</w:t>
      </w:r>
    </w:p>
    <w:p>
      <w:pPr>
        <w:ind w:left="0" w:right="0" w:firstLine="560"/>
        <w:spacing w:before="450" w:after="450" w:line="312" w:lineRule="auto"/>
      </w:pPr>
      <w:r>
        <w:rPr>
          <w:rFonts w:ascii="宋体" w:hAnsi="宋体" w:eastAsia="宋体" w:cs="宋体"/>
          <w:color w:val="000"/>
          <w:sz w:val="28"/>
          <w:szCs w:val="28"/>
        </w:rPr>
        <w:t xml:space="preserve">地址：(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一、租赁双方出租及承租长沙市 天心区劳动西路245号凯瑞大厦1908、1909 物业 (下称房屋)，建筑面积约为： 168 平方米，购房合同号码20_02931908、20_02931909 ，承租该房地产仅限于作办公用途。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 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 20_ 年 5 月 16 日起至 20_ 年 6 月 9 日止。出租方 应于 20_ 年 5 月 16日前将该房屋交付给承租方使用，自交付之日起 25 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 壹万肆仟壹佰壹拾贰 元(小写：￥ 14112 元)整。季租金额为 肆万贰仟叁佰叁拾陆元整 (小写 ￥42336元)整。</w:t>
      </w:r>
    </w:p>
    <w:p>
      <w:pPr>
        <w:ind w:left="0" w:right="0" w:firstLine="560"/>
        <w:spacing w:before="450" w:after="450" w:line="312" w:lineRule="auto"/>
      </w:pPr>
      <w:r>
        <w:rPr>
          <w:rFonts w:ascii="宋体" w:hAnsi="宋体" w:eastAsia="宋体" w:cs="宋体"/>
          <w:color w:val="000"/>
          <w:sz w:val="28"/>
          <w:szCs w:val="28"/>
        </w:rPr>
        <w:t xml:space="preserve">(二)、租金按 季度 结算，承租方应于每次租金到期前 壹拾伍 天支付租金给出租方。 支付方式为[ × ]现金支付/[ √]转账支付(承租方将租金存入出租方指定的以下银行账户，视为出租方收款有效。开户银行： 长沙雨花农村合作银行 户名： 鲁艺账户： )。</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费等杂费，均由承租方支付。(20_年度的物业管理费已交)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收拖欠部分1%的滞纳金。如若欠租金超过 7天，出租方有权立即单位解除合同，没收押金并有权向承租方进一步追究责任。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 a 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 2 个月通知承租方，承租方有权要求出租方退回多缴纳的租金并赔偿因出租方提前终止合同给承租</w:t>
      </w:r>
    </w:p>
    <w:p>
      <w:pPr>
        <w:ind w:left="0" w:right="0" w:firstLine="560"/>
        <w:spacing w:before="450" w:after="450" w:line="312" w:lineRule="auto"/>
      </w:pPr>
      <w:r>
        <w:rPr>
          <w:rFonts w:ascii="宋体" w:hAnsi="宋体" w:eastAsia="宋体" w:cs="宋体"/>
          <w:color w:val="000"/>
          <w:sz w:val="28"/>
          <w:szCs w:val="28"/>
        </w:rPr>
        <w:t xml:space="preserve">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 2 个月通知出租方，出租方有权没收租金，并赔偿对出租方造成的经济损失，承租方需承担赔偿责任。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 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 2 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(三)、承租方拒不交回物业钥匙或拒不搬离物品的，出租方有权进入该房屋内，将承租方物品清点处理，用于抵偿拖欠的租金和杂费，承租方无法联络的，出租方有权自行相互</w:t>
      </w:r>
    </w:p>
    <w:p>
      <w:pPr>
        <w:ind w:left="0" w:right="0" w:firstLine="560"/>
        <w:spacing w:before="450" w:after="450" w:line="312" w:lineRule="auto"/>
      </w:pPr>
      <w:r>
        <w:rPr>
          <w:rFonts w:ascii="宋体" w:hAnsi="宋体" w:eastAsia="宋体" w:cs="宋体"/>
          <w:color w:val="000"/>
          <w:sz w:val="28"/>
          <w:szCs w:val="28"/>
        </w:rPr>
        <w:t xml:space="preserve">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十、本合同一式肆份，内容必须一致，任何私自修改部分均视为无效，自双方代表人签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第一、如承租方需开具租赁发票，租赁税费由承租方承担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一个月租金即人民币：壹万肆仟壹佰壹拾贰元整(￥14112元整)，免租期结束后，乙方装修完毕之后，再付给甲方两个月租金即人民币：贰万捌仟贰佰贰拾肆元整(￥28224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承租方(代理人签字盖章)签订时间： 年 月 日日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取得北京市__________区____________________地块的国有土地使用权，土地面积为__________平方米，土地使用___________年限___________________年，自___________________年___________________月__日至____________________年__________________月__日止，国有土地使用证号为__________________。甲方在上述地块上建设的____________________________现已竣工，取得房屋所有权证，经北京市房屋土地管理______审核，准予上市销售，北京市商品房外销销售许可证号为京房市外证字第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乙方自愿购买甲方的___________房屋，房屋用途为___________。甲方出售该房屋时亦同时将该房屋所占用范围内的土地使用权转让给乙方。双方经协商，就上述房屋的买卖事项，订立本契约。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_______________房屋，该房屋状况详见附件一。房屋建筑面积为____________平方米，共有共用部位详见附件二。土地使用面积为____________平方米。土地使用期限自房屋产权过房之日起至____________________年________________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上述面积已经北京市房屋土地管理______测绘。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币____________________元，价款合计为___仟___佰___拾___万___仟___佰___拾___________________元整。乙方预付的定金_____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第三条乙方同意____________________年__________________月__日前将购房价款全部汇入甲方指定银行。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第四条甲方同意在____________________年__________________月__日前将房屋交付给乙方。交付时，甲方提交建设工程质量监督部门出具的《北京市建设工程质量合格证书》，并办妥全部交接手续。交付地点：_________。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第六条双方同意在签订本契约后三十日内，持本契约和有关证件共同到北京市房屋土地管理______办理房屋买卖立契过户手续，并按有关规定申领房地产权属证件。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___向乙方支付违约金。逾期超过_________日甲方仍未交付房屋的，乙方有权解除本契约。契约解除自乙方书面通知送达甲方之日起生效。甲方除在契约终止后30日内向乙方双倍返还定金外，并须将乙方已付的房价款及利息全部退还给乙方。利息按_____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_________向甲方支付延期违约金。逾期超过___日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第十条本契约的订立、效力、解释、履行和争议的解决均受^v^法律的管辖，双方凡因履行本契约引起的纠纷，应协商解决。协商不成的，双方同意按以下第_________种方式解决纠纷。</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第十一条本契约正本一式两份，甲乙双方各执壹份，副本___份，房地产交易管理部门壹份，____________。</w:t>
      </w:r>
    </w:p>
    <w:p>
      <w:pPr>
        <w:ind w:left="0" w:right="0" w:firstLine="560"/>
        <w:spacing w:before="450" w:after="450" w:line="312" w:lineRule="auto"/>
      </w:pPr>
      <w:r>
        <w:rPr>
          <w:rFonts w:ascii="宋体" w:hAnsi="宋体" w:eastAsia="宋体" w:cs="宋体"/>
          <w:color w:val="000"/>
          <w:sz w:val="28"/>
          <w:szCs w:val="28"/>
        </w:rPr>
        <w:t xml:space="preserve">甲主：__________乙方：__________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年，自 年 月 日起 年 月 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/月，须一次性付清房租。租期满后下年租金甲方有权调整，乙方如不同意可搬走。乙方需向甲方交纳住房押金 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7、乙方在租赁期间贵重物品及现金要自己保存好，如有丢失请报告^v^门处理，与甲方无关。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南宁农村房屋买卖合同范本5</w:t>
      </w:r>
    </w:p>
    <w:p>
      <w:pPr>
        <w:ind w:left="0" w:right="0" w:firstLine="560"/>
        <w:spacing w:before="450" w:after="450" w:line="312" w:lineRule="auto"/>
      </w:pPr>
      <w:r>
        <w:rPr>
          <w:rFonts w:ascii="宋体" w:hAnsi="宋体" w:eastAsia="宋体" w:cs="宋体"/>
          <w:color w:val="000"/>
          <w:sz w:val="28"/>
          <w:szCs w:val="28"/>
        </w:rPr>
        <w:t xml:space="preserve">出租方（房东）：__________________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兹有甲方房屋一套，地址：__________________，户型：门面房，自愿租给乙方使用。双方友好协商，达成如下协议：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一、租期暂定______年。即从______年______月______日至______年______月______日止。先付后住。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元整。由乙方按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年______月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水表底数：______吨，______，电表底数：______度。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 的房屋(以下简称出租房屋)出租给乙方作员工住宅使用。甲方必须保证出租房屋的合法性，如产权、消防、燃气、电力等设施符合法律法规的规定及安全标准。</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年 月 日至 年 月 日止。甲方收到乙方保证金后 日内交房，如有延迟，须支付违约金，违约金额为每日按两倍日租金额支付。乙方要求续租的享同等条件优先权。</w:t>
      </w:r>
    </w:p>
    <w:p>
      <w:pPr>
        <w:ind w:left="0" w:right="0" w:firstLine="560"/>
        <w:spacing w:before="450" w:after="450" w:line="312" w:lineRule="auto"/>
      </w:pPr>
      <w:r>
        <w:rPr>
          <w:rFonts w:ascii="宋体" w:hAnsi="宋体" w:eastAsia="宋体" w:cs="宋体"/>
          <w:color w:val="000"/>
          <w:sz w:val="28"/>
          <w:szCs w:val="28"/>
        </w:rPr>
        <w:t xml:space="preserve">第三条 出租房屋 (月/年)租金总额人民币 元 (大写： 元)。乙方应于每月 日(或每年 月 日)前向甲方交付租金。甲方收取租金时须开具收据予乙方。甲方不可随意增加出租房屋租金。</w:t>
      </w:r>
    </w:p>
    <w:p>
      <w:pPr>
        <w:ind w:left="0" w:right="0" w:firstLine="560"/>
        <w:spacing w:before="450" w:after="450" w:line="312" w:lineRule="auto"/>
      </w:pPr>
      <w:r>
        <w:rPr>
          <w:rFonts w:ascii="宋体" w:hAnsi="宋体" w:eastAsia="宋体" w:cs="宋体"/>
          <w:color w:val="000"/>
          <w:sz w:val="28"/>
          <w:szCs w:val="28"/>
        </w:rPr>
        <w:t xml:space="preserve">第四条 乙方同意向甲方支付一定数额的租赁保证金，即人民币 元(大写： 元)。甲方 收取租赁保证金时须开具收据予乙方。租赁合同期满或商定的退租日当天内甲方应全额退还乙方保证金。</w:t>
      </w:r>
    </w:p>
    <w:p>
      <w:pPr>
        <w:ind w:left="0" w:right="0" w:firstLine="560"/>
        <w:spacing w:before="450" w:after="450" w:line="312" w:lineRule="auto"/>
      </w:pPr>
      <w:r>
        <w:rPr>
          <w:rFonts w:ascii="宋体" w:hAnsi="宋体" w:eastAsia="宋体" w:cs="宋体"/>
          <w:color w:val="000"/>
          <w:sz w:val="28"/>
          <w:szCs w:val="28"/>
        </w:rPr>
        <w:t xml:space="preserve">第五条 租赁期间，甲方负责支付房屋租赁涉及的税款、出租房屋土地使用费、房屋租赁管理费等费用，乙方负责支付租赁房屋期间的水电费、卫生费、物业管理费等因使用房屋所产生的费用。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乙方不得擅自改变出租房屋的用途，乙方居住期间不得从事任何违法犯罪行为。</w:t>
      </w:r>
    </w:p>
    <w:p>
      <w:pPr>
        <w:ind w:left="0" w:right="0" w:firstLine="560"/>
        <w:spacing w:before="450" w:after="450" w:line="312" w:lineRule="auto"/>
      </w:pPr>
      <w:r>
        <w:rPr>
          <w:rFonts w:ascii="宋体" w:hAnsi="宋体" w:eastAsia="宋体" w:cs="宋体"/>
          <w:color w:val="000"/>
          <w:sz w:val="28"/>
          <w:szCs w:val="28"/>
        </w:rPr>
        <w:t xml:space="preserve">第七条 甲方应保证房屋及其内部设施的安全及其正常使用。出租房屋及其内部设施(包括水电设施、家私电器等所有甲方提供设施，应列明清单作为附件)出现或发生妨碍安全、正常使用的损坏或故障时，乙方应及时通知甲方，甲方应于接到乙方员工通知后 日内负责进行维修,乙方无法通知甲方或甲方接到通知后不在上述约定的时间内履行维修义务的，乙方可代为维修，维修费用同样由甲方承担，如因甲方怠于维修造成乙方损失的由甲方承担赔偿责任。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第八条 乙方应正常、合理使用出租房屋及其附属的设施。因乙方人为原因或故意行为，导致出租房屋或附属的设施出现损坏或发生故障，乙方应负责及时维修或按预估价值进行赔偿。 第九条 未经对方书面同意，甲乙双方均不得将出租房屋全部或部分转租与他人。</w:t>
      </w:r>
    </w:p>
    <w:p>
      <w:pPr>
        <w:ind w:left="0" w:right="0" w:firstLine="560"/>
        <w:spacing w:before="450" w:after="450" w:line="312" w:lineRule="auto"/>
      </w:pPr>
      <w:r>
        <w:rPr>
          <w:rFonts w:ascii="宋体" w:hAnsi="宋体" w:eastAsia="宋体" w:cs="宋体"/>
          <w:color w:val="000"/>
          <w:sz w:val="28"/>
          <w:szCs w:val="28"/>
        </w:rPr>
        <w:t xml:space="preserve">第十条 甲、乙双方应全面履行本合同所定的各项义务，不得无故解除合同。若有特殊情况，双方均须提前一个月通知对方并取得对方同意，可提前终止合同并同时退还乙方剩余租期的已交租金及全额保证金。</w:t>
      </w:r>
    </w:p>
    <w:p>
      <w:pPr>
        <w:ind w:left="0" w:right="0" w:firstLine="560"/>
        <w:spacing w:before="450" w:after="450" w:line="312" w:lineRule="auto"/>
      </w:pPr>
      <w:r>
        <w:rPr>
          <w:rFonts w:ascii="宋体" w:hAnsi="宋体" w:eastAsia="宋体" w:cs="宋体"/>
          <w:color w:val="000"/>
          <w:sz w:val="28"/>
          <w:szCs w:val="28"/>
        </w:rPr>
        <w:t xml:space="preserve">第十一条。其它约定项目： 。 第十二条 本合同一式二份，甲、方双方各执一份，经双方签名后生效，附件亦具有同等法律效力。如发生争议，由甲、乙双方尽量协商解决。协商不成时，可向有管辖权的人民法院起诉。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合同签订时电表数： 水表数：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出租房屋提供物品清单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应保证房屋及其内部所有设施的安全及其正常使用，如乙方正常使用情况下出现故障或安全隐患，甲方必须负责维修;乙方无法通知甲方或甲方接到通知后不在约定时间内履行维修义务的，乙方可代为维修，维修费用同样由甲方承担。</w:t>
      </w:r>
    </w:p>
    <w:p>
      <w:pPr>
        <w:ind w:left="0" w:right="0" w:firstLine="560"/>
        <w:spacing w:before="450" w:after="450" w:line="312" w:lineRule="auto"/>
      </w:pPr>
      <w:r>
        <w:rPr>
          <w:rFonts w:ascii="宋体" w:hAnsi="宋体" w:eastAsia="宋体" w:cs="宋体"/>
          <w:color w:val="000"/>
          <w:sz w:val="28"/>
          <w:szCs w:val="28"/>
        </w:rPr>
        <w:t xml:space="preserve">2、若因乙方人为原因或故意行为，导致出租房屋或附属的设施出现损坏或发生故障，乙方应负责及时维修或按上述预估价值进行赔偿。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南宁农村房屋买卖合同范本9</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一、房屋基本情况乙方同意购买甲方拥有的座落</w:t>
      </w:r>
    </w:p>
    <w:p>
      <w:pPr>
        <w:ind w:left="0" w:right="0" w:firstLine="560"/>
        <w:spacing w:before="450" w:after="450" w:line="312" w:lineRule="auto"/>
      </w:pPr>
      <w:r>
        <w:rPr>
          <w:rFonts w:ascii="宋体" w:hAnsi="宋体" w:eastAsia="宋体" w:cs="宋体"/>
          <w:color w:val="000"/>
          <w:sz w:val="28"/>
          <w:szCs w:val="28"/>
        </w:rPr>
        <w:t xml:space="preserve">的房产，建筑面积为平方米，土地使用面积为 平方米。房屋产权证号</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1、房屋价格：甲方同意将其已购买的上述房屋以总价人民币__________元整(大写金额__________元整)出售给乙方。该房产办理过户手续所需缴纳的一切费用(包括税费及必要的公证费等)均由乙方承担。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天内至__________办理提前还贷手续，同时提交办理该房屋所属权证、土地证所需的各类材料。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2、甲方应在从__________取得的上述房地产已结清贷款、注销抵押的证明文件，取得房屋产权证后的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__________元(大写：__________元)给甲方。甲方同意在房款支付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六、违约责任乙方中途悔约，则不得向甲方索还定金。甲方中途悔约，则应在悔约之日起日内将房款退还给乙方，另给付乙方房价的20%的违约金。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南宁农村房屋买卖合同范本11</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南宁农村房屋买卖合同范本13</w:t>
      </w:r>
    </w:p>
    <w:p>
      <w:pPr>
        <w:ind w:left="0" w:right="0" w:firstLine="560"/>
        <w:spacing w:before="450" w:after="450" w:line="312" w:lineRule="auto"/>
      </w:pPr>
      <w:r>
        <w:rPr>
          <w:rFonts w:ascii="宋体" w:hAnsi="宋体" w:eastAsia="宋体" w:cs="宋体"/>
          <w:color w:val="000"/>
          <w:sz w:val="28"/>
          <w:szCs w:val="28"/>
        </w:rPr>
        <w:t xml:space="preserve">房屋买卖合同书样本</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南宁农村房屋买卖合同范本14</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2、分期付款。________________________________________________________________________________________________________________________________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___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简单个人租房合同范本二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南宁农村房屋买卖合同范本16</w:t>
      </w:r>
    </w:p>
    <w:p>
      <w:pPr>
        <w:ind w:left="0" w:right="0" w:firstLine="560"/>
        <w:spacing w:before="450" w:after="450" w:line="312" w:lineRule="auto"/>
      </w:pPr>
      <w:r>
        <w:rPr>
          <w:rFonts w:ascii="宋体" w:hAnsi="宋体" w:eastAsia="宋体" w:cs="宋体"/>
          <w:color w:val="000"/>
          <w:sz w:val="28"/>
          <w:szCs w:val="28"/>
        </w:rPr>
        <w:t xml:space="preserve">最新的房屋买卖合同范文</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房屋座落________幢________号________室________号________套(间)数建筑结构________总层数________建筑面积________(平方方)用途________________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2.该房屋的土地使用权取得方式“√”：出让(________)划拨(________)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1.租赁地址：___________________________;房型规格__________________;居住面积_________平方米;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南宁农村房屋买卖合同范本18</w:t>
      </w:r>
    </w:p>
    <w:p>
      <w:pPr>
        <w:ind w:left="0" w:right="0" w:firstLine="560"/>
        <w:spacing w:before="450" w:after="450" w:line="312" w:lineRule="auto"/>
      </w:pPr>
      <w:r>
        <w:rPr>
          <w:rFonts w:ascii="宋体" w:hAnsi="宋体" w:eastAsia="宋体" w:cs="宋体"/>
          <w:color w:val="000"/>
          <w:sz w:val="28"/>
          <w:szCs w:val="28"/>
        </w:rPr>
        <w:t xml:space="preserve">甲乙双方于 年 月 日签定的区号楼 单元 号房屋《商品房买卖合同》，付款方式为按揭贷款方式。现因政府原因，银行按揭手续暂时不能办理，据此双方达成如下补充协议，以资双方共同遵守。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一、甲方在乙方交纳积极办理按揭保证金20__元及交付房屋所需全部费用后可以将房屋交付乙方使用，乙方取得所购房产全部钥匙。</w:t>
      </w:r>
    </w:p>
    <w:p>
      <w:pPr>
        <w:ind w:left="0" w:right="0" w:firstLine="560"/>
        <w:spacing w:before="450" w:after="450" w:line="312" w:lineRule="auto"/>
      </w:pPr>
      <w:r>
        <w:rPr>
          <w:rFonts w:ascii="宋体" w:hAnsi="宋体" w:eastAsia="宋体" w:cs="宋体"/>
          <w:color w:val="000"/>
          <w:sz w:val="28"/>
          <w:szCs w:val="28"/>
        </w:rPr>
        <w:t xml:space="preserve">二、乙方在收到甲方办理按揭的电话通知以后，乙方应主动配合按揭工作，及时提供按揭所需材料。如因乙方原因导致按揭款下放延误超过十个工作日，甲方有权没收乙方20__元保证金。如因乙方原因导自按揭贷款不能办理，乙方应在收到甲方书面通知之日起30天内将购房款以现金的方式付清，否则，甲方有权解除合同，并收回房屋，由此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如在本协议签定后 月内未能办成按揭，应视为不能办理按揭。</w:t>
      </w:r>
    </w:p>
    <w:p>
      <w:pPr>
        <w:ind w:left="0" w:right="0" w:firstLine="560"/>
        <w:spacing w:before="450" w:after="450" w:line="312" w:lineRule="auto"/>
      </w:pPr>
      <w:r>
        <w:rPr>
          <w:rFonts w:ascii="宋体" w:hAnsi="宋体" w:eastAsia="宋体" w:cs="宋体"/>
          <w:color w:val="000"/>
          <w:sz w:val="28"/>
          <w:szCs w:val="28"/>
        </w:rPr>
        <w:t xml:space="preserve">三、如乙方积极配合，使得按揭款及时到位，甲方应在三个工作日内退还20__元保证金，否则按日追加10%的滞纳违约金。</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四、本合同一式两份，甲乙双方各执1份，本协议双方签字或盖章生效。</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甲、乙双方于____年___月___日签订了编号为no：__________。现双方经友好协商，达成如下一致意见：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__元，除尚未归还之银行贷款外，甲方需向乙方实际支付人民币__________元。</w:t>
      </w:r>
    </w:p>
    <w:p>
      <w:pPr>
        <w:ind w:left="0" w:right="0" w:firstLine="560"/>
        <w:spacing w:before="450" w:after="450" w:line="312" w:lineRule="auto"/>
      </w:pPr>
      <w:r>
        <w:rPr>
          <w:rFonts w:ascii="宋体" w:hAnsi="宋体" w:eastAsia="宋体" w:cs="宋体"/>
          <w:color w:val="000"/>
          <w:sz w:val="28"/>
          <w:szCs w:val="28"/>
        </w:rPr>
        <w:t xml:space="preserve">银行贷款部分款项共计元由甲方____年___月___日直接返还予贷款银行，并向乙方提供银行的收据，做为乙方与银行解除借款合同的依据。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(2)____年___月___日之前，甲方向乙方支付__________%计元直接返还款项。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(3)____年___月___日之前，甲方向乙方支付__________%计元直接返还款项。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(4)____年___月___日之前，甲方向乙方支付__________%计元直接返还款项。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(5)____年___月___日之前，甲方向乙方支付__________%计元直接返还款项。</w:t>
      </w:r>
    </w:p>
    <w:p>
      <w:pPr>
        <w:ind w:left="0" w:right="0" w:firstLine="560"/>
        <w:spacing w:before="450" w:after="450" w:line="312" w:lineRule="auto"/>
      </w:pPr>
      <w:r>
        <w:rPr>
          <w:rFonts w:ascii="宋体" w:hAnsi="宋体" w:eastAsia="宋体" w:cs="宋体"/>
          <w:color w:val="000"/>
          <w:sz w:val="28"/>
          <w:szCs w:val="28"/>
        </w:rPr>
        <w:t xml:space="preserve">(6)____年___月___日之前，甲方向乙方支付款项计__________元，以及交付返还全部银行贷款后银行所提供的收据。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w:t>
      </w:r>
    </w:p>
    <w:p>
      <w:pPr>
        <w:ind w:left="0" w:right="0" w:firstLine="560"/>
        <w:spacing w:before="450" w:after="450" w:line="312" w:lineRule="auto"/>
      </w:pPr>
      <w:r>
        <w:rPr>
          <w:rFonts w:ascii="宋体" w:hAnsi="宋体" w:eastAsia="宋体" w:cs="宋体"/>
          <w:color w:val="000"/>
          <w:sz w:val="28"/>
          <w:szCs w:val="28"/>
        </w:rPr>
        <w:t xml:space="preserve">自该契约解除后，乙方不再对该契约项下的房屋及其相关建筑享有任何权利，甲方有权另行处置该契约项下房产。</w:t>
      </w:r>
    </w:p>
    <w:p>
      <w:pPr>
        <w:ind w:left="0" w:right="0" w:firstLine="560"/>
        <w:spacing w:before="450" w:after="450" w:line="312" w:lineRule="auto"/>
      </w:pPr>
      <w:r>
        <w:rPr>
          <w:rFonts w:ascii="宋体" w:hAnsi="宋体" w:eastAsia="宋体" w:cs="宋体"/>
          <w:color w:val="000"/>
          <w:sz w:val="28"/>
          <w:szCs w:val="28"/>
        </w:rPr>
        <w:t xml:space="preserve">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三、每月租金为________元整(_____仟____佰____拾____元整)，其它费用______方承担。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南宁农村房屋买卖合同范本22</w:t>
      </w:r>
    </w:p>
    <w:p>
      <w:pPr>
        <w:ind w:left="0" w:right="0" w:firstLine="560"/>
        <w:spacing w:before="450" w:after="450" w:line="312" w:lineRule="auto"/>
      </w:pPr>
      <w:r>
        <w:rPr>
          <w:rFonts w:ascii="宋体" w:hAnsi="宋体" w:eastAsia="宋体" w:cs="宋体"/>
          <w:color w:val="000"/>
          <w:sz w:val="28"/>
          <w:szCs w:val="28"/>
        </w:rPr>
        <w:t xml:space="preserve">篇一:正规房屋买卖合同范本卖方：___________，身份证号码：____________________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 __________________________【小区】________【幢】【座】【号】_________单元 _________号该房屋所在楼层为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2025-01-16T11:13:37+08:00</dcterms:created>
  <dcterms:modified xsi:type="dcterms:W3CDTF">2025-01-16T11:13:37+08:00</dcterms:modified>
</cp:coreProperties>
</file>

<file path=docProps/custom.xml><?xml version="1.0" encoding="utf-8"?>
<Properties xmlns="http://schemas.openxmlformats.org/officeDocument/2006/custom-properties" xmlns:vt="http://schemas.openxmlformats.org/officeDocument/2006/docPropsVTypes"/>
</file>