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最新展厅租赁服务合同(12篇)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展厅租赁服务合同一乙方：根据_合同法及相关法律法规，甲乙双方本着自愿、平等、互利的原则，经友好协商后签订本专柜合同(以下简称“本合同”)。第一条：合同期限甲乙双方签订本租赁合同时间为叁年，即从 年 月 日起至 年 月 日止。第二条：铺位位置...</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2、本合同的租金、物业管理费均按本合同确认的建筑面积计算。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1、签订本合同时乙方需向甲方缴交一个月的租金作为押金，共计: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3、签订本合同时乙方需向甲方缴交一个月的租金作为完善合同经营范围约定保证金和售后服务保障押金，共计: 元人民币。此保证金是乙方用以保证在租赁期间内，乙方所销售的商品符合国家相关法律法规许可生产和销售的商品，也必须是在与甲方签订许可的经营品牌范围之内的商品。如有违规进场商品，经甲方劝退无整改时的处罚保证金。如乙方无视甲方通知整改，甲方将视乙方违约情节轻重有权用以处罚乙方，并保留解除租赁合同和清退乙方出场的权利。乙方在被清退出场、或自愿放弃租赁经营退场后，此违约保证金余款随即变更为延续保障正常售后服务的售后服务保障押金。当乙方在所售商品三包期内能正常履行所售商品的售后服务期结束后，甲方将退还乙方此款。如乙方在所售商品三包期内不能正常履行所售商品的售后服务时，甲方有权使用此款项妥善处理客户在三包期内所享有的售后服务权利。(注：乙方如经甲方同意转让给第三方租赁经营时，此款项自动转入第三方继续履行本合同规定。)</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2、乙方必须遵守本物业所公告的物业管理制度和《凯里国贸商场管理制度》的规定。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1、根据有关法律法规和政策，结合当时实际情况甲方有权制定修改本商场物业管理规定和《凯里国贸商场管理制度》。</w:t>
      </w:r>
    </w:p>
    <w:p>
      <w:pPr>
        <w:ind w:left="0" w:right="0" w:firstLine="560"/>
        <w:spacing w:before="450" w:after="450" w:line="312" w:lineRule="auto"/>
      </w:pPr>
      <w:r>
        <w:rPr>
          <w:rFonts w:ascii="宋体" w:hAnsi="宋体" w:eastAsia="宋体" w:cs="宋体"/>
          <w:color w:val="000"/>
          <w:sz w:val="28"/>
          <w:szCs w:val="28"/>
        </w:rPr>
        <w:t xml:space="preserve">2、为确保凯里国贸商场开业后运营和管理正常，甲方有权重新制定实施商场整体改造、招商、策划、管理方案。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3、有权制止乙方因违反商场的物业管理和《凯里国贸商场管理制度》的行为。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1、必须遵守本商场公告的物业管理制度和《凯里国贸商场管理制度》。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4、对员工、使用人及来客等有告知商场规定和制度的义务，如因乙方原因造成引起违反本物业管理制度和《凯里国贸商场管理制度》，或造成商场损失、损害的，乙方承担由此引起的赔偿责任。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因执行本合同所发生的争议，由双方协商解决。如协商不成，任何一方均可向英德市人民法院提起诉讼。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1、本合同一式二份(注：附表一：签约项目)，双方各执壹份，具有同等法律效力。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根据国家有关规定，甲、乙双方在自愿、平等、互利的基础上就甲方将其合法拥有的汽车展厅出租给乙方使用的有关事宜，双方达成协议并签定合同如下：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出租汽车展厅情况</w:t>
      </w:r>
    </w:p>
    <w:p>
      <w:pPr>
        <w:ind w:left="0" w:right="0" w:firstLine="560"/>
        <w:spacing w:before="450" w:after="450" w:line="312" w:lineRule="auto"/>
      </w:pPr>
      <w:r>
        <w:rPr>
          <w:rFonts w:ascii="宋体" w:hAnsi="宋体" w:eastAsia="宋体" w:cs="宋体"/>
          <w:color w:val="000"/>
          <w:sz w:val="28"/>
          <w:szCs w:val="28"/>
        </w:rPr>
        <w:t xml:space="preserve">1、 甲方将座落在________________院内的汽车展厅出租给乙方，乙方用于汽车销售，租赁建筑面积约为________平方米。</w:t>
      </w:r>
    </w:p>
    <w:p>
      <w:pPr>
        <w:ind w:left="0" w:right="0" w:firstLine="560"/>
        <w:spacing w:before="450" w:after="450" w:line="312" w:lineRule="auto"/>
      </w:pPr>
      <w:r>
        <w:rPr>
          <w:rFonts w:ascii="宋体" w:hAnsi="宋体" w:eastAsia="宋体" w:cs="宋体"/>
          <w:color w:val="000"/>
          <w:sz w:val="28"/>
          <w:szCs w:val="28"/>
        </w:rPr>
        <w:t xml:space="preserve">二、租金、租赁期限及支付方式</w:t>
      </w:r>
    </w:p>
    <w:p>
      <w:pPr>
        <w:ind w:left="0" w:right="0" w:firstLine="560"/>
        <w:spacing w:before="450" w:after="450" w:line="312" w:lineRule="auto"/>
      </w:pPr>
      <w:r>
        <w:rPr>
          <w:rFonts w:ascii="宋体" w:hAnsi="宋体" w:eastAsia="宋体" w:cs="宋体"/>
          <w:color w:val="000"/>
          <w:sz w:val="28"/>
          <w:szCs w:val="28"/>
        </w:rPr>
        <w:t xml:space="preserve">1、汽车展厅租赁自________月________日起，至________年________日止。租赁期</w:t>
      </w:r>
    </w:p>
    <w:p>
      <w:pPr>
        <w:ind w:left="0" w:right="0" w:firstLine="560"/>
        <w:spacing w:before="450" w:after="450" w:line="312" w:lineRule="auto"/>
      </w:pPr>
      <w:r>
        <w:rPr>
          <w:rFonts w:ascii="宋体" w:hAnsi="宋体" w:eastAsia="宋体" w:cs="宋体"/>
          <w:color w:val="000"/>
          <w:sz w:val="28"/>
          <w:szCs w:val="28"/>
        </w:rPr>
        <w:t xml:space="preserve">2 ，合同签订后支付半年租金________________元整，半年后支付下半年租金________________元整。</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3、甲、乙双方一旦签订合同，乙方应向甲方支付汽车展厅租赁保证金，保证金为________________元整，支付日期在支付月5日前向甲方支付租金。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4、由乙方在每年约定缴纳期限前________天，按现金或支票付款方式缴纳租给甲方，所产生的税款由乙方支付。</w:t>
      </w:r>
    </w:p>
    <w:p>
      <w:pPr>
        <w:ind w:left="0" w:right="0" w:firstLine="560"/>
        <w:spacing w:before="450" w:after="450" w:line="312" w:lineRule="auto"/>
      </w:pPr>
      <w:r>
        <w:rPr>
          <w:rFonts w:ascii="宋体" w:hAnsi="宋体" w:eastAsia="宋体" w:cs="宋体"/>
          <w:color w:val="000"/>
          <w:sz w:val="28"/>
          <w:szCs w:val="28"/>
        </w:rPr>
        <w:t xml:space="preserve">5、租赁期满，甲方收回出租汽车展厅，若乙方应如期归还，乙方需继续承租的，应于租赁期满前三个月，向甲方提出书面要求，经甲方同意后重新签订租赁合同。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1、租赁期间，使用该汽车展厅所产生的水、电、通讯等费用由乙方自行承担。</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2、租赁期间，乙方应按月缴纳物业管理费，每月每平方米物业管理费为________________。</w:t>
      </w:r>
    </w:p>
    <w:p>
      <w:pPr>
        <w:ind w:left="0" w:right="0" w:firstLine="560"/>
        <w:spacing w:before="450" w:after="450" w:line="312" w:lineRule="auto"/>
      </w:pPr>
      <w:r>
        <w:rPr>
          <w:rFonts w:ascii="宋体" w:hAnsi="宋体" w:eastAsia="宋体" w:cs="宋体"/>
          <w:color w:val="000"/>
          <w:sz w:val="28"/>
          <w:szCs w:val="28"/>
        </w:rPr>
        <w:t xml:space="preserve">五、汽车展厅使用要求和维修责任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租赁期间，乙方发现该汽车展厅现有设施及其附属设施有损坏或故障时，应及时通知甲方修复;甲方应积极修缮。</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汽车展厅设施及其附属设施。因乙方使用不当或不合理使用，导致该汽车展厅及其附属设施损坏或发生故障的，乙方应立即组织维修。乙方不能及时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六、汽车展厅转租和归还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1、乙方在租赁期间，如将该汽车展厅转租，或改变用途，需事先征得甲方的书面同意，如果擅自中途转租转让，则甲方不再退还租金，并中止合同。</w:t>
      </w:r>
    </w:p>
    <w:p>
      <w:pPr>
        <w:ind w:left="0" w:right="0" w:firstLine="560"/>
        <w:spacing w:before="450" w:after="450" w:line="312" w:lineRule="auto"/>
      </w:pPr>
      <w:r>
        <w:rPr>
          <w:rFonts w:ascii="宋体" w:hAnsi="宋体" w:eastAsia="宋体" w:cs="宋体"/>
          <w:color w:val="000"/>
          <w:sz w:val="28"/>
          <w:szCs w:val="28"/>
        </w:rPr>
        <w:t xml:space="preserve">2、 租赁期满交付时，该汽车展厅应符合正常使用条件。</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租赁期间，甲、乙双方都应遵守国家的法律法规，不得利用汽车展厅进行非法活动。</w:t>
      </w:r>
    </w:p>
    <w:p>
      <w:pPr>
        <w:ind w:left="0" w:right="0" w:firstLine="560"/>
        <w:spacing w:before="450" w:after="450" w:line="312" w:lineRule="auto"/>
      </w:pPr>
      <w:r>
        <w:rPr>
          <w:rFonts w:ascii="宋体" w:hAnsi="宋体" w:eastAsia="宋体" w:cs="宋体"/>
          <w:color w:val="000"/>
          <w:sz w:val="28"/>
          <w:szCs w:val="28"/>
        </w:rPr>
        <w:t xml:space="preserve">2、租赁期间，因甲方自用建店导致本合同无法履行，双方互不补偿互不承担责任。</w:t>
      </w:r>
    </w:p>
    <w:p>
      <w:pPr>
        <w:ind w:left="0" w:right="0" w:firstLine="560"/>
        <w:spacing w:before="450" w:after="450" w:line="312" w:lineRule="auto"/>
      </w:pPr>
      <w:r>
        <w:rPr>
          <w:rFonts w:ascii="宋体" w:hAnsi="宋体" w:eastAsia="宋体" w:cs="宋体"/>
          <w:color w:val="000"/>
          <w:sz w:val="28"/>
          <w:szCs w:val="28"/>
        </w:rPr>
        <w:t xml:space="preserve">3、 租赁期间，汽车展厅因战争、自然灾害等不可抗力的原因和市政动迁造成本合同无法履行，双方互不承担责任。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5、租赁期间，乙方可根据自己的经营特点进行装修，但不得破坏原房结构，装修费用由乙方自负。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租赁期间，乙方应及时支付房租及其他应支付的一切费用，未按约定，每逾期一日，须按年租金5‰向甲方支付违约金，逾期超30天，甲方有权终止租赁合同。</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8、乙方在租赁场所内所产生的一切法律问题及后果，均由乙方负责，甲方不承担任何连带责任。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出租方：________________有限公司 承租方：________________有限公司</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 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乙方（承租方）：___________________签订日期:_____年____月____日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乙方承租甲方____展会____展位,面积____平方米，用于__________。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1.租金标准为每月人民币_____元整（大写：___）,租金按月支付。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（4）逾期_____日未支付租金的；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2.甲方或乙方因自身原因需提前解除合同的,应提前_____日书面通知对方,经协商一致后办理解除租赁手续,按照租金_____％的标准向对方支付违约金。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展厅租赁服务合同五</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甲方将_________摊位面积_________平方米出租给乙方，用在甲方店内从事商业经营。摊位座落于_________.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租赁期共_________年零_________个月，甲方从_________年_________月_________日起将出租摊位交付乙方使用，至_________年_________月_________日收回。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乙方有下列情形之一的，甲方有权随时终止合同收回摊位：</w:t>
      </w:r>
    </w:p>
    <w:p>
      <w:pPr>
        <w:ind w:left="0" w:right="0" w:firstLine="560"/>
        <w:spacing w:before="450" w:after="450" w:line="312" w:lineRule="auto"/>
      </w:pPr>
      <w:r>
        <w:rPr>
          <w:rFonts w:ascii="宋体" w:hAnsi="宋体" w:eastAsia="宋体" w:cs="宋体"/>
          <w:color w:val="000"/>
          <w:sz w:val="28"/>
          <w:szCs w:val="28"/>
        </w:rPr>
        <w:t xml:space="preserve">1.擅自将承租摊位转租、转让或转借他人的;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2.利用所租摊位进行非法活动，损害公共利益的;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(2)不得擅自提前终止合同，将摊位转租他人;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(1)严格执行《_________市商业服务业企业出租摊位管理暂行规定》，承租摊位明显处悬挂承租摊位标志，服从有关部门的管理，自觉遵守甲方企业的各项规章制度，维护甲方利益及声誉;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(4)爱护摊位及其他设施，不得损坏，如有损坏应负担全部修理费用或照价赔偿，租赁期满乙方应完好归还承租的摊位。</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 __.</w:t>
      </w:r>
    </w:p>
    <w:p>
      <w:pPr>
        <w:ind w:left="0" w:right="0" w:firstLine="560"/>
        <w:spacing w:before="450" w:after="450" w:line="312" w:lineRule="auto"/>
      </w:pPr>
      <w:r>
        <w:rPr>
          <w:rFonts w:ascii="宋体" w:hAnsi="宋体" w:eastAsia="宋体" w:cs="宋体"/>
          <w:color w:val="000"/>
          <w:sz w:val="28"/>
          <w:szCs w:val="28"/>
        </w:rPr>
        <w:t xml:space="preserve">第九条 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本合同未尽事宜，一律按《_合同法》的有关规定，经双方共同协商做出补充规定，与本合同具有同等效力。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（1）、乙方违反_法律法规，进行违法活动，经书面警告仍不纠正的。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展厅租赁服务合同七</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 用于摆放x展架场地内走廊处，租期为叁拾天，即 年 月 日至 年 月 日，租金为人民币 。乙方须在本协议签订之日起支付全额租金，以便甲方安排展台等工作开展。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1、在租赁使用期间，承租方应遵守本次展会规定，不得进行虚假宣传，不得跨界摆放物品，听从组织者安排。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展厅租赁服务合同八</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租金共3000 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1、该摊位租赁期共个月。自年月日起至年月日止。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展厅租赁服务合同篇十一</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平方米；地下一层建筑面积约9223平方米；一层建筑面积约平方米；二层建筑面积约平方米；三层建筑面积约平方米；四层建筑面积约平方米；屋面建筑面积约129平方米；公用面积约平方米；以上面积合计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出租方自有铺面一间_____号门面。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租赁期为年，即从20xx年xx月xx日起至20xx年xx月xx日止。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四、租赁费及交付方式</w:t>
      </w:r>
    </w:p>
    <w:p>
      <w:pPr>
        <w:ind w:left="0" w:right="0" w:firstLine="560"/>
        <w:spacing w:before="450" w:after="450" w:line="312" w:lineRule="auto"/>
      </w:pPr>
      <w:r>
        <w:rPr>
          <w:rFonts w:ascii="宋体" w:hAnsi="宋体" w:eastAsia="宋体" w:cs="宋体"/>
          <w:color w:val="000"/>
          <w:sz w:val="28"/>
          <w:szCs w:val="28"/>
        </w:rPr>
        <w:t xml:space="preserve">租金共计xx元整，第二年在前一个月交清，若不按时交清租金，出租方有权关门停止营业，收回铺面。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五、双方应信守合同，如有违约，则违约方付给守约方违约金xx元。</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2025-01-16T09:09:00+08:00</dcterms:created>
  <dcterms:modified xsi:type="dcterms:W3CDTF">2025-01-16T09:09:00+08:00</dcterms:modified>
</cp:coreProperties>
</file>

<file path=docProps/custom.xml><?xml version="1.0" encoding="utf-8"?>
<Properties xmlns="http://schemas.openxmlformats.org/officeDocument/2006/custom-properties" xmlns:vt="http://schemas.openxmlformats.org/officeDocument/2006/docPropsVTypes"/>
</file>