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《福尔摩斯探案集》读后感500字</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年“六一”儿童节的红领巾跳蚤市场上，我淘到了一本传世经典的好书——《福尔摩斯探案集》。翻开书页，我被深深地吸引了。书中塑造了一个机智、勇敢、让十恶不赦的坏人见了会吓得魂飞魄散的福尔摩斯这个人物形象。每个探案情节离奇曲折，惊险引人；悬念丛生...</w:t>
      </w:r>
    </w:p>
    <w:p>
      <w:pPr>
        <w:ind w:left="0" w:right="0" w:firstLine="560"/>
        <w:spacing w:before="450" w:after="450" w:line="312" w:lineRule="auto"/>
      </w:pPr>
      <w:r>
        <w:rPr>
          <w:rFonts w:ascii="宋体" w:hAnsi="宋体" w:eastAsia="宋体" w:cs="宋体"/>
          <w:color w:val="000"/>
          <w:sz w:val="28"/>
          <w:szCs w:val="28"/>
        </w:rPr>
        <w:t xml:space="preserve">今年“六一”儿童节的红领巾跳蚤市场上，我淘到了一本传世经典的好书——《福尔摩斯探案集》。翻开书页，我被深深地吸引了。</w:t>
      </w:r>
    </w:p>
    <w:p>
      <w:pPr>
        <w:ind w:left="0" w:right="0" w:firstLine="560"/>
        <w:spacing w:before="450" w:after="450" w:line="312" w:lineRule="auto"/>
      </w:pPr>
      <w:r>
        <w:rPr>
          <w:rFonts w:ascii="宋体" w:hAnsi="宋体" w:eastAsia="宋体" w:cs="宋体"/>
          <w:color w:val="000"/>
          <w:sz w:val="28"/>
          <w:szCs w:val="28"/>
        </w:rPr>
        <w:t xml:space="preserve">书中塑造了一个机智、勇敢、让十恶不赦的坏人见了会吓得魂飞魄散的福尔摩斯这个人物形象。每个探案情节离奇曲折，惊险引人；悬念丛生，令人读起来欲罢不能，结局出人意料又耐人寻味。</w:t>
      </w:r>
    </w:p>
    <w:p>
      <w:pPr>
        <w:ind w:left="0" w:right="0" w:firstLine="560"/>
        <w:spacing w:before="450" w:after="450" w:line="312" w:lineRule="auto"/>
      </w:pPr>
      <w:r>
        <w:rPr>
          <w:rFonts w:ascii="宋体" w:hAnsi="宋体" w:eastAsia="宋体" w:cs="宋体"/>
          <w:color w:val="000"/>
          <w:sz w:val="28"/>
          <w:szCs w:val="28"/>
        </w:rPr>
        <w:t xml:space="preserve">我对福尔摩斯中《血字的研究 》印象极为深刻。花园街3号发生杀人案，而被害人身上却无伤口可寻，墙上还留下“拉契”的字样，更奇怪的是死者旁留有一枚女式戒指。不久后又一个被杀，这一案在福尔摩斯的精心设计下，凶手浮出水面，结果凶手自投罗网，这真是“法网恢恢疏而不漏”啊!令我震憾的是，福尔摩斯竟然能识别烟灰！从此看得出他的知识十分渊博，而且观察细致,对于生活的每个细节都不放过。</w:t>
      </w:r>
    </w:p>
    <w:p>
      <w:pPr>
        <w:ind w:left="0" w:right="0" w:firstLine="560"/>
        <w:spacing w:before="450" w:after="450" w:line="312" w:lineRule="auto"/>
      </w:pPr>
      <w:r>
        <w:rPr>
          <w:rFonts w:ascii="宋体" w:hAnsi="宋体" w:eastAsia="宋体" w:cs="宋体"/>
          <w:color w:val="000"/>
          <w:sz w:val="28"/>
          <w:szCs w:val="28"/>
        </w:rPr>
        <w:t xml:space="preserve">掩卷沉思，其实在我们的生活中，也经常会遇到一些稀奇古怪的事，也会遇到许多谜团，如果你能像福尔摩斯一样能去认真观察，仔细分析，也能解开谜底的。</w:t>
      </w:r>
    </w:p>
    <w:p>
      <w:pPr>
        <w:ind w:left="0" w:right="0" w:firstLine="560"/>
        <w:spacing w:before="450" w:after="450" w:line="312" w:lineRule="auto"/>
      </w:pPr>
      <w:r>
        <w:rPr>
          <w:rFonts w:ascii="宋体" w:hAnsi="宋体" w:eastAsia="宋体" w:cs="宋体"/>
          <w:color w:val="000"/>
          <w:sz w:val="28"/>
          <w:szCs w:val="28"/>
        </w:rPr>
        <w:t xml:space="preserve">那次，我们一家准备自驾游到内蒙古去旅游，一大群人都在院子里等着我们，可就在出发的那刻，爸爸的车钥匙离奇不见了。我们三个人翻遍了家里所有的角落就是不见爸爸的钥匙的影儿，我和妈妈一边找一边埋怨道：“真是的，急死人了，偏偏在这个时候不见呢？”爸爸若有歉意地低下了头。唉！车钥匙找不到我们怎么去呢，关键是这么一大帮人就等我们三个了，怎么办呢？就在这火烧眉毛之际，我突然想起了神探福尔摩斯所说的一句话：排除一切可能，那剩下的就是真相！我想：爸爸哪儿也没去，家里可能找的地方都找了，那钥匙就在他身上！我叫爸爸站好，我从衣领到裤脚将爸爸周身“搜查”了一边，哈哈——找到了，你猜钥匙在哪？钥匙就被爸爸我在手里！真是骑驴觅驴啊！</w:t>
      </w:r>
    </w:p>
    <w:p>
      <w:pPr>
        <w:ind w:left="0" w:right="0" w:firstLine="560"/>
        <w:spacing w:before="450" w:after="450" w:line="312" w:lineRule="auto"/>
      </w:pPr>
      <w:r>
        <w:rPr>
          <w:rFonts w:ascii="宋体" w:hAnsi="宋体" w:eastAsia="宋体" w:cs="宋体"/>
          <w:color w:val="000"/>
          <w:sz w:val="28"/>
          <w:szCs w:val="28"/>
        </w:rPr>
        <w:t xml:space="preserve">看似一个爸爸自己闹的笑话，但是我们还真得学习福尔摩斯，学习他遇事沉着、冷静，这样才能破解谜团，化除生活中的小麻烦哦！</w:t>
      </w:r>
    </w:p>
    <w:p>
      <w:pPr>
        <w:ind w:left="0" w:right="0" w:firstLine="560"/>
        <w:spacing w:before="450" w:after="450" w:line="312" w:lineRule="auto"/>
      </w:pPr>
      <w:r>
        <w:rPr>
          <w:rFonts w:ascii="宋体" w:hAnsi="宋体" w:eastAsia="宋体" w:cs="宋体"/>
          <w:color w:val="000"/>
          <w:sz w:val="28"/>
          <w:szCs w:val="28"/>
        </w:rPr>
        <w:t xml:space="preserve">当我读完《福尔摩斯探案集》这本书，我知道了福尔摩斯是一个聪明、正直的人，我受益匪浅，对我以后的学习、生活上有巨大的帮助。</w:t>
      </w:r>
    </w:p>
    <w:p>
      <w:pPr>
        <w:ind w:left="0" w:right="0" w:firstLine="560"/>
        <w:spacing w:before="450" w:after="450" w:line="312" w:lineRule="auto"/>
      </w:pPr>
      <w:r>
        <w:rPr>
          <w:rFonts w:ascii="宋体" w:hAnsi="宋体" w:eastAsia="宋体" w:cs="宋体"/>
          <w:color w:val="000"/>
          <w:sz w:val="28"/>
          <w:szCs w:val="28"/>
        </w:rPr>
        <w:t xml:space="preserve">《福尔摩斯探案集》讲了福尔摩斯探案的过程是多么的困难、多么的惊险！很多次就差那么一点点，福尔摩斯就丢掉了性命，但福尔摩斯从不惧怕危险，因为他要坚持寻找事实的真相。有一次，他坐在警船上追坏人，他与警察一起用枪追击坏人，坏人也不甘示弱，也用手枪反击，一颗子弹打穿了福尔摩斯的袖子，对他造成了皮外伤。还有一次，两件杀人案经过福尔摩斯周密的推断，福尔摩斯便知道了凶手是谁，警官知道之后抢了他的功劳，福尔摩斯好像早就知道了一样，一点都不生气，因为他追求的只是真相，并将坏人绳之以法，而不是功劳。他用他的智慧，凭着自己惊人的毅力和勇气，克服了难以想象的困难，破获了一件又一件的案件，抓获了许多的犯罪份子，为维和社会的安宁作出了杰出贡献。</w:t>
      </w:r>
    </w:p>
    <w:p>
      <w:pPr>
        <w:ind w:left="0" w:right="0" w:firstLine="560"/>
        <w:spacing w:before="450" w:after="450" w:line="312" w:lineRule="auto"/>
      </w:pPr>
      <w:r>
        <w:rPr>
          <w:rFonts w:ascii="宋体" w:hAnsi="宋体" w:eastAsia="宋体" w:cs="宋体"/>
          <w:color w:val="000"/>
          <w:sz w:val="28"/>
          <w:szCs w:val="28"/>
        </w:rPr>
        <w:t xml:space="preserve">福尔摩斯不放弃地去追求真相这一种锲尔不舍的精神，我觉得这是无人能及的。他的智商很高，再上他的勇气和毅力，使得可以一次又一次的破获案件，抓到了坏人。当然，他也有失败的时候，比如说，跟踪可疑人物跟丢了。他只要有毅力，坚持去做，就是无敌的，就可以战胜一切困难。</w:t>
      </w:r>
    </w:p>
    <w:p>
      <w:pPr>
        <w:ind w:left="0" w:right="0" w:firstLine="560"/>
        <w:spacing w:before="450" w:after="450" w:line="312" w:lineRule="auto"/>
      </w:pPr>
      <w:r>
        <w:rPr>
          <w:rFonts w:ascii="宋体" w:hAnsi="宋体" w:eastAsia="宋体" w:cs="宋体"/>
          <w:color w:val="000"/>
          <w:sz w:val="28"/>
          <w:szCs w:val="28"/>
        </w:rPr>
        <w:t xml:space="preserve">读了这本书，我知道了福尔摩斯为什么是神探了。他真是值得我们学习的好榜样。在平时的生活和学习中，我也要向他一样，多观察，多思考，坚持不懈地去做好每一件事情。</w:t>
      </w:r>
    </w:p>
    <w:p>
      <w:pPr>
        <w:ind w:left="0" w:right="0" w:firstLine="560"/>
        <w:spacing w:before="450" w:after="450" w:line="312" w:lineRule="auto"/>
      </w:pPr>
      <w:r>
        <w:rPr>
          <w:rFonts w:ascii="宋体" w:hAnsi="宋体" w:eastAsia="宋体" w:cs="宋体"/>
          <w:color w:val="000"/>
          <w:sz w:val="28"/>
          <w:szCs w:val="28"/>
        </w:rPr>
        <w:t xml:space="preserve">一年前，我有幸拜访位于地球另一端的英国伦敦，还特地抽出时间去了一趟贝克街221B号，混杂在一群“推理小说狂热粉”之中参观了两位传奇人物——《福尔摩斯探案集》主人公——夏洛克·福尔摩斯以及约翰·华生的居所。</w:t>
      </w:r>
    </w:p>
    <w:p>
      <w:pPr>
        <w:ind w:left="0" w:right="0" w:firstLine="560"/>
        <w:spacing w:before="450" w:after="450" w:line="312" w:lineRule="auto"/>
      </w:pPr>
      <w:r>
        <w:rPr>
          <w:rFonts w:ascii="宋体" w:hAnsi="宋体" w:eastAsia="宋体" w:cs="宋体"/>
          <w:color w:val="000"/>
          <w:sz w:val="28"/>
          <w:szCs w:val="28"/>
        </w:rPr>
        <w:t xml:space="preserve">创作《福尔摩斯》这本书的作者柯南·道尔将主人公塑造成一个才华横溢、机智果敢又与众不同的“侦探顾问”，并以一位侦探助手的视角为我们讲述了一个又一个跌宕起伏且十分严谨的有关推理、破案、与恶势力作斗争的精彩故事，这让它成为一部推理小说史上里程碑式的小说，最终家喻户晓。</w:t>
      </w:r>
    </w:p>
    <w:p>
      <w:pPr>
        <w:ind w:left="0" w:right="0" w:firstLine="560"/>
        <w:spacing w:before="450" w:after="450" w:line="312" w:lineRule="auto"/>
      </w:pPr>
      <w:r>
        <w:rPr>
          <w:rFonts w:ascii="宋体" w:hAnsi="宋体" w:eastAsia="宋体" w:cs="宋体"/>
          <w:color w:val="000"/>
          <w:sz w:val="28"/>
          <w:szCs w:val="28"/>
        </w:rPr>
        <w:t xml:space="preserve">我本以为福尔摩斯是一个十分中规中矩的英国绅士，却不想这是个一出场便有些疯疯癫癫的人。这也让我对他的出场有了极深的印象。一句“你从阿富汗来？”就蕴藏着细致的观察与快速的思考，使我在一开始就对福尔摩斯钦佩不已。随着时间的推移，一个个离奇的案件被福尔摩斯侦破，他的每一次或大或小的推理都让我赞叹不已，他实在太聪明了！</w:t>
      </w:r>
    </w:p>
    <w:p>
      <w:pPr>
        <w:ind w:left="0" w:right="0" w:firstLine="560"/>
        <w:spacing w:before="450" w:after="450" w:line="312" w:lineRule="auto"/>
      </w:pPr>
      <w:r>
        <w:rPr>
          <w:rFonts w:ascii="宋体" w:hAnsi="宋体" w:eastAsia="宋体" w:cs="宋体"/>
          <w:color w:val="000"/>
          <w:sz w:val="28"/>
          <w:szCs w:val="28"/>
        </w:rPr>
        <w:t xml:space="preserve">我着实对这本书爱不释手，曾用近一个假期的时间反复拜读，同时还观看与其相关的影视作品。当然也从中学到了很多，我开始因为《福尔摩斯探案集》对一些原先并不感兴趣的科目产生兴趣，注意一些不易察觉的细节，一点点变得思维缜密，在遇到突发事件时保持冷静，现在，当我每每遇到困难时，都能够善用从书中学到的知识以及处事方法将问题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2025-05-25T19:54:31+08:00</dcterms:created>
  <dcterms:modified xsi:type="dcterms:W3CDTF">2025-05-25T19:54:31+08:00</dcterms:modified>
</cp:coreProperties>
</file>

<file path=docProps/custom.xml><?xml version="1.0" encoding="utf-8"?>
<Properties xmlns="http://schemas.openxmlformats.org/officeDocument/2006/custom-properties" xmlns:vt="http://schemas.openxmlformats.org/officeDocument/2006/docPropsVTypes"/>
</file>