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厂区门卫年终工作总结范文(汇总33篇)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厂区门卫年终工作总结范文120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w:t>
      </w:r>
    </w:p>
    <w:p>
      <w:pPr>
        <w:ind w:left="0" w:right="0" w:firstLine="560"/>
        <w:spacing w:before="450" w:after="450" w:line="312" w:lineRule="auto"/>
      </w:pPr>
      <w:r>
        <w:rPr>
          <w:rFonts w:ascii="宋体" w:hAnsi="宋体" w:eastAsia="宋体" w:cs="宋体"/>
          <w:color w:val="000"/>
          <w:sz w:val="28"/>
          <w:szCs w:val="28"/>
        </w:rPr>
        <w:t xml:space="preserve">20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x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厂区门卫年终工作总结范文3</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大厦）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厂区门卫年终工作总结范文4</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企业，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各级领导的指导下，在全体员工的共同努力下，我保安部顺利完成全年的安全保卫任务。在一年里未发生一起重大责任事故，消防设施、设备的完好率全年达到了90%。为企业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w:t>
      </w:r>
    </w:p>
    <w:p>
      <w:pPr>
        <w:ind w:left="0" w:right="0" w:firstLine="560"/>
        <w:spacing w:before="450" w:after="450" w:line="312" w:lineRule="auto"/>
      </w:pPr>
      <w:r>
        <w:rPr>
          <w:rFonts w:ascii="宋体" w:hAnsi="宋体" w:eastAsia="宋体" w:cs="宋体"/>
          <w:color w:val="000"/>
          <w:sz w:val="28"/>
          <w:szCs w:val="28"/>
        </w:rPr>
        <w:t xml:space="preserve">&gt;四、努力做好企业的治安和消防工作，加强消防设施、设备的保养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厂区门卫年终工作总结范文6</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厂区门卫年终工作总结范文7</w:t>
      </w:r>
    </w:p>
    <w:p>
      <w:pPr>
        <w:ind w:left="0" w:right="0" w:firstLine="560"/>
        <w:spacing w:before="450" w:after="450" w:line="312" w:lineRule="auto"/>
      </w:pPr>
      <w:r>
        <w:rPr>
          <w:rFonts w:ascii="宋体" w:hAnsi="宋体" w:eastAsia="宋体" w:cs="宋体"/>
          <w:color w:val="000"/>
          <w:sz w:val="28"/>
          <w:szCs w:val="28"/>
        </w:rPr>
        <w:t xml:space="preserve">20xx即将过去，新的一年接踵而来，而作为一名保安人员，我也做了以下各人工作总结：</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人员变动情况安全管理部原编制共x人，今年为加强护管员的素质形象和护管员的年龄成次化建设，同时增加了xx的管理，经公司领导批准。本年度先后完成了白晚班的人员结构化调整和完成了远东的顺利接管和人员进驻，同时加强了“三期”的人员编制，现安全管理部共增加了x人，其中x人（其中班长一人）“三期”x人，其中车管一人，现在安全管理部共计x人（队长x人，班长x人，队员x人，车管x人）同时我们并顺利的完成了部门内的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形象”品牌管理（今年以来我们的保安人员全部要求在1米75以上），强化管理准则，加强管理人员的现场督导和质量检查（各班的班长每班查岗制度得到了很好的落实），逐步完善了安全岗位的窗口形象，不断提高了自身的优质服务水准，得到了小区内的广大业主的好评，赢得了业主的信赖。</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通过工作实践的摸索，还创作出“物业保安员应知应会”的规范准则。从而更好的服务于广大业主。</w:t>
      </w:r>
    </w:p>
    <w:p>
      <w:pPr>
        <w:ind w:left="0" w:right="0" w:firstLine="560"/>
        <w:spacing w:before="450" w:after="450" w:line="312" w:lineRule="auto"/>
      </w:pPr>
      <w:r>
        <w:rPr>
          <w:rFonts w:ascii="宋体" w:hAnsi="宋体" w:eastAsia="宋体" w:cs="宋体"/>
          <w:color w:val="000"/>
          <w:sz w:val="28"/>
          <w:szCs w:val="28"/>
        </w:rPr>
        <w:t xml:space="preserve">&gt;三、车库的及车辆的管理工作</w:t>
      </w:r>
    </w:p>
    <w:p>
      <w:pPr>
        <w:ind w:left="0" w:right="0" w:firstLine="560"/>
        <w:spacing w:before="450" w:after="450" w:line="312" w:lineRule="auto"/>
      </w:pPr>
      <w:r>
        <w:rPr>
          <w:rFonts w:ascii="宋体" w:hAnsi="宋体" w:eastAsia="宋体" w:cs="宋体"/>
          <w:color w:val="000"/>
          <w:sz w:val="28"/>
          <w:szCs w:val="28"/>
        </w:rPr>
        <w:t xml:space="preserve">1.全年纠正各类违章车辆数百多起，小区内车辆进行现场纠正，严格控制了小区里的车辆，保证了小区内的环境紧然有序。</w:t>
      </w:r>
    </w:p>
    <w:p>
      <w:pPr>
        <w:ind w:left="0" w:right="0" w:firstLine="560"/>
        <w:spacing w:before="450" w:after="450" w:line="312" w:lineRule="auto"/>
      </w:pPr>
      <w:r>
        <w:rPr>
          <w:rFonts w:ascii="宋体" w:hAnsi="宋体" w:eastAsia="宋体" w:cs="宋体"/>
          <w:color w:val="000"/>
          <w:sz w:val="28"/>
          <w:szCs w:val="28"/>
        </w:rPr>
        <w:t xml:space="preserve">2.本年度全面完善了一期，二期，特别是三期的各项设备、设施、车场系统及标识路线的工作任务。</w:t>
      </w:r>
    </w:p>
    <w:p>
      <w:pPr>
        <w:ind w:left="0" w:right="0" w:firstLine="560"/>
        <w:spacing w:before="450" w:after="450" w:line="312" w:lineRule="auto"/>
      </w:pPr>
      <w:r>
        <w:rPr>
          <w:rFonts w:ascii="宋体" w:hAnsi="宋体" w:eastAsia="宋体" w:cs="宋体"/>
          <w:color w:val="000"/>
          <w:sz w:val="28"/>
          <w:szCs w:val="28"/>
        </w:rPr>
        <w:t xml:space="preserve">3.加强了车场管理员的手势、语言方面的培训工作，并严格要求车场管理员着装统一规范</w:t>
      </w:r>
    </w:p>
    <w:p>
      <w:pPr>
        <w:ind w:left="0" w:right="0" w:firstLine="560"/>
        <w:spacing w:before="450" w:after="450" w:line="312" w:lineRule="auto"/>
      </w:pPr>
      <w:r>
        <w:rPr>
          <w:rFonts w:ascii="宋体" w:hAnsi="宋体" w:eastAsia="宋体" w:cs="宋体"/>
          <w:color w:val="000"/>
          <w:sz w:val="28"/>
          <w:szCs w:val="28"/>
        </w:rPr>
        <w:t xml:space="preserve">4.为保证地库安全，安全管理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5.加强了车库的卫生要求，车管员全面负责车库的卫生工作，今年来很好的保证了车库的清洁工作。通过这些工作今年进行的车场服务管理，达到了停车场管理的标准化和规范化。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业主的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厂区门卫年终工作总结范文8</w:t>
      </w:r>
    </w:p>
    <w:p>
      <w:pPr>
        <w:ind w:left="0" w:right="0" w:firstLine="560"/>
        <w:spacing w:before="450" w:after="450" w:line="312" w:lineRule="auto"/>
      </w:pPr>
      <w:r>
        <w:rPr>
          <w:rFonts w:ascii="宋体" w:hAnsi="宋体" w:eastAsia="宋体" w:cs="宋体"/>
          <w:color w:val="000"/>
          <w:sz w:val="28"/>
          <w:szCs w:val="28"/>
        </w:rPr>
        <w:t xml:space="preserve">我自担任xx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厂区门卫年终工作总结范文9</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厂区门卫年终工作总结范文10</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厂区门卫年终工作总结范文11</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xxx月xxx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xxx人次，消防安全知识考试xxxxx人次，观看消防安全影像资料xxx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xxxx每次晨会强调安全防范的指示精神，布置安全防范的内容，加强安全检查。针对xxxxx楼餐厅装修的施工场地，时间长，任务重，我们落实重点防范，加强巡逻检查次数，在装修有xxxx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厂区门卫年终工作总结范文12</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厂区门卫年终工作总结范文13</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厂区门卫年终工作总结范文14</w:t>
      </w:r>
    </w:p>
    <w:p>
      <w:pPr>
        <w:ind w:left="0" w:right="0" w:firstLine="560"/>
        <w:spacing w:before="450" w:after="450" w:line="312" w:lineRule="auto"/>
      </w:pPr>
      <w:r>
        <w:rPr>
          <w:rFonts w:ascii="宋体" w:hAnsi="宋体" w:eastAsia="宋体" w:cs="宋体"/>
          <w:color w:val="000"/>
          <w:sz w:val="28"/>
          <w:szCs w:val="28"/>
        </w:rPr>
        <w:t xml:space="preserve">&gt;一、护卫队工作：</w:t>
      </w:r>
    </w:p>
    <w:p>
      <w:pPr>
        <w:ind w:left="0" w:right="0" w:firstLine="560"/>
        <w:spacing w:before="450" w:after="450" w:line="312" w:lineRule="auto"/>
      </w:pPr>
      <w:r>
        <w:rPr>
          <w:rFonts w:ascii="宋体" w:hAnsi="宋体" w:eastAsia="宋体" w:cs="宋体"/>
          <w:color w:val="000"/>
          <w:sz w:val="28"/>
          <w:szCs w:val="28"/>
        </w:rPr>
        <w:t xml:space="preserve">20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在此，我们不能只记成绩，遗忘不足。20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&gt;二、车管中心工作：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gt;三、消防控制室的工作：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厂区门卫年终工作总结范文15</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厂区门卫年终工作总结范文16</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即将过去的一年是充实忙碌而又快乐的一年，在这岁末之月，我回首过去、展望未来，感触良多。我是从年初才来到xx集团xx药业公司的，到今天也有一年的时间了，我的感受很多也很深刻，也学到了很多。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药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厂区门卫年终工作总结范文17</w:t>
      </w:r>
    </w:p>
    <w:p>
      <w:pPr>
        <w:ind w:left="0" w:right="0" w:firstLine="560"/>
        <w:spacing w:before="450" w:after="450" w:line="312" w:lineRule="auto"/>
      </w:pPr>
      <w:r>
        <w:rPr>
          <w:rFonts w:ascii="宋体" w:hAnsi="宋体" w:eastAsia="宋体" w:cs="宋体"/>
          <w:color w:val="000"/>
          <w:sz w:val="28"/>
          <w:szCs w:val="28"/>
        </w:rPr>
        <w:t xml:space="preserve">&gt;一、保安各项制度的完善</w:t>
      </w:r>
    </w:p>
    <w:p>
      <w:pPr>
        <w:ind w:left="0" w:right="0" w:firstLine="560"/>
        <w:spacing w:before="450" w:after="450" w:line="312" w:lineRule="auto"/>
      </w:pPr>
      <w:r>
        <w:rPr>
          <w:rFonts w:ascii="宋体" w:hAnsi="宋体" w:eastAsia="宋体" w:cs="宋体"/>
          <w:color w:val="000"/>
          <w:sz w:val="28"/>
          <w:szCs w:val="28"/>
        </w:rPr>
        <w:t xml:space="preserve">20xx年里通过在实践和讨论并总结完善了保安的各项制度《保安日工作安排》、《保安工作纪律》、《保安经理日工作安排》等。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&gt;二、人员的管理和培训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&gt;四、配合各部门的协作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厂区门卫年终工作总结范文18</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管理人员的现场督导和质量检查，逐步完善安全岗位的窗口形象，不断提高自身的优质服务水准，得到了园区业主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措施，全年未发生一件意外安全事故。每周召开部门经理反馈会，通报情况提出要求。安全部安排干部员工勤于巡查、严密防控，在相关部门的配合下，实行群防、群检、群治，以确保园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保障线路畅通、正常使用，对展厅内应急疏散灯、期安全出口进行补装和更换。同时对消防器材实行分区管理、检查、维护并落实到人。按照深圳市政府及公司要求，组织园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总结过去、展望未来，整改不足之处并制定个人新一年的提升服务目标，以利于20_年在保安部各项工作更好的全面展开。以下几项工作是本人在新的一年的工作重点：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2、责任心和组织管理的加强。保安员及领导组织管理水平有待提升，保安部对制定的管理规范尚未全部落实，将针对问题加强教育培训。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厂区门卫年终工作总结范文19</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厂区门卫年终工作总结范文20</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&gt;一、保安服务工作总结</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__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 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 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基本体能考试合格达，岗位考核合格的达。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 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厂区门卫年终工作总结范文21</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厂区门卫年终工作总结范文22</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厂区门卫年终工作总结范文23</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2025-06-10T04:06:09+08:00</dcterms:created>
  <dcterms:modified xsi:type="dcterms:W3CDTF">2025-06-10T04:06:09+08:00</dcterms:modified>
</cp:coreProperties>
</file>

<file path=docProps/custom.xml><?xml version="1.0" encoding="utf-8"?>
<Properties xmlns="http://schemas.openxmlformats.org/officeDocument/2006/custom-properties" xmlns:vt="http://schemas.openxmlformats.org/officeDocument/2006/docPropsVTypes"/>
</file>