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有关教育系统意识形态总结(十四篇)</w:t>
      </w:r>
      <w:bookmarkEnd w:id="1"/>
    </w:p>
    <w:p>
      <w:pPr>
        <w:jc w:val="center"/>
        <w:spacing w:before="0" w:after="450"/>
      </w:pPr>
      <w:r>
        <w:rPr>
          <w:rFonts w:ascii="Arial" w:hAnsi="Arial" w:eastAsia="Arial" w:cs="Arial"/>
          <w:color w:val="999999"/>
          <w:sz w:val="20"/>
          <w:szCs w:val="20"/>
        </w:rPr>
        <w:t xml:space="preserve">来源：网络  作者：情深意重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教育系统意识形态总结一刚才，钱晓颍同志总结了20**年全区教育系统党风廉政建设工作，部署了20**年的工作。下面，我再强调几点。党中央、中央纪委高度重视教育系统党风廉政建设。中央纪委二次全会强调，要纠正教育等领域损害群众利益的不正之风。...</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有关教育系统意识形态总结一</w:t>
      </w:r>
    </w:p>
    <w:p>
      <w:pPr>
        <w:ind w:left="0" w:right="0" w:firstLine="560"/>
        <w:spacing w:before="450" w:after="450" w:line="312" w:lineRule="auto"/>
      </w:pPr>
      <w:r>
        <w:rPr>
          <w:rFonts w:ascii="宋体" w:hAnsi="宋体" w:eastAsia="宋体" w:cs="宋体"/>
          <w:color w:val="000"/>
          <w:sz w:val="28"/>
          <w:szCs w:val="28"/>
        </w:rPr>
        <w:t xml:space="preserve">刚才，钱晓颍同志总结了20**年全区教育系统党风廉政建设工作，部署了20**年的工作。下面，我再强调几点。</w:t>
      </w:r>
    </w:p>
    <w:p>
      <w:pPr>
        <w:ind w:left="0" w:right="0" w:firstLine="560"/>
        <w:spacing w:before="450" w:after="450" w:line="312" w:lineRule="auto"/>
      </w:pPr>
      <w:r>
        <w:rPr>
          <w:rFonts w:ascii="宋体" w:hAnsi="宋体" w:eastAsia="宋体" w:cs="宋体"/>
          <w:color w:val="000"/>
          <w:sz w:val="28"/>
          <w:szCs w:val="28"/>
        </w:rPr>
        <w:t xml:space="preserve">党中央、中央纪委高度重视教育系统党风廉政建设。中央纪委二次全会强调，要纠正教育等领域损害群众利益的不正之风。长期以来，我区教育系统坚决执行中央和自治区的决策部署，不断加强党风廉政建设，取得了明显成效。去年，我们认真落实党风廉政建设责任制，加强惩治和预防腐败体系建设，健全和完善廉政风险防控，对20所高校政风行风建设情况进行了民主评议，对21所高校的党风廉政建设和反腐败工作进行了考核，对3所高校科研经费使用管理情况进行了专项审计，对全区教育收费情况进行了全面检查。特别是寒假期间，重点对呼和浩特市、包头市、赤峰市和通辽市乱补课、乱收费情况进行了治理，取得了一定的效果。今年元月上旬，我们召开了近5000人参加的全区教育系统视频会议，剖析了巴彦淖尔市部分中小学校长受贿案件，使大家受到了警示教育。大家要清醒地认识到，我区教育系统党风廉政建设还存在不少问题，我们的工作与人民群众的期望值、与上级赋予我们的职责要求还有一定的差距，我们必须增强忧患意识、风险意识、责任意识，扎实推进党风廉政建设工作，不断取得实效。</w:t>
      </w:r>
    </w:p>
    <w:p>
      <w:pPr>
        <w:ind w:left="0" w:right="0" w:firstLine="560"/>
        <w:spacing w:before="450" w:after="450" w:line="312" w:lineRule="auto"/>
      </w:pPr>
      <w:r>
        <w:rPr>
          <w:rFonts w:ascii="宋体" w:hAnsi="宋体" w:eastAsia="宋体" w:cs="宋体"/>
          <w:color w:val="000"/>
          <w:sz w:val="28"/>
          <w:szCs w:val="28"/>
        </w:rPr>
        <w:t xml:space="preserve">一、深入学习贯彻党的精神，进一步加强纪律建设党的报告明确指出：党面临的形势越复杂，肩负的任务越艰巨，就越要加强党的纪律建设，越要维护党的集中统一”。办好人民满意的教育，推动教育事业科学发展，没有纪律保证是不行的。</w:t>
      </w:r>
    </w:p>
    <w:p>
      <w:pPr>
        <w:ind w:left="0" w:right="0" w:firstLine="560"/>
        <w:spacing w:before="450" w:after="450" w:line="312" w:lineRule="auto"/>
      </w:pPr>
      <w:r>
        <w:rPr>
          <w:rFonts w:ascii="宋体" w:hAnsi="宋体" w:eastAsia="宋体" w:cs="宋体"/>
          <w:color w:val="000"/>
          <w:sz w:val="28"/>
          <w:szCs w:val="28"/>
        </w:rPr>
        <w:t xml:space="preserve">(一)要增强党的纪律观念，提高遵守纪律的自觉性。教育系统各级党组织要自觉担负起执行和维护纪律的责任，抓好纪律教育培训，组织党员干部认真学习贯彻党章、党内政治生活准则以及各项党的法规，每名党员干部都要时刻想到必须按党的纪律要求规范自己的行为，自觉遵守党的纪律。要增强政治敏感性和政治鉴别力，始终站稳政治立场，自觉按照《党章》、党的组织原则和党内政治生活准则办事，自觉维护党的团结统一，不允许任何人破坏党的纪律。要全面贯彻党的教育方针，坚持社会主义办学方向，始终把立德树人作为教育的根本任务，遵规守纪，树立教育系统党员干部的良好形象。</w:t>
      </w:r>
    </w:p>
    <w:p>
      <w:pPr>
        <w:ind w:left="0" w:right="0" w:firstLine="560"/>
        <w:spacing w:before="450" w:after="450" w:line="312" w:lineRule="auto"/>
      </w:pPr>
      <w:r>
        <w:rPr>
          <w:rFonts w:ascii="宋体" w:hAnsi="宋体" w:eastAsia="宋体" w:cs="宋体"/>
          <w:color w:val="000"/>
          <w:sz w:val="28"/>
          <w:szCs w:val="28"/>
        </w:rPr>
        <w:t xml:space="preserve">(二)切实加强政治纪律建设，坚决维护党中央权威。政治纪律是党最重要、最根本、最关键的纪律，严明党的纪律首先要严明党的政治纪律。要充分认识严肃党的政治纪律的极端重要性，严格遵守政治纪律十不准”规定，始终保持高度的政治警觉，决不允许搞上有政策，下有对策”，决不允许有令不行、有禁不止，决不允许发表同党中央和上级党委决定相违背的言论，决不允许编造和传播政治谣言，决不允许泄露党和国家机密，决不允许参与各种非法组织和非法活动，坚决维护党中央权威，在思想上政治上行动上自觉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三)要紧密联系教育系统的实际，加强对执行纪律情况的监督检查。要坚定不移地走中国特色社会主义教育发展道路，教育引导广大干部师生坚定中国特色社会主义理想信念，培育和践行社会主义核心价值观。要切实加强对课堂教学、讲座论坛、学术交流、校园网络、学生社团的监管，坚决抵制境外敌对势力、背景复杂的非政府组织借学术研究之名，或利用宗教对学校进行渗透。对背离纪律的言行要旗帜鲜明抵制，不能听之任之、置身事外。纪检监察部门要把维护政治纪律放在首位，加强对纪律执行情况的监督检查，发现问题早提醒、早诫勉、早纠正。</w:t>
      </w:r>
    </w:p>
    <w:p>
      <w:pPr>
        <w:ind w:left="0" w:right="0" w:firstLine="560"/>
        <w:spacing w:before="450" w:after="450" w:line="312" w:lineRule="auto"/>
      </w:pPr>
      <w:r>
        <w:rPr>
          <w:rFonts w:ascii="宋体" w:hAnsi="宋体" w:eastAsia="宋体" w:cs="宋体"/>
          <w:color w:val="000"/>
          <w:sz w:val="28"/>
          <w:szCs w:val="28"/>
        </w:rPr>
        <w:t xml:space="preserve">二、坚决贯彻中央八项规定”，进一步加强作风建设以同志为的党中央把改进工作作风密切联系群众作为夯实执政根基的重要工程，制定出台了《改进工作作风密切联系群众八项规定”》。自治区党委、政府和教育部就落实中央八项规定”分别制定了7项规定28条措施”和9项规定20条办法”。教育厅党组也制定了《全区教育系统落实中央八项规定的具体措施》。我们要一抓到底，常抓不懈，切实抓出成效。</w:t>
      </w:r>
    </w:p>
    <w:p>
      <w:pPr>
        <w:ind w:left="0" w:right="0" w:firstLine="560"/>
        <w:spacing w:before="450" w:after="450" w:line="312" w:lineRule="auto"/>
      </w:pPr>
      <w:r>
        <w:rPr>
          <w:rFonts w:ascii="宋体" w:hAnsi="宋体" w:eastAsia="宋体" w:cs="宋体"/>
          <w:color w:val="000"/>
          <w:sz w:val="28"/>
          <w:szCs w:val="28"/>
        </w:rPr>
        <w:t xml:space="preserve">(一)要进一步谋划和梳理好今年工作思路。各级纪检监察部门要结合研究部署20**年党风廉政建设和反腐败工作任务，深入分析本地区本高校作风建设方面存在的问题，细化各项工作任务，明确加强和改进领导机关和领导干部作风建设的目标要求、主要任务和具体措施，正文风、改会风，转作风、树新风。要把落实中央八项规定”同加强领导干部廉洁自律、纠正损害群众利益不正之风等工作紧密结合，同部署、同检查、同落实，取得更好的工作效果。要积极协助党委(党组)研究制定涵盖各级领导干部的更有针对性和可操作性的具体意见，确定方法步骤，落实工作责任，精心组织实施。</w:t>
      </w:r>
    </w:p>
    <w:p>
      <w:pPr>
        <w:ind w:left="0" w:right="0" w:firstLine="560"/>
        <w:spacing w:before="450" w:after="450" w:line="312" w:lineRule="auto"/>
      </w:pPr>
      <w:r>
        <w:rPr>
          <w:rFonts w:ascii="宋体" w:hAnsi="宋体" w:eastAsia="宋体" w:cs="宋体"/>
          <w:color w:val="000"/>
          <w:sz w:val="28"/>
          <w:szCs w:val="28"/>
        </w:rPr>
        <w:t xml:space="preserve">(二)要厉行勤俭节约反对铺张浪费。近年来，我区教育事业取得了长足进展，教育经费投入也逐年增加。但是教育事业仍存在一些薄弱环节，要统筹加强，要将来之不易的教育经费管理好、使用好。各地教育行政部门和各级各类学校要认真落实教育部印发的《关于勤俭节约办教育建设节约型校园的通知》精神，坚持勤俭办教育，勤俭办一切事业，建设节约型校园。今年开始实行新的中小学和高校财务制度，各盟市教育行政部门和各高校必须认真落实，确保经费使用规范。要坚决制止公款吃喝、铺张浪费等现象，抵制讲排场、比阔气，反对搞形式主义、搞花架子。要加大教育系统信息公开力度，重点推进财务信息公开，保证经费使用经得起公开、经得起监督。</w:t>
      </w:r>
    </w:p>
    <w:p>
      <w:pPr>
        <w:ind w:left="0" w:right="0" w:firstLine="560"/>
        <w:spacing w:before="450" w:after="450" w:line="312" w:lineRule="auto"/>
      </w:pPr>
      <w:r>
        <w:rPr>
          <w:rFonts w:ascii="宋体" w:hAnsi="宋体" w:eastAsia="宋体" w:cs="宋体"/>
          <w:color w:val="000"/>
          <w:sz w:val="28"/>
          <w:szCs w:val="28"/>
        </w:rPr>
        <w:t xml:space="preserve">(三)要大力推进教育系统行风建设。进一步完善行风评价标准、指标体系，明确评议内容、方法、程序，开展好20**年行风评议活动。教育部在媒体长期设立曝光台，我们也要在内蒙古教育网设立曝光台，对违规违法问题，发现一起、查处一起、通报一起，决不手软、决不姑息。继续落实好学生资助、营养餐改善计划、校车安全、校安工程等各项教育惠民政策和民生工程，加强监督检查，让学生受益，让家长满意。</w:t>
      </w:r>
    </w:p>
    <w:p>
      <w:pPr>
        <w:ind w:left="0" w:right="0" w:firstLine="560"/>
        <w:spacing w:before="450" w:after="450" w:line="312" w:lineRule="auto"/>
      </w:pPr>
      <w:r>
        <w:rPr>
          <w:rFonts w:ascii="宋体" w:hAnsi="宋体" w:eastAsia="宋体" w:cs="宋体"/>
          <w:color w:val="000"/>
          <w:sz w:val="28"/>
          <w:szCs w:val="28"/>
        </w:rPr>
        <w:t xml:space="preserve">(四)要建立健全作风建设长效机制。建立健全党委统一领导、党政齐抓共管、纪委监督检查、部门各负其责、群众监督评价的作风建设长效机制，形成工作合力。制定领导干部作风评价标准，抓好日常管理，抓好养成，形成习惯。强化监督，把作风建设纳入领导班子、领导干部述职述廉和考察考核，并严格执行有关纪律处分规定。</w:t>
      </w:r>
    </w:p>
    <w:p>
      <w:pPr>
        <w:ind w:left="0" w:right="0" w:firstLine="560"/>
        <w:spacing w:before="450" w:after="450" w:line="312" w:lineRule="auto"/>
      </w:pPr>
      <w:r>
        <w:rPr>
          <w:rFonts w:ascii="宋体" w:hAnsi="宋体" w:eastAsia="宋体" w:cs="宋体"/>
          <w:color w:val="000"/>
          <w:sz w:val="28"/>
          <w:szCs w:val="28"/>
        </w:rPr>
        <w:t xml:space="preserve">三、健全和完善各项制度，进一步加强反腐倡廉建设我们要清醒地认识肩负的历史重任，从反腐倡廉制度建设入手，扎实做好教育、制度、监督、改革、纠风、惩治等各项工作，切实增强工作的针对性、实效性。</w:t>
      </w:r>
    </w:p>
    <w:p>
      <w:pPr>
        <w:ind w:left="0" w:right="0" w:firstLine="560"/>
        <w:spacing w:before="450" w:after="450" w:line="312" w:lineRule="auto"/>
      </w:pPr>
      <w:r>
        <w:rPr>
          <w:rFonts w:ascii="宋体" w:hAnsi="宋体" w:eastAsia="宋体" w:cs="宋体"/>
          <w:color w:val="000"/>
          <w:sz w:val="28"/>
          <w:szCs w:val="28"/>
        </w:rPr>
        <w:t xml:space="preserve">(一)要完善体现教育特点的惩治和预防腐败体系。按照上级要求，抓紧研究和起草《20**-20**年惩治和预防腐败体系建设工作规划》。结合教育系统特点，着力做好惩防体系建设责任分解和检查考核，完善督查机制和考核结果运用机制，提高制度执行力，保证工作落实。要把惩防体系建设与廉政风险防控机制建设有机结合。个别盟市教育行政部门、个别高校廉政风险防控工作滞后，要引起高度重视，纪检监察机构要抓紧行动，力争使这项工作在6月底前完成。</w:t>
      </w:r>
    </w:p>
    <w:p>
      <w:pPr>
        <w:ind w:left="0" w:right="0" w:firstLine="560"/>
        <w:spacing w:before="450" w:after="450" w:line="312" w:lineRule="auto"/>
      </w:pPr>
      <w:r>
        <w:rPr>
          <w:rFonts w:ascii="宋体" w:hAnsi="宋体" w:eastAsia="宋体" w:cs="宋体"/>
          <w:color w:val="000"/>
          <w:sz w:val="28"/>
          <w:szCs w:val="28"/>
        </w:rPr>
        <w:t xml:space="preserve">(二)要深化高校反腐倡廉建设。继续落实三委部关于高校加强反腐倡廉建设的意见，坚持用制度管权管事管人，完善高校内部治理结构，进一步完善干部选任、招生录取、财务管理、科研诚信等方面的制度，落实三重一大”决策制度、高校党员领导干部廉洁自律十不准”。加强对权力的监督约束，让权力在阳光下运行。继续组织开展对本科高校科研经费专项检查审计，各高校要认真开展自查和内部审计，及时发现和纠正问题，规范科研经费使用和管理。</w:t>
      </w:r>
    </w:p>
    <w:p>
      <w:pPr>
        <w:ind w:left="0" w:right="0" w:firstLine="560"/>
        <w:spacing w:before="450" w:after="450" w:line="312" w:lineRule="auto"/>
      </w:pPr>
      <w:r>
        <w:rPr>
          <w:rFonts w:ascii="宋体" w:hAnsi="宋体" w:eastAsia="宋体" w:cs="宋体"/>
          <w:color w:val="000"/>
          <w:sz w:val="28"/>
          <w:szCs w:val="28"/>
        </w:rPr>
        <w:t xml:space="preserve">(三)要继续深化专项治理。加大规范中小学办学行为的力度，进一步加强对中小学的管理，优化教育教学环境，切实减轻学生过重的课业负担。对义务教育阶段择校乱收费、中小学补课乱收费和教辅材料散滥、违反高中择校生三限”政策以及校中校”或民办学校乱收费等行为，凡是群众举报的都要及时受理，有具体线索的都要认真核实，违反政策规定的都要严肃查处。加强典型案件剖析，开展警示教育，特别要借鉴巴彦淖尔市发生的部分校长受贿案件的教训，中小学校长要管好自己，管好所属干部和教师。抓好党风廉政建设，关键在教育系统各级领导班子和党员干部。领导班子要自觉担负起加强纪律建设、作风建设、反腐倡廉建设的责任，完善领导体制和工作机制;党员干部特别是领导干部要以身作则、率先垂范，自觉接受党组织、党员和人民群众的监督，努力做严明纪律、改进作风和清正廉洁的表率;纪检监察干部要坚守原则、敢于碰硬，充分发挥组织协调和监督检查作用。各级党委要重视加强纪检监察干部队伍建设，配齐配强纪检监察队伍，为他们开展工作创造良好条件。</w:t>
      </w:r>
    </w:p>
    <w:p>
      <w:pPr>
        <w:ind w:left="0" w:right="0" w:firstLine="560"/>
        <w:spacing w:before="450" w:after="450" w:line="312" w:lineRule="auto"/>
      </w:pPr>
      <w:r>
        <w:rPr>
          <w:rFonts w:ascii="宋体" w:hAnsi="宋体" w:eastAsia="宋体" w:cs="宋体"/>
          <w:color w:val="000"/>
          <w:sz w:val="28"/>
          <w:szCs w:val="28"/>
        </w:rPr>
        <w:t xml:space="preserve">同志们，教育系统党风廉政建设任务重、责任大，让我们在自治区党委、政府的正确领导下，扎实工作，攻坚克难，不断开创我区教育系统党风廉政建设新局面，为办好人民满意的教育而不懈奋斗。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有关教育系统意识形态总结二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今天，我们召开20xx年学生资助工作会议，主要目的是总结、交流教育系统学生资助工作，部署下一阶段精准帮扶、资助育人工作。</w:t>
      </w:r>
    </w:p>
    <w:p>
      <w:pPr>
        <w:ind w:left="0" w:right="0" w:firstLine="560"/>
        <w:spacing w:before="450" w:after="450" w:line="312" w:lineRule="auto"/>
      </w:pPr>
      <w:r>
        <w:rPr>
          <w:rFonts w:ascii="宋体" w:hAnsi="宋体" w:eastAsia="宋体" w:cs="宋体"/>
          <w:color w:val="000"/>
          <w:sz w:val="28"/>
          <w:szCs w:val="28"/>
        </w:rPr>
        <w:t xml:space="preserve">刚才，湖里区等4个单位的代表站在学校、行政管理的角度，交流了各单位学生资助经验做法;思彬同志总结了20xx年度全市教育系统学生资助工作，分析了问题，提出了20xx年的学生资助工作重点，我都赞同。从总体上看，20xx年，我市学生资助工作又取得了新的成效，学生资助范围更加扩大，资助更加精准有效。全年共发放资助资金2.65亿元，受惠学生53.30万人次。</w:t>
      </w:r>
    </w:p>
    <w:p>
      <w:pPr>
        <w:ind w:left="0" w:right="0" w:firstLine="560"/>
        <w:spacing w:before="450" w:after="450" w:line="312" w:lineRule="auto"/>
      </w:pPr>
      <w:r>
        <w:rPr>
          <w:rFonts w:ascii="宋体" w:hAnsi="宋体" w:eastAsia="宋体" w:cs="宋体"/>
          <w:color w:val="000"/>
          <w:sz w:val="28"/>
          <w:szCs w:val="28"/>
        </w:rPr>
        <w:t xml:space="preserve">在看到成绩的同时，我们也应清醒的认识到我们的学生资助工作还存在不平衡、不充分的问题。比如资助政策体系还有待进一步完善、借助信息化优化资助系统达到精准资助的水平还有待提高;资助育人的成效还需要进一步提升;部分民办高校提取资助资金滚存结余较多等等。这些问题，需要我们采取更加有力有效的措施，逐条解决。</w:t>
      </w:r>
    </w:p>
    <w:p>
      <w:pPr>
        <w:ind w:left="0" w:right="0" w:firstLine="560"/>
        <w:spacing w:before="450" w:after="450" w:line="312" w:lineRule="auto"/>
      </w:pPr>
      <w:r>
        <w:rPr>
          <w:rFonts w:ascii="宋体" w:hAnsi="宋体" w:eastAsia="宋体" w:cs="宋体"/>
          <w:color w:val="000"/>
          <w:sz w:val="28"/>
          <w:szCs w:val="28"/>
        </w:rPr>
        <w:t xml:space="preserve">今后一段时间学生资助工作总的要求是，以习近平新时代中国特色社会主义思想为指导，深入贯彻落实党的十九大精神，全面贯彻落实全国教育大会精神和和关于打好脱贫攻坚战的重要指示批示精神，全面落实国家资助政策，坚持精准资助和资助育人，把学生资助工作抓精、抓准、抓细、抓实，努力开创全市学生资助事业新局面。下面，我讲六点意见：</w:t>
      </w:r>
    </w:p>
    <w:p>
      <w:pPr>
        <w:ind w:left="0" w:right="0" w:firstLine="560"/>
        <w:spacing w:before="450" w:after="450" w:line="312" w:lineRule="auto"/>
      </w:pPr>
      <w:r>
        <w:rPr>
          <w:rFonts w:ascii="宋体" w:hAnsi="宋体" w:eastAsia="宋体" w:cs="宋体"/>
          <w:color w:val="000"/>
          <w:sz w:val="28"/>
          <w:szCs w:val="28"/>
        </w:rPr>
        <w:t xml:space="preserve">一、要充分认识做好学生资助工作的重要性。</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贯彻落实关于学生资助重要指示精神的具体举措。指出，要健全家庭困难学生资助体系。要推进教育精准脱贫，重点帮助贫困人口子女接受教育，阻断贫困代际传递，让每一个孩子都对自己有信心、对未来有希望。我们要进一步深入学习领会重要指示精神，深刻认识新时代做好学生资助工作的重要意义，进一步增强做好学生资助工作的使命感、责任感、紧迫感，持续加大工作力度，狠抓政策落实，努力开创学生资助工作新局面。</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全面建成小康社会的必然要求。学生资助既是脱贫攻坚的重要内容，也是脱贫攻坚的重要措施。我们要通过学生资助解决他们子女的上学费用问题，帮助贫困家庭子女接受教育、提高科技文化素质、掌握一技之长、提高自我发展能力，帮助他们实现稳定脱贫、高质量脱贫。</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加快教育现代化的重要基础。市委即将召开全市教育大会，擘划全市教育现代化国际化发展宏伟蓝图。我们要通过做好学生资助工作，让每一位家庭贫困学生都成为这个宏伟蓝图实现的参与者，把每一位学生都努力培养成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二、要努力实现学生资助的精准化。</w:t>
      </w:r>
    </w:p>
    <w:p>
      <w:pPr>
        <w:ind w:left="0" w:right="0" w:firstLine="560"/>
        <w:spacing w:before="450" w:after="450" w:line="312" w:lineRule="auto"/>
      </w:pPr>
      <w:r>
        <w:rPr>
          <w:rFonts w:ascii="宋体" w:hAnsi="宋体" w:eastAsia="宋体" w:cs="宋体"/>
          <w:color w:val="000"/>
          <w:sz w:val="28"/>
          <w:szCs w:val="28"/>
        </w:rPr>
        <w:t xml:space="preserve">多次强调要精准扶贫。学生资助工作一样要做到精准资助，做到资助对象精准、资助标准精准、资金发放精准，还要借助信息化手段推进精准化。</w:t>
      </w:r>
    </w:p>
    <w:p>
      <w:pPr>
        <w:ind w:left="0" w:right="0" w:firstLine="560"/>
        <w:spacing w:before="450" w:after="450" w:line="312" w:lineRule="auto"/>
      </w:pPr>
      <w:r>
        <w:rPr>
          <w:rFonts w:ascii="宋体" w:hAnsi="宋体" w:eastAsia="宋体" w:cs="宋体"/>
          <w:color w:val="000"/>
          <w:sz w:val="28"/>
          <w:szCs w:val="28"/>
        </w:rPr>
        <w:t xml:space="preserve">首先，要实现四个精准。一是对象要精准。建立和完善家庭学生识别认定机制，做好学生资助与民政、残联等部门数据库有效对接，共享学生信息，实现学生信息实时比对，精准定位每个贫困学生，确保每一名建档立卡、低保等贫困家庭学生都能获得有效资助。二是标准要精准。要根据学校收费水平、学生家庭经济支付能力等因素，合理确定家庭学生资助标准。三是名额、资金分配要精准。要在辖区内和学校间科学合理分配名额和资金，不能简单地划比例、“一刀切”。四是资金发放要精准。要在学生最需要资助的时候，将资助资金及时足额发放到学生手中。各区各校要积极探索改进资金拨付和发放机制，进一步加大集中支付力度，解决助学金发放不及时的问题，努力把好事办好、实事办实。</w:t>
      </w:r>
    </w:p>
    <w:p>
      <w:pPr>
        <w:ind w:left="0" w:right="0" w:firstLine="560"/>
        <w:spacing w:before="450" w:after="450" w:line="312" w:lineRule="auto"/>
      </w:pPr>
      <w:r>
        <w:rPr>
          <w:rFonts w:ascii="宋体" w:hAnsi="宋体" w:eastAsia="宋体" w:cs="宋体"/>
          <w:color w:val="000"/>
          <w:sz w:val="28"/>
          <w:szCs w:val="28"/>
        </w:rPr>
        <w:t xml:space="preserve">其次，要提升信息化资助水平。通过系统准确掌握学生资助数据，是做好预算分配和实现精准发放的重要依据，是学生资助治理能力与治理体系现代化的重要标志。从教育部全国学生资助管理中心通报情况看，我市本专科和研究生资助子系统应用比较好，其他几个学段有待提高，尤其是学前教育资助子系统还未启用，影响资助信息数据的统计与报送。为此，各区各校要高度重视学生资助管理信息化建设和应用，要做到“三个必须”：一是所有学校包括民办学校必须全面应用;二是所有受助学生数据必须及时准确上传;三是资助资金到位情况、助学金发放金额及进度必须及时填报更新。市教育局、市财政局将依据各区系统填报人数、金额情况，下达各学段市级财政补助资金。</w:t>
      </w:r>
    </w:p>
    <w:p>
      <w:pPr>
        <w:ind w:left="0" w:right="0" w:firstLine="560"/>
        <w:spacing w:before="450" w:after="450" w:line="312" w:lineRule="auto"/>
      </w:pPr>
      <w:r>
        <w:rPr>
          <w:rFonts w:ascii="宋体" w:hAnsi="宋体" w:eastAsia="宋体" w:cs="宋体"/>
          <w:color w:val="000"/>
          <w:sz w:val="28"/>
          <w:szCs w:val="28"/>
        </w:rPr>
        <w:t xml:space="preserve">第三，要不断创新资助工作方式方法。要根据经济社会发展带来的家庭经济困难学生变化情况，如数量、分布、结构以及资助需求等，在对象认定、资金分配、资助标准等方面建立动态调整机制。要加强学生资助宣传工作，做到资助政策全覆盖，资助政策家喻户晓。要加大励志典型的宣传力度，激励家庭经济困难学生努力学习，奋发向上。</w:t>
      </w:r>
    </w:p>
    <w:p>
      <w:pPr>
        <w:ind w:left="0" w:right="0" w:firstLine="560"/>
        <w:spacing w:before="450" w:after="450" w:line="312" w:lineRule="auto"/>
      </w:pPr>
      <w:r>
        <w:rPr>
          <w:rFonts w:ascii="宋体" w:hAnsi="宋体" w:eastAsia="宋体" w:cs="宋体"/>
          <w:color w:val="000"/>
          <w:sz w:val="28"/>
          <w:szCs w:val="28"/>
        </w:rPr>
        <w:t xml:space="preserve">三、要积极发挥资助育人的功效性。</w:t>
      </w:r>
    </w:p>
    <w:p>
      <w:pPr>
        <w:ind w:left="0" w:right="0" w:firstLine="560"/>
        <w:spacing w:before="450" w:after="450" w:line="312" w:lineRule="auto"/>
      </w:pPr>
      <w:r>
        <w:rPr>
          <w:rFonts w:ascii="宋体" w:hAnsi="宋体" w:eastAsia="宋体" w:cs="宋体"/>
          <w:color w:val="000"/>
          <w:sz w:val="28"/>
          <w:szCs w:val="28"/>
        </w:rPr>
        <w:t xml:space="preserve">立德树人是教育工作的根本任务，也是学生资助工作的根本任务。资助是手段，育人是才是目的。我们要通过学生资助，努力帮助家庭贫困学生成长成才。要坚持育人导向，将育人作为资助工作的出发点和落脚点，构建物质帮助、道德浸润、能力拓展、精神激励有效融合的长效机制，形成“解困—育人—成才—回馈”的良性循环。各级资助部门要在每一个资助项目和每一个资助环节中融入育人要素;各级各类学校要努力构建资助育人质量体系，努力形成全员参与、各部门配合、各个教育教学环节统筹协调的资助育人机制;要在做好经济保障的基础上，对家庭经济困难学生的身心发展、道德品质培养、学业、就业等方面给予更多关怀和帮助，促进他们全面成长，使他们共同享有人生出彩的机会，共同享有梦想成真的机会，共同享有同祖国和时代一起成长和进步的机会。</w:t>
      </w:r>
    </w:p>
    <w:p>
      <w:pPr>
        <w:ind w:left="0" w:right="0" w:firstLine="560"/>
        <w:spacing w:before="450" w:after="450" w:line="312" w:lineRule="auto"/>
      </w:pPr>
      <w:r>
        <w:rPr>
          <w:rFonts w:ascii="宋体" w:hAnsi="宋体" w:eastAsia="宋体" w:cs="宋体"/>
          <w:color w:val="000"/>
          <w:sz w:val="28"/>
          <w:szCs w:val="28"/>
        </w:rPr>
        <w:t xml:space="preserve">四、要切实提高资助队伍的执行力。</w:t>
      </w:r>
    </w:p>
    <w:p>
      <w:pPr>
        <w:ind w:left="0" w:right="0" w:firstLine="560"/>
        <w:spacing w:before="450" w:after="450" w:line="312" w:lineRule="auto"/>
      </w:pPr>
      <w:r>
        <w:rPr>
          <w:rFonts w:ascii="宋体" w:hAnsi="宋体" w:eastAsia="宋体" w:cs="宋体"/>
          <w:color w:val="000"/>
          <w:sz w:val="28"/>
          <w:szCs w:val="28"/>
        </w:rPr>
        <w:t xml:space="preserve">要促进学生资助工作提档升级，在脱贫攻坚中发挥更大作用，就必须按照“尽锐出战”的总要求，配备一支讲政治、有担当、能力强的干部队伍。各区各校要在现有机构设置及编制范围内统筹调剂，确保机构设置、人员配备适应和满足学生资助工作需要。要着力提高资助工作人员素质，加强对资助工作者政策、业务和技能培训，提高他们的管理水平和政策执行力，确保学生资助政策全面落地。</w:t>
      </w:r>
    </w:p>
    <w:p>
      <w:pPr>
        <w:ind w:left="0" w:right="0" w:firstLine="560"/>
        <w:spacing w:before="450" w:after="450" w:line="312" w:lineRule="auto"/>
      </w:pPr>
      <w:r>
        <w:rPr>
          <w:rFonts w:ascii="宋体" w:hAnsi="宋体" w:eastAsia="宋体" w:cs="宋体"/>
          <w:color w:val="000"/>
          <w:sz w:val="28"/>
          <w:szCs w:val="28"/>
        </w:rPr>
        <w:t xml:space="preserve">五、要大力加强资助工作的监管力度。</w:t>
      </w:r>
    </w:p>
    <w:p>
      <w:pPr>
        <w:ind w:left="0" w:right="0" w:firstLine="560"/>
        <w:spacing w:before="450" w:after="450" w:line="312" w:lineRule="auto"/>
      </w:pPr>
      <w:r>
        <w:rPr>
          <w:rFonts w:ascii="宋体" w:hAnsi="宋体" w:eastAsia="宋体" w:cs="宋体"/>
          <w:color w:val="000"/>
          <w:sz w:val="28"/>
          <w:szCs w:val="28"/>
        </w:rPr>
        <w:t xml:space="preserve">资助工作涉及面广、资金量大，群众关注度高。要针对部分区、学校存在的学生资助机构不达标、资助管理不规范、资助系统使用不到位，以及部分民办高校提取资助资金滚存结余较多等短板和问题，建立定期专项检查制度和专项审计制度，推进学生资助工作公开透明，接受群众和师生监督，坚决防止和严肃查处任何违纪违规行为。要提高资助管理人员责任意识、规矩意识、服务意识和业务能力。要通过规范管理制度、规范监管责任、规范资助程序、规范资金管理、规范信息管理，全面提升资助管理整体水平。</w:t>
      </w:r>
    </w:p>
    <w:p>
      <w:pPr>
        <w:ind w:left="0" w:right="0" w:firstLine="560"/>
        <w:spacing w:before="450" w:after="450" w:line="312" w:lineRule="auto"/>
      </w:pPr>
      <w:r>
        <w:rPr>
          <w:rFonts w:ascii="宋体" w:hAnsi="宋体" w:eastAsia="宋体" w:cs="宋体"/>
          <w:color w:val="000"/>
          <w:sz w:val="28"/>
          <w:szCs w:val="28"/>
        </w:rPr>
        <w:t xml:space="preserve">同志们，20xx年是深入贯彻落实全国教育大会精神的开局之年。做好新时代学生资助工作，任务艰巨、责任重大、使命光荣。我们要以习近平新时代中国特色社会主义思想为指导，紧紧围绕党的十九大报告“健全学生资助制度”的总要求，努力做好学生资助工作，为打赢教育脱贫攻坚战、办好人民满意的教育提供更加有力的保障，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有关教育系统意识形态总结三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根据会议安排，下面我就贯彻落实全省教育系统党风廉政建设工作视频会议精神,进一步加强我区教育系统党风廉政建设工作讲四点意见：</w:t>
      </w:r>
    </w:p>
    <w:p>
      <w:pPr>
        <w:ind w:left="0" w:right="0" w:firstLine="560"/>
        <w:spacing w:before="450" w:after="450" w:line="312" w:lineRule="auto"/>
      </w:pPr>
      <w:r>
        <w:rPr>
          <w:rFonts w:ascii="宋体" w:hAnsi="宋体" w:eastAsia="宋体" w:cs="宋体"/>
          <w:color w:val="000"/>
          <w:sz w:val="28"/>
          <w:szCs w:val="28"/>
        </w:rPr>
        <w:t xml:space="preserve">刚才，在全省教育系统党风廉政建设工作视频会上，省委教育纪工委书记、省教育厅纪检组长巫文通同志回顾总结了20**年全省教育系统党风廉政建设和反腐败工作，部署了20**年的工作任务，省委教育工委书记、教育厅厅长黄红武同志作了重要讲话，并提出了三点要求。会后，各校(园)要召开会议进行学习传达，按要求抓好贯彻落实。要按照此次会议和今年2月10日召开的蕉城区教育工作会议精神，结合各自实际，制定《20**年度党风廉政建设工作方案》。各校(园)主要负责人要按照《20**年蕉城区教育系统党风廉政建设工作责任书》要求，切实履行全面从严治党主体责任，按照“五抓五看”的要求，落实“一岗双责”，狠抓工作部署，深入开展党风廉政教育，加强作风建设。</w:t>
      </w:r>
    </w:p>
    <w:p>
      <w:pPr>
        <w:ind w:left="0" w:right="0" w:firstLine="560"/>
        <w:spacing w:before="450" w:after="450" w:line="312" w:lineRule="auto"/>
      </w:pPr>
      <w:r>
        <w:rPr>
          <w:rFonts w:ascii="宋体" w:hAnsi="宋体" w:eastAsia="宋体" w:cs="宋体"/>
          <w:color w:val="000"/>
          <w:sz w:val="28"/>
          <w:szCs w:val="28"/>
        </w:rPr>
        <w:t xml:space="preserve">各校(园)要结合“两学一做”学习教育，把党的纪律教育同步纳入学校党员干部培训的重要内容，组织全体党员深入学习《中国共产党章程》、《中国共产党廉洁自律准则》、《中国共产党纪律处分条例》、《关于新形势下党内政治生活的若干准则》和《中国共产党党内监督条例》，引导广大教职员工特别是党员领导干部牢固树立党规党纪意识，把纪律内化于心、外化于行，自觉做到守纪律、讲规矩、知敬畏、存戒惧。校领导特别是校长、党支部书记，带头做遵守纪律的表率，对加强纪律建设至关重要。各校(园)长、党支部书记要树立纪律面前人人平等、纪律面前没有特权、纪律约束没有例外的意识，带头学习纪律、严格遵守纪律、自觉维护纪律，在遵守纪律上率先垂范。特别是要把严守党的政治纪律和政治规矩放在首位，时刻和中央精确“对表”，自觉同中央保持高度一致，决不允许在贯彻上级的决策部署上打折扣、做选择、搞变通，甚至把自己管理的校(园)搞成不受上级领导、不受纪律约束和不受群众监督的“私人领地”、“独立王国”。</w:t>
      </w:r>
    </w:p>
    <w:p>
      <w:pPr>
        <w:ind w:left="0" w:right="0" w:firstLine="560"/>
        <w:spacing w:before="450" w:after="450" w:line="312" w:lineRule="auto"/>
      </w:pPr>
      <w:r>
        <w:rPr>
          <w:rFonts w:ascii="宋体" w:hAnsi="宋体" w:eastAsia="宋体" w:cs="宋体"/>
          <w:color w:val="000"/>
          <w:sz w:val="28"/>
          <w:szCs w:val="28"/>
        </w:rPr>
        <w:t xml:space="preserve">当前，在落实全面从严治党责任的过程中，我们还存在许多薄弱环节，有的校(园)方案制定了，但是任务没分解到人，责任没落实到岗位;学校行政会议开了，但没有继续跟踪推进、监督检查;有的学校做了很多工作，但长效机制不够完善，实绩没能有效凸显。归根结底，还是没有解决好“抓什么、怎么抓”这一根本问题。对于今年的党风廉政建设工作，各校(园)在年初都签订了责任状，主要领导进行了“签字背书”，各校(园)要结合实际，落实做好任务的细化分解，进一步明确责任主体、责任内容、责任对象等，确保事事有人抓、有人管、有人负责。根据区纪委四届二次全会精神，今年区教育局要建立健全权责对等、责任清晰、强化担当的主体责任落实机制，推行责任清单、问题清单、问责清单等“三个清单”做法。区教育局纪检组将采取日常巡查、随机抽查、专项督查等方式，破解个别校(园)存在平时消极对待、期末积极应对的现象。进一步强化过程性考核和年终性考核相结合，注重考核结果运用，将其作为对校(园)领导班子总体评价和领导干部业绩、奖励惩处、提拔任用的重要依据，形成重视强化党风廉政建设的鲜明导向。</w:t>
      </w:r>
    </w:p>
    <w:p>
      <w:pPr>
        <w:ind w:left="0" w:right="0" w:firstLine="560"/>
        <w:spacing w:before="450" w:after="450" w:line="312" w:lineRule="auto"/>
      </w:pPr>
      <w:r>
        <w:rPr>
          <w:rFonts w:ascii="宋体" w:hAnsi="宋体" w:eastAsia="宋体" w:cs="宋体"/>
          <w:color w:val="000"/>
          <w:sz w:val="28"/>
          <w:szCs w:val="28"/>
        </w:rPr>
        <w:t xml:space="preserve">各校(园)要坚定不移落实中央八项规定精神，进一步规范公务接待管理工作，严格控制接待范围、流程、标准、审批程序。抓好教师队伍师德师风建设，严禁教师有偿补课、有偿托管行为，严禁带彩打牌行为，对发现的苗头性问题，及时提醒告诫，批评教育，督促改正，防患于未然。强化权力制约和监督，严禁学校以卫生费、班费、试卷费及迟到、早退、考试不及格、作业未及时完成等各种罚款项目向学生乱收费，重点加强对入学招生、物资采购、工程招投标、财务管理，干部任用、教师职称评聘、岗位设置、聘用、教育收费、教辅征订、各项教育惠民资金拨付和使用情况等重点领域、关键环节的监管。区教育局纪检组将对违反中央八项规定精神、教师有偿补课、“四风”问题等，加大查处力度。同时，运用批评教育、诫勉谈话、通报批评、组织处理、纪律处分等多种方式，开展“一案双查”，点名道姓通报曝光典型案例，以问责追责倒逼各校(园)抓好党风廉政建设工作。</w:t>
      </w:r>
    </w:p>
    <w:p>
      <w:pPr>
        <w:ind w:left="0" w:right="0" w:firstLine="560"/>
        <w:spacing w:before="450" w:after="450" w:line="312" w:lineRule="auto"/>
      </w:pPr>
      <w:r>
        <w:rPr>
          <w:rFonts w:ascii="宋体" w:hAnsi="宋体" w:eastAsia="宋体" w:cs="宋体"/>
          <w:color w:val="000"/>
          <w:sz w:val="28"/>
          <w:szCs w:val="28"/>
        </w:rPr>
        <w:t xml:space="preserve">同志们，深入开展党风廉政建设工作，教育系统任务艰巨而繁重。我们要牢固树立政治意识、大局意识、核心意识和看齐意识，在政治上、思想上和行动上坚决与以同志为核心的党中央保持高度一致，锐意进取，改革创新，扎实工作，深入推进我区教育系统党风廉政建设工作，为推进我区教育事业健康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有关教育系统意识形态总结四</w:t>
      </w:r>
    </w:p>
    <w:p>
      <w:pPr>
        <w:ind w:left="0" w:right="0" w:firstLine="560"/>
        <w:spacing w:before="450" w:after="450" w:line="312" w:lineRule="auto"/>
      </w:pPr>
      <w:r>
        <w:rPr>
          <w:rFonts w:ascii="宋体" w:hAnsi="宋体" w:eastAsia="宋体" w:cs="宋体"/>
          <w:color w:val="000"/>
          <w:sz w:val="28"/>
          <w:szCs w:val="28"/>
        </w:rPr>
        <w:t xml:space="preserve">市长提名我为市教育局局长人选，提请市人大会审议，深感信任与责任。如果市人大会审议通过任命我为市教育局局长，在今后的工作中，我将以党的xx大精神为指导，贯彻落实科学发展观，认真履行职责，自觉接受市委市政府领导，自觉接受市人大监督，依法行政，不辜负组织的信任，不辜负全市人民的希望，大胆创新，求真务实，全力开创工作新局面。</w:t>
      </w:r>
    </w:p>
    <w:p>
      <w:pPr>
        <w:ind w:left="0" w:right="0" w:firstLine="560"/>
        <w:spacing w:before="450" w:after="450" w:line="312" w:lineRule="auto"/>
      </w:pPr>
      <w:r>
        <w:rPr>
          <w:rFonts w:ascii="宋体" w:hAnsi="宋体" w:eastAsia="宋体" w:cs="宋体"/>
          <w:color w:val="000"/>
          <w:sz w:val="28"/>
          <w:szCs w:val="28"/>
        </w:rPr>
        <w:t xml:space="preserve">一、坚持教育为市经济与社会发展服务的理念，全力推进教育事业发展</w:t>
      </w:r>
    </w:p>
    <w:p>
      <w:pPr>
        <w:ind w:left="0" w:right="0" w:firstLine="560"/>
        <w:spacing w:before="450" w:after="450" w:line="312" w:lineRule="auto"/>
      </w:pPr>
      <w:r>
        <w:rPr>
          <w:rFonts w:ascii="宋体" w:hAnsi="宋体" w:eastAsia="宋体" w:cs="宋体"/>
          <w:color w:val="000"/>
          <w:sz w:val="28"/>
          <w:szCs w:val="28"/>
        </w:rPr>
        <w:t xml:space="preserve">认真学习和落实夏市长在政府工作报告中提出的“树立人才是第一资源的理念，建立健全人才工作体系，构建人才高地”的工作要求，以服务高等教育，发展职业教育，办好基础教育为工作思路，为“充分挖掘各类教育资源，创新人才培养模式”服务。面对市丰富的高等教育资源和市经济与社会发展对创新型人才的要求，工作中将努力当好“服务员”，深入高等学校，搞好服务，做高校与政府之间的桥梁与纽带;为率先实现老工业基地全面振兴和农村劳动力转移，使人口资源变成优质的人力资源，工作中将大力推进职业教育发展，研究新问题，合理设置专业，为市经济与社会发展服务;为实现市建设“现代化国际城市”的目标，工作中将全力办好基础教育，培养合格的公民。</w:t>
      </w:r>
    </w:p>
    <w:p>
      <w:pPr>
        <w:ind w:left="0" w:right="0" w:firstLine="560"/>
        <w:spacing w:before="450" w:after="450" w:line="312" w:lineRule="auto"/>
      </w:pPr>
      <w:r>
        <w:rPr>
          <w:rFonts w:ascii="宋体" w:hAnsi="宋体" w:eastAsia="宋体" w:cs="宋体"/>
          <w:color w:val="000"/>
          <w:sz w:val="28"/>
          <w:szCs w:val="28"/>
        </w:rPr>
        <w:t xml:space="preserve">二、坚持关注民生需求，工作着力点向“提高质量、发展内涵”转移</w:t>
      </w:r>
    </w:p>
    <w:p>
      <w:pPr>
        <w:ind w:left="0" w:right="0" w:firstLine="560"/>
        <w:spacing w:before="450" w:after="450" w:line="312" w:lineRule="auto"/>
      </w:pPr>
      <w:r>
        <w:rPr>
          <w:rFonts w:ascii="宋体" w:hAnsi="宋体" w:eastAsia="宋体" w:cs="宋体"/>
          <w:color w:val="000"/>
          <w:sz w:val="28"/>
          <w:szCs w:val="28"/>
        </w:rPr>
        <w:t xml:space="preserve">在各类教育入学率有了大幅度提高之后，教育的主要矛盾表现在市民对优质教育资源的需求日益增长。提高教育质量，丰富优质教育资源，减小校际差距，推进教育均衡发展，关注弱势群体，维护教育公平，成为基础教育发展的本质要求。现在要着力解决教育自身的深层次矛盾和问题，注重内涵发展。认真研究解决调整教育结构、理顺内部机制、改善外部环境等重大问题，努力办好“人民满意教育”。</w:t>
      </w:r>
    </w:p>
    <w:p>
      <w:pPr>
        <w:ind w:left="0" w:right="0" w:firstLine="560"/>
        <w:spacing w:before="450" w:after="450" w:line="312" w:lineRule="auto"/>
      </w:pPr>
      <w:r>
        <w:rPr>
          <w:rFonts w:ascii="宋体" w:hAnsi="宋体" w:eastAsia="宋体" w:cs="宋体"/>
          <w:color w:val="000"/>
          <w:sz w:val="28"/>
          <w:szCs w:val="28"/>
        </w:rPr>
        <w:t xml:space="preserve">三、坚持城乡教育协调发展，努力实现农村教育跨越式发展</w:t>
      </w:r>
    </w:p>
    <w:p>
      <w:pPr>
        <w:ind w:left="0" w:right="0" w:firstLine="560"/>
        <w:spacing w:before="450" w:after="450" w:line="312" w:lineRule="auto"/>
      </w:pPr>
      <w:r>
        <w:rPr>
          <w:rFonts w:ascii="宋体" w:hAnsi="宋体" w:eastAsia="宋体" w:cs="宋体"/>
          <w:color w:val="000"/>
          <w:sz w:val="28"/>
          <w:szCs w:val="28"/>
        </w:rPr>
        <w:t xml:space="preserve">继续将农村义务教育作为重中之重。巩固工作成果，进一步完善农村教育的保障机制。以推进北三市“提高普九”工作为重点，围绕农村薄弱学校办学条件改善、农村职业教育发展、农村学前教育发展、农村师资队伍建设积极开展工作。</w:t>
      </w:r>
    </w:p>
    <w:p>
      <w:pPr>
        <w:ind w:left="0" w:right="0" w:firstLine="560"/>
        <w:spacing w:before="450" w:after="450" w:line="312" w:lineRule="auto"/>
      </w:pPr>
      <w:r>
        <w:rPr>
          <w:rFonts w:ascii="宋体" w:hAnsi="宋体" w:eastAsia="宋体" w:cs="宋体"/>
          <w:color w:val="000"/>
          <w:sz w:val="28"/>
          <w:szCs w:val="28"/>
        </w:rPr>
        <w:t xml:space="preserve">四、坚持教育现代化建设，不断提高办学水平和效益</w:t>
      </w:r>
    </w:p>
    <w:p>
      <w:pPr>
        <w:ind w:left="0" w:right="0" w:firstLine="560"/>
        <w:spacing w:before="450" w:after="450" w:line="312" w:lineRule="auto"/>
      </w:pPr>
      <w:r>
        <w:rPr>
          <w:rFonts w:ascii="宋体" w:hAnsi="宋体" w:eastAsia="宋体" w:cs="宋体"/>
          <w:color w:val="000"/>
          <w:sz w:val="28"/>
          <w:szCs w:val="28"/>
        </w:rPr>
        <w:t xml:space="preserve">把握时代脉搏，用信息化促进教育现代化，用教育现代化提升教育质量与效益。珍惜并用好教育现代化资源，站在时代的高度，落实教育的“先导性”原则，培养有时代特征、市特色的“现代人”。</w:t>
      </w:r>
    </w:p>
    <w:p>
      <w:pPr>
        <w:ind w:left="0" w:right="0" w:firstLine="560"/>
        <w:spacing w:before="450" w:after="450" w:line="312" w:lineRule="auto"/>
      </w:pPr>
      <w:r>
        <w:rPr>
          <w:rFonts w:ascii="宋体" w:hAnsi="宋体" w:eastAsia="宋体" w:cs="宋体"/>
          <w:color w:val="000"/>
          <w:sz w:val="28"/>
          <w:szCs w:val="28"/>
        </w:rPr>
        <w:t xml:space="preserve">五、坚持深化教育内部的各项改革，正确处理好教育发展、改革与稳定的关系</w:t>
      </w:r>
    </w:p>
    <w:p>
      <w:pPr>
        <w:ind w:left="0" w:right="0" w:firstLine="560"/>
        <w:spacing w:before="450" w:after="450" w:line="312" w:lineRule="auto"/>
      </w:pPr>
      <w:r>
        <w:rPr>
          <w:rFonts w:ascii="宋体" w:hAnsi="宋体" w:eastAsia="宋体" w:cs="宋体"/>
          <w:color w:val="000"/>
          <w:sz w:val="28"/>
          <w:szCs w:val="28"/>
        </w:rPr>
        <w:t xml:space="preserve">以“发展为第一要务”，在科学发展中解决教育面临的各种问题和矛盾。坚持科学发展观，正确处理好扩增教育资源、提高教育质量和规范教育秩序的关系;正确处理好提高教育效率与维护教育公平的关系，为构建和谐社会，维护社会稳定服务。</w:t>
      </w:r>
    </w:p>
    <w:p>
      <w:pPr>
        <w:ind w:left="0" w:right="0" w:firstLine="560"/>
        <w:spacing w:before="450" w:after="450" w:line="312" w:lineRule="auto"/>
      </w:pPr>
      <w:r>
        <w:rPr>
          <w:rFonts w:ascii="宋体" w:hAnsi="宋体" w:eastAsia="宋体" w:cs="宋体"/>
          <w:color w:val="000"/>
          <w:sz w:val="28"/>
          <w:szCs w:val="28"/>
        </w:rPr>
        <w:t xml:space="preserve">六、坚持“优教先优师”的理念，加强师资队伍建设</w:t>
      </w:r>
    </w:p>
    <w:p>
      <w:pPr>
        <w:ind w:left="0" w:right="0" w:firstLine="560"/>
        <w:spacing w:before="450" w:after="450" w:line="312" w:lineRule="auto"/>
      </w:pPr>
      <w:r>
        <w:rPr>
          <w:rFonts w:ascii="宋体" w:hAnsi="宋体" w:eastAsia="宋体" w:cs="宋体"/>
          <w:color w:val="000"/>
          <w:sz w:val="28"/>
          <w:szCs w:val="28"/>
        </w:rPr>
        <w:t xml:space="preserve">以教师的能力建设为根本，以促进教师专业化发展为导向，以“师德教育、新课程、新理念新技术”为主要内容，“面向全体、突出骨干、倾斜农村”，认真抓好师资队伍建设，提高教师的专业化水平和师德水平。</w:t>
      </w:r>
    </w:p>
    <w:p>
      <w:pPr>
        <w:ind w:left="0" w:right="0" w:firstLine="560"/>
        <w:spacing w:before="450" w:after="450" w:line="312" w:lineRule="auto"/>
      </w:pPr>
      <w:r>
        <w:rPr>
          <w:rFonts w:ascii="宋体" w:hAnsi="宋体" w:eastAsia="宋体" w:cs="宋体"/>
          <w:color w:val="000"/>
          <w:sz w:val="28"/>
          <w:szCs w:val="28"/>
        </w:rPr>
        <w:t xml:space="preserve">七、坚持优化教育内容与方式方法，推进以课程改革为核心的素质教育</w:t>
      </w:r>
    </w:p>
    <w:p>
      <w:pPr>
        <w:ind w:left="0" w:right="0" w:firstLine="560"/>
        <w:spacing w:before="450" w:after="450" w:line="312" w:lineRule="auto"/>
      </w:pPr>
      <w:r>
        <w:rPr>
          <w:rFonts w:ascii="宋体" w:hAnsi="宋体" w:eastAsia="宋体" w:cs="宋体"/>
          <w:color w:val="000"/>
          <w:sz w:val="28"/>
          <w:szCs w:val="28"/>
        </w:rPr>
        <w:t xml:space="preserve">稳健推进新一轮课程改革，推进素质教育，倡导启发式教学，鼓励学生独立思考，培养学生创新精神，增强学生的社会责任感、实践能力和热爱劳动、艰苦奋斗精神。</w:t>
      </w:r>
    </w:p>
    <w:p>
      <w:pPr>
        <w:ind w:left="0" w:right="0" w:firstLine="560"/>
        <w:spacing w:before="450" w:after="450" w:line="312" w:lineRule="auto"/>
      </w:pPr>
      <w:r>
        <w:rPr>
          <w:rFonts w:ascii="宋体" w:hAnsi="宋体" w:eastAsia="宋体" w:cs="宋体"/>
          <w:color w:val="000"/>
          <w:sz w:val="28"/>
          <w:szCs w:val="28"/>
        </w:rPr>
        <w:t xml:space="preserve">八、坚持依法行政、标本兼治，加强教育行风建设</w:t>
      </w:r>
    </w:p>
    <w:p>
      <w:pPr>
        <w:ind w:left="0" w:right="0" w:firstLine="560"/>
        <w:spacing w:before="450" w:after="450" w:line="312" w:lineRule="auto"/>
      </w:pPr>
      <w:r>
        <w:rPr>
          <w:rFonts w:ascii="宋体" w:hAnsi="宋体" w:eastAsia="宋体" w:cs="宋体"/>
          <w:color w:val="000"/>
          <w:sz w:val="28"/>
          <w:szCs w:val="28"/>
        </w:rPr>
        <w:t xml:space="preserve">继续贯彻《义务教育法》，进一步规范办学行为，推进依法治教。加强对教育系统干部特别是校长的教育，严格执行省、市各项规章制度。加强师德建设，特别是“爱心”建设。加大对各种违法、违纪行为的查处力度。通过工作，逐步解决百姓关注的教育难点、热点问题。</w:t>
      </w:r>
    </w:p>
    <w:p>
      <w:pPr>
        <w:ind w:left="0" w:right="0" w:firstLine="560"/>
        <w:spacing w:before="450" w:after="450" w:line="312" w:lineRule="auto"/>
      </w:pPr>
      <w:r>
        <w:rPr>
          <w:rFonts w:ascii="宋体" w:hAnsi="宋体" w:eastAsia="宋体" w:cs="宋体"/>
          <w:color w:val="000"/>
          <w:sz w:val="28"/>
          <w:szCs w:val="28"/>
        </w:rPr>
        <w:t xml:space="preserve">以上是今后工作的基本思路。如果市人大会未通过我的任命，我服从组织安排，并在今后的工作实践中努力学习，继续做好本职工作。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有关教育系统意识形态总结五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宣传工作会议，主要任务是研究布置下一段教育系统宣传工作。随着教育改革的不断深入，社会对教育工作的关注度越来越高，教育宣传工作承载的使命越来越重。今天，我们召开这样的专题会，可见教育党工委对这项工作的高度重视。在这里，我首先代表教育党工委向从百忙之中参加本次会议的市委宣传部胡部长、市广电局仓局长、报社何总表示衷心的感谢，向会上受到表彰的先进单位和个人表示热烈的祝贺!会前，我们印发了《关于进一步加强教育宣传工作的意见》，请大家回去以后认真组织学习和宣传。根据会议安排，下面我再讲四点意见。</w:t>
      </w:r>
    </w:p>
    <w:p>
      <w:pPr>
        <w:ind w:left="0" w:right="0" w:firstLine="560"/>
        <w:spacing w:before="450" w:after="450" w:line="312" w:lineRule="auto"/>
      </w:pPr>
      <w:r>
        <w:rPr>
          <w:rFonts w:ascii="宋体" w:hAnsi="宋体" w:eastAsia="宋体" w:cs="宋体"/>
          <w:color w:val="000"/>
          <w:sz w:val="28"/>
          <w:szCs w:val="28"/>
        </w:rPr>
        <w:t xml:space="preserve">一、教育宣传工作成绩必须肯定</w:t>
      </w:r>
    </w:p>
    <w:p>
      <w:pPr>
        <w:ind w:left="0" w:right="0" w:firstLine="560"/>
        <w:spacing w:before="450" w:after="450" w:line="312" w:lineRule="auto"/>
      </w:pPr>
      <w:r>
        <w:rPr>
          <w:rFonts w:ascii="宋体" w:hAnsi="宋体" w:eastAsia="宋体" w:cs="宋体"/>
          <w:color w:val="000"/>
          <w:sz w:val="28"/>
          <w:szCs w:val="28"/>
        </w:rPr>
        <w:t xml:space="preserve">近年来，全系统从事教育新闻信息工作的同志，大力宣传党的教育方针政策、法律法规，大力宣传姜堰教育改革和发展的新举措、新成绩，为全市教育科学发展、跨越发展、和谐发展树立了正确的舆论导向，提供了宝贵的舆论支持，营造了良好的舆论氛围。</w:t>
      </w:r>
    </w:p>
    <w:p>
      <w:pPr>
        <w:ind w:left="0" w:right="0" w:firstLine="560"/>
        <w:spacing w:before="450" w:after="450" w:line="312" w:lineRule="auto"/>
      </w:pPr>
      <w:r>
        <w:rPr>
          <w:rFonts w:ascii="宋体" w:hAnsi="宋体" w:eastAsia="宋体" w:cs="宋体"/>
          <w:color w:val="000"/>
          <w:sz w:val="28"/>
          <w:szCs w:val="28"/>
        </w:rPr>
        <w:t xml:space="preserve">一是教育宣传意识不断增强。 近年来，我们在加快教育宣传工作、营造良好的社会舆论氛围上统一了思想，提高了认识，初步形成了全市上下重视教育宣传工作的良好态势。教育局将宣传工作纳入学校工作考评范围，20xx年教育宣传工作考核占比达到5% 。教育局根据上级要求建立了教育新闻发言人制度。多数学校把教育宣传工作摆上了重要位置，明确了分管领导，列入了工作计划，落实了奖励措施，使教育宣传工作走向了规范化;有的学校认真选拔信息员通讯员，成立通讯报道组，保证了学校新闻信息报送工作正常化。</w:t>
      </w:r>
    </w:p>
    <w:p>
      <w:pPr>
        <w:ind w:left="0" w:right="0" w:firstLine="560"/>
        <w:spacing w:before="450" w:after="450" w:line="312" w:lineRule="auto"/>
      </w:pPr>
      <w:r>
        <w:rPr>
          <w:rFonts w:ascii="宋体" w:hAnsi="宋体" w:eastAsia="宋体" w:cs="宋体"/>
          <w:color w:val="000"/>
          <w:sz w:val="28"/>
          <w:szCs w:val="28"/>
        </w:rPr>
        <w:t xml:space="preserve">二是教育宣传平台不断拓宽。 姜堰教育门户网站经过多次升级改版，目前已经成为姜堰教育政务公开、信息发布、政策宣传、资源共享、便民服务、教师发展的重要平台，成为社会各界了解姜堰教育、关心姜堰教育的有效途径。20xx年，该网站被省教育厅评为 “江苏省先进教育门户网站 ” 。全市各学校的门户网站也办得红红火火，各种校报校刊在教育宣传中发挥了很大的作用。此外，我们还主动与市内外主流媒体合作，邀请其参与教育宣传。《姜堰报》连续多年开办了教育专版，市电视台开办了《成长》专栏节目。目前，姜堰教育宣传工作已经初步呈现出全方位、立体化、多渠道发展态势，基本做到了网络有信息、电视有图像、报刊有文章、电台有声音。</w:t>
      </w:r>
    </w:p>
    <w:p>
      <w:pPr>
        <w:ind w:left="0" w:right="0" w:firstLine="560"/>
        <w:spacing w:before="450" w:after="450" w:line="312" w:lineRule="auto"/>
      </w:pPr>
      <w:r>
        <w:rPr>
          <w:rFonts w:ascii="宋体" w:hAnsi="宋体" w:eastAsia="宋体" w:cs="宋体"/>
          <w:color w:val="000"/>
          <w:sz w:val="28"/>
          <w:szCs w:val="28"/>
        </w:rPr>
        <w:t xml:space="preserve">三是教育宣传影响不断提升。 最近几年，我们借力《人民教育》、《中国教育报》、《江苏教育报》、《学校党建与思想教育》、江苏卫视教育频道等教育主流媒体，加大了对全市教育发展特色经验做法的宣传力度，先后就教育管理体制改革、教育均衡发展、教师专业成长、学校特色建设、完善困难学生救助体系、城乡教师交流、学校德育工作、学前教育改革、区域教育现代化建设等经验做法进行了重点报道，在省内外产生一定的影响。特别是我们对学校党建工作高频度、多角度的报道，为我市学校党建工作扬名省内外发挥了很大的作用。去年11 月，全国中小学党建工作研讨会首次在县级市召开，充分说明教育宣传工作的影响力。</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在充分肯定成绩的同时，我们还应该看到，我区教育宣传工作还存在一些不容忽视的问题： 一是少数学校对教育宣传工作重视程度不够。 教育宣传意识不强，没有把教育宣传工作摆上突出位置。个别学校领导很少过问，宣传工作没有具体人员负责。由于学校领导的重视程度不同直接导致了教育宣传工作的不够平衡。 二是教育宣传工作队伍整体水平有待提高。 少数通讯员、信息员缺乏主人翁意识，缺乏做好教育宣传工作的责任感，整体谋划开展教育宣传工作的能力和水平不强。个别信息员通讯员身兼数职，没有时间和精力搜集、编报信息，影响了宣传工作的正常开展。 三是教育宣传的深度与广度不够。 多数稿件仅仅限于反映学校日常工作过程的简单报道，少有对教育现象深层次分析、提出对策的稿件，教育宣传的主旨没有把握好，特别是一些先进人物事迹、办学特色、新课程改革等好的素材没有得到充分挖掘，选材面不宽，新闻影响力明显不足，收不到教育宣传所要达到的目的。有的学校领导督促不及时，信息员通讯员对新闻信息不敏感，报送的新闻和信息时效性不强。针对这些问题，我们应当引起足够重视，采取切实措施，努力加以解决，进一步提高全市教育宣传和信息工作水平。</w:t>
      </w:r>
    </w:p>
    <w:p>
      <w:pPr>
        <w:ind w:left="0" w:right="0" w:firstLine="560"/>
        <w:spacing w:before="450" w:after="450" w:line="312" w:lineRule="auto"/>
      </w:pPr>
      <w:r>
        <w:rPr>
          <w:rFonts w:ascii="宋体" w:hAnsi="宋体" w:eastAsia="宋体" w:cs="宋体"/>
          <w:color w:val="000"/>
          <w:sz w:val="28"/>
          <w:szCs w:val="28"/>
        </w:rPr>
        <w:t xml:space="preserve">二、教育宣传工作认识必须提高</w:t>
      </w:r>
    </w:p>
    <w:p>
      <w:pPr>
        <w:ind w:left="0" w:right="0" w:firstLine="560"/>
        <w:spacing w:before="450" w:after="450" w:line="312" w:lineRule="auto"/>
      </w:pPr>
      <w:r>
        <w:rPr>
          <w:rFonts w:ascii="宋体" w:hAnsi="宋体" w:eastAsia="宋体" w:cs="宋体"/>
          <w:color w:val="000"/>
          <w:sz w:val="28"/>
          <w:szCs w:val="28"/>
        </w:rPr>
        <w:t xml:space="preserve">当今，我们已经步入信息化时代，信息在现代社会中的地位举足轻重。有人曾形象地说：现代社会既要靠做，也要靠说;既要做得好，也要说得好;做了不说，等于白做;说得好，说也是做。尽管这些话有失偏颇，但它也从另一个方面提醒我们，宣传工作的社会影响力越来越大，如果我们不重视宣传工作，我们就会逐渐失去话语权、主动权。社会上对教育工作的指责、误解甚至攻击，与教育自身的宣传不到位是有一定的关联的。也有人说，教育宣传是引领教育方向的旗帜，是社会了解教育的桥梁，是教育联系人民群众的纽带，是先进教育思想和办学经验的播种机，是解剖教育问题的手术刀，是揭露教育弊端的曝光器。我认为，这几个比喻十分形象地说出教育宣传工作的重要性。从某种意义上说，教育宣传也是教育生产力。全系统上下一定要充分认识教育宣传工作的重要意义，切实增强做好教育宣传工作的责任感和使命感。</w:t>
      </w:r>
    </w:p>
    <w:p>
      <w:pPr>
        <w:ind w:left="0" w:right="0" w:firstLine="560"/>
        <w:spacing w:before="450" w:after="450" w:line="312" w:lineRule="auto"/>
      </w:pPr>
      <w:r>
        <w:rPr>
          <w:rFonts w:ascii="宋体" w:hAnsi="宋体" w:eastAsia="宋体" w:cs="宋体"/>
          <w:color w:val="000"/>
          <w:sz w:val="28"/>
          <w:szCs w:val="28"/>
        </w:rPr>
        <w:t xml:space="preserve">第一，要充分认识到加强教育宣传工作是推动教育发展的迫切需要。 教育大发展，舆论要先行。作为宣传教育方针政策、展示教育发展成就、建树教育良好形象的重要渠道，作为加强沟通、凝聚力量、营造尊师重教氛围的重要手段，教育宣传工作在推动教育又好又快发展的进程中发挥着至关重要的作用。当前，教育系统进入了实施教育发展规划纲要的关键时期，全市教育发展面临着许多艰巨的任务，义务教育优质均衡改革发展示范区创建、学前教育改革发展示范区的创建、教育教学质量持续高位攀升工程的实施、校园文化和特色建设工程的实施，等等，都需要强有力的教育宣传工作鸣锣开道，提供强大的舆论支持。同时，我们还应该看到，教育宣传工作具有决策咨询作用，可以为领导决策提供及时、翔实的第一手资料。因此，宣传工作决不是舞文弄墨那么简单，它与教育教学工作一样，也是教育生产力的重要组成部分，是教育事业持续、健康、协调发展的重要保证。我们需要借助教育宣传的力量， 激发教育工作者的荣誉感、自豪感和成就感，激励、动员和带领广大教育工作者团结拼搏、争创一流，以更大的热情、更高的士气投身到教育教学中去;需要借助教育宣传的力量， 让各级党委政府和社会公众特别是学生及其家长更加全面、更加客观、更加深入地了解学校和教育系统，从而让他们更加理解、更加配合、更加支持学校和教育系统。</w:t>
      </w:r>
    </w:p>
    <w:p>
      <w:pPr>
        <w:ind w:left="0" w:right="0" w:firstLine="560"/>
        <w:spacing w:before="450" w:after="450" w:line="312" w:lineRule="auto"/>
      </w:pPr>
      <w:r>
        <w:rPr>
          <w:rFonts w:ascii="宋体" w:hAnsi="宋体" w:eastAsia="宋体" w:cs="宋体"/>
          <w:color w:val="000"/>
          <w:sz w:val="28"/>
          <w:szCs w:val="28"/>
        </w:rPr>
        <w:t xml:space="preserve">第二，要充分认识到加强教育宣传工作是提升教育形象的迫切需要。 去年，我们组织人员到海门学习取经，作为一个教育发达的县级市，海门有许多宝贵的经验值得借鉴。其中有一点尤其让人印象深刻，那就是海门教育的对宣传工作的重视程度非常之高，工作力度非常之大，几乎已经到了铺天盖地、家喻户晓的地步。某种意义上说，正是得益于有力、有效的宣传，海门教育才能声名远播，驰名省内外。由此，我觉得，姜堰教育同样需要强有力的宣传工作来提供舆论支持，扩大社会影响，营造良好的教育改革发展环境。20xx年，我市提出了“建设教育名市”的口号。教育名市，顾名思义，主要看教育的名气有多大、有多响，区域内有多少值得借鉴的好经验，好做法，有多少令人仰慕的名校、名师、名生。这就需要我们借助教育宣传的力量，忠实地记载教育改革和发展历程，忠实地记载教育系统先进事迹、先进人物、先进经验，形成和积累新的教育资源，扩大教育影响力;借助教育宣传的力量，展示教育系统先进事迹、先进人物、教育教学改革动态和成果，向社会展现学校和教育系统良好的一面，塑造新的学校形象和教育形象。</w:t>
      </w:r>
    </w:p>
    <w:p>
      <w:pPr>
        <w:ind w:left="0" w:right="0" w:firstLine="560"/>
        <w:spacing w:before="450" w:after="450" w:line="312" w:lineRule="auto"/>
      </w:pPr>
      <w:r>
        <w:rPr>
          <w:rFonts w:ascii="宋体" w:hAnsi="宋体" w:eastAsia="宋体" w:cs="宋体"/>
          <w:color w:val="000"/>
          <w:sz w:val="28"/>
          <w:szCs w:val="28"/>
        </w:rPr>
        <w:t xml:space="preserve">第三，要充分认识到加强教育宣传工作是维护教育和谐稳定的迫切需要。 教育工作是一项复杂的系统工程，面广、量大、周期长，热点、难点问题层出不穷，当前，我市教育改革已经进入到了攻坚克难的关键时期，全社会对教育问题的关注度、期望值空前提高，历史遗留问题与现实问题、合理要求与不合法方式、合理诉求与无理取闹相互交织，教育面临的复杂的局面前所未有，教育工作的外部环境更加复杂。在社会思想多元多样多变的趋势快速发展的环境中，加快教育发展必然需要强有力的宣传工作，积极主动回应热点问题，释疑解惑，理顺情绪，化解矛盾。尤其是这些年，网络传播比较发达，成为少数人任意非议社会发展、发泄个人情绪的工具。教育也沦为他们口诛笔伐的对象，尽管许多是无稽之谈，但还是引起了部分不明真相的群众围观。这从另一个方面也说明，我们的教育宣传工作还没有完全到位，许多人并不懂得教育规律，并不知晓这些年姜堰教育所取得的成绩以及我们为之付出的努力。我始终相信一点，在信息社会里，如果正确的思想不去占领它，那么各种错误的观念就会乘虚而入;我们正面的声音多了，那些负面的舆论就无法立足。希望大家要充分认识新时期教育宣传工作的重要性，切实增强做好新闻宣传的责任感和使命感，创新宣传方式，拓宽宣传渠道，做到在多元中占主导、在多样中谋共识、在多变中把方向，通过正确的舆论导向，为姜堰教育又好又快发展鸣锣开道、保驾护航，创造良好的舆论环境。</w:t>
      </w:r>
    </w:p>
    <w:p>
      <w:pPr>
        <w:ind w:left="0" w:right="0" w:firstLine="560"/>
        <w:spacing w:before="450" w:after="450" w:line="312" w:lineRule="auto"/>
      </w:pPr>
      <w:r>
        <w:rPr>
          <w:rFonts w:ascii="宋体" w:hAnsi="宋体" w:eastAsia="宋体" w:cs="宋体"/>
          <w:color w:val="000"/>
          <w:sz w:val="28"/>
          <w:szCs w:val="28"/>
        </w:rPr>
        <w:t xml:space="preserve">三、教育宣传工作思路必须理清</w:t>
      </w:r>
    </w:p>
    <w:p>
      <w:pPr>
        <w:ind w:left="0" w:right="0" w:firstLine="560"/>
        <w:spacing w:before="450" w:after="450" w:line="312" w:lineRule="auto"/>
      </w:pPr>
      <w:r>
        <w:rPr>
          <w:rFonts w:ascii="宋体" w:hAnsi="宋体" w:eastAsia="宋体" w:cs="宋体"/>
          <w:color w:val="000"/>
          <w:sz w:val="28"/>
          <w:szCs w:val="28"/>
        </w:rPr>
        <w:t xml:space="preserve">教育宣传有着鲜明的激励、凝聚和舆论导向作用，我们要用鲜活的新闻语言与画面，把先进教育理念传播好，把教育惠民政策阐释好，把教育改革发展业绩报道好，把优秀典型事迹宣传好，把教育热点问题引导好，让全社会都了解教育改革发展的举措与成果，知晓教育部门所作的努力与贡献，理解教育工作面临的实际困难与问题，同心协力，推进教育科学、协调发展。概括起来，教育宣传工作的使命就是 宣传教育，支持教育，引领教育，推进教育。 围绕这个总体要求，下一阶段全市教育宣传工作，要着重抓好三件事。</w:t>
      </w:r>
    </w:p>
    <w:p>
      <w:pPr>
        <w:ind w:left="0" w:right="0" w:firstLine="560"/>
        <w:spacing w:before="450" w:after="450" w:line="312" w:lineRule="auto"/>
      </w:pPr>
      <w:r>
        <w:rPr>
          <w:rFonts w:ascii="宋体" w:hAnsi="宋体" w:eastAsia="宋体" w:cs="宋体"/>
          <w:color w:val="000"/>
          <w:sz w:val="28"/>
          <w:szCs w:val="28"/>
        </w:rPr>
        <w:t xml:space="preserve">一是明重点。 这是解决教育宣传工作“宣传什么”的问题。我认为， 一要重点全面宣传教育政策，争取社会支持。 我们要在尽心竭力做好工作的同时，通过及时做好教育宣传工作，让各级领导、社会各界和人民群众客观及时地了解掌握教育的最新政策，理解教育发展中可能出现的矛盾和困难，从而支持教育改革，维护教育稳定，推动教育发展。 二要重点宣传发展形势，鼓舞人心士气。 要通过教育新闻宣传，让全社会深入了解教育部门所做的努力与贡献，深入了解教育改革与发展的成果，从而凝聚党委、政府以及社会各界的智慧和力量，进一步形成政府重视、社会支持、群众理解，同心协力大办教育的良好局面。 三要重点宣传教育动态，促进工作交流。 大力宣传各校在教育管理、机制创新、队伍建设、教育科研、校园文化、质量提升等方面的经验和特色工作，尤其是加大对优秀教育成果、先进教育理念、典型工作措施的推介力度，加大对各类品学兼优、学有特长的好学生，教子有方的好家长及尊师重教的社会有识之士的宣传力度，促进城乡之间、校际之间、家校之间、师生之间的相互交流。四要重点宣传队伍典型，提升教育形象。在各学校，都有献身教育、默默奉献的优秀工作者，他们的对教育的一片赤诚之心是巨大的精神财富。我们要宣传身边的各种先进典型，深挖其精神内涵，树立身边的榜样，倡导忠贞为师、献身教育的良好风尚，凝聚教师队伍的人心士气，增强队伍活力。</w:t>
      </w:r>
    </w:p>
    <w:p>
      <w:pPr>
        <w:ind w:left="0" w:right="0" w:firstLine="560"/>
        <w:spacing w:before="450" w:after="450" w:line="312" w:lineRule="auto"/>
      </w:pPr>
      <w:r>
        <w:rPr>
          <w:rFonts w:ascii="宋体" w:hAnsi="宋体" w:eastAsia="宋体" w:cs="宋体"/>
          <w:color w:val="000"/>
          <w:sz w:val="28"/>
          <w:szCs w:val="28"/>
        </w:rPr>
        <w:t xml:space="preserve">二是建阵地。 这是解决“靠什么来宣传”的问题。我认为教育宣传阵地建设，主要是两个方面： 一要办好用好教育内部的宣传阵地。 目前，各个学校都有自己的门户网站，我也注意浏览了一下，大部分学校网站政策宣传到位，信息及时更新，向教育局门户网站报送信息也比较积极，在校园快递等相关栏目中能经常看到各学校的工作动态和创新举措，尤其是市实验小学、叶甸小学、官庄小学等学校报送信息量多、质优、价值大，在市内外学校中产生了一定的影响。但是，工作中也存在不平衡的现象，有的学校的校园网更新不快，利用率不高，少数学校不注意向教育局网站报送信息，只满足于“自说自话、自娱自乐”。希望各学校今后在办好本校网站、校刊校报的同时，要积极主动借助上级教育部门网站宣传、推介自己。 二要善于借力社会主流媒体。 现在新闻媒体日益发达，形式多，覆盖广，反应快，影响大。因此，各学校要主动加强与新闻单位的联系，要善于同记者、编辑交朋友，善于向他们学习，善于应对各方媒体的各种挑战，善于通过新闻媒体的渠道扩大我们教育宣传的范围和影响。通过召开新闻发布会、通气会、座谈会以及提供新闻通稿等形式，定期向各类新闻媒体通报教育重要政策、重点工程进展、重大活动安排及教育热点难点问题化解情况，做到教育重大新闻和敏感新闻一个口径发布，一个声音对外。要积极报送教育信息，反映有关典型情况，积极为主流新闻媒体进行重点宣传提供新闻线索与便利条件。针对重大突发事件以及负面不实报道，要本着解决在当地、在本校的原则，第一时间发出声音，及时与责任媒体沟通协调，尽快消除不实报道的消极影响及连锁反应。为了加强教育宣传，今年我们与报社、电视台、网络等媒体合作，在姜堰电视台开办了教育专题节目、办起了《姜堰报·教育周刊》、在“罗塘人家”网络论坛开辟了姜堰教育专栏。目前，“罗塘人家”姜堰教育论坛已经开启，《姜堰报·教育周刊》已经出刊，姜堰电视台教育频道正在紧锣密鼓地筹备之中。关于《姜堰报. 教育周刊》这张报张我再专题作个说明：该报每周一期，每期4 版，每期印数两万多份，内容包括教育新闻报道、教育热点话题讨论以及师生习作、书画摄影作品等，是宣传姜堰教育的平台，展示师生风采的窗口。《姜堰报. 教育周刊》终于和大家见面了。作为姜堰教育人自己的报纸，我们每个人都有责任办好、用好、爱护好。现在这张报张是不是都及时发到班级学生和教师的手中了?师生向报纸投稿的热情如何?请各位校长主动关心一下。各学校用报、投稿的情况年终我们要列入学校工作考核的。此外，我们与市电视台合作的教育专题节目也将于4月1 日正式开播。教育专题节目共设四大板块，《教育新闻》10 分钟，主要报道全市教育系统一周要闻、大事;《成长》10 分钟，综合介绍各学校特色活动，教师、学生成长的故事;《校园风铃》15 分钟，每期介绍一所学校的特色、亮点，重要活动;《名师讲堂》25 分钟，每期由一位姜堰名教师就绝大多数观众关心的教育话题、学科教学开讲、开课。每期四个板块的节目，连续在旅游人文频道播出一周，《教育新闻》还将于每周周六在新闻综合频道同步播出。应该说，《教育周刊》报纸的创办，电视教育专题节目的开播，电视台和报社投入了大量的人力和物力，这是他们支持教育事业发展的务实行动。我总有个想法，我们要通过“铺天盖地”的教育宣传，让越来越多的普通师生成为版面、话筒、镜头、网页的主角。</w:t>
      </w:r>
    </w:p>
    <w:p>
      <w:pPr>
        <w:ind w:left="0" w:right="0" w:firstLine="560"/>
        <w:spacing w:before="450" w:after="450" w:line="312" w:lineRule="auto"/>
      </w:pPr>
      <w:r>
        <w:rPr>
          <w:rFonts w:ascii="宋体" w:hAnsi="宋体" w:eastAsia="宋体" w:cs="宋体"/>
          <w:color w:val="000"/>
          <w:sz w:val="28"/>
          <w:szCs w:val="28"/>
        </w:rPr>
        <w:t xml:space="preserve">三是选好人。 这是解决“谁来做宣传”的问题。建立一支素质精良、吃苦耐劳、扎实工作的教育宣传员工作队伍，是做好教育宣传工作的保证。从某种意义上说，一个单位的宣传工作搞得好不好，关键看是不是选对了人。各校要按照素质高、业务精、能力强、纪律严的要求，确定专人负责宣传工作(目前有的学校宣传报道缺少专人审核把关，信息报送质量不高，甚至有不少语病，要注意避免)，配备好电脑、照相机、网络等办公设备，有条件的学校还要配备摄像机和摄像人员，并为他们提供必要的支持和帮助，包括科学合理安排工作任务，切实减轻各种不必要的负担和任务等;平时要积极为他们创设有利条件，提供参加会议、阅读文件、参与调研等了解和获取信息的机会。需要提醒大家的是，市电视台每周一档教育专题节目开播后，需要的新闻信息量相当大，全部由电视台派记者采编已经不可能。这就需要各学校尽快明确一名熟悉相关技术的教师作为摄像通讯员。同时，要想方设法配备摄像设备。近期，电教中心将组织需要添置设备的学校进行集中采购，义务教育阶段学校，教育局采取以奖代补的方式适当予以补助。今天在座的有不少是各学校选派的通讯员，学校把你们选到这个岗位上来，这是组织的信任。我认为从事教育通讯员工作，可以满足自己的兴趣和爱好，可以发挥自己的特长和优势，可以提高自己的能力和水平，可以体现自己的作用和价值，可以提升自己的地位和境界。当然，这份工作的背后，需要比他人付出更多。这就需要大家少一些应酬，多一些思考，少一些功利，多一些奉献，树立从事教育宣传工作的光荣感和自豪感，以饱满的工作热情、扎实的工作态度，“紧握政治的笔、奋进的笔、感情的笔、智慧的笔”，切切实实承担起宣传学校、宣传教育的责任。</w:t>
      </w:r>
    </w:p>
    <w:p>
      <w:pPr>
        <w:ind w:left="0" w:right="0" w:firstLine="560"/>
        <w:spacing w:before="450" w:after="450" w:line="312" w:lineRule="auto"/>
      </w:pPr>
      <w:r>
        <w:rPr>
          <w:rFonts w:ascii="宋体" w:hAnsi="宋体" w:eastAsia="宋体" w:cs="宋体"/>
          <w:color w:val="000"/>
          <w:sz w:val="28"/>
          <w:szCs w:val="28"/>
        </w:rPr>
        <w:t xml:space="preserve">四、教育宣传工作力度必须加大</w:t>
      </w:r>
    </w:p>
    <w:p>
      <w:pPr>
        <w:ind w:left="0" w:right="0" w:firstLine="560"/>
        <w:spacing w:before="450" w:after="450" w:line="312" w:lineRule="auto"/>
      </w:pPr>
      <w:r>
        <w:rPr>
          <w:rFonts w:ascii="宋体" w:hAnsi="宋体" w:eastAsia="宋体" w:cs="宋体"/>
          <w:color w:val="000"/>
          <w:sz w:val="28"/>
          <w:szCs w:val="28"/>
        </w:rPr>
        <w:t xml:space="preserve">做好新时期教育宣传工作，必须始终坚持把教育宣传工作当作教育事业的重要组成部分，作为促进教育科学发展的重要增长方式，摆到更加重要位置，切实加强组织领导，健全工作机制，形成整体合力，积极推动教育宣传工作不断上水平、上台阶。</w:t>
      </w:r>
    </w:p>
    <w:p>
      <w:pPr>
        <w:ind w:left="0" w:right="0" w:firstLine="560"/>
        <w:spacing w:before="450" w:after="450" w:line="312" w:lineRule="auto"/>
      </w:pPr>
      <w:r>
        <w:rPr>
          <w:rFonts w:ascii="宋体" w:hAnsi="宋体" w:eastAsia="宋体" w:cs="宋体"/>
          <w:color w:val="000"/>
          <w:sz w:val="28"/>
          <w:szCs w:val="28"/>
        </w:rPr>
        <w:t xml:space="preserve">一要加强领导。 教育局办公室作为牵头科室，要深入分析当前经济社会发展形势和教育舆情，准确把握政府重视、媒体关注、公众关心的契合点，精心策划主题教育新闻宣传，不断扩大教育新闻宣传覆盖面，提升教育新闻宣传渗透度。各学校校长要亲自过问教育宣传工作，定期给通讯员提要求、定指标、下任务，出题目，引导和督促师生积极向市教育局报送信息，向新闻媒体投稿，确保高质量完成新闻信息报送任务。要加强对舆情的分析研判，把舆论的主动权抓在自己手上，不仅要做教育工作的指挥者，同时要做教育宣传的策划者，教育舆论的引导者。在教育宣传工作上，我们树立这样的理念：不重视宣传工作的教育领导是不清醒的教育领导，不抓教育宣传工作的领导是有缺陷的教育领导。</w:t>
      </w:r>
    </w:p>
    <w:p>
      <w:pPr>
        <w:ind w:left="0" w:right="0" w:firstLine="560"/>
        <w:spacing w:before="450" w:after="450" w:line="312" w:lineRule="auto"/>
      </w:pPr>
      <w:r>
        <w:rPr>
          <w:rFonts w:ascii="宋体" w:hAnsi="宋体" w:eastAsia="宋体" w:cs="宋体"/>
          <w:color w:val="000"/>
          <w:sz w:val="28"/>
          <w:szCs w:val="28"/>
        </w:rPr>
        <w:t xml:space="preserve">二要注重沟通。 我们的宣传不仅要面向系统内师生员工，还要面向社会各界;不仅要面向本市，还要面向全省甚至全国。从今年开始，我们考虑，通过专家推介、媒体包装等途径，集中宣传和打造一批在省内外有影响力的名校。希望大家回去以后，认真策划策划，盘点本校的典型经验、发展优势、办学业绩等，进行自我推介或通过教育局办公室与相关媒体联系，进行包装宣传，努力抢占社会主流媒体的宣传版面、画面与页面，争取“多发稿、上大报、上大刊、上大台”，提高学校知名度，扩大学校影响力。要密切关注网络教育舆情，主动加强网上正面舆论引导，针对教育改革发展过程中的一些矛盾和困惑，以积极、坦诚的态度进行及时解读和宣传，努力消除认识上的盲区与误区，掌握网络教育新闻宣传的主动权。提醒大家，守土有责，凡是相关报纸、网站(主要是义茶亭、罗塘人家、西祠胡同、三水姜堰等)，有涉及到本校的负面新闻，请大家一定要迅速作出反应，及时组织力量澄清负面和不实报道，以正视听。当然，我们也要掌握一个“度”，现在一些媒体和记者从事有偿新闻服务，伸手要钱要物，请学校要慎重;还有个别草头媒体、无良记者热衷于报道一些消极的负面的消息，甚至以此来要挟学校谋取私利，这些都要坚决抵制。顺便说一句，今后如有各级各类媒体到学校采访教育热点问题，要及时向教育局报告。</w:t>
      </w:r>
    </w:p>
    <w:p>
      <w:pPr>
        <w:ind w:left="0" w:right="0" w:firstLine="560"/>
        <w:spacing w:before="450" w:after="450" w:line="312" w:lineRule="auto"/>
      </w:pPr>
      <w:r>
        <w:rPr>
          <w:rFonts w:ascii="宋体" w:hAnsi="宋体" w:eastAsia="宋体" w:cs="宋体"/>
          <w:color w:val="000"/>
          <w:sz w:val="28"/>
          <w:szCs w:val="28"/>
        </w:rPr>
        <w:t xml:space="preserve">三要提高质量。 宣传要有影响力，作品质量是保证。各学校要树立人有我优，人优我强的精品意识，要出精品，创品牌，力求宣传作品做到“新”“快”“热”“特”“亮”。求“新”，要着力宣传新思路、新举措、新进展、新成就、新经验、新典型;求“快”，就是善于把握工作的新动态，第一时间及时报道，讲求宣传的时效性，做到反映要快，采访要快，写稿要快，投稿要快，发稿要快;求“热”，就要善于把握工作热点，瞄准社会关注的焦点，切中民意舆情;求“特”，就要善于把握工作特色，选择具有推介意义的人和事，讲求宣传的典型性;求“亮”，就是要把握常态工作的亮点，采取群众喜闻乐见的宣传方式，做到语言有号召力、图片有感染力、画面有影响力。只有这样，宣传工作才能对教育发展产生推动力。</w:t>
      </w:r>
    </w:p>
    <w:p>
      <w:pPr>
        <w:ind w:left="0" w:right="0" w:firstLine="560"/>
        <w:spacing w:before="450" w:after="450" w:line="312" w:lineRule="auto"/>
      </w:pPr>
      <w:r>
        <w:rPr>
          <w:rFonts w:ascii="宋体" w:hAnsi="宋体" w:eastAsia="宋体" w:cs="宋体"/>
          <w:color w:val="000"/>
          <w:sz w:val="28"/>
          <w:szCs w:val="28"/>
        </w:rPr>
        <w:t xml:space="preserve">四是完善机制。 主要是要加强考核。去年，我们在学校年度工作考核中专门突出了教育宣传工作，总分100 分中，宣传工作的分值达到了5 分。今年，我们考虑，继续加大这方面的考核力度，定期对各校新闻信息宣传报道工作情况进行通报、考核，对成绩突出的学校和个人进行表彰、奖励，并作为学校年度工作考核和个人评优评先的内容之一。请各校回去以后认真制定和落实本校考核奖惩措施，加大宣传工作在教师绩效考核中的权重和分值，充分调动学校通讯员工作的积极性，确保宣传工作正常、有效开展。</w:t>
      </w:r>
    </w:p>
    <w:p>
      <w:pPr>
        <w:ind w:left="0" w:right="0" w:firstLine="560"/>
        <w:spacing w:before="450" w:after="450" w:line="312" w:lineRule="auto"/>
      </w:pPr>
      <w:r>
        <w:rPr>
          <w:rFonts w:ascii="宋体" w:hAnsi="宋体" w:eastAsia="宋体" w:cs="宋体"/>
          <w:color w:val="000"/>
          <w:sz w:val="28"/>
          <w:szCs w:val="28"/>
        </w:rPr>
        <w:t xml:space="preserve">同志们，教育宣传工作责任重大，使命光荣。让我们以更加饱满的精神状态，更加务实的工作作风，团结拼搏，开拓进取，不断加大教育宣传工作力度，提高教育宣传工作水平，为我市教育改革与发展提供更优质的服务和更有力的支持!</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有关教育系统意识形态总结六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省教育宣传工作会议，主要任务是：总结交流全省教育宣传和信息工作的成绩经验，分析新时期教育宣传工作的形势和任务，部署下一阶段教育宣传和信息工作任务，动员各级教育行政部门进一步提高认识，强化措施，推动教育宣传和信息工作再上新台阶，为加快建设教育强省、率先基本实现教育现代化作出积极贡献。刚才，无锡市、泰州市、南通市的海门市、宿迁市的宿豫区教育局以及江苏教育报刊社、江苏教育电视台作了大会发言，介绍了他们加强教育宣传和信息工作的成效经验及思路举措，都讲得很好，我相信会给大家很多有益的启迪。下面，我就如何做好新形势下的教育宣传及信息工作讲几点意见。</w:t>
      </w:r>
    </w:p>
    <w:p>
      <w:pPr>
        <w:ind w:left="0" w:right="0" w:firstLine="560"/>
        <w:spacing w:before="450" w:after="450" w:line="312" w:lineRule="auto"/>
      </w:pPr>
      <w:r>
        <w:rPr>
          <w:rFonts w:ascii="宋体" w:hAnsi="宋体" w:eastAsia="宋体" w:cs="宋体"/>
          <w:color w:val="000"/>
          <w:sz w:val="28"/>
          <w:szCs w:val="28"/>
        </w:rPr>
        <w:t xml:space="preserve">一、充分肯定成绩，认真总结近年来全省教育宣传和信息工作的成绩经验</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全省教育战线坚持以科学发展观统领教育工作全局，全力推进教育强省建设，教育事业持续健康发展。各级教育行政部门紧紧围绕教育改革发展稳定大局，高度负责地抓好教育宣传工作，取得了明显成效。今年以来，中央、省级各类媒体共刊播教育新闻1200多篇次。全省教育宣传工作坚持正确的舆论导向，服务教育工作大局，唱响主旋律，打好主动仗，推出了一批质量较高的报道，宣传推广了教育改革的先进经验和教育战线的先进典型，树立了教育的良好形象，为金省教育事业又好又快发展营造了良好的舆论环境，作出了积极的贡献。其成绩主要表现在四个方面：</w:t>
      </w:r>
    </w:p>
    <w:p>
      <w:pPr>
        <w:ind w:left="0" w:right="0" w:firstLine="560"/>
        <w:spacing w:before="450" w:after="450" w:line="312" w:lineRule="auto"/>
      </w:pPr>
      <w:r>
        <w:rPr>
          <w:rFonts w:ascii="宋体" w:hAnsi="宋体" w:eastAsia="宋体" w:cs="宋体"/>
          <w:color w:val="000"/>
          <w:sz w:val="28"/>
          <w:szCs w:val="28"/>
        </w:rPr>
        <w:t xml:space="preserve">(一)重大主题宣传和民生专题宣传产生了广泛影响。</w:t>
      </w:r>
    </w:p>
    <w:p>
      <w:pPr>
        <w:ind w:left="0" w:right="0" w:firstLine="560"/>
        <w:spacing w:before="450" w:after="450" w:line="312" w:lineRule="auto"/>
      </w:pPr>
      <w:r>
        <w:rPr>
          <w:rFonts w:ascii="宋体" w:hAnsi="宋体" w:eastAsia="宋体" w:cs="宋体"/>
          <w:color w:val="000"/>
          <w:sz w:val="28"/>
          <w:szCs w:val="28"/>
        </w:rPr>
        <w:t xml:space="preserve">近年来，我们在有序开展各项日常宣传工作的同时，突出重大主题宣传，策划重大宣传活动，大力宣传省委、省政府以及省教育厅.的重大教育决策、重要工作部署和教育战线的先进人物典型、先进工作经验。新华社江苏分社、《人民日报》、《光明日报》、《中国教育报))以及《新华目报》、江苏卫视等中央和省级媒体对我省教育发展成果惠及更多百姓、城乡义务教育免除课本费、助学贷款全覆盖、高考方案改革、如东县拼茶中学校长姚止平等重大主题和先进典型进行了重点宣传报道，扩大了江苏教育的影响。特别是为了重点宣传姚止平校长扎根农村执教34年、深怀爱民爱生之心、奉献农村教育事业的典型事迹，我们组织策划了系列宣传活动，《人民日报》今年初头版发表长篇通讯《“平民校长” 姚止平》，中央电视台“新闻联播\"播发了其先进事迹，《光明日报》发表了长篇回忆文章，《新华日报》在头版连续三天推出《好校长姚止平系列报道》，在全国产生了强烈的社会反响，为我省教师队伍建设特别是农村基础教育教师队伍建设起到积极作用。我厅的教育报刊、教育电视、教育网站围绕由教育大省向教育强省跨越、加强县域教育现代化建设、推进义务教育均衡发展、深化基础教育课程改革、全面实施素质教育、促进教育公平、加强未成年人思想道德建设等主题，开辟专栏专版专论，推出系列报道，主题抓得准、报道量大，宣传效果显著。对教育改革发展过程中存在的一些现象和困惑，坚持以正面宣传为主，约请专家学者和教育行政部门领导进行深入浅出的解读，消除了社会上一些认识误区，更加贴近老百姓，使教育的新政策更深入人心。在深入调查研究的基础上，围绕社会关注的高考方案、升学就业、助学贷款等关系人民群众切身利益的教育民生问题，通过新闻发布会、通气会、政策解读、提供新闻背景材料、举办在线访谈、网络咨询服务等多种形式进行宣传报道，积极主动引导新闻舆论，受到社会的欢迎，维护了教育系统的稳定。</w:t>
      </w:r>
    </w:p>
    <w:p>
      <w:pPr>
        <w:ind w:left="0" w:right="0" w:firstLine="560"/>
        <w:spacing w:before="450" w:after="450" w:line="312" w:lineRule="auto"/>
      </w:pPr>
      <w:r>
        <w:rPr>
          <w:rFonts w:ascii="宋体" w:hAnsi="宋体" w:eastAsia="宋体" w:cs="宋体"/>
          <w:color w:val="000"/>
          <w:sz w:val="28"/>
          <w:szCs w:val="28"/>
        </w:rPr>
        <w:t xml:space="preserve">(二)教育信息工作取得了新的进展：随着我省教育改革不断深化，教育事业持续快速发展，各级领导对教育信息工作越来越重视，工作要求也越来越高。各地教育部门切实增强信息公开意识，加强信息载体建设，落实信息工作措施，围绕全省教育中心工作报送了大量反映教育改革发展稳定的信息，为领导及时了解情况、科学决策、指导工作发挥了积极作用。目前，我厅有《专报信息》、《江苏省教育厅简报》、《江苏省教育厅通报》、教育门户网站等教育信息载体，其中《专报信息》主要是将重要信息上报给国家教育部领导，省委、省政府领导和教育厅负责同志的，《江苏省教育厅简报》主要刊登基层单位的工作开展情况和典型经验，教育门户网站是我厅对社会公众宣传教育事业改革发展成绩的重要载体和政务公开的主要窗口。今年以来，我厅通过网上信息报送系统接收各地各校报送信息7800多条，共编报《专报信息》160期，刊发《江苏省教育厅简报)近20期，提供江苏教育网站上网信息2100多条。据省政府办公厅统计，我厅向省政府上报信息的数量同期增长了30%，信息采用量同期增长了20%。我厅连续多年被评为省信息工作先进单位，也受到了教育部的表扬。各地的信息工作也得到切实加强，信息工作的方式得到改进，信息工作的数量和质量逐步提高，一些信息被有关领导作了重要批示，一些信息被党委政府采用和肯定，较好地满足了各方面的信息需求，对及时发现和处理重大问题，推动工作决策发挥了积极作用。</w:t>
      </w:r>
    </w:p>
    <w:p>
      <w:pPr>
        <w:ind w:left="0" w:right="0" w:firstLine="560"/>
        <w:spacing w:before="450" w:after="450" w:line="312" w:lineRule="auto"/>
      </w:pPr>
      <w:r>
        <w:rPr>
          <w:rFonts w:ascii="宋体" w:hAnsi="宋体" w:eastAsia="宋体" w:cs="宋体"/>
          <w:color w:val="000"/>
          <w:sz w:val="28"/>
          <w:szCs w:val="28"/>
        </w:rPr>
        <w:t xml:space="preserve">(三)新闻发布工作力度不断加大。我厅新闻发布工作虽然起步较晚，但经多方努力，呈现出加快发展、有序推进的良好态势。根据省政府的统一部署，去年我厅设立了新闻发言人，建立了新闻发布会制度，今年以来发布频率和工作力度明显加大，省教育厅共举行新闻发布活动12次，其中召开新闻发布会9场，新闻通气会3场;参加省政府新闻发布会2场，书面发布30多次，发布内容均被各级各类媒体充分报道。一是主题发布紧紧围绕省教育厅中心工作。年初结合年度教育工作会议，发布了20xx年全省教育改革发展情况，年中向新闻媒体提供完成省政府50项重点工作完成情况。二是专题发布及时配合教育重点工作。先后发布了义务教育免收课本费、和谐校园创建情况、家庭经济困难学生助学情况、职业教育布局结构调整情况、高校毕业生就业情况、高校招生考试录取情况、开展传统节日“经典诵读”活动情况等。专题发布会还邀请有关当事人现场介绍，接受采访，并同步通过“江苏教育，，门户网进行网络直播，辅助安排网民在线提问，进一步创新新闻发布形式，扩大了新闻发布会的影响力和覆盖面，受到了省政府新闻办和各级各类新闻媒体的充分肯定。三是热点问题发布注重引导舆论。针对20xx高考方案实施和普通高校招生这一敏感问题，我厅及时联合省政府办公厅、省委宣传部召开了多次新闻通气会，准确有力地引导社会舆论。四是突发事件发布力求及时准确。5月中旬至6月下旬，围绕教育系统支援四川抗震救灾，连续组织l 5次书面发布，举办了3场新闻发布会和媒体见面会，厅领导接受了6次包括四川电视台在内的各大新闻媒体的采访，较好地满足了媒体和受众的需求。</w:t>
      </w:r>
    </w:p>
    <w:p>
      <w:pPr>
        <w:ind w:left="0" w:right="0" w:firstLine="560"/>
        <w:spacing w:before="450" w:after="450" w:line="312" w:lineRule="auto"/>
      </w:pPr>
      <w:r>
        <w:rPr>
          <w:rFonts w:ascii="宋体" w:hAnsi="宋体" w:eastAsia="宋体" w:cs="宋体"/>
          <w:color w:val="000"/>
          <w:sz w:val="28"/>
          <w:szCs w:val="28"/>
        </w:rPr>
        <w:t xml:space="preserve">(四)教育宣传阵地建设取得明显成效。一是教育报刊工作实现稳步发展。由教育厅主管、江苏教育报刊社主办的教育报刊，是我省教育宣传工作的主媒体、主阵地、主园地。去年以来，在各级教育行政部门的关心支持下，通过全省广大教育宣传工作者的共同努力，教育报刊工作扎实进取，稳步发展，所属报刊杂志均连续多年荣获全国或省优秀期刊。以教育管理者和广大教师为读者对象的报刊，积极调整办刊思路，不断推出独家策划，关注坚持优先发展教育、加快建设教育强省的丰富实践，着眼城乡教育均衡发展、促进教育公平的积极探索，报道加强教师队伍建设、提高教师整体素质的有效经验，通过长篇通讯、调查报告、典型报告、专家访谈、言论等多种体裁，大力宣传教育工作的一系列方针政策、改革思路和重大部署，大力宣传全省教育事业改革发展的成就经验，大力宣传全省教育工作者求真务实、爱岗敬业的精神风貌，大力宣传教育教学改革的积极探索，在全省上下营造出了重视教育、关心教育、发展教育的良好氛围，为更广泛推介江苏教育改革成果作出了应有的贡献。以广大中小学生为读者对象的报刊，根据自身特点，提升文化品位，精心打造素质教育的品牌栏目，加强未成年人思想道德建设、基础教育课程改革、中小学生素质教育和校园文化建设的宣传，知识性、趣味性、可读性显著增强，为促进青少年学生全面发展健康成长做出了积极贡献。二是教育电视影响力不断提升。江苏教育电视台是具有鲜明开放性的教育新闻媒体，始终坚持立足大教育、突出青少年、服务全社会的办台宗旨，始终坚持为教育服务、为群众服务、为社会服务，以教育特色融入电视主流，以电视特色融入教育主流，用教育界的主流声音引导社会舆论，让教育文化成为社会的主流文化，切实承担起了教育电视媒体应有的社会责任和历史使命，已经成为一个观众了解、社会认可的有一定知名度和影响力的主流电视频道，成为展示江苏教育形象的一个重要窗口。江苏招考频道的顺利开播，为参加招生、考试、学习、培训和就业的观众提供了全方位的指导和服务。今年推出的大型人史访谈节目集群，突出教育特色，传播教育文化，实现了频道的文化育人功能。三是“江苏教育”门户网站建设进一步加强。江苏教育门户网站作为新兴的媒体，经过多次升级改版，目前已经成为政务公开、信息发布、政策宣传、资源共享、网上办事及网上咨询的重要平台，成为社会各界了解江苏教育、关心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2025-05-25T16:52:51+08:00</dcterms:created>
  <dcterms:modified xsi:type="dcterms:W3CDTF">2025-05-25T16:52:51+08:00</dcterms:modified>
</cp:coreProperties>
</file>

<file path=docProps/custom.xml><?xml version="1.0" encoding="utf-8"?>
<Properties xmlns="http://schemas.openxmlformats.org/officeDocument/2006/custom-properties" xmlns:vt="http://schemas.openxmlformats.org/officeDocument/2006/docPropsVTypes"/>
</file>