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最新员工试用期工作总结及转正申请老师(优秀8篇)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员工试用期工作总结及转正申请老师篇一</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员工试用期工作总结及转正申请老师篇二</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总结三个月的工作如下：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2024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员工试用期工作总结及转正申请老师篇四</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员工试用期工作总结及转正申请老师篇六</w:t>
      </w:r>
    </w:p>
    <w:p>
      <w:pPr>
        <w:ind w:left="0" w:right="0" w:firstLine="560"/>
        <w:spacing w:before="450" w:after="450" w:line="312" w:lineRule="auto"/>
      </w:pPr>
      <w:r>
        <w:rPr>
          <w:rFonts w:ascii="宋体" w:hAnsi="宋体" w:eastAsia="宋体" w:cs="宋体"/>
          <w:color w:val="000"/>
          <w:sz w:val="28"/>
          <w:szCs w:val="28"/>
        </w:rPr>
        <w:t xml:space="preserve">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申请时间：20xx年11月x日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员工试用期工作总结及转正申请老师篇七</w:t>
      </w:r>
    </w:p>
    <w:p>
      <w:pPr>
        <w:ind w:left="0" w:right="0" w:firstLine="560"/>
        <w:spacing w:before="450" w:after="450" w:line="312" w:lineRule="auto"/>
      </w:pPr>
      <w:r>
        <w:rPr>
          <w:rFonts w:ascii="宋体" w:hAnsi="宋体" w:eastAsia="宋体" w:cs="宋体"/>
          <w:color w:val="000"/>
          <w:sz w:val="28"/>
          <w:szCs w:val="28"/>
        </w:rPr>
        <w:t xml:space="preserve">公司企业新员工成为公司的一员要提交转正申请以及试用期的工作总结，该如何写新员工试用期转正申请工作总结呢？本文是本站小编整理的新员工试用期转正申请工作总结，仅供参考。</w:t>
      </w:r>
    </w:p>
    <w:p>
      <w:pPr>
        <w:ind w:left="0" w:right="0" w:firstLine="560"/>
        <w:spacing w:before="450" w:after="450" w:line="312" w:lineRule="auto"/>
      </w:pPr>
      <w:r>
        <w:rPr>
          <w:rFonts w:ascii="宋体" w:hAnsi="宋体" w:eastAsia="宋体" w:cs="宋体"/>
          <w:color w:val="000"/>
          <w:sz w:val="28"/>
          <w:szCs w:val="28"/>
        </w:rPr>
        <w:t xml:space="preserve">新员工试用期转正申请1</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xx)04号;《关于杜绝“无效上班”的管理制度》(20xx)05号;《关于考勤及工资管理制度的实施细则》(20xx)07号;《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 》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通过每周五下午集中观看曾仕强教授点评的《三国》可以学到在生活中或工作中做人做事的道理;通过观看金教授讲解的商务礼仪，告诉我们在生活中和工作中不同场合应注意的礼仪;这对我们在以后的工作中有很大的帮助;通过参加部门周例会、公司月例会，可以使得员工明确自己的工作内容和目标，员工之间相互监督，为公司的发展共同进步。</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天津市管理委员会文件(20xx)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在这段时间里身边的同事给予了我很多的帮助，让我充分感受到了领导们对我信任，和同事们积极乐观的精神。在对大家肃然起敬的同时，也为我有机会成为公司正式员工而感到光荣和兴奋。 在这一个多月的时间里，在领导和同事们的悉心关怀和指导下，通过自身的不懈努力，各方面均取得了一定的进步。初到公司时，我对于公司的了解仅仅局限于朋友的介绍，知道公司是做什么行业的，除此之外别无所知。通过这一个月的努力，我对于自己的岗位有了很深的了解。</w:t>
      </w:r>
    </w:p>
    <w:p>
      <w:pPr>
        <w:ind w:left="0" w:right="0" w:firstLine="560"/>
        <w:spacing w:before="450" w:after="450" w:line="312" w:lineRule="auto"/>
      </w:pPr>
      <w:r>
        <w:rPr>
          <w:rFonts w:ascii="宋体" w:hAnsi="宋体" w:eastAsia="宋体" w:cs="宋体"/>
          <w:color w:val="000"/>
          <w:sz w:val="28"/>
          <w:szCs w:val="28"/>
        </w:rPr>
        <w:t xml:space="preserve">试用期这一个月的工作还是很充实的，每天都要进行测绘、制图，和车间领导沟通，大概算了一下一个月画了有四十多张图纸，经常还要跑到现场去熟悉设备。</w:t>
      </w:r>
    </w:p>
    <w:p>
      <w:pPr>
        <w:ind w:left="0" w:right="0" w:firstLine="560"/>
        <w:spacing w:before="450" w:after="450" w:line="312" w:lineRule="auto"/>
      </w:pPr>
      <w:r>
        <w:rPr>
          <w:rFonts w:ascii="宋体" w:hAnsi="宋体" w:eastAsia="宋体" w:cs="宋体"/>
          <w:color w:val="000"/>
          <w:sz w:val="28"/>
          <w:szCs w:val="28"/>
        </w:rPr>
        <w:t xml:space="preserve">我所在的机电技术部是一个专业性很强的部门，我要认真学习岗位职能，做好自己的本职工作，努力完成好各项工作任务。我将努力提高业务水平，克服不足，朝着以下几个方向努力：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转眼我来到贵公司已经有近两个月的时间了，这是我从人生中最珍贵的经历，也给我留下了精彩而美好的回忆。在这两个月的试用期中，我学到了许多。作为一个应届毕业生初来公司，刚开始很担心不知如何与同事共处、如何做好工作。但是这两个月以来，在公司宽松融洽的工作氛围下，经过项目领导和同事的悉心关怀和耐心指导，我很快的完成了从学生到职员的转变，在较短的时间内适应了公司的工作环境，也基本熟悉了项目的整个工作流程。作为公司的一员，我也会时刻保持在公司里的责任感和使命感，去迎接我未来的工作，人是在不断总结和反省中提炼和进步的，在此我对两个月的试用期作一个总结：</w:t>
      </w:r>
    </w:p>
    <w:p>
      <w:pPr>
        <w:ind w:left="0" w:right="0" w:firstLine="560"/>
        <w:spacing w:before="450" w:after="450" w:line="312" w:lineRule="auto"/>
      </w:pPr>
      <w:r>
        <w:rPr>
          <w:rFonts w:ascii="宋体" w:hAnsi="宋体" w:eastAsia="宋体" w:cs="宋体"/>
          <w:color w:val="000"/>
          <w:sz w:val="28"/>
          <w:szCs w:val="28"/>
        </w:rPr>
        <w:t xml:space="preserve">1、 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贵州三个服务区、遵义收费站、沪宁高速玉祁收费站改造等等。项目类型不尽相同，在做这些项目的时候，需要翻阅很多的规范，这对我来说，意味着很多的知识要学习。还好，这段时间在周围同事和前辈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在我来到贵公司之前，我从未接触过实际项目，做实际项目对我来说是个全新的领域，不但是知识方面不够，而且从形式上，做事的方法上也完全区别于我以前的的认识，我突然感觉到全所未有的压力感紧迫感，在不打扰同事工作的前提下，我尽可能的请教他们，当然主要还要靠自己学习，在工作空隙我查阅各种资料，不断学习关于建筑设计方面的知识，以便更好的做好工作。工作不久后我就开始接触和设计项目，我第一个参与的项目是贵州服务区项目，这个项目从各个方面考验我的知识是否适应这项工作，包括与个专业的沟通协调能力，因为项目的设计需要各专业的配合来完成，这就使我在不断学习本专业的知识的情况下，也通过工作和配合来了解和本专业相关的其他专业的知识，以便于更好的完成项目设计。下班后，我也不断的学习设计软件的应用来加强我的画图能力，以便保证设计图纸的效率。</w:t>
      </w:r>
    </w:p>
    <w:p>
      <w:pPr>
        <w:ind w:left="0" w:right="0" w:firstLine="560"/>
        <w:spacing w:before="450" w:after="450" w:line="312" w:lineRule="auto"/>
      </w:pPr>
      <w:r>
        <w:rPr>
          <w:rFonts w:ascii="宋体" w:hAnsi="宋体" w:eastAsia="宋体" w:cs="宋体"/>
          <w:color w:val="000"/>
          <w:sz w:val="28"/>
          <w:szCs w:val="28"/>
        </w:rPr>
        <w:t xml:space="preserve">2、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第四，尽快的熟练和使用cad和其他新的设计软件，提高自己的业务能力</w:t>
      </w:r>
    </w:p>
    <w:p>
      <w:pPr>
        <w:ind w:left="0" w:right="0" w:firstLine="560"/>
        <w:spacing w:before="450" w:after="450" w:line="312" w:lineRule="auto"/>
      </w:pPr>
      <w:r>
        <w:rPr>
          <w:rFonts w:ascii="宋体" w:hAnsi="宋体" w:eastAsia="宋体" w:cs="宋体"/>
          <w:color w:val="000"/>
          <w:sz w:val="28"/>
          <w:szCs w:val="28"/>
        </w:rPr>
        <w:t xml:space="preserve">第五，加强其他方面知识的学习，拓宽自己对建筑的知识面，了解更多的于建筑相关的信息等等。</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新员工试用期工作总结4</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员工试用期工作总结及转正申请老师篇八</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2025-01-16T17:40:07+08:00</dcterms:created>
  <dcterms:modified xsi:type="dcterms:W3CDTF">2025-01-16T17:40:07+08:00</dcterms:modified>
</cp:coreProperties>
</file>

<file path=docProps/custom.xml><?xml version="1.0" encoding="utf-8"?>
<Properties xmlns="http://schemas.openxmlformats.org/officeDocument/2006/custom-properties" xmlns:vt="http://schemas.openxmlformats.org/officeDocument/2006/docPropsVTypes"/>
</file>