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最新复活读书心得体会(通用13篇)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复活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复活读书心得体会篇一</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重要作品，通过真实而生动地描写一个生活在资本主义社会中的人的经历，展现了人性的复杂和社会的不公。在读完《复活》后，我深感这部作品的强烈冲击和直击灵魂的力量。在接下来的文章中，我将从人物形象塑造、社会批判、宗教探索、道德思考以及语言表达等五个方面来谈谈我对《复活》的读书心得体会。</w:t>
      </w:r>
    </w:p>
    <w:p>
      <w:pPr>
        <w:ind w:left="0" w:right="0" w:firstLine="560"/>
        <w:spacing w:before="450" w:after="450" w:line="312" w:lineRule="auto"/>
      </w:pPr>
      <w:r>
        <w:rPr>
          <w:rFonts w:ascii="宋体" w:hAnsi="宋体" w:eastAsia="宋体" w:cs="宋体"/>
          <w:color w:val="000"/>
          <w:sz w:val="28"/>
          <w:szCs w:val="28"/>
        </w:rPr>
        <w:t xml:space="preserve">首先，作为是一部真实主义小说，《复活》通过细腻而立体的人物形象为读者刻画出一个又一个鲜活的人物。其中主人公涅克拉索夫的形象给我印象最为深刻。他开始是一个被社会蒙蔽和束缚的人，但在经历了一系列的打击和考验后，他逐渐觉醒，并勇于面对自己的过去和现实。这个过程让我看到了人性的复杂和强大的正能量。</w:t>
      </w:r>
    </w:p>
    <w:p>
      <w:pPr>
        <w:ind w:left="0" w:right="0" w:firstLine="560"/>
        <w:spacing w:before="450" w:after="450" w:line="312" w:lineRule="auto"/>
      </w:pPr>
      <w:r>
        <w:rPr>
          <w:rFonts w:ascii="宋体" w:hAnsi="宋体" w:eastAsia="宋体" w:cs="宋体"/>
          <w:color w:val="000"/>
          <w:sz w:val="28"/>
          <w:szCs w:val="28"/>
        </w:rPr>
        <w:t xml:space="preserve">其次，小说中对社会的批判是《复活》给予我的另一个重要启示。通过描绘资本主义社会中的伪善和虚伪，托尔斯泰深刻地剖析了人与人之间的不公和剥削。特别是在托尔斯泰对法律机关的批判中，他揭示了司法的腐败和不公，让我对社会的正义产生了深深的思考。《复活》向我们展示了人性黑暗的一面，引起了读者对社会问题的关注和思考。</w:t>
      </w:r>
    </w:p>
    <w:p>
      <w:pPr>
        <w:ind w:left="0" w:right="0" w:firstLine="560"/>
        <w:spacing w:before="450" w:after="450" w:line="312" w:lineRule="auto"/>
      </w:pPr>
      <w:r>
        <w:rPr>
          <w:rFonts w:ascii="宋体" w:hAnsi="宋体" w:eastAsia="宋体" w:cs="宋体"/>
          <w:color w:val="000"/>
          <w:sz w:val="28"/>
          <w:szCs w:val="28"/>
        </w:rPr>
        <w:t xml:space="preserve">第三，《复活》着重探索了宗教的力量和人对信仰的追求。在小说中，主人公涅克拉索夫通过宗教的感召和启示，找到了内心的平和和解脱。托尔斯泰通过描绘涅克拉索夫对宗教的信仰来表达他对人性的救赎和对社会弊病的愤懑。这一部分内容让我重新思考了人的信仰和对精神世界的追求，以及宗教在人生中的重要性。</w:t>
      </w:r>
    </w:p>
    <w:p>
      <w:pPr>
        <w:ind w:left="0" w:right="0" w:firstLine="560"/>
        <w:spacing w:before="450" w:after="450" w:line="312" w:lineRule="auto"/>
      </w:pPr>
      <w:r>
        <w:rPr>
          <w:rFonts w:ascii="宋体" w:hAnsi="宋体" w:eastAsia="宋体" w:cs="宋体"/>
          <w:color w:val="000"/>
          <w:sz w:val="28"/>
          <w:szCs w:val="28"/>
        </w:rPr>
        <w:t xml:space="preserve">第四，小说中关于道德的思考给我的启示也是深远的。托尔斯泰通过涅克拉索夫的故事，表达了对人性的拷问和对道德世界的探索。他提出了伦理和道德问题，引发了读者对道德标准和道德判断的思考。《复活》带给我一种强烈的道德震撼，引发我重新审视我自己在道德选择中的立场和价值观。</w:t>
      </w:r>
    </w:p>
    <w:p>
      <w:pPr>
        <w:ind w:left="0" w:right="0" w:firstLine="560"/>
        <w:spacing w:before="450" w:after="450" w:line="312" w:lineRule="auto"/>
      </w:pPr>
      <w:r>
        <w:rPr>
          <w:rFonts w:ascii="宋体" w:hAnsi="宋体" w:eastAsia="宋体" w:cs="宋体"/>
          <w:color w:val="000"/>
          <w:sz w:val="28"/>
          <w:szCs w:val="28"/>
        </w:rPr>
        <w:t xml:space="preserve">最后，托尔斯泰的语言表达使我深深被吸引。他的描述具有强烈的感染力，使人感受到真实的情感和想象的力量。他善于运用象征和寓言来表达自己的思想和观点，使小说增添了更深层次的意义。在读《复活》时，我被他的文字所打动，感受到了文学的力量和魅力。</w:t>
      </w:r>
    </w:p>
    <w:p>
      <w:pPr>
        <w:ind w:left="0" w:right="0" w:firstLine="560"/>
        <w:spacing w:before="450" w:after="450" w:line="312" w:lineRule="auto"/>
      </w:pPr>
      <w:r>
        <w:rPr>
          <w:rFonts w:ascii="宋体" w:hAnsi="宋体" w:eastAsia="宋体" w:cs="宋体"/>
          <w:color w:val="000"/>
          <w:sz w:val="28"/>
          <w:szCs w:val="28"/>
        </w:rPr>
        <w:t xml:space="preserve">综上所述，《复活》是一部充满了思考和启发的小说，通过人物形象塑造、社会批判、宗教探索、道德思考以及语言表达等方面的描写，托尔斯泰成功地传达了他对人性的救赎和对社会不满的思想。在读完《复活》后，我对人性和社会问题有了更深的理解和思考。托尔斯泰的这部作品将继续激励人们思考并追求真理和正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复活读书心得体会篇二</w:t>
      </w:r>
    </w:p>
    <w:p>
      <w:pPr>
        <w:ind w:left="0" w:right="0" w:firstLine="560"/>
        <w:spacing w:before="450" w:after="450" w:line="312" w:lineRule="auto"/>
      </w:pPr>
      <w:r>
        <w:rPr>
          <w:rFonts w:ascii="宋体" w:hAnsi="宋体" w:eastAsia="宋体" w:cs="宋体"/>
          <w:color w:val="000"/>
          <w:sz w:val="28"/>
          <w:szCs w:val="28"/>
        </w:rPr>
        <w:t xml:space="preserve">我又一次翻开这本书书页散发着它特有的书香，书纸有细腻质感，给人踏实的感觉回想起第一次翻开它首页便是一幅颇有意境的画——一位少女静静躺在花草中一条小溪上。</w:t>
      </w:r>
    </w:p>
    <w:p>
      <w:pPr>
        <w:ind w:left="0" w:right="0" w:firstLine="560"/>
        <w:spacing w:before="450" w:after="450" w:line="312" w:lineRule="auto"/>
      </w:pPr>
      <w:r>
        <w:rPr>
          <w:rFonts w:ascii="宋体" w:hAnsi="宋体" w:eastAsia="宋体" w:cs="宋体"/>
          <w:color w:val="000"/>
          <w:sz w:val="28"/>
          <w:szCs w:val="28"/>
        </w:rPr>
        <w:t xml:space="preserve">她身边的花草迷人，长得很高，但还是能清晰瞧见她合在腰间的双手，头发漾在浅浅的溪水中，透着宁静柔和的庄重她是已经死了么?若是，这便是一幅凄美的作品了。</w:t>
      </w:r>
    </w:p>
    <w:p>
      <w:pPr>
        <w:ind w:left="0" w:right="0" w:firstLine="560"/>
        <w:spacing w:before="450" w:after="450" w:line="312" w:lineRule="auto"/>
      </w:pPr>
      <w:r>
        <w:rPr>
          <w:rFonts w:ascii="宋体" w:hAnsi="宋体" w:eastAsia="宋体" w:cs="宋体"/>
          <w:color w:val="000"/>
          <w:sz w:val="28"/>
          <w:szCs w:val="28"/>
        </w:rPr>
        <w:t xml:space="preserve">我又想着，笑了：画毕竟是画，我愿她不要醒来，醒来之后只有毫无人烟的荒野，残酷的自然选择，也许下场会不堪入目，倒不如安静的躺着，倒也凄婉体面,随着阅读，一个全新的世界在我眼中展开托尔斯泰的犀利笔锋刻画出一个个所谓公正严肃的荒.唐场面、一些自私可笑的所谓上层人士、一个全由利益驱使的社会体制……聂赫留朵夫以陪审员的身份出庭审理玛丝洛娃的案件时发现被告就是十年前被他遗弃的姨母的养女。</w:t>
      </w:r>
    </w:p>
    <w:p>
      <w:pPr>
        <w:ind w:left="0" w:right="0" w:firstLine="560"/>
        <w:spacing w:before="450" w:after="450" w:line="312" w:lineRule="auto"/>
      </w:pPr>
      <w:r>
        <w:rPr>
          <w:rFonts w:ascii="宋体" w:hAnsi="宋体" w:eastAsia="宋体" w:cs="宋体"/>
          <w:color w:val="000"/>
          <w:sz w:val="28"/>
          <w:szCs w:val="28"/>
        </w:rPr>
        <w:t xml:space="preserve">玛丝洛娃被聂赫留朵夫抛弃后在黑暗的下层社会中四处漂泊，几经背叛，沦为妓女,而现在又被人诬陷谋财害命而被捕入狱。</w:t>
      </w:r>
    </w:p>
    <w:p>
      <w:pPr>
        <w:ind w:left="0" w:right="0" w:firstLine="560"/>
        <w:spacing w:before="450" w:after="450" w:line="312" w:lineRule="auto"/>
      </w:pPr>
      <w:r>
        <w:rPr>
          <w:rFonts w:ascii="宋体" w:hAnsi="宋体" w:eastAsia="宋体" w:cs="宋体"/>
          <w:color w:val="000"/>
          <w:sz w:val="28"/>
          <w:szCs w:val="28"/>
        </w:rPr>
        <w:t xml:space="preserve">聂赫留朵夫深深地忏悔，决定为自己的灵魂赎罪。</w:t>
      </w:r>
    </w:p>
    <w:p>
      <w:pPr>
        <w:ind w:left="0" w:right="0" w:firstLine="560"/>
        <w:spacing w:before="450" w:after="450" w:line="312" w:lineRule="auto"/>
      </w:pPr>
      <w:r>
        <w:rPr>
          <w:rFonts w:ascii="宋体" w:hAnsi="宋体" w:eastAsia="宋体" w:cs="宋体"/>
          <w:color w:val="000"/>
          <w:sz w:val="28"/>
          <w:szCs w:val="28"/>
        </w:rPr>
        <w:t xml:space="preserve">他放弃了浮华的生活，四处奔走想为她申冤，却无能为力玛丝洛娃被押送去西伯利亚当苦役，聂赫留朵夫同行玛丝洛娃也努力改变自己，向往善良高尚,最终玛丝洛娃为了聂赫留朵夫的前途，拒绝了他的求婚，与政治犯西蒙松结合闭上眼，书香飘落鼻尖,聂赫留朵夫的每一次忏悔和思考，都给我心灵上的震撼。</w:t>
      </w:r>
    </w:p>
    <w:p>
      <w:pPr>
        <w:ind w:left="0" w:right="0" w:firstLine="560"/>
        <w:spacing w:before="450" w:after="450" w:line="312" w:lineRule="auto"/>
      </w:pPr>
      <w:r>
        <w:rPr>
          <w:rFonts w:ascii="宋体" w:hAnsi="宋体" w:eastAsia="宋体" w:cs="宋体"/>
          <w:color w:val="000"/>
          <w:sz w:val="28"/>
          <w:szCs w:val="28"/>
        </w:rPr>
        <w:t xml:space="preserve">主人公的思考和心理的变化过程，也便是作者的反思和感悟吧! 我感到我正阅读一个伟大的灵魂，他理智甚至残忍的自我忏悔，让我佩服不已。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复活读书心得体会篇三</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复活读书心得体会篇四</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代表作之一，经典的第四章更是引人注目。第四章以主人公罗古津诺夫与女主角卡捷琳娜的不断争斗、冲突和面对自己内心的痛苦为主线，为整个小说注入了一股强烈的生命力。通过阅读这一章，我深刻认识到人性的复杂以及内心的挣扎与解脱。</w:t>
      </w:r>
    </w:p>
    <w:p>
      <w:pPr>
        <w:ind w:left="0" w:right="0" w:firstLine="560"/>
        <w:spacing w:before="450" w:after="450" w:line="312" w:lineRule="auto"/>
      </w:pPr>
      <w:r>
        <w:rPr>
          <w:rFonts w:ascii="宋体" w:hAnsi="宋体" w:eastAsia="宋体" w:cs="宋体"/>
          <w:color w:val="000"/>
          <w:sz w:val="28"/>
          <w:szCs w:val="28"/>
        </w:rPr>
        <w:t xml:space="preserve">第二段：罪与罚的析解和深化</w:t>
      </w:r>
    </w:p>
    <w:p>
      <w:pPr>
        <w:ind w:left="0" w:right="0" w:firstLine="560"/>
        <w:spacing w:before="450" w:after="450" w:line="312" w:lineRule="auto"/>
      </w:pPr>
      <w:r>
        <w:rPr>
          <w:rFonts w:ascii="宋体" w:hAnsi="宋体" w:eastAsia="宋体" w:cs="宋体"/>
          <w:color w:val="000"/>
          <w:sz w:val="28"/>
          <w:szCs w:val="28"/>
        </w:rPr>
        <w:t xml:space="preserve">复活第四章中，罗古津诺夫和卡捷琳娜之间的冲突主要源自罪恶问题的解决。罗古津诺夫早年同卡捷琳娜的婚姻生活出了问题，导致了他的罪恶感和内疚。然而，在之后的时间里，罗古津诺夫不断努力改变自己，通过接触不同的人和事，最终明白了真正的罪与罚不是来自他人的斥责和惩罚，而是自己内心的自我批判和自我拯救。正是通过这种内心的思考和认识，罗古津诺夫最终懂得如何面对自己的罪恶，寻找到内心的真正解放。</w:t>
      </w:r>
    </w:p>
    <w:p>
      <w:pPr>
        <w:ind w:left="0" w:right="0" w:firstLine="560"/>
        <w:spacing w:before="450" w:after="450" w:line="312" w:lineRule="auto"/>
      </w:pPr>
      <w:r>
        <w:rPr>
          <w:rFonts w:ascii="宋体" w:hAnsi="宋体" w:eastAsia="宋体" w:cs="宋体"/>
          <w:color w:val="000"/>
          <w:sz w:val="28"/>
          <w:szCs w:val="28"/>
        </w:rPr>
        <w:t xml:space="preserve">第三段：爱与被爱的追求与遗憾</w:t>
      </w:r>
    </w:p>
    <w:p>
      <w:pPr>
        <w:ind w:left="0" w:right="0" w:firstLine="560"/>
        <w:spacing w:before="450" w:after="450" w:line="312" w:lineRule="auto"/>
      </w:pPr>
      <w:r>
        <w:rPr>
          <w:rFonts w:ascii="宋体" w:hAnsi="宋体" w:eastAsia="宋体" w:cs="宋体"/>
          <w:color w:val="000"/>
          <w:sz w:val="28"/>
          <w:szCs w:val="28"/>
        </w:rPr>
        <w:t xml:space="preserve">除了罪恶的问题，复活第四章还深刻展现了爱与被爱的主题。在这一章中，罗古津诺夫对卡捷琳娜心存深深的爱意，而卡捷琳娜则对他产生了莫名的恐惧和厌恶。正是这种爱与被爱之间的矛盾与冲突，让读者更加清晰地看到了两个人内心的挣扎和不安。无论是罗古津诺夫对于爱的追求，还是卡捷琳娜对于爱的回避和恐惧，都在读者心中引起了对爱情的思考和思绪。</w:t>
      </w:r>
    </w:p>
    <w:p>
      <w:pPr>
        <w:ind w:left="0" w:right="0" w:firstLine="560"/>
        <w:spacing w:before="450" w:after="450" w:line="312" w:lineRule="auto"/>
      </w:pPr>
      <w:r>
        <w:rPr>
          <w:rFonts w:ascii="宋体" w:hAnsi="宋体" w:eastAsia="宋体" w:cs="宋体"/>
          <w:color w:val="000"/>
          <w:sz w:val="28"/>
          <w:szCs w:val="28"/>
        </w:rPr>
        <w:t xml:space="preserve">第四段：宗教与灵魂的拯救</w:t>
      </w:r>
    </w:p>
    <w:p>
      <w:pPr>
        <w:ind w:left="0" w:right="0" w:firstLine="560"/>
        <w:spacing w:before="450" w:after="450" w:line="312" w:lineRule="auto"/>
      </w:pPr>
      <w:r>
        <w:rPr>
          <w:rFonts w:ascii="宋体" w:hAnsi="宋体" w:eastAsia="宋体" w:cs="宋体"/>
          <w:color w:val="000"/>
          <w:sz w:val="28"/>
          <w:szCs w:val="28"/>
        </w:rPr>
        <w:t xml:space="preserve">陀思妥耶夫斯基作为具有深邃宗教思想的作家，自然将宗教元素融入到《复活》中。读者能够看到，在复活第四章中，主人公罗古津诺夫通过信仰的力量，在内心的纠结和困顿中找到了自我拯救的方法。他通过与神职人员的接触和宗教仪式的认真参与，逐渐克服了自己的恶习和虚伪。宗教的力量以及对于灵魂的拯救成为了这一章的重要主题，同时也成为了读者对人性和信仰的进一步思考。</w:t>
      </w:r>
    </w:p>
    <w:p>
      <w:pPr>
        <w:ind w:left="0" w:right="0" w:firstLine="560"/>
        <w:spacing w:before="450" w:after="450" w:line="312" w:lineRule="auto"/>
      </w:pPr>
      <w:r>
        <w:rPr>
          <w:rFonts w:ascii="宋体" w:hAnsi="宋体" w:eastAsia="宋体" w:cs="宋体"/>
          <w:color w:val="000"/>
          <w:sz w:val="28"/>
          <w:szCs w:val="28"/>
        </w:rPr>
        <w:t xml:space="preserve">第五段：人性的复杂与解脱</w:t>
      </w:r>
    </w:p>
    <w:p>
      <w:pPr>
        <w:ind w:left="0" w:right="0" w:firstLine="560"/>
        <w:spacing w:before="450" w:after="450" w:line="312" w:lineRule="auto"/>
      </w:pPr>
      <w:r>
        <w:rPr>
          <w:rFonts w:ascii="宋体" w:hAnsi="宋体" w:eastAsia="宋体" w:cs="宋体"/>
          <w:color w:val="000"/>
          <w:sz w:val="28"/>
          <w:szCs w:val="28"/>
        </w:rPr>
        <w:t xml:space="preserve">总体来说，《复活》第四章正是通过罗古津诺夫和卡捷琳娜之间的冲突和对人性种种问题的深刻思考，揭示出了人性的复杂与解脱。通过读书，我更加深入地体会到人性的相对性，以及每个人内心存在的不同面向的角斗。每个人都有自己的罪恶和软弱，但只有当我们真正与自我对话、面对这些问题时，才能找到真正的拯救和解脱。</w:t>
      </w:r>
    </w:p>
    <w:p>
      <w:pPr>
        <w:ind w:left="0" w:right="0" w:firstLine="560"/>
        <w:spacing w:before="450" w:after="450" w:line="312" w:lineRule="auto"/>
      </w:pPr>
      <w:r>
        <w:rPr>
          <w:rFonts w:ascii="宋体" w:hAnsi="宋体" w:eastAsia="宋体" w:cs="宋体"/>
          <w:color w:val="000"/>
          <w:sz w:val="28"/>
          <w:szCs w:val="28"/>
        </w:rPr>
        <w:t xml:space="preserve">复活第四章的阅读给予我了极大的启发，让我深刻思考了自己内心的挣扎与解脱。在这一章中，陀思妥耶夫斯基通过对于罪与罚的深入剖析、爱与被爱的矛盾冲突、宗教与灵魂的拯救等多个主题的交织和呈现，展现了一个强烈而真实的复活。阅读这一章，让我对于自己的内心有了更深刻的认识，也对于人性的复杂与解脱有了更加深入的思辨与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复活读书心得体会篇五</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复活读书心得体会篇六</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复活读书心得体会篇七</w:t>
      </w:r>
    </w:p>
    <w:p>
      <w:pPr>
        <w:ind w:left="0" w:right="0" w:firstLine="560"/>
        <w:spacing w:before="450" w:after="450" w:line="312" w:lineRule="auto"/>
      </w:pPr>
      <w:r>
        <w:rPr>
          <w:rFonts w:ascii="宋体" w:hAnsi="宋体" w:eastAsia="宋体" w:cs="宋体"/>
          <w:color w:val="000"/>
          <w:sz w:val="28"/>
          <w:szCs w:val="28"/>
        </w:rPr>
        <w:t xml:space="preserve">品读《复活》心得体会【一】</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品读《复活》心得体会【二】</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品读《复活》心得体会【三】</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品读《复活》心得体会【四】</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品读《复活》心得体会【五】</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品读《复活》心得体会【六】</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品读《复活》心得体会【七】</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品读《复活》心得体会【八】</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复活读书心得体会篇八</w:t>
      </w:r>
    </w:p>
    <w:p>
      <w:pPr>
        <w:ind w:left="0" w:right="0" w:firstLine="560"/>
        <w:spacing w:before="450" w:after="450" w:line="312" w:lineRule="auto"/>
      </w:pPr>
      <w:r>
        <w:rPr>
          <w:rFonts w:ascii="宋体" w:hAnsi="宋体" w:eastAsia="宋体" w:cs="宋体"/>
          <w:color w:val="000"/>
          <w:sz w:val="28"/>
          <w:szCs w:val="28"/>
        </w:rPr>
        <w:t xml:space="preserve">我读过许多有趣的故事和很多有趣的书。不过我最喜欢的还是《复活的恐龙》。这本书的作者是郑渊洁，他被称为“童话大王”。在我第一次看到这本书的有趣的封面的时候，我太喜欢它了，简直被它吸引住了。妈妈把它作为一个礼物买给我。</w:t>
      </w:r>
    </w:p>
    <w:p>
      <w:pPr>
        <w:ind w:left="0" w:right="0" w:firstLine="560"/>
        <w:spacing w:before="450" w:after="450" w:line="312" w:lineRule="auto"/>
      </w:pPr>
      <w:r>
        <w:rPr>
          <w:rFonts w:ascii="宋体" w:hAnsi="宋体" w:eastAsia="宋体" w:cs="宋体"/>
          <w:color w:val="000"/>
          <w:sz w:val="28"/>
          <w:szCs w:val="28"/>
        </w:rPr>
        <w:t xml:space="preserve">这本书的主要人物有很多：短发张、长发李、馆长、副馆长、记者、恐龙、射击运动员、售票员……其中，我最喜欢的就是长发李。他是一名工作人员，不顾自己的安危，在恐龙标本复活后，一直保护复活的恐龙。</w:t>
      </w:r>
    </w:p>
    <w:p>
      <w:pPr>
        <w:ind w:left="0" w:right="0" w:firstLine="560"/>
        <w:spacing w:before="450" w:after="450" w:line="312" w:lineRule="auto"/>
      </w:pPr>
      <w:r>
        <w:rPr>
          <w:rFonts w:ascii="宋体" w:hAnsi="宋体" w:eastAsia="宋体" w:cs="宋体"/>
          <w:color w:val="000"/>
          <w:sz w:val="28"/>
          <w:szCs w:val="28"/>
        </w:rPr>
        <w:t xml:space="preserve">这本书的主要内容是：在国都自然博物馆有全市唯一的恐龙标本。自然恐龙标本也就成了国都自然博物馆的摇钱树。可是有一天，恐龙标本被喷了一种外国进口的清洁剂，结果恐龙标本复活了!馆里的人想了很多办法想杀死恐龙，唯独长发李想保护恐龙。可是恐龙还是被杀死了。长发李非常伤心。但是他在夜里又一次让恐龙复活，并且骑着它逃走了。</w:t>
      </w:r>
    </w:p>
    <w:p>
      <w:pPr>
        <w:ind w:left="0" w:right="0" w:firstLine="560"/>
        <w:spacing w:before="450" w:after="450" w:line="312" w:lineRule="auto"/>
      </w:pPr>
      <w:r>
        <w:rPr>
          <w:rFonts w:ascii="宋体" w:hAnsi="宋体" w:eastAsia="宋体" w:cs="宋体"/>
          <w:color w:val="000"/>
          <w:sz w:val="28"/>
          <w:szCs w:val="28"/>
        </w:rPr>
        <w:t xml:space="preserve">我觉得结果很好，馆长和副馆长等人一心为了钱是没用的，稀世珍宝恐龙得到了长发李的保护再一次复活了。</w:t>
      </w:r>
    </w:p>
    <w:p>
      <w:pPr>
        <w:ind w:left="0" w:right="0" w:firstLine="560"/>
        <w:spacing w:before="450" w:after="450" w:line="312" w:lineRule="auto"/>
      </w:pPr>
      <w:r>
        <w:rPr>
          <w:rFonts w:ascii="宋体" w:hAnsi="宋体" w:eastAsia="宋体" w:cs="宋体"/>
          <w:color w:val="000"/>
          <w:sz w:val="28"/>
          <w:szCs w:val="28"/>
        </w:rPr>
        <w:t xml:space="preserve">读完这本书，我懂得了不能为了钱什么都做。</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复活读书心得体会篇九</w:t>
      </w:r>
    </w:p>
    <w:p>
      <w:pPr>
        <w:ind w:left="0" w:right="0" w:firstLine="560"/>
        <w:spacing w:before="450" w:after="450" w:line="312" w:lineRule="auto"/>
      </w:pPr>
      <w:r>
        <w:rPr>
          <w:rFonts w:ascii="宋体" w:hAnsi="宋体" w:eastAsia="宋体" w:cs="宋体"/>
          <w:color w:val="000"/>
          <w:sz w:val="28"/>
          <w:szCs w:val="28"/>
        </w:rPr>
        <w:t xml:space="preserve">写于19世纪末的长篇小说《复活》是列夫·托尔斯泰三大代表作中最晚的一部，被认为是其创作的“最高一峰”。他没有《战争与和平》史诗般的恢弘气魄和明亮的诗意，也没有《安娜·卡列尼娜》的波澜和不安的骚动。《复活》完全是体现了一位诗人的暮年心灵的稳健和无畏的大气!</w:t>
      </w:r>
    </w:p>
    <w:p>
      <w:pPr>
        <w:ind w:left="0" w:right="0" w:firstLine="560"/>
        <w:spacing w:before="450" w:after="450" w:line="312" w:lineRule="auto"/>
      </w:pPr>
      <w:r>
        <w:rPr>
          <w:rFonts w:ascii="宋体" w:hAnsi="宋体" w:eastAsia="宋体" w:cs="宋体"/>
          <w:color w:val="000"/>
          <w:sz w:val="28"/>
          <w:szCs w:val="28"/>
        </w:rPr>
        <w:t xml:space="preserve">《复活》是以一个农民的眼光描写俄国社会地主资产阶级社会和国家，是托尔斯泰与当时社会彻底的决裂，对其完全的否定的宣言。</w:t>
      </w:r>
    </w:p>
    <w:p>
      <w:pPr>
        <w:ind w:left="0" w:right="0" w:firstLine="560"/>
        <w:spacing w:before="450" w:after="450" w:line="312" w:lineRule="auto"/>
      </w:pPr>
      <w:r>
        <w:rPr>
          <w:rFonts w:ascii="宋体" w:hAnsi="宋体" w:eastAsia="宋体" w:cs="宋体"/>
          <w:color w:val="000"/>
          <w:sz w:val="28"/>
          <w:szCs w:val="28"/>
        </w:rPr>
        <w:t xml:space="preserve">小说的男主人公是上流社会的聂赫留朵夫，他是一位有名望的法庭陪审员，在审理一件杀人案中，在法庭上见到一位被指控为“杀人犯”的女子，而这个女子正是曾经被他侮辱和践踏过后而又糟蹋她抛弃她为妓女的玛丝洛娃。他的内心受到谴责，开始忏悔自己，想方设法弥补自己的过去。由于玛丝洛娃被陷害，聂赫留朵夫申冤，奔走，上述，甚至在判决后，聂赫留朵夫放弃了家庭和财产，随她一起去了西伯利亚。另一方面，通过妓院老鸨在法庭上的供词，对在法庭上的法官，院长，律师以及那些冠冕堂皇的大人物的会议，说明这些大人物才是逼良为娼的罪人，同时这个冤案虽然因证据不足一直上述到皇上，但是却一一被驳回，仍判玛丝洛娃流放到西伯利亚，当聂赫留朵夫表示愿意和玛丝洛娃结婚时，被她拒绝了。原因是为了不损害他的前程，后来她在流放中与一位革命者建立了爱情。</w:t>
      </w:r>
    </w:p>
    <w:p>
      <w:pPr>
        <w:ind w:left="0" w:right="0" w:firstLine="560"/>
        <w:spacing w:before="450" w:after="450" w:line="312" w:lineRule="auto"/>
      </w:pPr>
      <w:r>
        <w:rPr>
          <w:rFonts w:ascii="宋体" w:hAnsi="宋体" w:eastAsia="宋体" w:cs="宋体"/>
          <w:color w:val="000"/>
          <w:sz w:val="28"/>
          <w:szCs w:val="28"/>
        </w:rPr>
        <w:t xml:space="preserve">作为故事的女主人公玛丝洛娃，她的遭遇和不幸让人怜悯，更加让我们对俄国当时的社会风气厌恶和痛恨。玛丝洛娃是一个农民的女儿，母亲在女地主索菲亚姐妹的牛场上工作，父亲是流浪的吉卜赛人。她3岁时母亲就去世了，女地主看她长得清秀，便把她收养下来。因此，她过着一半小姐一半婢女的生活。她做女工，收拾房间，还洗些不费力的东西，有时读书给女主人听。16岁时爱上了女地主的侄儿聂赫留朵夫。那时，他是个大学生，到姑姑家来度暑假。两年后服兵役，因顺路经过姑姑家，索性就住了4天，在一个复活节的晚上，他和玛丝洛娃发生了肉体关系。临别，他塞给她一百卢布，便到部队去了。此后,聂赫留朵夫连封信也没有捎给她，可是玛丝洛娃却怀孕了。</w:t>
      </w:r>
    </w:p>
    <w:p>
      <w:pPr>
        <w:ind w:left="0" w:right="0" w:firstLine="560"/>
        <w:spacing w:before="450" w:after="450" w:line="312" w:lineRule="auto"/>
      </w:pPr>
      <w:r>
        <w:rPr>
          <w:rFonts w:ascii="宋体" w:hAnsi="宋体" w:eastAsia="宋体" w:cs="宋体"/>
          <w:color w:val="000"/>
          <w:sz w:val="28"/>
          <w:szCs w:val="28"/>
        </w:rPr>
        <w:t xml:space="preserve">她是那样爱着聂赫留朵夫，却被这位贵族青年一次又一次的欺骗。她不再相信人，认为一切都是欺骗与谎言。当聂赫留朵夫的姑姑发现她怀孕后，便把她从家里赶了出去。她为了生活，受尽了凌辱和调戏，生下的孩子也死了，沦落到基达叶娃妓院，成了妓女。</w:t>
      </w:r>
    </w:p>
    <w:p>
      <w:pPr>
        <w:ind w:left="0" w:right="0" w:firstLine="560"/>
        <w:spacing w:before="450" w:after="450" w:line="312" w:lineRule="auto"/>
      </w:pPr>
      <w:r>
        <w:rPr>
          <w:rFonts w:ascii="宋体" w:hAnsi="宋体" w:eastAsia="宋体" w:cs="宋体"/>
          <w:color w:val="000"/>
          <w:sz w:val="28"/>
          <w:szCs w:val="28"/>
        </w:rPr>
        <w:t xml:space="preserve">读到这里，我从内心憎恨这位贵族青年--聂赫留朵夫。但是《复活》中的“复活”却无处不在的冲击着我的心灵。聂赫留朵夫为了赎罪，多次为玛丝洛娃奔走上诉，并打算和她结婚，于是他的精神“复活”进入到更深的阶段。这时他认识到农民的贫困是由于地主的剥削和压迫。于是他把自己大部分的土地给了当地的农民，后来玛丝洛娃去了西伯利亚，在那里的三个月，是聂赫留朵夫彻底醒悟的时刻。他最终认清了阶级压迫的统治，无奈他无法改变它。于是他在上帝面前承认自己有罪，从此他开始了全新的生活。</w:t>
      </w:r>
    </w:p>
    <w:p>
      <w:pPr>
        <w:ind w:left="0" w:right="0" w:firstLine="560"/>
        <w:spacing w:before="450" w:after="450" w:line="312" w:lineRule="auto"/>
      </w:pPr>
      <w:r>
        <w:rPr>
          <w:rFonts w:ascii="宋体" w:hAnsi="宋体" w:eastAsia="宋体" w:cs="宋体"/>
          <w:color w:val="000"/>
          <w:sz w:val="28"/>
          <w:szCs w:val="28"/>
        </w:rPr>
        <w:t xml:space="preserve">他的精神道德复活了。</w:t>
      </w:r>
    </w:p>
    <w:p>
      <w:pPr>
        <w:ind w:left="0" w:right="0" w:firstLine="560"/>
        <w:spacing w:before="450" w:after="450" w:line="312" w:lineRule="auto"/>
      </w:pPr>
      <w:r>
        <w:rPr>
          <w:rFonts w:ascii="宋体" w:hAnsi="宋体" w:eastAsia="宋体" w:cs="宋体"/>
          <w:color w:val="000"/>
          <w:sz w:val="28"/>
          <w:szCs w:val="28"/>
        </w:rPr>
        <w:t xml:space="preserve">从他诱奸玛丝洛娃，后来的不期而遇，看到了一个被他欺骗的玛丝洛娃，看到了一个妓女玛丝洛娃，看到了一个沦为“杀人犯”的玛丝洛娃。他的内心卷起狂澜，从此他尽最大的努力去解救她，这是聂赫留朵夫的良知，心灵以及人性的复活，而我们所同情的女主人公获释后，拒绝了聂赫留朵夫的求婚，嫁给一个地位不高的革命者。这是她生命，心灵的复活，也是整个俄国社会的复活。</w:t>
      </w:r>
    </w:p>
    <w:p>
      <w:pPr>
        <w:ind w:left="0" w:right="0" w:firstLine="560"/>
        <w:spacing w:before="450" w:after="450" w:line="312" w:lineRule="auto"/>
      </w:pPr>
      <w:r>
        <w:rPr>
          <w:rFonts w:ascii="宋体" w:hAnsi="宋体" w:eastAsia="宋体" w:cs="宋体"/>
          <w:color w:val="000"/>
          <w:sz w:val="28"/>
          <w:szCs w:val="28"/>
        </w:rPr>
        <w:t xml:space="preserve">作为世界经典名著《复活》，它揭示了人的道德的自我完善和做人良心的问题，也是人类最美好的感情的复活，体现了一位伟大诗人暮年的心灵稳健，《复活》是托尔斯泰歌颂人类同情最美的诗，是最真实的诗，书中体现了卑劣的德行，镇静的智慧和博爱的怜悯，去观察他没有一点幻想的、虚构的、编造的东西，全部是生活的本身。它把人心里肮脏的东西拿出来了，人内心很复杂，好人和坏人，善恶都很复杂，而《复活》诠释了他们.</w:t>
      </w:r>
    </w:p>
    <w:p>
      <w:pPr>
        <w:ind w:left="0" w:right="0" w:firstLine="560"/>
        <w:spacing w:before="450" w:after="450" w:line="312" w:lineRule="auto"/>
      </w:pPr>
      <w:r>
        <w:rPr>
          <w:rFonts w:ascii="宋体" w:hAnsi="宋体" w:eastAsia="宋体" w:cs="宋体"/>
          <w:color w:val="000"/>
          <w:sz w:val="28"/>
          <w:szCs w:val="28"/>
        </w:rPr>
        <w:t xml:space="preserve">《复活》是作者整个文学生涯的总结性作品，通过对玛丝洛娃的悲惨遭遇和聂赫留朵夫为她上诉请愿的过程，对沙皇专制制度的反人民本质进行了有力而全面的揭露。</w:t>
      </w:r>
    </w:p>
    <w:p>
      <w:pPr>
        <w:ind w:left="0" w:right="0" w:firstLine="560"/>
        <w:spacing w:before="450" w:after="450" w:line="312" w:lineRule="auto"/>
      </w:pPr>
      <w:r>
        <w:rPr>
          <w:rFonts w:ascii="宋体" w:hAnsi="宋体" w:eastAsia="宋体" w:cs="宋体"/>
          <w:color w:val="000"/>
          <w:sz w:val="28"/>
          <w:szCs w:val="28"/>
        </w:rPr>
        <w:t xml:space="preserve">复活读书心得体会篇3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复活读书心得体会篇十</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然而，参军后，聂赫留朵夫很快地沾染了腐朽的生活方式，再次回到马斯洛娃身边后将她肉碱致孕又用100卢布打发抛弃了她，使她被扫地出门，生活困苦，领了黄色执照开始支女生涯。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肉碱后生活急转直下。但她不同于苔丝，因为苔丝于艾里克是罂般引诱其堕落，让其甘心于沉溺罪恶中的禁果；而马斯洛娃于聂赫留朵夫，是救赎，是药引，是他获得精神上新生的灯塔。因为他，马斯洛娃不再相信“上帝和爱”，不再相信美好存在于世间。</w:t>
      </w:r>
    </w:p>
    <w:p>
      <w:pPr>
        <w:ind w:left="0" w:right="0" w:firstLine="560"/>
        <w:spacing w:before="450" w:after="450" w:line="312" w:lineRule="auto"/>
      </w:pPr>
      <w:r>
        <w:rPr>
          <w:rFonts w:ascii="宋体" w:hAnsi="宋体" w:eastAsia="宋体" w:cs="宋体"/>
          <w:color w:val="000"/>
          <w:sz w:val="28"/>
          <w:szCs w:val="28"/>
        </w:rPr>
        <w:t xml:space="preserve">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全书中，最令我恐惧的不是沙俄统治的残忍不公，不是社会底层人民饱受剥削虐待的凄苦生平，而是这些社会因素造成的精神上完全的，彻底的，悲哀的空虚。托尔斯泰曾描述马斯洛娃作为支女的生活，下午起床，挑衣服，吃油腻的甜食，与鸨母吵架，傍晚纵情享乐直至凌晨。这样日复一日年复一年行尸走肉般的生活失去了任何存在的价值与意义。</w:t>
      </w:r>
    </w:p>
    <w:p>
      <w:pPr>
        <w:ind w:left="0" w:right="0" w:firstLine="560"/>
        <w:spacing w:before="450" w:after="450" w:line="312" w:lineRule="auto"/>
      </w:pPr>
      <w:r>
        <w:rPr>
          <w:rFonts w:ascii="宋体" w:hAnsi="宋体" w:eastAsia="宋体" w:cs="宋体"/>
          <w:color w:val="000"/>
          <w:sz w:val="28"/>
          <w:szCs w:val="28"/>
        </w:rPr>
        <w:t xml:space="preserve">于我而言，这就是为什么马斯洛娃和聂赫留朵夫两个具有典型的形象能如此触动人心。只有走出精神上的空虚，才能够真正的活，名曰“复活”。空虚是这些可怜人们逃避难以承受的苦痛的途径。聂赫留朵夫也一样，他困惑于社会中如此的苦难与不公之意义，彻夜翻读圣经焦急寻找答案，得出结论为，要克服如此的苦难与罪恶，唯有“在上帝面前承认自己的罪”。这具有浓郁基督教熏陶的思想却也不失为真理，归根结底向上帝忏悔是为了寻求宽恕。</w:t>
      </w:r>
    </w:p>
    <w:p>
      <w:pPr>
        <w:ind w:left="0" w:right="0" w:firstLine="560"/>
        <w:spacing w:before="450" w:after="450" w:line="312" w:lineRule="auto"/>
      </w:pPr>
      <w:r>
        <w:rPr>
          <w:rFonts w:ascii="宋体" w:hAnsi="宋体" w:eastAsia="宋体" w:cs="宋体"/>
          <w:color w:val="000"/>
          <w:sz w:val="28"/>
          <w:szCs w:val="28"/>
        </w:rPr>
        <w:t xml:space="preserve">承认并知晓了自己的罪恶，继而寻求某种更高精神存在的宽恕，受害者的宽恕，或自我宽恕，但宽恕并非包庇。承认罪孽，并带着罪孽活下去，无论你是信徒或无神论者，这都是通往心灵净化的唯一道路。西蒙松之类的革命者攻击的是制造社会性麻木空虚的源头，即封建体系。而聂赫留朵夫与马斯洛娃，代表了千万渺小的封建受害者，即没有能力或不愿倾其所有来改变全社会的人民。</w:t>
      </w:r>
    </w:p>
    <w:p>
      <w:pPr>
        <w:ind w:left="0" w:right="0" w:firstLine="560"/>
        <w:spacing w:before="450" w:after="450" w:line="312" w:lineRule="auto"/>
      </w:pPr>
      <w:r>
        <w:rPr>
          <w:rFonts w:ascii="宋体" w:hAnsi="宋体" w:eastAsia="宋体" w:cs="宋体"/>
          <w:color w:val="000"/>
          <w:sz w:val="28"/>
          <w:szCs w:val="28"/>
        </w:rPr>
        <w:t xml:space="preserve">在政教合一，基督徒根深蒂固的沙俄，托尔斯泰创造此二人的意义是，个人信仰与忏悔，宗教主义的路途，才是绝大部分麻木而无力改变社会的民众寻求解脱的方式。面对俄罗斯民族深沉的苦难，托尔斯泰一生的思想沉淀给出的解决方法，尽显了生活在精神世界的文豪思想，从个人的精神上解救这个他所深爱的民族，而非社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个人宗教主义具有足以抗衡封建腐烂的社会体系的能量，也可能是在不能改变体系之前，人民的唯一救赎。这就是我眼中，复活的主旨。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复活读书心得体会篇十一</w:t>
      </w:r>
    </w:p>
    <w:p>
      <w:pPr>
        <w:ind w:left="0" w:right="0" w:firstLine="560"/>
        <w:spacing w:before="450" w:after="450" w:line="312" w:lineRule="auto"/>
      </w:pPr>
      <w:r>
        <w:rPr>
          <w:rFonts w:ascii="宋体" w:hAnsi="宋体" w:eastAsia="宋体" w:cs="宋体"/>
          <w:color w:val="000"/>
          <w:sz w:val="28"/>
          <w:szCs w:val="28"/>
        </w:rPr>
        <w:t xml:space="preserve">写于19世纪末的长篇小说《复活》是列夫·托尔斯泰三大代表作中最晚的一部，被认为是其创作的“最高一峰”。他没有《战争与和平》史诗般的恢弘气魄和明亮的诗意，也没有《安娜·卡列尼娜》的波澜和不安的骚动。《复活》完全是体现了一位诗人的暮年心灵的稳健和无畏的大气!</w:t>
      </w:r>
    </w:p>
    <w:p>
      <w:pPr>
        <w:ind w:left="0" w:right="0" w:firstLine="560"/>
        <w:spacing w:before="450" w:after="450" w:line="312" w:lineRule="auto"/>
      </w:pPr>
      <w:r>
        <w:rPr>
          <w:rFonts w:ascii="宋体" w:hAnsi="宋体" w:eastAsia="宋体" w:cs="宋体"/>
          <w:color w:val="000"/>
          <w:sz w:val="28"/>
          <w:szCs w:val="28"/>
        </w:rPr>
        <w:t xml:space="preserve">《复活》是以一个农民的眼光描写俄国社会地主资产阶级社会和国家，是托尔斯泰与当时社会彻底的决裂，对其完全的否定的宣言。</w:t>
      </w:r>
    </w:p>
    <w:p>
      <w:pPr>
        <w:ind w:left="0" w:right="0" w:firstLine="560"/>
        <w:spacing w:before="450" w:after="450" w:line="312" w:lineRule="auto"/>
      </w:pPr>
      <w:r>
        <w:rPr>
          <w:rFonts w:ascii="宋体" w:hAnsi="宋体" w:eastAsia="宋体" w:cs="宋体"/>
          <w:color w:val="000"/>
          <w:sz w:val="28"/>
          <w:szCs w:val="28"/>
        </w:rPr>
        <w:t xml:space="preserve">小说的男主人公是上流社会的聂赫留朵夫，他是一位有名望的法庭陪审员，在审理一件杀人案中，在法庭上见到一位被指控为“杀人犯”的女子，而这个女子正是曾经被他侮辱和践踏过后而又糟蹋她抛弃她为妓女的玛丝洛娃。他的内心受到谴责，开始忏悔自己，想方设法弥补自己的过去。由于玛丝洛娃被陷害，聂赫留朵夫申冤，奔走，上述，甚至在判决后，聂赫留朵夫放弃了家庭和财产，随她一起去了西伯利亚。另一方面，通过妓院老鸨在法庭上的供词，对在法庭上的法官，院长，律师以及那些冠冕堂皇的大人物的会议，说明这些大人物才是逼良为娼的罪人，同时这个冤案虽然因证据不足一直上述到皇上，但是却一一被驳回，仍判玛丝洛娃流放到西伯利亚，当聂赫留朵夫表示愿意和玛丝洛娃结婚时，被她拒绝了。原因是为了不损害他的前程，后来她在流放中与一位革命者建立了爱情。</w:t>
      </w:r>
    </w:p>
    <w:p>
      <w:pPr>
        <w:ind w:left="0" w:right="0" w:firstLine="560"/>
        <w:spacing w:before="450" w:after="450" w:line="312" w:lineRule="auto"/>
      </w:pPr>
      <w:r>
        <w:rPr>
          <w:rFonts w:ascii="宋体" w:hAnsi="宋体" w:eastAsia="宋体" w:cs="宋体"/>
          <w:color w:val="000"/>
          <w:sz w:val="28"/>
          <w:szCs w:val="28"/>
        </w:rPr>
        <w:t xml:space="preserve">作为故事的女主人公玛丝洛娃，她的遭遇和不幸让人怜悯，更加让我们对俄国当时的社会风气厌恶和痛恨。玛丝洛娃是一个农民的女儿，母亲在女地主索菲亚姐妹的牛场上工作，父亲是流浪的吉卜赛人。她3岁时母亲就去世了，女地主看她长得清秀，便把她收养下来。因此，她过着一半小姐一半婢女的生活。她做女工，收拾房间，还洗些不费力的东西，有时读书给女主人听。16岁时爱上了女地主的侄儿聂赫留朵夫。那时，他是个大学生，到姑姑家来度暑假。两年后服兵役，因顺路经过姑姑家，索性就住了4天，在一个复活节的晚上，他和玛丝洛娃发生了肉体关系。临别，他塞给她一百卢布，便到部队去了。此后,聂赫留朵夫连封信也没有捎给她，可是玛丝洛娃却怀孕了。</w:t>
      </w:r>
    </w:p>
    <w:p>
      <w:pPr>
        <w:ind w:left="0" w:right="0" w:firstLine="560"/>
        <w:spacing w:before="450" w:after="450" w:line="312" w:lineRule="auto"/>
      </w:pPr>
      <w:r>
        <w:rPr>
          <w:rFonts w:ascii="宋体" w:hAnsi="宋体" w:eastAsia="宋体" w:cs="宋体"/>
          <w:color w:val="000"/>
          <w:sz w:val="28"/>
          <w:szCs w:val="28"/>
        </w:rPr>
        <w:t xml:space="preserve">她是那样爱着聂赫留朵夫，却被这位贵族青年一次又一次的欺骗。她不再相信人，认为一切都是欺骗与谎言。当聂赫留朵夫的姑姑发现她怀孕后，便把她从家里赶了出去。她为了生活，受尽了凌辱和调戏，生下的孩子也死了，沦落到基达叶娃妓院，成了妓女。</w:t>
      </w:r>
    </w:p>
    <w:p>
      <w:pPr>
        <w:ind w:left="0" w:right="0" w:firstLine="560"/>
        <w:spacing w:before="450" w:after="450" w:line="312" w:lineRule="auto"/>
      </w:pPr>
      <w:r>
        <w:rPr>
          <w:rFonts w:ascii="宋体" w:hAnsi="宋体" w:eastAsia="宋体" w:cs="宋体"/>
          <w:color w:val="000"/>
          <w:sz w:val="28"/>
          <w:szCs w:val="28"/>
        </w:rPr>
        <w:t xml:space="preserve">读到这里，我从内心憎恨这位贵族青年--聂赫留朵夫。但是《复活》中的“复活”却无处不在的冲击着我的心灵。聂赫留朵夫为了赎罪，多次为玛丝洛娃奔走上诉，并打算和她结婚，于是他的精神“复活”进入到更深的阶段。这时他认识到农民的贫困是由于地主的剥削和压迫。于是他把自己大部分的土地给了当地的农民，后来玛丝洛娃去了西伯利亚，在那里的三个月，是聂赫留朵夫彻底醒悟的时刻。他最终认清了阶级压迫的统治，无奈他无法改变它。于是他在上帝面前承认自己有罪，从此他开始了全新的生活。</w:t>
      </w:r>
    </w:p>
    <w:p>
      <w:pPr>
        <w:ind w:left="0" w:right="0" w:firstLine="560"/>
        <w:spacing w:before="450" w:after="450" w:line="312" w:lineRule="auto"/>
      </w:pPr>
      <w:r>
        <w:rPr>
          <w:rFonts w:ascii="宋体" w:hAnsi="宋体" w:eastAsia="宋体" w:cs="宋体"/>
          <w:color w:val="000"/>
          <w:sz w:val="28"/>
          <w:szCs w:val="28"/>
        </w:rPr>
        <w:t xml:space="preserve">他的精神道德复活了。</w:t>
      </w:r>
    </w:p>
    <w:p>
      <w:pPr>
        <w:ind w:left="0" w:right="0" w:firstLine="560"/>
        <w:spacing w:before="450" w:after="450" w:line="312" w:lineRule="auto"/>
      </w:pPr>
      <w:r>
        <w:rPr>
          <w:rFonts w:ascii="宋体" w:hAnsi="宋体" w:eastAsia="宋体" w:cs="宋体"/>
          <w:color w:val="000"/>
          <w:sz w:val="28"/>
          <w:szCs w:val="28"/>
        </w:rPr>
        <w:t xml:space="preserve">从他诱奸玛丝洛娃，后来的不期而遇，看到了一个被他欺骗的玛丝洛娃，看到了一个妓女玛丝洛娃，看到了一个沦为“杀人犯”的玛丝洛娃。他的内心卷起狂澜，从此他尽最大的努力去解救她，这是聂赫留朵夫的良知，心灵以及人性的复活，而我们所同情的女主人公获释后，拒绝了聂赫留朵夫的求婚，嫁给一个地位不高的革命者。这是她生命，心灵的复活，也是整个俄国社会的复活。</w:t>
      </w:r>
    </w:p>
    <w:p>
      <w:pPr>
        <w:ind w:left="0" w:right="0" w:firstLine="560"/>
        <w:spacing w:before="450" w:after="450" w:line="312" w:lineRule="auto"/>
      </w:pPr>
      <w:r>
        <w:rPr>
          <w:rFonts w:ascii="宋体" w:hAnsi="宋体" w:eastAsia="宋体" w:cs="宋体"/>
          <w:color w:val="000"/>
          <w:sz w:val="28"/>
          <w:szCs w:val="28"/>
        </w:rPr>
        <w:t xml:space="preserve">作为世界经典名著《复活》，它揭示了人的道德的自我完善和做人良心的问题，也是人类最美好的感情的复活，体现了一位伟大诗人暮年的心灵稳健，《复活》是托尔斯泰歌颂人类同情最美的诗，是最真实的诗，书中体现了卑劣的德行，镇静的智慧和博爱的怜悯，去观察他没有一点幻想的、虚构的、编造的东西，全部是生活的本身。它把人心里肮脏的东西拿出来了，人内心很复杂，好人和坏人，善恶都很复杂，而《复活》诠释了他们.</w:t>
      </w:r>
    </w:p>
    <w:p>
      <w:pPr>
        <w:ind w:left="0" w:right="0" w:firstLine="560"/>
        <w:spacing w:before="450" w:after="450" w:line="312" w:lineRule="auto"/>
      </w:pPr>
      <w:r>
        <w:rPr>
          <w:rFonts w:ascii="宋体" w:hAnsi="宋体" w:eastAsia="宋体" w:cs="宋体"/>
          <w:color w:val="000"/>
          <w:sz w:val="28"/>
          <w:szCs w:val="28"/>
        </w:rPr>
        <w:t xml:space="preserve">《复活》是作者整个文学生涯的总结性作品，通过对玛丝洛娃的悲惨遭遇和聂赫留朵夫为她上诉请愿的过程，对沙皇专制制度的反人民本质进行了有力而全面的揭露。</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这本书是19世纪末，俄罗斯社会风景画，在这个世界里没有天堂的幸福和纯洁，触目惊心的是在沙俄官僚制度下的凄苦人生，比如马斯洛娃曾有花一样的年华，但是在被聂赫柳多夫诱奸之后，那花一样的年华霎时间无影无踪了，此后她便终日过着饥寒交迫的日子，在这个世界里没有欢乐和祥福的生活，在俄罗斯的广阔富饶的土地上，农奴主的剥削，农奴何止过着衣不蔽体食不果腹的日子，他们的生活甚至是到了惨绝人寰的可怕境地了，然而与之天壤之别的是莫斯科彼得堡上层贵族的荒淫无耻，奢侈骄横的的生活，托尔斯泰敢于面对社会的罪恶，以最清醒的现实主义态度对当时全套国家机器进行猛烈的抨击，指出贵族们挥金如土的日子全部建立在对农奴的残酷剥削上面。</w:t>
      </w:r>
    </w:p>
    <w:p>
      <w:pPr>
        <w:ind w:left="0" w:right="0" w:firstLine="560"/>
        <w:spacing w:before="450" w:after="450" w:line="312" w:lineRule="auto"/>
      </w:pPr>
      <w:r>
        <w:rPr>
          <w:rFonts w:ascii="宋体" w:hAnsi="宋体" w:eastAsia="宋体" w:cs="宋体"/>
          <w:color w:val="000"/>
          <w:sz w:val="28"/>
          <w:szCs w:val="28"/>
        </w:rPr>
        <w:t xml:space="preserve">复活?是哪种性质的复活，是生命，即肉体的复活!还是?是精神，灵魂的复活!小说讲的是贵族青年聂赫留朵夫和农奴私生女卡秋莎玛丝洛娃这两位曾经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女主人公的遭遇是当时社会的代表，被人抛弃，失去亲子之后被主人撵走。走出那个家后，正如书中所说：她遇到的一切人，凡是女人都把她当作摇钱树;凡是男人，从上了年纪的警察局长到监狱男看守，个个都把她看作玩乐的对象。对于任何人来说，除了寻欢作乐，除了肉体上的淫欲，世上其它一切都是无关紧要的。她在这样的社会压迫下，自暴自弃，吸烟喝酒，从中可看出，当时社会作风的糜烂，似乎当时的女人充当的角色就是玩物，阶级分层是那么的明显，低层的女人是如此的不堪一击，脆弱!</w:t>
      </w:r>
    </w:p>
    <w:p>
      <w:pPr>
        <w:ind w:left="0" w:right="0" w:firstLine="560"/>
        <w:spacing w:before="450" w:after="450" w:line="312" w:lineRule="auto"/>
      </w:pPr>
      <w:r>
        <w:rPr>
          <w:rFonts w:ascii="宋体" w:hAnsi="宋体" w:eastAsia="宋体" w:cs="宋体"/>
          <w:color w:val="000"/>
          <w:sz w:val="28"/>
          <w:szCs w:val="28"/>
        </w:rPr>
        <w:t xml:space="preserve">看了这本小说，结合其背景，让我觉得当时俄国的沙皇专制与我国的封建制度有几分相似之处。生活在这样制度下的人变得冷酷无情，阶级性强，面对他人悲惨的遭遇无动于衷，或是应该的。</w:t>
      </w:r>
    </w:p>
    <w:p>
      <w:pPr>
        <w:ind w:left="0" w:right="0" w:firstLine="560"/>
        <w:spacing w:before="450" w:after="450" w:line="312" w:lineRule="auto"/>
      </w:pPr>
      <w:r>
        <w:rPr>
          <w:rFonts w:ascii="宋体" w:hAnsi="宋体" w:eastAsia="宋体" w:cs="宋体"/>
          <w:color w:val="000"/>
          <w:sz w:val="28"/>
          <w:szCs w:val="28"/>
        </w:rPr>
        <w:t xml:space="preserve">《复活》书里所提到的牢狱里的许多人，都是被那些权势的人随便安个罪名，就要忍受身心的折磨，浪费光阴甚至是生命。在官场上，人人趋炎附势，戴上极其虚伪的面具;而低层的穷苦人民只能更加贫苦，社会如此的不公平，又有多少人能站起来反抗?没有，大多数人只是默默地承受着他们认为他们应有的宿命，甚至失去性命也只能默认。其中，小说里提到的一个人克雷里卓夫----南方一个富有地主的儿子，让我钦佩。他成绩优异，本是一位科学家，偶然的他接触了革命宣传，目睹革命者受残酷刑法，他因此参加了民意党，四处奔波，被捕做牢后还患上了肺痨病。</w:t>
      </w:r>
    </w:p>
    <w:p>
      <w:pPr>
        <w:ind w:left="0" w:right="0" w:firstLine="560"/>
        <w:spacing w:before="450" w:after="450" w:line="312" w:lineRule="auto"/>
      </w:pPr>
      <w:r>
        <w:rPr>
          <w:rFonts w:ascii="宋体" w:hAnsi="宋体" w:eastAsia="宋体" w:cs="宋体"/>
          <w:color w:val="000"/>
          <w:sz w:val="28"/>
          <w:szCs w:val="28"/>
        </w:rPr>
        <w:t xml:space="preserve">在生命即将结束，他不后悔，宁可牺牲自己的生命，为的是尽自己的一份力，毁灭那个充满罪恶的社会制度，他生活在这样的家庭背景，受家庭思想的熏陶，还有如此正义，明智，勇敢的行为!试问：在当时又有几人能做到?我想托尔斯泰创作《复活》也许就是希望我们读过之后，更加真实地去了解社会，同时，对生活有所感悟，能够更加理智地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复活读书心得体会篇十二</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复活读书心得体会篇十三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其实就是简略写出自己阅读过的书籍或文章的内容，然后写出自己的意见或感想。换而言之就是应用自己的话语，把读过的东西，浓缩成简略的文字，然后加以批评，最重要的是提出自己的看法或意见。小编为您精心整理了复活读书心得体会，供您参考，希望对您有所帮助。</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在那里，作家目光的犀利、描绘的精确、笔力的雄浑到达一个空前的高度。这与作品资料的严肃性是相贴合的。在那里，应对人类的苦难，作家持续了高超的镇静，然而读者却不得不为见到的景象而深受震动。托尔斯泰在那里的挖掘比以往要深。能够说整个俄国都被他翻了出来。他再现的艺术世界已经到达可作为一面\"镜子\"的程度。伟大的真实!正正因作品除去了浪漫主义的萎靡因素，因而整个显出了威力，如同米开朗琪罗的雕塑一般。然而这不是一座普通的雕塑，是一座宏伟的纪念碑。它把19世纪末整个俄国的现实熔铸进去，上方刻有穷人、贵族、狱吏、监犯、革命者、医生、学生……里面混合了忏悔、怜悯、宽容、无耻、欺诈、放荡……那里，作者唱出了人类艺术最崇高的歌：\"我们为不幸者撒一掬泪，人世的悲欢感动我们的心。\"</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贪污腐败，我们的国家也同样需要“复活”与新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2025-01-16T10:59:40+08:00</dcterms:created>
  <dcterms:modified xsi:type="dcterms:W3CDTF">2025-01-16T10:59:40+08:00</dcterms:modified>
</cp:coreProperties>
</file>

<file path=docProps/custom.xml><?xml version="1.0" encoding="utf-8"?>
<Properties xmlns="http://schemas.openxmlformats.org/officeDocument/2006/custom-properties" xmlns:vt="http://schemas.openxmlformats.org/officeDocument/2006/docPropsVTypes"/>
</file>