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最新企业经理述职报告(优质9篇)</w:t>
      </w:r>
      <w:bookmarkEnd w:id="1"/>
    </w:p>
    <w:p>
      <w:pPr>
        <w:jc w:val="center"/>
        <w:spacing w:before="0" w:after="450"/>
      </w:pPr>
      <w:r>
        <w:rPr>
          <w:rFonts w:ascii="Arial" w:hAnsi="Arial" w:eastAsia="Arial" w:cs="Arial"/>
          <w:color w:val="999999"/>
          <w:sz w:val="20"/>
          <w:szCs w:val="20"/>
        </w:rPr>
        <w:t xml:space="preserve">来源：网络  作者：海棠云影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以下是我为大家搜集的报告范文，仅供参考，一起来看看吧企业经理述职报告篇一尊敬的领导：您好!根据饭店的统一安排，我在这里向大家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饭店的统一安排，我在这里向大家进行述职。在座的各位应该绝大部分都认识我，但可能也有极少数的不知道我是谁，还是先让我作一个自我介绍吧：我叫_，现任客房部经理。我是去年7月进入_饭店工作的，进入_饭店以后，先是被安排到人事部、客房部、餐饮部、前厅部各实习了一个月，后于去年11月被任命为人事部经理，至今年8月初，由于工作需要调任客房部经理。下面我将进入饭店工作以来的工作向大家作一简要汇报，请大家对我的工作进行评议，我真诚的希望得到各位领导和同仁的批评和指正。</w:t>
      </w:r>
    </w:p>
    <w:p>
      <w:pPr>
        <w:ind w:left="0" w:right="0" w:firstLine="560"/>
        <w:spacing w:before="450" w:after="450" w:line="312" w:lineRule="auto"/>
      </w:pPr>
      <w:r>
        <w:rPr>
          <w:rFonts w:ascii="宋体" w:hAnsi="宋体" w:eastAsia="宋体" w:cs="宋体"/>
          <w:color w:val="000"/>
          <w:sz w:val="28"/>
          <w:szCs w:val="28"/>
        </w:rPr>
        <w:t xml:space="preserve">我本是学工科的，毕业之后在工业企业呆了九年之久，在工业企业里自己得到了很好的锻炼。从一名技术员不断成长为一个企业的负责人。能够成为管理近350名员工的企业负责人，虽然曾经也有一定的成就感，心理上也有一些慰藉，但是我深知，自己所呆的地方远远无法满足自身发展的要求，为了追求更高的目标，我一直在寻求机会。时至20_年11月份，_区委组织部举办中小企业经营管理者公开选拔考试，我毅然的报名参加了，并意外的获得了成功。在确定去向时，根据自身的爱好，我选择了_饭店，就这样我义无反顾地跨进了自己向往已久的服务行业，并志在用父母给我的热心肠来实践服务的真谛。</w:t>
      </w:r>
    </w:p>
    <w:p>
      <w:pPr>
        <w:ind w:left="0" w:right="0" w:firstLine="560"/>
        <w:spacing w:before="450" w:after="450" w:line="312" w:lineRule="auto"/>
      </w:pPr>
      <w:r>
        <w:rPr>
          <w:rFonts w:ascii="宋体" w:hAnsi="宋体" w:eastAsia="宋体" w:cs="宋体"/>
          <w:color w:val="000"/>
          <w:sz w:val="28"/>
          <w:szCs w:val="28"/>
        </w:rPr>
        <w:t xml:space="preserve">初涉饭店行业，我对饭店专业知识一无所知，为了尽快掌握饭店管理和业务相关知识，熟悉_饭店的有关情况，我除了上班时间在工作中积极请教外，业余时间我借来或买来相关资料和书籍，认真进行学习领会。可幸的是，进店后不久，饭店即安排我到几大业务部门实习，让我亲身感受饭店的业务和管理，对饭店各点的情况也可以进行较全面的了解，我充分把握这个绝好的学习机会，及时调整自己的心态，转换角色，摒弃管理者的身份，深入实际，认真实践，以高标准严格要求自己。几个月实习后，我感觉没有白费，我学业了不少的东西。在后来的工作中也充分证明，实习对我从事饭店管理工作确实受益菲浅。</w:t>
      </w:r>
    </w:p>
    <w:p>
      <w:pPr>
        <w:ind w:left="0" w:right="0" w:firstLine="560"/>
        <w:spacing w:before="450" w:after="450" w:line="312" w:lineRule="auto"/>
      </w:pPr>
      <w:r>
        <w:rPr>
          <w:rFonts w:ascii="宋体" w:hAnsi="宋体" w:eastAsia="宋体" w:cs="宋体"/>
          <w:color w:val="000"/>
          <w:sz w:val="28"/>
          <w:szCs w:val="28"/>
        </w:rPr>
        <w:t xml:space="preserve">在我担任人事部经理期间，带领部门一班人，严格执行饭店各项人事劳动管理制度，协助总经理搞好人事劳动管理工作。在选人用人上，坚持标准，不循私情，积极为总经理谏言献策，选聘合格的人员进入饭店工作，选拔优秀的员工担任管理职位;在政策运用上，充分发挥自己所学的法律知识，认真研究落实有关人事劳动政策，为广大员工积极谋福利，合理处理好企业与员工利益的关系，尽量做到企业和员工两得利;在部门管理上，高标准、严要求，部门内的各位成员积极要求上进，各项工作基本都能干得有声有色。在担任人事部管理工作期间，同时管理着员工餐厅的工作，在管理中，为了能给员工提供可口的饭菜，我经常听取员工的意见，关注每一个细节，做好每一件事，用好每一分钱，在全体员工的共同努力下，员工餐厅的工作曾经得到饭店领导和员工的好评。</w:t>
      </w:r>
    </w:p>
    <w:p>
      <w:pPr>
        <w:ind w:left="0" w:right="0" w:firstLine="560"/>
        <w:spacing w:before="450" w:after="450" w:line="312" w:lineRule="auto"/>
      </w:pPr>
      <w:r>
        <w:rPr>
          <w:rFonts w:ascii="宋体" w:hAnsi="宋体" w:eastAsia="宋体" w:cs="宋体"/>
          <w:color w:val="000"/>
          <w:sz w:val="28"/>
          <w:szCs w:val="28"/>
        </w:rPr>
        <w:t xml:space="preserve">在调客房部工作后的近四个月时间里，在房务总监_同志的亲自指导下，在部门各位管理人员及员工的大力支持下，我得到了较好的发展，原对客房管理的初略了解得到了升华。初到客房部，我先从熟悉客房各项管理制度着手，对原有的制度认真学习领会，我深知管理制度在管理中的重要性;同时，积极掌握各项规范，对每一个细小的规范都力争做到心中有数;在管理中遇到的一些突发事件，及时向x总监请教解决办法，对不太明确的规范，也及时向总监请教，并将获得的经验记入笔记本中。</w:t>
      </w:r>
    </w:p>
    <w:p>
      <w:pPr>
        <w:ind w:left="0" w:right="0" w:firstLine="560"/>
        <w:spacing w:before="450" w:after="450" w:line="312" w:lineRule="auto"/>
      </w:pPr>
      <w:r>
        <w:rPr>
          <w:rFonts w:ascii="宋体" w:hAnsi="宋体" w:eastAsia="宋体" w:cs="宋体"/>
          <w:color w:val="000"/>
          <w:sz w:val="28"/>
          <w:szCs w:val="28"/>
        </w:rPr>
        <w:t xml:space="preserve">其实，以我的专业知识、业务能力和管理经验，我深知自己不是一个好的经理，我只有以高度的事业心和对饭店事业献身的精神来弥补知识、能力和经验的不足。我时时注意自身的角色和形象，秉承更严、更高、更好的指导思想，以实实在在干事，干实实在在事的工作作风，严格要求自己，认真扎实的干好每一项工作。同时，我深知学习的重要性，我抓住一切机会，向书本学，向_老师学，向同事们学，走出去向外学，用科学的理论、_教师们成功的管理经验、同事们现成的业务总结以及其他酒店先进的管理经验来充实和完善自己。</w:t>
      </w:r>
    </w:p>
    <w:p>
      <w:pPr>
        <w:ind w:left="0" w:right="0" w:firstLine="560"/>
        <w:spacing w:before="450" w:after="450" w:line="312" w:lineRule="auto"/>
      </w:pPr>
      <w:r>
        <w:rPr>
          <w:rFonts w:ascii="宋体" w:hAnsi="宋体" w:eastAsia="宋体" w:cs="宋体"/>
          <w:color w:val="000"/>
          <w:sz w:val="28"/>
          <w:szCs w:val="28"/>
        </w:rPr>
        <w:t xml:space="preserve">我经常在想，自己的进步离不开饭店的良好发展，所以我真心希望_饭店能有与日俱增快与日俱增好的发展，好让自己也有更大的发展空间。对饭店的发展，我想提出以下几点建议：一是需要完善中长期发展计划，对饭店三年、五年、十年乃至更长时期内的经营思路作出战略规划，艰让员工有进取的方向，有追求的目标，一步一个脚印的向目标迈进。</w:t>
      </w:r>
    </w:p>
    <w:p>
      <w:pPr>
        <w:ind w:left="0" w:right="0" w:firstLine="560"/>
        <w:spacing w:before="450" w:after="450" w:line="312" w:lineRule="auto"/>
      </w:pPr>
      <w:r>
        <w:rPr>
          <w:rFonts w:ascii="宋体" w:hAnsi="宋体" w:eastAsia="宋体" w:cs="宋体"/>
          <w:color w:val="000"/>
          <w:sz w:val="28"/>
          <w:szCs w:val="28"/>
        </w:rPr>
        <w:t xml:space="preserve">二是事例现有资源，充分利用饭店较大的有形资产和良好的无形资产，涉入资本市场，搞好资本运营，来弥补饭店行业微薄的利润;三是重视人力资源管理，对原有人事管理从形式到裨进行相应调整，真正做到以人为本，新生人，关心人，树立为人服务的观念;把人力当成资本，当成能带来更多价值的价值，而不只是把人力当成成本，算人头账;把人力资源开发放到首位，开发和使用并重，加大员工培训经费的投入，使员工在工作的同时得到更好的发展。稳定员工队伍，特别是核心员工队伍应变成为饭店发展的重要保障;四是加强信息化建设，充分利用现代信息技术，对外宣传自己的产品和服务，对内增强信息的沟通，实现资源共享。</w:t>
      </w:r>
    </w:p>
    <w:p>
      <w:pPr>
        <w:ind w:left="0" w:right="0" w:firstLine="560"/>
        <w:spacing w:before="450" w:after="450" w:line="312" w:lineRule="auto"/>
      </w:pPr>
      <w:r>
        <w:rPr>
          <w:rFonts w:ascii="宋体" w:hAnsi="宋体" w:eastAsia="宋体" w:cs="宋体"/>
          <w:color w:val="000"/>
          <w:sz w:val="28"/>
          <w:szCs w:val="28"/>
        </w:rPr>
        <w:t xml:space="preserve">最后我想说，如果说我所在的部门工作有一定的成绩，如果说我个人的工作有点成效的话，这要归功于全体员工的共同努力，我要感谢我的上级们对我的培养和帮助，感谢各位同仁对我的工作的理解和支持。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企业经理述职报告篇二</w:t>
      </w:r>
    </w:p>
    <w:p>
      <w:pPr>
        <w:ind w:left="0" w:right="0" w:firstLine="560"/>
        <w:spacing w:before="450" w:after="450" w:line="312" w:lineRule="auto"/>
      </w:pPr>
      <w:r>
        <w:rPr>
          <w:rFonts w:ascii="宋体" w:hAnsi="宋体" w:eastAsia="宋体" w:cs="宋体"/>
          <w:color w:val="000"/>
          <w:sz w:val="28"/>
          <w:szCs w:val="28"/>
        </w:rPr>
        <w:t xml:space="preserve">我自xxxx年xx月份到公司上班，xx月被分配到xxxx办事处担任委派财务经理，现在已有x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1、严格控制现金支出。公司应当严格控制零用现金按照零用现金管理办法》的有关规定由公司发布的，并坚决拒绝报销的发票不符合要求，费用超出了费用报销的范围或报销凭证不完整的有关手续。</w:t>
      </w:r>
    </w:p>
    <w:p>
      <w:pPr>
        <w:ind w:left="0" w:right="0" w:firstLine="560"/>
        <w:spacing w:before="450" w:after="450" w:line="312" w:lineRule="auto"/>
      </w:pPr>
      <w:r>
        <w:rPr>
          <w:rFonts w:ascii="宋体" w:hAnsi="宋体" w:eastAsia="宋体" w:cs="宋体"/>
          <w:color w:val="000"/>
          <w:sz w:val="28"/>
          <w:szCs w:val="28"/>
        </w:rPr>
        <w:t xml:space="preserve">2、仔细审核支付给第三方物流承运人的`运费。费用结算应当严格按照合同规定的价格和时间，和过多的费用应当仔细检查，相关人员应询问的原因，承运人应当要求发行新文件或拒绝报销的发票不符合要求。</w:t>
      </w:r>
    </w:p>
    <w:p>
      <w:pPr>
        <w:ind w:left="0" w:right="0" w:firstLine="560"/>
        <w:spacing w:before="450" w:after="450" w:line="312" w:lineRule="auto"/>
      </w:pPr>
      <w:r>
        <w:rPr>
          <w:rFonts w:ascii="宋体" w:hAnsi="宋体" w:eastAsia="宋体" w:cs="宋体"/>
          <w:color w:val="000"/>
          <w:sz w:val="28"/>
          <w:szCs w:val="28"/>
        </w:rPr>
        <w:t xml:space="preserve">3、及时的解决。按时与美菱物流、长虹销售分公司核对配送费用，及时向总部申请开票，开票时严格将收入与成本匹配，拿到统一发票后尽快向美菱物流支付结算费用。</w:t>
      </w:r>
    </w:p>
    <w:p>
      <w:pPr>
        <w:ind w:left="0" w:right="0" w:firstLine="560"/>
        <w:spacing w:before="450" w:after="450" w:line="312" w:lineRule="auto"/>
      </w:pPr>
      <w:r>
        <w:rPr>
          <w:rFonts w:ascii="宋体" w:hAnsi="宋体" w:eastAsia="宋体" w:cs="宋体"/>
          <w:color w:val="000"/>
          <w:sz w:val="28"/>
          <w:szCs w:val="28"/>
        </w:rPr>
        <w:t xml:space="preserve">4、正确计算你的薪水。根据公司政策严格按照考勤记录和加班正确计算员工工资，员工当月工资的病人准确解释自己在各种各样的问题，个别员工工资计算错误造成的我的个人情况，及时响应总经理和人力资源主管，确保员工的合法利益不受损。</w:t>
      </w:r>
    </w:p>
    <w:p>
      <w:pPr>
        <w:ind w:left="0" w:right="0" w:firstLine="560"/>
        <w:spacing w:before="450" w:after="450" w:line="312" w:lineRule="auto"/>
      </w:pPr>
      <w:r>
        <w:rPr>
          <w:rFonts w:ascii="宋体" w:hAnsi="宋体" w:eastAsia="宋体" w:cs="宋体"/>
          <w:color w:val="000"/>
          <w:sz w:val="28"/>
          <w:szCs w:val="28"/>
        </w:rPr>
        <w:t xml:space="preserve">5、及时向总部提交财务分析和运营分析报告。根据r3体系和核算数据，及时、准确地填写财务分析表，监督实施的各种指标，分析各种指标的异常因素，并制定下个月的预计目标;填写管理分析，财务状况和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是公司经历总厂专业化重组，完成内部产业结构调整，正式步入市场，迎接竞争挑战的第一年。一年来，我在总厂、工程公司各级领导的带领下，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以下是我的述职报告：</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经过公司全体干部职工的艰苦努力，公司完成经营指标创造了历史最好水平。承接并圆满完成了_公司改造项目、总厂复合肥装置建设、化工二厂丙烯腈、裂解后分离和高压聚乙烯等重点项目的设备制造任务;外部市场方面，主要完成了大连齐化设备、青海格尔木炼油厂三旋的制造任务。</w:t>
      </w:r>
    </w:p>
    <w:p>
      <w:pPr>
        <w:ind w:left="0" w:right="0" w:firstLine="560"/>
        <w:spacing w:before="450" w:after="450" w:line="312" w:lineRule="auto"/>
      </w:pPr>
      <w:r>
        <w:rPr>
          <w:rFonts w:ascii="宋体" w:hAnsi="宋体" w:eastAsia="宋体" w:cs="宋体"/>
          <w:color w:val="000"/>
          <w:sz w:val="28"/>
          <w:szCs w:val="28"/>
        </w:rPr>
        <w:t xml:space="preserve">二、营造稳定环境，夯实产业格局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作为集团公司确立的做大、做强项目，高效换热器、高效塔内件和三级旋风分离器，已经成为了公司提升核心竞争能力的支柱型业务，得到了总厂机动处、设计院和各科研院所的权利支持。三个实验室的设计工作进展顺利，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企业经理述职报告篇四</w:t>
      </w:r>
    </w:p>
    <w:p>
      <w:pPr>
        <w:ind w:left="0" w:right="0" w:firstLine="560"/>
        <w:spacing w:before="450" w:after="450" w:line="312" w:lineRule="auto"/>
      </w:pPr>
      <w:r>
        <w:rPr>
          <w:rFonts w:ascii="宋体" w:hAnsi="宋体" w:eastAsia="宋体" w:cs="宋体"/>
          <w:color w:val="000"/>
          <w:sz w:val="28"/>
          <w:szCs w:val="28"/>
        </w:rPr>
        <w:t xml:space="preserve">时光如梭，自xx年8月25日董事会正式聘任，xx市政府xx年8月28日以新政干6号文下文确认，我担任河南xx电器(集团)股份有限公司总经理至今已经快满6年了，我也算是超期服役的总经理了。根据《中华人民共和国公司法》的相关规定，我作为xx集团的董事之一，今年也刚好干满两届任期。</w:t>
      </w:r>
    </w:p>
    <w:p>
      <w:pPr>
        <w:ind w:left="0" w:right="0" w:firstLine="560"/>
        <w:spacing w:before="450" w:after="450" w:line="312" w:lineRule="auto"/>
      </w:pPr>
      <w:r>
        <w:rPr>
          <w:rFonts w:ascii="宋体" w:hAnsi="宋体" w:eastAsia="宋体" w:cs="宋体"/>
          <w:color w:val="000"/>
          <w:sz w:val="28"/>
          <w:szCs w:val="28"/>
        </w:rPr>
        <w:t xml:space="preserve">我任期内在董事会的正确领导下，带领经营管理团队做的所有工作，可以用一句话概括：</w:t>
      </w:r>
    </w:p>
    <w:p>
      <w:pPr>
        <w:ind w:left="0" w:right="0" w:firstLine="560"/>
        <w:spacing w:before="450" w:after="450" w:line="312" w:lineRule="auto"/>
      </w:pPr>
      <w:r>
        <w:rPr>
          <w:rFonts w:ascii="宋体" w:hAnsi="宋体" w:eastAsia="宋体" w:cs="宋体"/>
          <w:color w:val="000"/>
          <w:sz w:val="28"/>
          <w:szCs w:val="28"/>
        </w:rPr>
        <w:t xml:space="preserve">第一件事是迅速扭转了困难局面，实现扭亏为盈。xx年9月——xx年底，我带领经营管理团队在极其艰难的情况下，全面展开了新产业的战略布局，关、停、并、转了13个项目和企业，用不到一年的时间，就彻底扭转了集团还不起银行贷款、付不出银行利息、发不下员工工资的困难局面，解决了生存问题，实现了扭亏为盈。</w:t>
      </w:r>
    </w:p>
    <w:p>
      <w:pPr>
        <w:ind w:left="0" w:right="0" w:firstLine="560"/>
        <w:spacing w:before="450" w:after="450" w:line="312" w:lineRule="auto"/>
      </w:pPr>
      <w:r>
        <w:rPr>
          <w:rFonts w:ascii="宋体" w:hAnsi="宋体" w:eastAsia="宋体" w:cs="宋体"/>
          <w:color w:val="000"/>
          <w:sz w:val="28"/>
          <w:szCs w:val="28"/>
        </w:rPr>
        <w:t xml:space="preserve">第二件事是创立了新的主导产业，实现重大转折。xx年9月25日，xx集团告别了感情至深、长期赖以生存和发展的电冰箱、电冰柜主营业务，将核心资产——河南xx电器有限公司的控股权、经营权以及全部xxx品牌的拥有权转让给了外商。股权转让协议还规定，xx集团不得经营自己熟悉的白色家电产品。xx集团面对重大变故，重打鼓，另开张，经过创新拼搏，终于完成了专用汽车、电子信息与应用服务、工程塑料三大新产业的布局，形成了新的、大规模的产业化能力，并于xx年2月6日，经过与新加坡丰隆集团艰苦的商务谈判，重新获得了相应的xx品牌拥有权，打开了xx集团长远发展的产业规模和品牌瓶颈，成功实现了跨行业经营的重大转折。</w:t>
      </w:r>
    </w:p>
    <w:p>
      <w:pPr>
        <w:ind w:left="0" w:right="0" w:firstLine="560"/>
        <w:spacing w:before="450" w:after="450" w:line="312" w:lineRule="auto"/>
      </w:pPr>
      <w:r>
        <w:rPr>
          <w:rFonts w:ascii="宋体" w:hAnsi="宋体" w:eastAsia="宋体" w:cs="宋体"/>
          <w:color w:val="000"/>
          <w:sz w:val="28"/>
          <w:szCs w:val="28"/>
        </w:rPr>
        <w:t xml:space="preserve">第三件事是建立起了支撑xxx集团持久发展的体系架构。管理团队结束了xxx集团没有规章制度的历史，建立了比较规范的管理制度;创建了全新的分产业运营机制、投融资体系以及社会服务体系等规范。管理团队在大规模整合内部资源，聚集外部资源的同时，根据不同合作项目的情况，分别建立起了以股权为纽带的现代企业机制，为xx集团不同产业及企业的持久发展和规范运营奠定了基础。</w:t>
      </w:r>
    </w:p>
    <w:p>
      <w:pPr>
        <w:ind w:left="0" w:right="0" w:firstLine="560"/>
        <w:spacing w:before="450" w:after="450" w:line="312" w:lineRule="auto"/>
      </w:pPr>
      <w:r>
        <w:rPr>
          <w:rFonts w:ascii="宋体" w:hAnsi="宋体" w:eastAsia="宋体" w:cs="宋体"/>
          <w:color w:val="000"/>
          <w:sz w:val="28"/>
          <w:szCs w:val="28"/>
        </w:rPr>
        <w:t xml:space="preserve">一是致使一些干部、员工离开原有岗位或另谋职业。由于xxx集团先后“关、停、并、转”了15企业和项目，以及由于企业改制、收购重组、应对国际金融风暴而实施的产业结构大规模调整等行动，使得xxx集团及其控股企业先后有包括集团高管在内的，100多名中层以上干部离开了他们工作多年，感情至深的管理岗位，不再担任中层以上管理职务;有许多员工被重新安排工作，被动改行，到新的企业或岗位做他们当时并不熟悉的工作。特别是xx年9月——xx年间，xxx集团新的产业尚未真正发展起来，妥善安排的人员有限，部分干部和员工选择了另谋职业。这是我任期内留下的最大的遗憾。</w:t>
      </w:r>
    </w:p>
    <w:p>
      <w:pPr>
        <w:ind w:left="0" w:right="0" w:firstLine="560"/>
        <w:spacing w:before="450" w:after="450" w:line="312" w:lineRule="auto"/>
      </w:pPr>
      <w:r>
        <w:rPr>
          <w:rFonts w:ascii="宋体" w:hAnsi="宋体" w:eastAsia="宋体" w:cs="宋体"/>
          <w:color w:val="000"/>
          <w:sz w:val="28"/>
          <w:szCs w:val="28"/>
        </w:rPr>
        <w:t xml:space="preserve">二是造成骨干人员长期身体亚健康。我长期给他们安排部署高强度的工作任务，使得管理团队的骨干一般都有过“快速减肥”10公斤左右的经历，不仅他们的身体受到损害，长期处在亚健康状态。</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x万元，完成计划的x_%，办理承兑汇票贴现3笔，金额x_万元，完成中间业务收入x_元，完成个人揽储x_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_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_月份，在与一家房地产公司相关人员进行友好切磋球技的同时，获悉客户欲对其部分房产进行拍卖，他积极的工作，使其拍卖款_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约居民用户4000余户，公服用户实现了零的突破；在冬季气源供应严重短缺的情况下想尽千方百计保证了日用气量为15000余立方工业用户的用气需求；同时与所有乡镇达成了安装管道天然气的合作意向，为公司的良性发展奠定了扎实的基础。20xx年2月2日，被区域公司正式任命为燃气公司经理。</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1、树立好“角色”意识，当好公司“舵手”。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的带领下，紧密团结机械制造公司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政班子成员，依靠公司全体员工的智慧和力量，对内坚持求真务实、埋头苦干的作风，强化生产经营管理，打牢生存根基，努力营造团结向上、奋发有为的企业环境；对外发扬艰苦奋斗的</w:t>
      </w:r>
    </w:p>
    <w:p>
      <w:pPr>
        <w:ind w:left="0" w:right="0" w:firstLine="560"/>
        <w:spacing w:before="450" w:after="450" w:line="312" w:lineRule="auto"/>
      </w:pPr>
      <w:r>
        <w:rPr>
          <w:rFonts w:ascii="宋体" w:hAnsi="宋体" w:eastAsia="宋体" w:cs="宋体"/>
          <w:color w:val="000"/>
          <w:sz w:val="28"/>
          <w:szCs w:val="28"/>
        </w:rPr>
        <w:t xml:space="preserve">创业精神</w:t>
      </w:r>
    </w:p>
    <w:p>
      <w:pPr>
        <w:ind w:left="0" w:right="0" w:firstLine="560"/>
        <w:spacing w:before="450" w:after="450" w:line="312" w:lineRule="auto"/>
      </w:pPr>
      <w:r>
        <w:rPr>
          <w:rFonts w:ascii="宋体" w:hAnsi="宋体" w:eastAsia="宋体" w:cs="宋体"/>
          <w:color w:val="000"/>
          <w:sz w:val="28"/>
          <w:szCs w:val="28"/>
        </w:rPr>
        <w:t xml:space="preserve">，努力拓宽市场空间，积极培育有利于企业持续发展的市场体系。下面，我将20xx年自己主管的几项工作向各位代表做以简要汇报：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件，432.13吨，产值1180.83万元；桥架705吨，产值649万元；其他项目1149.59万元。</w:t>
      </w:r>
    </w:p>
    <w:p>
      <w:pPr>
        <w:ind w:left="0" w:right="0" w:firstLine="560"/>
        <w:spacing w:before="450" w:after="450" w:line="312" w:lineRule="auto"/>
      </w:pPr>
      <w:r>
        <w:rPr>
          <w:rFonts w:ascii="宋体" w:hAnsi="宋体" w:eastAsia="宋体" w:cs="宋体"/>
          <w:color w:val="000"/>
          <w:sz w:val="28"/>
          <w:szCs w:val="28"/>
        </w:rPr>
        <w:t xml:space="preserve">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w:t>
      </w:r>
    </w:p>
    <w:p>
      <w:pPr>
        <w:ind w:left="0" w:right="0" w:firstLine="560"/>
        <w:spacing w:before="450" w:after="450" w:line="312" w:lineRule="auto"/>
      </w:pPr>
      <w:r>
        <w:rPr>
          <w:rFonts w:ascii="宋体" w:hAnsi="宋体" w:eastAsia="宋体" w:cs="宋体"/>
          <w:color w:val="000"/>
          <w:sz w:val="28"/>
          <w:szCs w:val="28"/>
        </w:rPr>
        <w:t xml:space="preserve">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w:t>
      </w:r>
    </w:p>
    <w:p>
      <w:pPr>
        <w:ind w:left="0" w:right="0" w:firstLine="560"/>
        <w:spacing w:before="450" w:after="450" w:line="312" w:lineRule="auto"/>
      </w:pPr>
      <w:r>
        <w:rPr>
          <w:rFonts w:ascii="宋体" w:hAnsi="宋体" w:eastAsia="宋体" w:cs="宋体"/>
          <w:color w:val="000"/>
          <w:sz w:val="28"/>
          <w:szCs w:val="28"/>
        </w:rPr>
        <w:t xml:space="preserve">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宋体" w:hAnsi="宋体" w:eastAsia="宋体" w:cs="宋体"/>
          <w:color w:val="000"/>
          <w:sz w:val="28"/>
          <w:szCs w:val="28"/>
        </w:rPr>
        <w:t xml:space="preserve">一是严格执行物资采购报批制度，很好地杜绝了计划外采购。采购中坚持比质比价，全年节省资金130万元。</w:t>
      </w:r>
    </w:p>
    <w:p>
      <w:pPr>
        <w:ind w:left="0" w:right="0" w:firstLine="560"/>
        <w:spacing w:before="450" w:after="450" w:line="312" w:lineRule="auto"/>
      </w:pPr>
      <w:r>
        <w:rPr>
          <w:rFonts w:ascii="宋体" w:hAnsi="宋体" w:eastAsia="宋体" w:cs="宋体"/>
          <w:color w:val="000"/>
          <w:sz w:val="28"/>
          <w:szCs w:val="28"/>
        </w:rPr>
        <w:t xml:space="preserve">二是将各生产单位的废旧钢铁集中回收，兑换成品钢材再度使用。20xx年回收废旧钢铁637.47吨，实现销售收入68.7万元；回收铁屑241吨，实现销售收入23.5万元。全年共为公司节省材料费92.2万元。</w:t>
      </w:r>
    </w:p>
    <w:p>
      <w:pPr>
        <w:ind w:left="0" w:right="0" w:firstLine="560"/>
        <w:spacing w:before="450" w:after="450" w:line="312" w:lineRule="auto"/>
      </w:pPr>
      <w:r>
        <w:rPr>
          <w:rFonts w:ascii="宋体" w:hAnsi="宋体" w:eastAsia="宋体" w:cs="宋体"/>
          <w:color w:val="000"/>
          <w:sz w:val="28"/>
          <w:szCs w:val="28"/>
        </w:rPr>
        <w:t xml:space="preserve">三是开展了库房的大整顿活动。利用一个月的时间，对账内、账外、报废物资进行了全面的盘点，合理的划分，组织了积压材料的材质复验工作。盘清了总量，盘活了存量，全年利库509万元。四是加强了资金的使用和管理，重点加大可控费用的控制力度，管理费用比照上年降低了10个百分点。</w:t>
      </w:r>
    </w:p>
    <w:p>
      <w:pPr>
        <w:ind w:left="0" w:right="0" w:firstLine="560"/>
        <w:spacing w:before="450" w:after="450" w:line="312" w:lineRule="auto"/>
      </w:pPr>
      <w:r>
        <w:rPr>
          <w:rFonts w:ascii="宋体" w:hAnsi="宋体" w:eastAsia="宋体" w:cs="宋体"/>
          <w:color w:val="000"/>
          <w:sz w:val="28"/>
          <w:szCs w:val="28"/>
        </w:rPr>
        <w:t xml:space="preserve">坚持以市场需求为导向，立足自身实际，确定了以产品开发谋求企业持续发展的主线，主动寻求合作伙伴，与国内知名科研院所联合，先后开发、制造了五种高效换热器。t型翅片管、菱形翅片管和缩放管3种换热管标准被集团公司确定为行业标准。</w:t>
      </w:r>
    </w:p>
    <w:p>
      <w:pPr>
        <w:ind w:left="0" w:right="0" w:firstLine="560"/>
        <w:spacing w:before="450" w:after="450" w:line="312" w:lineRule="auto"/>
      </w:pPr>
      <w:r>
        <w:rPr>
          <w:rFonts w:ascii="宋体" w:hAnsi="宋体" w:eastAsia="宋体" w:cs="宋体"/>
          <w:color w:val="000"/>
          <w:sz w:val="28"/>
          <w:szCs w:val="28"/>
        </w:rPr>
        <w:t xml:space="preserve">了在工艺计算方面进行深度合作的协议，达成将该产品共同推向市场的共识。此外，还与清华大学泽华公司合作，共同开发成功adv浮阀产品，与石油大学联手，研制成功了立管式psc型多管三级旋风分离器。同时，经过市场调研，还先后引入了热浸锌和激光熔覆技术，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一年来，我指导经营人员和财务人员，加大了结算和清欠力度。选派两名责任心强的同志全力做好这项工作。同时，对个别信誉不好的厂家，向法院提出诉讼请求，以寻求法律上的支持和援助。20xx年，结回应收账款9384万元，收回99年挂帐金额65万元；挂帐金额7.625万元；20xx年挂帐金额95.2万元；20xx年挂帐金额2247万元，共清欠应收账款3271.5万元。</w:t>
      </w:r>
    </w:p>
    <w:p>
      <w:pPr>
        <w:ind w:left="0" w:right="0" w:firstLine="560"/>
        <w:spacing w:before="450" w:after="450" w:line="312" w:lineRule="auto"/>
      </w:pPr>
      <w:r>
        <w:rPr>
          <w:rFonts w:ascii="宋体" w:hAnsi="宋体" w:eastAsia="宋体" w:cs="宋体"/>
          <w:color w:val="000"/>
          <w:sz w:val="28"/>
          <w:szCs w:val="28"/>
        </w:rPr>
        <w:t xml:space="preserve">20xx年，我们在积极完成石化公司生产任务的基础上，市场空间有了更加广阔的拓展。</w:t>
      </w:r>
    </w:p>
    <w:p>
      <w:pPr>
        <w:ind w:left="0" w:right="0" w:firstLine="560"/>
        <w:spacing w:before="450" w:after="450" w:line="312" w:lineRule="auto"/>
      </w:pPr>
      <w:r>
        <w:rPr>
          <w:rFonts w:ascii="宋体" w:hAnsi="宋体" w:eastAsia="宋体" w:cs="宋体"/>
          <w:color w:val="000"/>
          <w:sz w:val="28"/>
          <w:szCs w:val="28"/>
        </w:rPr>
        <w:t xml:space="preserve">有力保证。这是我们机械制造公司突破传统的制造范围，稳健进入转动设备制造领域的一座里程碑。</w:t>
      </w:r>
    </w:p>
    <w:p>
      <w:pPr>
        <w:ind w:left="0" w:right="0" w:firstLine="560"/>
        <w:spacing w:before="450" w:after="450" w:line="312" w:lineRule="auto"/>
      </w:pPr>
      <w:r>
        <w:rPr>
          <w:rFonts w:ascii="宋体" w:hAnsi="宋体" w:eastAsia="宋体" w:cs="宋体"/>
          <w:color w:val="000"/>
          <w:sz w:val="28"/>
          <w:szCs w:val="28"/>
        </w:rPr>
        <w:t xml:space="preserve">第二，阀门试生产获得成功，25只闸阀在去年经过严格测试全部合格，并顺利通过压力管道元件增项联审，阀门、金属软管业务获取了进入市场的许可证。</w:t>
      </w:r>
    </w:p>
    <w:p>
      <w:pPr>
        <w:ind w:left="0" w:right="0" w:firstLine="560"/>
        <w:spacing w:before="450" w:after="450" w:line="312" w:lineRule="auto"/>
      </w:pPr>
      <w:r>
        <w:rPr>
          <w:rFonts w:ascii="宋体" w:hAnsi="宋体" w:eastAsia="宋体" w:cs="宋体"/>
          <w:color w:val="000"/>
          <w:sz w:val="28"/>
          <w:szCs w:val="28"/>
        </w:rPr>
        <w:t xml:space="preserve">第三，外部市场体系继续得到稳固，并建立了新的合作</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20xx年，我们以良好的服务，在继续维系哈尔滨炼油厂、大连齐化等老朋友合作关系基础上，寻找并构建了新的客户群体，缩放管式和“t”型翅片管式高效换热器进入了广东市场，在中石化茂名乙烯的生产装置中成功应用，新型三旋受到了青海油田的关注，落户于格尔木炼油厂。</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企业经理述职报告篇八</w:t>
      </w:r>
    </w:p>
    <w:p>
      <w:pPr>
        <w:ind w:left="0" w:right="0" w:firstLine="560"/>
        <w:spacing w:before="450" w:after="450" w:line="312" w:lineRule="auto"/>
      </w:pPr>
      <w:r>
        <w:rPr>
          <w:rFonts w:ascii="宋体" w:hAnsi="宋体" w:eastAsia="宋体" w:cs="宋体"/>
          <w:color w:val="000"/>
          <w:sz w:val="28"/>
          <w:szCs w:val="28"/>
        </w:rPr>
        <w:t xml:space="preserve">时光匆匆，转眼间即将迎来新的一年。回首过去的一年，我不禁感慨万千。虽然没有取得惊人的成绩，但我们经历了一段不平凡的考验和磨砺。作为追求进步的人，年终总结是必不可少的，也是一种对自己的鞭策。</w:t>
      </w:r>
    </w:p>
    <w:p>
      <w:pPr>
        <w:ind w:left="0" w:right="0" w:firstLine="560"/>
        <w:spacing w:before="450" w:after="450" w:line="312" w:lineRule="auto"/>
      </w:pPr>
      <w:r>
        <w:rPr>
          <w:rFonts w:ascii="宋体" w:hAnsi="宋体" w:eastAsia="宋体" w:cs="宋体"/>
          <w:color w:val="000"/>
          <w:sz w:val="28"/>
          <w:szCs w:val="28"/>
        </w:rPr>
        <w:t xml:space="preserve">我们根据公司各部门岗位的实际需要，有针对性地招聘了一批员工，以配备各岗位。同时规范了各部门的人员档案并建立了档案，对资料不齐全的员工进行了补齐。此外，还加强了内部的培训管理工作。</w:t>
      </w:r>
    </w:p>
    <w:p>
      <w:pPr>
        <w:ind w:left="0" w:right="0" w:firstLine="560"/>
        <w:spacing w:before="450" w:after="450" w:line="312" w:lineRule="auto"/>
      </w:pPr>
      <w:r>
        <w:rPr>
          <w:rFonts w:ascii="宋体" w:hAnsi="宋体" w:eastAsia="宋体" w:cs="宋体"/>
          <w:color w:val="000"/>
          <w:sz w:val="28"/>
          <w:szCs w:val="28"/>
        </w:rPr>
        <w:t xml:space="preserve">在本年度，我们进行了两次验厂活动。然而，由于公司厂地面积狭小和现场员工培训不够，验厂结果要求改进。因此，我们将搞好iso再认证工作，确保iso认证通过。通过这次iso认证，我们认识到了我们的管理上还存在着诸多的不足，iso的覆盖不全面。因此，我们计划在来年加强各部门iso管理体系的培训和学习。同时，我们要确保员工用上健康、卫生的食品。</w:t>
      </w:r>
    </w:p>
    <w:p>
      <w:pPr>
        <w:ind w:left="0" w:right="0" w:firstLine="560"/>
        <w:spacing w:before="450" w:after="450" w:line="312" w:lineRule="auto"/>
      </w:pPr>
      <w:r>
        <w:rPr>
          <w:rFonts w:ascii="宋体" w:hAnsi="宋体" w:eastAsia="宋体" w:cs="宋体"/>
          <w:color w:val="000"/>
          <w:sz w:val="28"/>
          <w:szCs w:val="28"/>
        </w:rPr>
        <w:t xml:space="preserve">我们顺应市场的发展，依照公司要求，制定了相应的管理制度。完善公司现有制度，使各项工作有法可依，有章可寻。在日常工作中，及时和公司各个部门沟通。逐步完善公司监督机制。加强对员工的.监督管理力度，提高团队的整体素质，树立起开拓创新、务实高效的公司新形象。我们还将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接下来的个人工作计划中，我会根据以前工作中存在的不足，不断改进，提高自我工作意识及工作效率，努力做好工作中的每一件事情！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企业经理述职报告篇九</w:t>
      </w:r>
    </w:p>
    <w:p>
      <w:pPr>
        <w:ind w:left="0" w:right="0" w:firstLine="560"/>
        <w:spacing w:before="450" w:after="450" w:line="312" w:lineRule="auto"/>
      </w:pPr>
      <w:r>
        <w:rPr>
          <w:rFonts w:ascii="宋体" w:hAnsi="宋体" w:eastAsia="宋体" w:cs="宋体"/>
          <w:color w:val="000"/>
          <w:sz w:val="28"/>
          <w:szCs w:val="28"/>
        </w:rPr>
        <w:t xml:space="preserve">2024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2024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2024年，经过公司全体干部职工的艰苦努力，公司完成经营指标8971.16万元，创造了历史最好水平。承接并圆满完成了石化公司120万吨/年加氢改造项目、总厂复合肥装置建设、化工二厂丙</w:t>
      </w:r>
    </w:p>
    <w:p>
      <w:pPr>
        <w:ind w:left="0" w:right="0" w:firstLine="560"/>
        <w:spacing w:before="450" w:after="450" w:line="312" w:lineRule="auto"/>
      </w:pPr>
      <w:r>
        <w:rPr>
          <w:rFonts w:ascii="宋体" w:hAnsi="宋体" w:eastAsia="宋体" w:cs="宋体"/>
          <w:color w:val="000"/>
          <w:sz w:val="28"/>
          <w:szCs w:val="28"/>
        </w:rPr>
        <w:t xml:space="preserve">烯</w:t>
      </w:r>
    </w:p>
    <w:p>
      <w:pPr>
        <w:ind w:left="0" w:right="0" w:firstLine="560"/>
        <w:spacing w:before="450" w:after="450" w:line="312" w:lineRule="auto"/>
      </w:pPr>
      <w:r>
        <w:rPr>
          <w:rFonts w:ascii="宋体" w:hAnsi="宋体" w:eastAsia="宋体" w:cs="宋体"/>
          <w:color w:val="000"/>
          <w:sz w:val="28"/>
          <w:szCs w:val="28"/>
        </w:rPr>
        <w:t xml:space="preserve">腈、裂解后分离和高压聚乙</w:t>
      </w:r>
    </w:p>
    <w:p>
      <w:pPr>
        <w:ind w:left="0" w:right="0" w:firstLine="560"/>
        <w:spacing w:before="450" w:after="450" w:line="312" w:lineRule="auto"/>
      </w:pPr>
      <w:r>
        <w:rPr>
          <w:rFonts w:ascii="宋体" w:hAnsi="宋体" w:eastAsia="宋体" w:cs="宋体"/>
          <w:color w:val="000"/>
          <w:sz w:val="28"/>
          <w:szCs w:val="28"/>
        </w:rPr>
        <w:t xml:space="preserve">烯</w:t>
      </w:r>
    </w:p>
    <w:p>
      <w:pPr>
        <w:ind w:left="0" w:right="0" w:firstLine="560"/>
        <w:spacing w:before="450" w:after="450" w:line="312" w:lineRule="auto"/>
      </w:pPr>
      <w:r>
        <w:rPr>
          <w:rFonts w:ascii="宋体" w:hAnsi="宋体" w:eastAsia="宋体" w:cs="宋体"/>
          <w:color w:val="000"/>
          <w:sz w:val="28"/>
          <w:szCs w:val="28"/>
        </w:rPr>
        <w:t xml:space="preserve">等重点项目的设备制造任务;外部市场方面，主要完成了大连齐化设备、青海格尔木炼油厂三旋的制造任务。全年制造加工总量252472台(件)， 4368.63吨。其中容器197台，948吨，产值1526.56万元;塔器37台，565.87吨，产值1013.54万元;换热器118台，641.7吨，1300.69万元;换热器管束52台，257.24吨，产值622.68万元;空冷器管束45台，294.38吨，产值575.74;三旋9台(件)，19.637吨，产值162.8万元;加工配件252014件，432.13吨，产值1180.83万元;桥架705吨，产值649万元;其他项目1149.59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2024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作为集团公司确立的做大、做强项目，高效换热器、高效塔内件和三级旋风分离器，已经成为了公司提升核心竞争能力的支柱型业务，得到了总厂机动处、设计院和各科研院所的权利支持。2024年，我积极与上级主管部门和设计部门沟通、联系，努力做好论证工作，组织研发中心、生产装备部门的技术人员，全力以赴加快项目的实施步伐，截止2024年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宋体" w:hAnsi="宋体" w:eastAsia="宋体" w:cs="宋体"/>
          <w:color w:val="000"/>
          <w:sz w:val="28"/>
          <w:szCs w:val="28"/>
        </w:rPr>
        <w:t xml:space="preserve">五、实行计划性管理，努力降低成本。一是严格执行物资采购报批制度，很好地杜绝了计划外采购。采购中坚持比质比价，全年节省资金130万元。二是将各生产单位的废旧钢铁集中回收，兑换成品钢材再度使用。2024年回收废旧钢铁637.47吨，实现销售收入68.7万元;回收铁屑241吨，实现销售收入23.5万元。全年共为公司节省材料费92.2万元。三是开展了库房的大整顿活动。利用一个月的时间，对账内、账外、报废物资进行了全面的盘点，合理的划分，组织了积压材料的材质复验工作。盘清了总量，盘活了存量，全年利库509万元。四是加强了资金的使用和管理，重点加大可控费用的控制力度，管理费用比照上年降低了10个百分点。</w:t>
      </w:r>
    </w:p>
    <w:p>
      <w:pPr>
        <w:ind w:left="0" w:right="0" w:firstLine="560"/>
        <w:spacing w:before="450" w:after="450" w:line="312" w:lineRule="auto"/>
      </w:pPr>
      <w:r>
        <w:rPr>
          <w:rFonts w:ascii="宋体" w:hAnsi="宋体" w:eastAsia="宋体" w:cs="宋体"/>
          <w:color w:val="000"/>
          <w:sz w:val="28"/>
          <w:szCs w:val="28"/>
        </w:rPr>
        <w:t xml:space="preserve">六、注重新产品开发，增添企业发展后劲。坚持以市场需求为导向，立足自身实际，确定了以产品开发谋求企业持续发展的主线，主动寻求合作伙伴，与国内知名科研院所联合，先后开发、制造了五种高效换热器。t型翅片管、菱形翅片管和缩放管3种换热管标准被集团公司确定为行业标准。独立开发成功了非连续折流板式高效换热器。2024年10月，公司与鲁姆斯公司鉴定了在工艺计算方面进行深度合作的协议，达成将该产品共同推向市场的共识。此外，还与清华大学泽华公司合作，共同开发成功adv浮阀产品，与石油大学联手，研制成功了立管式psc型多管三级旋风分离器。同时，经过市场调研，还先后引入了热浸锌和激光熔覆技术，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七、健全结算工作，加强清欠力度。一年来，我指导经营人员和财务人员，加大了结算和清欠力度。选派两名责任心强的同志全力做好这项工作。同时，对个别信誉不好的厂家，向法院提出诉讼请求，以寻求法律上的支持和援助。2024年，结回应收账款9384万元，收回99年挂帐金额65万元;2024挂帐金额7.625万元;2024年挂帐金额95.2万元;2024年挂帐金额2247万元，共清欠应收账款3271.5万元。</w:t>
      </w:r>
    </w:p>
    <w:p>
      <w:pPr>
        <w:ind w:left="0" w:right="0" w:firstLine="560"/>
        <w:spacing w:before="450" w:after="450" w:line="312" w:lineRule="auto"/>
      </w:pPr>
      <w:r>
        <w:rPr>
          <w:rFonts w:ascii="宋体" w:hAnsi="宋体" w:eastAsia="宋体" w:cs="宋体"/>
          <w:color w:val="000"/>
          <w:sz w:val="28"/>
          <w:szCs w:val="28"/>
        </w:rPr>
        <w:t xml:space="preserve">八、满足用户需求，拓宽市场空间。2024年，我们在积极完成石化公司生产任务的基础上，市场空间有了更加广阔的拓展。第一，完成了复合肥转鼓的制造。我们在总厂30万吨/年复合肥工程的建设中，成功地完成了造粒机、干燥机、冷却机和包裹机的设计、制造、安装、调试任务，为装置实现开车一次成功提供有力保证。这是我们机械制造公司突破传统的制造范围，稳健进入转动设备制造领域的一座里程碑。第二，阀门试生产获得成功，25只闸阀在去年经过严格测试全部合格，并顺利通过压力管道元件增项联审，阀门、金属软管业务获取了进入市场的许可证。第三，外部市场体系继续得到稳固，并建立了新的合作网络。2024年，我们以良好的服务，在继续维系哈尔滨炼油厂、大连齐化等老朋友合作关系基础上，寻找并构建了新的客户群体，缩放管式和“t”型翅片管式高效换热器进入了广东市场，在中石化茂名乙</w:t>
      </w:r>
    </w:p>
    <w:p>
      <w:pPr>
        <w:ind w:left="0" w:right="0" w:firstLine="560"/>
        <w:spacing w:before="450" w:after="450" w:line="312" w:lineRule="auto"/>
      </w:pPr>
      <w:r>
        <w:rPr>
          <w:rFonts w:ascii="宋体" w:hAnsi="宋体" w:eastAsia="宋体" w:cs="宋体"/>
          <w:color w:val="000"/>
          <w:sz w:val="28"/>
          <w:szCs w:val="28"/>
        </w:rPr>
        <w:t xml:space="preserve">烯</w:t>
      </w:r>
    </w:p>
    <w:p>
      <w:pPr>
        <w:ind w:left="0" w:right="0" w:firstLine="560"/>
        <w:spacing w:before="450" w:after="450" w:line="312" w:lineRule="auto"/>
      </w:pPr>
      <w:r>
        <w:rPr>
          <w:rFonts w:ascii="宋体" w:hAnsi="宋体" w:eastAsia="宋体" w:cs="宋体"/>
          <w:color w:val="000"/>
          <w:sz w:val="28"/>
          <w:szCs w:val="28"/>
        </w:rPr>
        <w:t xml:space="preserve">的生产装置中成功应用，新型三旋受到了青海油田的关注，落户于格尔木炼油厂。</w:t>
      </w:r>
    </w:p>
    <w:p>
      <w:pPr>
        <w:ind w:left="0" w:right="0" w:firstLine="560"/>
        <w:spacing w:before="450" w:after="450" w:line="312" w:lineRule="auto"/>
      </w:pPr>
      <w:r>
        <w:rPr>
          <w:rFonts w:ascii="宋体" w:hAnsi="宋体" w:eastAsia="宋体" w:cs="宋体"/>
          <w:color w:val="000"/>
          <w:sz w:val="28"/>
          <w:szCs w:val="28"/>
        </w:rPr>
        <w:t xml:space="preserve">回顾2024年工作，成绩的取得与总厂和工程公司的正确领导、机械制造公司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管理力度应进一步加大。认真总结一年来的工作，公司的生产经营管理还有一些不尽人意的地方，特别是加氢装置出现的法兰事故，暴露出了我们在质量管理上的盲区，向我们敲响警钟，出示了黄牌。因此，全面优化管理手段和和提高管理水平，成为我2024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学习是一个人、一个企业、一个国家和一个社会不断前进的智慧源泉。不断地加强学习，切实提高学习的能力，猎取更多的知识，是现代企业管理者必须具备的基本素质。2024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2025-01-17T00:15:42+08:00</dcterms:created>
  <dcterms:modified xsi:type="dcterms:W3CDTF">2025-01-17T00:15:42+08:00</dcterms:modified>
</cp:coreProperties>
</file>

<file path=docProps/custom.xml><?xml version="1.0" encoding="utf-8"?>
<Properties xmlns="http://schemas.openxmlformats.org/officeDocument/2006/custom-properties" xmlns:vt="http://schemas.openxmlformats.org/officeDocument/2006/docPropsVTypes"/>
</file>