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2024年班主任工作总结报告两千字(大全9篇)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班主任工作总结报告两千字篇一</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的组织者和领导者。班主任自身素质的提高和管理能力的加强是管理好班级必不可少的条件。要搞好班主任工作，就得多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借鉴别人的经验，在实践中不断的完善工作方法，并且不断完善班级管理制度。在班主任工作上，我的经验不是很丰富，所以遇到自己不容易解决的问题时，我会虚心地求教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班主任工作总结报告两千字篇二</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班主任工作总结报告14</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是德育工作的生命活力所在，它应该是一个不断进取的过程，班主任工作研修总结报告。一直以来，为了切实提升班主任老师的整体素质和管理能力，我镇一直坚持对班主任工作进行定期总结汇报，及时组织班主任进行相关的学习和交流，为更好的做好班级管理工作而努力。下面就我镇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我校坚持让班主任老师除了组织班主任积极参加上级的各项培训和学校组织的统一学习外，自己加强学习，加强反思，加强合作，加强交流。让一个人的经验变成更多人的财富。我们利用月工作反思、月师德回放，以经验交流的方式把好的方法和经验传达给各个班主任老师，对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班主任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2、组织召开全镇的班主任经验交流会，学习优秀班主任的先进经验和教育方法。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5、讲座:为了提高教师的素养,我校全体教师还聆听了原教育司督学王文湛的讲座(录像),王文湛围绕《教育规划纲要》制定的背景和思路，深刻、全面的阐述了《教育规划纲要》的主要特色和亮点以及未来时期各阶段教育发展任务。通过培训增强了班主任老师对教育纲要的理解，同时撰写学习体会。</w:t>
      </w:r>
    </w:p>
    <w:p>
      <w:pPr>
        <w:ind w:left="0" w:right="0" w:firstLine="560"/>
        <w:spacing w:before="450" w:after="450" w:line="312" w:lineRule="auto"/>
      </w:pPr>
      <w:r>
        <w:rPr>
          <w:rFonts w:ascii="宋体" w:hAnsi="宋体" w:eastAsia="宋体" w:cs="宋体"/>
          <w:color w:val="000"/>
          <w:sz w:val="28"/>
          <w:szCs w:val="28"/>
        </w:rPr>
        <w:t xml:space="preserve">6、研讨:本学期，组织全体班主任进行德育实践课研讨并在班主任论坛里进行微格教学研讨活动,提高了德育实践课的质量。</w:t>
      </w:r>
    </w:p>
    <w:p>
      <w:pPr>
        <w:ind w:left="0" w:right="0" w:firstLine="560"/>
        <w:spacing w:before="450" w:after="450" w:line="312" w:lineRule="auto"/>
      </w:pPr>
      <w:r>
        <w:rPr>
          <w:rFonts w:ascii="宋体" w:hAnsi="宋体" w:eastAsia="宋体" w:cs="宋体"/>
          <w:color w:val="000"/>
          <w:sz w:val="28"/>
          <w:szCs w:val="28"/>
        </w:rPr>
        <w:t xml:space="preserve">7、学校建议每位班主任征订两本书,《班主任工作策略》、《课堂教学问题诊断与解决》,要求自学，并写读书新得，另外中心校组织教师积极参与区进修校博客培训外，本学期组织四次校本的网上培训通过培训，端正教学思想,规范教学行为。</w:t>
      </w:r>
    </w:p>
    <w:p>
      <w:pPr>
        <w:ind w:left="0" w:right="0" w:firstLine="560"/>
        <w:spacing w:before="450" w:after="450" w:line="312" w:lineRule="auto"/>
      </w:pPr>
      <w:r>
        <w:rPr>
          <w:rFonts w:ascii="宋体" w:hAnsi="宋体" w:eastAsia="宋体" w:cs="宋体"/>
          <w:color w:val="000"/>
          <w:sz w:val="28"/>
          <w:szCs w:val="28"/>
        </w:rPr>
        <w:t xml:space="preserve">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班主任工作总结报告两千字篇三</w:t>
      </w:r>
    </w:p>
    <w:p>
      <w:pPr>
        <w:ind w:left="0" w:right="0" w:firstLine="560"/>
        <w:spacing w:before="450" w:after="450" w:line="312" w:lineRule="auto"/>
      </w:pPr>
      <w:r>
        <w:rPr>
          <w:rFonts w:ascii="宋体" w:hAnsi="宋体" w:eastAsia="宋体" w:cs="宋体"/>
          <w:color w:val="000"/>
          <w:sz w:val="28"/>
          <w:szCs w:val="28"/>
        </w:rPr>
        <w:t xml:space="preserve">这一学期，我担任六年级二班的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本事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要我学\"与\"我要学\"的区别在于，前者缺乏而后者具有求知内驱力。内驱力源于远大的梦想和明确的学习目标，梦想的层次愈高远，目标愈明确，供给的动力就愈强劲愈持久。为了提高学生的积极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变\"苦学\"为\"乐学\"关键是要激发学生的学习兴趣，让学生明确学科本身的价值以及学习它对于自身今后发展的作用。所以，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为促使学生变\"学会\"为\"会学\"，我一方面让学生真正认识研究学法、培养自学本事的重要性。用身边同学的成功经验，用\"未来社会的文盲是没有掌握获取知识方法的人\"来启迪学生认识研究学法、培养自学本事的重要意义。二是经常有意识地对学生进行学法指导。学习有规律可循，但学生个体存在的差异决定了某种学法优劣的不确定性。所以，在进行学法指导时既要有整体上的指导，又要注意个别指导。三是创造条件进行学法交流。</w:t>
      </w:r>
    </w:p>
    <w:p>
      <w:pPr>
        <w:ind w:left="0" w:right="0" w:firstLine="560"/>
        <w:spacing w:before="450" w:after="450" w:line="312" w:lineRule="auto"/>
      </w:pPr>
      <w:r>
        <w:rPr>
          <w:rFonts w:ascii="宋体" w:hAnsi="宋体" w:eastAsia="宋体" w:cs="宋体"/>
          <w:color w:val="000"/>
          <w:sz w:val="28"/>
          <w:szCs w:val="28"/>
        </w:rPr>
        <w:t xml:space="preserve">三、团结教师，精诚合作</w:t>
      </w:r>
    </w:p>
    <w:p>
      <w:pPr>
        <w:ind w:left="0" w:right="0" w:firstLine="560"/>
        <w:spacing w:before="450" w:after="450" w:line="312" w:lineRule="auto"/>
      </w:pPr>
      <w:r>
        <w:rPr>
          <w:rFonts w:ascii="宋体" w:hAnsi="宋体" w:eastAsia="宋体" w:cs="宋体"/>
          <w:color w:val="000"/>
          <w:sz w:val="28"/>
          <w:szCs w:val="28"/>
        </w:rPr>
        <w:t xml:space="preserve">作为班主任，异常是毕业班的班主任，我有职责团结任课教师参与班级建设，同心协力，共同把班集建设好。一学期来，我与数学、英语和其他各学科教师愉快合作，协调发展，为创立一个良好的班团体奠定不结实的基础。一学期来，尽管取得必须的提高，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班主任工作总结报告两千字篇四</w:t>
      </w:r>
    </w:p>
    <w:p>
      <w:pPr>
        <w:ind w:left="0" w:right="0" w:firstLine="560"/>
        <w:spacing w:before="450" w:after="450" w:line="312" w:lineRule="auto"/>
      </w:pPr>
      <w:r>
        <w:rPr>
          <w:rFonts w:ascii="宋体" w:hAnsi="宋体" w:eastAsia="宋体" w:cs="宋体"/>
          <w:color w:val="000"/>
          <w:sz w:val="28"/>
          <w:szCs w:val="28"/>
        </w:rPr>
        <w:t xml:space="preserve">做了四十几天的实习班主任，我有更多的时间和机会和学生们在一起，充实的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让感到了满足。</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组成、学风班风</w:t>
      </w:r>
    </w:p>
    <w:p>
      <w:pPr>
        <w:ind w:left="0" w:right="0" w:firstLine="560"/>
        <w:spacing w:before="450" w:after="450" w:line="312" w:lineRule="auto"/>
      </w:pPr>
      <w:r>
        <w:rPr>
          <w:rFonts w:ascii="宋体" w:hAnsi="宋体" w:eastAsia="宋体" w:cs="宋体"/>
          <w:color w:val="000"/>
          <w:sz w:val="28"/>
          <w:szCs w:val="28"/>
        </w:rPr>
        <w:t xml:space="preserve">我担任高一（4）班实习班主任，缘分把我们牵到了一起。为了做好班主任工作，我提前两天到实习学校报到，找到指导班主任，了解班级情况。我仔细地翻阅了学生的资料，感觉到我们班有一股强劲的力量： 52个男生，36个女生，其中有70个内宿生。这个班级入学平均分是576分，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650分以上的学生仅有8人，600分以上共49人。虽然有不少的择校生，但其实他们的能力、基础都是不差的。他们有从农村重点中学考上来的，有城里中学退下来的。为了记住每一位学生的姓名，我问班主任要了学生花名册；为了更好地管理班级，我准备好班干部名单；为了了解学生情况，我复制了一份学生详细资料；为了跟上学校的教学节奏，我拿了实习学校的规章制度回家细细研究，以便我做好班主任工作。</w:t>
      </w:r>
    </w:p>
    <w:p>
      <w:pPr>
        <w:ind w:left="0" w:right="0" w:firstLine="560"/>
        <w:spacing w:before="450" w:after="450" w:line="312" w:lineRule="auto"/>
      </w:pPr>
      <w:r>
        <w:rPr>
          <w:rFonts w:ascii="宋体" w:hAnsi="宋体" w:eastAsia="宋体" w:cs="宋体"/>
          <w:color w:val="000"/>
          <w:sz w:val="28"/>
          <w:szCs w:val="28"/>
        </w:rPr>
        <w:t xml:space="preserve">要想做好一名班主任，“望、闻、问、切”中最重要的就是望，善于观察每一位学生的状态，要整体兼顾，同时更应该重视个体。巡班时，我注意观察班级的每一个角落，环视教室内外，我可以整体感知这个班的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氛围和班级风气。教室前贴满了班级资料：座位表、班干值日表、卫生安排、规章制度……当然，还有扣分情况。凝视着教室后贴满的奖状：军训汇操第一、内务卫生第一、歌唱比赛第一，以“诚信廉洁”为主题的黑板报也拿了二等奖，实在不错。教室前扣分的`黑名单时刻警醒着他们，教室后的奖状也在鼓励着、鞭策着他们前进。奖状下方的“学习园地”设计了好几个专栏：优秀习作的展示，不懂就问的窗口，好题分享的宝库……互相学习，相互借鉴，浓郁的学习氛围，激励着大家共同努力向前。他们获奖的种种，让我感受到高一（4）班是一个“团结进取，积极向上”的大家庭，我为能加入到其中而感到自豪。</w:t>
      </w:r>
    </w:p>
    <w:p>
      <w:pPr>
        <w:ind w:left="0" w:right="0" w:firstLine="560"/>
        <w:spacing w:before="450" w:after="450" w:line="312" w:lineRule="auto"/>
      </w:pPr>
      <w:r>
        <w:rPr>
          <w:rFonts w:ascii="宋体" w:hAnsi="宋体" w:eastAsia="宋体" w:cs="宋体"/>
          <w:color w:val="000"/>
          <w:sz w:val="28"/>
          <w:szCs w:val="28"/>
        </w:rPr>
        <w:t xml:space="preserve">实习工作、参与活动</w:t>
      </w:r>
    </w:p>
    <w:p>
      <w:pPr>
        <w:ind w:left="0" w:right="0" w:firstLine="560"/>
        <w:spacing w:before="450" w:after="450" w:line="312" w:lineRule="auto"/>
      </w:pPr>
      <w:r>
        <w:rPr>
          <w:rFonts w:ascii="宋体" w:hAnsi="宋体" w:eastAsia="宋体" w:cs="宋体"/>
          <w:color w:val="000"/>
          <w:sz w:val="28"/>
          <w:szCs w:val="28"/>
        </w:rPr>
        <w:t xml:space="preserve">了解学生基本情况后，我制定出班主任工作计划，好让自己知道应该做些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才利于学生。一中要求班主任老师工作全勤，所以做班主任还是蛮辛苦的，主要就是作息时间上的安排。早上6:30来到教室检查学生早自习，中午13:20检查完男生午睡，晚上22：40要检查完宿舍才能回家。刚开始是跟着指导班主任去巡班、检查宿舍，后来就是我单独行动。我悄悄地去看学生自习，避免打扰到他们，如有异常现象，一定要报告。早晚都是六点半，要抓迟到，当然，也不能让学生早退。作为一名老师，一定要保证每位学生的人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，如出现状况，一定要第一时间报与学校，通知家长，问清情况。要时刻关注学生，善于做思想工作，管好纪律。如班级有扣分的，一定要责任到人，做出批评，避免再犯，防微杜渐。正所谓“教育根植于</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”，所以我很多时候都是和学生谈心，用过来人的经验指导他们，用学生易于接受的方式来鼓励或惩罚他们。</w:t>
      </w:r>
    </w:p>
    <w:p>
      <w:pPr>
        <w:ind w:left="0" w:right="0" w:firstLine="560"/>
        <w:spacing w:before="450" w:after="450" w:line="312" w:lineRule="auto"/>
      </w:pPr>
      <w:r>
        <w:rPr>
          <w:rFonts w:ascii="宋体" w:hAnsi="宋体" w:eastAsia="宋体" w:cs="宋体"/>
          <w:color w:val="000"/>
          <w:sz w:val="28"/>
          <w:szCs w:val="28"/>
        </w:rPr>
        <w:t xml:space="preserve">为了迎接早操比赛，比赛前一个星期，我星期三、五、六的早操时间要到教室给学生放体操视频，让他们跟着规范动作学习，尽量把每个动作熟记好，而星期二、四的早操时间就要带队到操场上做操。除了早操时间，周三、周六下午第三节的第二课堂时间，我组织学生集体训练，统一动作，整齐规范，最重要的还是要把动作熟记在心。体操比赛，我们班最终取得了第九名的成绩。为了迎接学校第65届校运会，我要给学生做思想工作，鼓励大家积极参加。课后，我还带一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到操场上训练，指导他们做好准备。校运会那三天，我以特约审稿员的身份只能在主席台上审稿，而不能和学生们一起呐喊加油，这是我这个实习班主任感到遗憾的。校运会上我们班学生实力有限，最后没能拿到好的名次，我只能安慰大家，让他们把运动场上的激情投入到学习中去，做好迎接中段试的准备，校运会只是志在参与，只要你尽力了就是最棒的。为了学校的宿舍内务卫生评比，我午睡前后都到宿舍指导学生搞好卫生，整理好内务，督促他们把一些琐碎的东西收拾好，一定要摆放整齐。同学们都很积极配合，终于我们以认真对待的态度在这次评比中赢得了第一名，而且，有一个男生宿舍还评上了“文明宿舍“呢！大家都乐开了怀，“牛四连”的活力又回来了。值得庆贺的是，在期中试中，我们班学生用勤奋努力的汗水换来了高一级普通班总分第七名的好成绩，而且政治科还拿了第一名。</w:t>
      </w:r>
    </w:p>
    <w:p>
      <w:pPr>
        <w:ind w:left="0" w:right="0" w:firstLine="560"/>
        <w:spacing w:before="450" w:after="450" w:line="312" w:lineRule="auto"/>
      </w:pPr>
      <w:r>
        <w:rPr>
          <w:rFonts w:ascii="宋体" w:hAnsi="宋体" w:eastAsia="宋体" w:cs="宋体"/>
          <w:color w:val="000"/>
          <w:sz w:val="28"/>
          <w:szCs w:val="28"/>
        </w:rPr>
        <w:t xml:space="preserve">实习工作结束了，但我未能认识全班学生，只是记住了名字，却不能对名认人。回顾一路走来，我缺少了主动去和学生谈心的时间，不够积极的学生，我未能深入了解他们学习生活情况。很遗憾，没尽到做班主任的职责，但以后我会继续努力把班主任工作做得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班主任工作总结报告两千字篇五</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因此，我充分发挥早读的作用，每天给学生把布置任务，一学期下来，使学生充分地熟悉每一篇课文。另外，新课标特别强调积累，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八年级上学期两个班级的后20%控制在30%以内，并且也出现了不少的a等生。八年级下学期学生成绩也还不错，达到预期目标。</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通过挖掘闪光点、扶持起步点、抓住反复点、促进飞跃点，使他们从自暴自弃中醒悟过来，变后进为先进。琐碎的班主任工作渗透了我点点滴滴的爱心，虽然很苦但也很乐。</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班主任工作总结报告两千字篇六</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一、班级的管理情况</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二、培养一支合格的班干部队伍</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三、积极配合学校的各项工作</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四、积极配合科任老师进行各项教学工作</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__同学在上学途中拾到了一元钱能够主会交给老师，当时我接到钱的时候十分感动。我就当着同学的面表扬了他。还有__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__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__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班主任工作总结报告两千字篇七</w:t>
      </w:r>
    </w:p>
    <w:p>
      <w:pPr>
        <w:ind w:left="0" w:right="0" w:firstLine="560"/>
        <w:spacing w:before="450" w:after="450" w:line="312" w:lineRule="auto"/>
      </w:pPr>
      <w:r>
        <w:rPr>
          <w:rFonts w:ascii="宋体" w:hAnsi="宋体" w:eastAsia="宋体" w:cs="宋体"/>
          <w:color w:val="000"/>
          <w:sz w:val="28"/>
          <w:szCs w:val="28"/>
        </w:rPr>
        <w:t xml:space="preserve">课堂教学中激发学生学习兴趣的方法很多，开端引趣就是其中的一种。上课一开始以趣引入，会激发学生强烈的兴趣。教师要根据教学内容精心设计课题的引入，教师要把课堂教学变成一种向知识奥秘探索的活动，甚至是神秘的探究活动，一开课就要把学生的兴趣勾起来。有位老师讲授《五彩池》，在解题之后问道：\"五彩池在哪里？谁能说出五彩池有哪些彩？谁能说说为什么池水是五彩的呢？\"学生急于到文中寻找答案。这样的学习活动就使学生学得自觉、主动。这个引言为这堂课奠定了良好的基础，学生学得轻松自如，学得兴趣盎然。开端引趣的方式\"设疑\"以外，还有\"谜语引趣\"、\"悬念引趣\"、\"故事引趣\"、\"小品引趣\"等。一节课的开端实在太重要了，它如同在战斗中选择一个突破口一样，辉煌的.战果就是从这里开始的。俗话说，\"好的开始是成功的一半\"，因此，要提高课堂教学的有效性必须重视开端时的趣味性。</w:t>
      </w:r>
    </w:p>
    <w:p>
      <w:pPr>
        <w:ind w:left="0" w:right="0" w:firstLine="560"/>
        <w:spacing w:before="450" w:after="450" w:line="312" w:lineRule="auto"/>
      </w:pPr>
      <w:r>
        <w:rPr>
          <w:rFonts w:ascii="宋体" w:hAnsi="宋体" w:eastAsia="宋体" w:cs="宋体"/>
          <w:color w:val="000"/>
          <w:sz w:val="28"/>
          <w:szCs w:val="28"/>
        </w:rPr>
        <w:t xml:space="preserve">在教学中引导学生参与竞争也是提高学生学习兴趣的重要措施。棋迷、球迷们为什么会\"迷\"呢？因为这里有竞争。如果直接参与竞争更能入迷，\"迷\"即是高度\"兴趣\"之意。竞争符合学生的心理特点，因而能调动积极性。为了提高学生的积极性，教师要创造条件让学生在课堂教学之中参加竞争。如果你仔细观察，学生在竞争中是非常活跃的，连后进生都不甘示弱。在教生字时让学生比一比，谁认得快，记得牢，谁组的词多；在朗读课文时，让学生比一比，谁读得有感情，谁领会地深刻；在总结课文时，比一比谁的发言有创意。比赛的形式可以是以学生个体为竞争对手，也可以是以小组为单位成为竞争对手等等。</w:t>
      </w:r>
    </w:p>
    <w:p>
      <w:pPr>
        <w:ind w:left="0" w:right="0" w:firstLine="560"/>
        <w:spacing w:before="450" w:after="450" w:line="312" w:lineRule="auto"/>
      </w:pPr>
      <w:r>
        <w:rPr>
          <w:rFonts w:ascii="宋体" w:hAnsi="宋体" w:eastAsia="宋体" w:cs="宋体"/>
          <w:color w:val="000"/>
          <w:sz w:val="28"/>
          <w:szCs w:val="28"/>
        </w:rPr>
        <w:t xml:space="preserve">刻意求新，同样能激发学生的兴趣。喜新是人的共同心理，好奇更是青少年突出的心理特征。我们的学生最烦教师教得千篇一律，语文课每次是作者介绍、时代背景、划分段落、归纳中心、总结写作特点等等。教师要调动学生的积极性，就要结合教学内容采取灵活多样的教学方法，求新求奇。一位老教育工作者说：必须使你的每一节课有点新东西——哪怕只是一个新词汇。抓住学生求新心理，不断在学生面前展现那个灿烂的知识新天地，你就会受到欢迎。在我们的课堂教学中，教学的方式方法要尽量多一些，活一些。讲述、读书、讨论交替进行，千方百计地让学生在学习过程中感到有新意，有新意就能兴奋起来。只有兴奋性脑力劳动，才会使学习过程本身出现美妙的境界，就好象步入百花盛开的花园到处能够闻到芳香，又好象是品尝了醇香的美酒，充满了醉意。学习的这种境界能使学习者产生无穷乐趣。教师要想方设法使每一堂课都有\"新意\"。讲戏剧未尝不可以演一演；讲诗歌不妨举行个朗诵会；范读时不妨放一段录音??新的方式可以引起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班主任工作总结报告两千字篇八</w:t>
      </w:r>
    </w:p>
    <w:p>
      <w:pPr>
        <w:ind w:left="0" w:right="0" w:firstLine="560"/>
        <w:spacing w:before="450" w:after="450" w:line="312" w:lineRule="auto"/>
      </w:pPr>
      <w:r>
        <w:rPr>
          <w:rFonts w:ascii="宋体" w:hAnsi="宋体" w:eastAsia="宋体" w:cs="宋体"/>
          <w:color w:val="000"/>
          <w:sz w:val="28"/>
          <w:szCs w:val="28"/>
        </w:rPr>
        <w:t xml:space="preserve">六年级上学期就这样匆匆地结束了。回首本学期的工作，苦乐参半，有喜有忧。本学期本人担任六年级六班的班主任工作，在这个学期我主要做了如下的工作。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低年级老师、家长那儿了解学生的根底。开学不到两周的时间，我们班近八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低年级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五年级升六年级，站在一个新的起点上，行为规范应该有新的要求，应该明确。因此一开学我就组织学生学习《小学生守则》和《小学学生行为规范》，并结合学校特点，联系实际，向学生贯彻养成教育，并根据本班学生特点，制定了《六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六年级学生的毕业班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十四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班主任工作总结报告两千字篇九</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2025-01-16T19:57:31+08:00</dcterms:created>
  <dcterms:modified xsi:type="dcterms:W3CDTF">2025-01-16T19:57:31+08:00</dcterms:modified>
</cp:coreProperties>
</file>

<file path=docProps/custom.xml><?xml version="1.0" encoding="utf-8"?>
<Properties xmlns="http://schemas.openxmlformats.org/officeDocument/2006/custom-properties" xmlns:vt="http://schemas.openxmlformats.org/officeDocument/2006/docPropsVTypes"/>
</file>