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2024年保洁员年终工作总结个人发言(优质9篇)</w:t>
      </w:r>
      <w:bookmarkEnd w:id="1"/>
    </w:p>
    <w:p>
      <w:pPr>
        <w:jc w:val="center"/>
        <w:spacing w:before="0" w:after="450"/>
      </w:pPr>
      <w:r>
        <w:rPr>
          <w:rFonts w:ascii="Arial" w:hAnsi="Arial" w:eastAsia="Arial" w:cs="Arial"/>
          <w:color w:val="999999"/>
          <w:sz w:val="20"/>
          <w:szCs w:val="20"/>
        </w:rPr>
        <w:t xml:space="preserve">来源：网络  作者：梦回唐朝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保洁员年终工作总结个人发言篇一</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保洁员年终工作总结个人发言篇二</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保洁员年终工作总结个人发言篇三</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xxx过程中，不要小聪明，不敷衍了事，不糊弄同伴，做到上清下接，xxx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保洁员年终工作总结个人发言篇四</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4"/>
          <w:szCs w:val="34"/>
          <w:b w:val="1"/>
          <w:bCs w:val="1"/>
        </w:rPr>
        <w:t xml:space="preserve">保洁员年终工作总结个人发言篇五</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对新入职的保洁人员进行了清洁理论培训并针对不一样岗位进行实际操作培训，使保洁员掌握保洁工作知识，到达公司保洁工作的基本要求。在对保洁员进行《保洁工作手册》培训的前提下，结合工作中的实际状况着重了以下培训：现场工作要求，清洁程序，着装，仪容仪表。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x个单元的基础上变为x个单元，主要清洁工作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六、2024年的工作安排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在2024年，保洁工作整体上有所提高，但在工作细节方面还存在着不足，清洁成本还有潜力可挖。在公司领导的指导下，在保洁员全体的努力下，将在2024有更好的表现。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保洁员年终工作总结个人发言篇六</w:t>
      </w:r>
    </w:p>
    <w:p>
      <w:pPr>
        <w:ind w:left="0" w:right="0" w:firstLine="560"/>
        <w:spacing w:before="450" w:after="450" w:line="312" w:lineRule="auto"/>
      </w:pPr>
      <w:r>
        <w:rPr>
          <w:rFonts w:ascii="宋体" w:hAnsi="宋体" w:eastAsia="宋体" w:cs="宋体"/>
          <w:color w:val="000"/>
          <w:sz w:val="28"/>
          <w:szCs w:val="28"/>
        </w:rPr>
        <w:t xml:space="preserve">很荣幸在花园担任保洁员，这份工作对于我来说来之不易，从上岗的第一天开始，我就以严谨的态度来对待这份工作。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w:t>
      </w:r>
    </w:p>
    <w:p>
      <w:pPr>
        <w:ind w:left="0" w:right="0" w:firstLine="560"/>
        <w:spacing w:before="450" w:after="450" w:line="312" w:lineRule="auto"/>
      </w:pPr>
      <w:r>
        <w:rPr>
          <w:rFonts w:ascii="宋体" w:hAnsi="宋体" w:eastAsia="宋体" w:cs="宋体"/>
          <w:color w:val="000"/>
          <w:sz w:val="28"/>
          <w:szCs w:val="28"/>
        </w:rPr>
        <w:t xml:space="preserve">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w:t>
      </w:r>
    </w:p>
    <w:p>
      <w:pPr>
        <w:ind w:left="0" w:right="0" w:firstLine="560"/>
        <w:spacing w:before="450" w:after="450" w:line="312" w:lineRule="auto"/>
      </w:pPr>
      <w:r>
        <w:rPr>
          <w:rFonts w:ascii="宋体" w:hAnsi="宋体" w:eastAsia="宋体" w:cs="宋体"/>
          <w:color w:val="000"/>
          <w:sz w:val="28"/>
          <w:szCs w:val="28"/>
        </w:rPr>
        <w:t xml:space="preserve">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4"/>
          <w:szCs w:val="34"/>
          <w:b w:val="1"/>
          <w:bCs w:val="1"/>
        </w:rPr>
        <w:t xml:space="preserve">保洁员年终工作总结个人发言篇七</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在x年，保洁工作整体上有所提高，但在工作细节方面还存在着不足，清洁成本还有潜力可挖。在公司领导的指导下，在保洁员全体的努力下，将在x有更好的表现。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保洁员年终工作总结个人发言篇八</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保洁员年终工作总结个人发言篇九</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2025-01-19T16:16:34+08:00</dcterms:created>
  <dcterms:modified xsi:type="dcterms:W3CDTF">2025-01-19T16:16:34+08:00</dcterms:modified>
</cp:coreProperties>
</file>

<file path=docProps/custom.xml><?xml version="1.0" encoding="utf-8"?>
<Properties xmlns="http://schemas.openxmlformats.org/officeDocument/2006/custom-properties" xmlns:vt="http://schemas.openxmlformats.org/officeDocument/2006/docPropsVTypes"/>
</file>