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六年级班主任工作总结第二学期(大全13篇)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六年级班主任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游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五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对六年级学生的心理健康教育非常重要，同时也是班主任开展教学管理工作的关键所在。今天本站小编给大家带来了第二学期六年级班主任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w:t>
      </w:r>
    </w:p>
    <w:p>
      <w:pPr>
        <w:ind w:left="0" w:right="0" w:firstLine="560"/>
        <w:spacing w:before="450" w:after="450" w:line="312" w:lineRule="auto"/>
      </w:pPr>
      <w:r>
        <w:rPr>
          <w:rFonts w:ascii="宋体" w:hAnsi="宋体" w:eastAsia="宋体" w:cs="宋体"/>
          <w:color w:val="000"/>
          <w:sz w:val="28"/>
          <w:szCs w:val="28"/>
        </w:rPr>
        <w:t xml:space="preserve">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w:t>
      </w:r>
    </w:p>
    <w:p>
      <w:pPr>
        <w:ind w:left="0" w:right="0" w:firstLine="560"/>
        <w:spacing w:before="450" w:after="450" w:line="312" w:lineRule="auto"/>
      </w:pPr>
      <w:r>
        <w:rPr>
          <w:rFonts w:ascii="宋体" w:hAnsi="宋体" w:eastAsia="宋体" w:cs="宋体"/>
          <w:color w:val="000"/>
          <w:sz w:val="28"/>
          <w:szCs w:val="28"/>
        </w:rPr>
        <w:t xml:space="preserve">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w:t>
      </w:r>
    </w:p>
    <w:p>
      <w:pPr>
        <w:ind w:left="0" w:right="0" w:firstLine="560"/>
        <w:spacing w:before="450" w:after="450" w:line="312" w:lineRule="auto"/>
      </w:pPr>
      <w:r>
        <w:rPr>
          <w:rFonts w:ascii="宋体" w:hAnsi="宋体" w:eastAsia="宋体" w:cs="宋体"/>
          <w:color w:val="000"/>
          <w:sz w:val="28"/>
          <w:szCs w:val="28"/>
        </w:rPr>
        <w:t xml:space="preserve">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w:t>
      </w:r>
    </w:p>
    <w:p>
      <w:pPr>
        <w:ind w:left="0" w:right="0" w:firstLine="560"/>
        <w:spacing w:before="450" w:after="450" w:line="312" w:lineRule="auto"/>
      </w:pPr>
      <w:r>
        <w:rPr>
          <w:rFonts w:ascii="宋体" w:hAnsi="宋体" w:eastAsia="宋体" w:cs="宋体"/>
          <w:color w:val="000"/>
          <w:sz w:val="28"/>
          <w:szCs w:val="28"/>
        </w:rPr>
        <w:t xml:space="preserve">通过与各科老师沟通，也了解到这几个孩子很特别，作为班主任，应发现问题及时对症下药，我课下找他们谈心，特别的就与家长沟通，并继续每天记录班级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w:t>
      </w:r>
    </w:p>
    <w:p>
      <w:pPr>
        <w:ind w:left="0" w:right="0" w:firstLine="560"/>
        <w:spacing w:before="450" w:after="450" w:line="312" w:lineRule="auto"/>
      </w:pPr>
      <w:r>
        <w:rPr>
          <w:rFonts w:ascii="宋体" w:hAnsi="宋体" w:eastAsia="宋体" w:cs="宋体"/>
          <w:color w:val="000"/>
          <w:sz w:val="28"/>
          <w:szCs w:val="28"/>
        </w:rPr>
        <w:t xml:space="preserve">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因此，我给学生们针对《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班上有几位同学在学习上有些困难，特别是那些父母外出打工留守在家的同学，还有一些重组家庭的同学，因为缺少父母的关爱，性情变很孤僻，而没有上进心，学习成绩及各方面都比较不努力，常受到同学们的鄙视。像这种情况的学生，不仅尊重他们，耐心引导，经常同他们交谈，了解他们的思想状况，抓住时机，尽量做到多表扬，多鼓励，多给他们改错的机会，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班干部就会组织同学学习，带读课文。使学习井然有序。每次班里出现不良现象，班干部能主动调查，并及时上报，提出解决的办法。自己管理自己，发挥能力是我们六（1）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本学期我担任的是六(_)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由于学生临近卒业，学习任务较重，学习压力较大，个性和心理在这个阶段变更较大。针对这一现象，我引导学生正确评价本身和同伴，坦然接收先生的批评和指正。让学生心理向康健偏向成长。</w:t>
      </w:r>
    </w:p>
    <w:p>
      <w:pPr>
        <w:ind w:left="0" w:right="0" w:firstLine="560"/>
        <w:spacing w:before="450" w:after="450" w:line="312" w:lineRule="auto"/>
      </w:pPr>
      <w:r>
        <w:rPr>
          <w:rFonts w:ascii="宋体" w:hAnsi="宋体" w:eastAsia="宋体" w:cs="宋体"/>
          <w:color w:val="000"/>
          <w:sz w:val="28"/>
          <w:szCs w:val="28"/>
        </w:rPr>
        <w:t xml:space="preserve">2、了解和研究学生的学习生活情况。学生的发展是在学生个人与生活情况继续进行信息交流的历程中实现的。了解学生的家庭成员对该生的引导哪些是正面的哪些是负面的，以及学生社会交往中遇到的种种问题，让学生建立正确的是非看念。</w:t>
      </w:r>
    </w:p>
    <w:p>
      <w:pPr>
        <w:ind w:left="0" w:right="0" w:firstLine="560"/>
        <w:spacing w:before="450" w:after="450" w:line="312" w:lineRule="auto"/>
      </w:pPr>
      <w:r>
        <w:rPr>
          <w:rFonts w:ascii="宋体" w:hAnsi="宋体" w:eastAsia="宋体" w:cs="宋体"/>
          <w:color w:val="000"/>
          <w:sz w:val="28"/>
          <w:szCs w:val="28"/>
        </w:rPr>
        <w:t xml:space="preserve">3、了解和研究班集体。对班集体中的范例优秀给予表扬，对不良的学习风俗实时进行引导、批评、指正。调剂集体中的不良角色。对学生干部进行进行严格的规范要求。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班主任置身于班集体中，作为既普通又特殊的一员。介入班集体的运动，以集体规范和规律约束本身的同时更要勇于负责、积极立异、正确使用权利、使班级体继续前进。</w:t>
      </w:r>
    </w:p>
    <w:p>
      <w:pPr>
        <w:ind w:left="0" w:right="0" w:firstLine="560"/>
        <w:spacing w:before="450" w:after="450" w:line="312" w:lineRule="auto"/>
      </w:pPr>
      <w:r>
        <w:rPr>
          <w:rFonts w:ascii="宋体" w:hAnsi="宋体" w:eastAsia="宋体" w:cs="宋体"/>
          <w:color w:val="000"/>
          <w:sz w:val="28"/>
          <w:szCs w:val="28"/>
        </w:rPr>
        <w:t xml:space="preserve">(三)做好个别教导工作。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成长中表现出的心理上的差异，对其进行引导，使其心理康健成长，乐于接收别人的看法和批评，正确看待本身的长处和缺点。在学习上表现得较落后的学生，我对他们进行不厌其烦的指点，勉励他们积极向上，与他们配合订定可杀青的目标，配合为订定的目标尽力，使不合的学生获得不合的成长。</w:t>
      </w:r>
    </w:p>
    <w:p>
      <w:pPr>
        <w:ind w:left="0" w:right="0" w:firstLine="560"/>
        <w:spacing w:before="450" w:after="450" w:line="312" w:lineRule="auto"/>
      </w:pPr>
      <w:r>
        <w:rPr>
          <w:rFonts w:ascii="宋体" w:hAnsi="宋体" w:eastAsia="宋体" w:cs="宋体"/>
          <w:color w:val="000"/>
          <w:sz w:val="28"/>
          <w:szCs w:val="28"/>
        </w:rPr>
        <w:t xml:space="preserve">(四)共同各科任教师，培养学生普遍的学习兴趣。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学生的学习兴趣不是一朝一夕的事，是一点一滴的积累起来的，教师要注意本身的一言一行，一举一动，关切学生的感想感染，看重学生的心理体验。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授教化科会表现出更多的积极性，作为班主任我注意和谐好各科之间的关系，教导学生乐学每一科，帮忙每位教师建立威信，匆匆学生全面成长。同时我还注重把教授教化空间勇敢的延伸至课外、校外，把游戏、故事、艺术、表演等带进教授教化，看重学科之间的整合，让不合学科之间的相关知识互相渗透。总的来说，这一学期的班主任工作还算胜利。学生能在各科任教师的教导下康健发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1、六年级下学期，是学生学习的关键时期，这一阶段，我们主要是教育学生明确学习态度，学会学习方法，复习时不急躁，科学制定复习计划，合理安排复习时间。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2、积极抓好后进生的转化工作，努力使后进生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我对他们放低了要求，只要求他们学会最基础的知识，脚踏实地，搞好复习，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从这个学期的班主任工作，我也积累了一些经验，这些经验是我将来管理班级的财富。当然，我深感班主任工作责任之重大，需要不断地磨练和提高自己。我希望能吸取到更多的班主任工作经验，把班主任工作做得更好：让学生学会独立，让学生走出去；给他们创造一个个锻炼的机会，每一个机会都会发现新的东西，学生也由此多了一次锻炼，多了一份积累，希望他们每一个人都有一个美好的前途。</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人生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以下两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另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我们班在学校各方的倾力帮助下,也取得了一定的成绩。先后参加了学校艺术节比赛、文艺汇演……在学习上、在遵守纪律方面、在卫生的清扫和保持等的方面，能起到全校学生的榜样作用。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放学了我会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地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我也常会检查他们的课外书、也常会欣赏他们的课外书、常会利用自习时间安排学生介绍自己的课外书。</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班主任工作千丝万缕、繁琐罗嗦。下面，小编为大家整理关于六年级第二学期班主任工作总结，欢迎大家阅读。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六年级第二学期班主任工作总结一</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六年级第二学期班主任工作总结二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 。</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 。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 ，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转眼又是一年过去，我不禁感慨：时间过得真快！转眼间和孩子们已经度过了三年时光。回想这三年中与他们相处的点点滴滴，真是酸甜苦辣，味味俱全。看着同学们给老师写的临别赠言和精美的小礼物，才忽然意识到——他们已经长大了。而这三年的班主任生活也很幸运的让我成为了他们成长道路上的重要的见证人之一。回顾过去，虽然这其中有过苦恼，有过辛酸，有过烦躁，但此时，我的心里充斥着的全是幸福的满足感和甜蜜的回忆。我热爱这份工作，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为了能陪伴他们在小学阶段最后一个学期认真备考，开学初，我就认真制订计划及班级发展目标，关注孩子们的思想动态，从孩子们的角度考虑，给孩子更多的鼓励和自由的空间，让他们得到更多的信心和锻炼。现对一学期的工作进行以下小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发现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对同学老师态度都差的学生，经过几个学期的用心用情的相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心里，没有不好的孩子，只有努力与否的学生。尽量把孩子纵向比较，每个人都和自己以前比，每天进步一点点，一点点进步。</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除了以小组pk活动带动班级各项活动的开展，小助手特别多，每个同学都有自己帮助班级、帮助老师的能力。学生根据自己的能力和爱好，找到适合自己的岗位，爱好美术的魏同学和陈同学，负责出黑板报；爱唱歌的叶同学和爱跳舞的崔同学成了文娱委员……于是，每次出黑板报，不用我操心，只要时间一到她俩就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三年来孩子们给我留下更多的是满满的感动。当然，我知道可能还有一些班主任工作没做到位，我想通过时间的磨砺，我会吸取更多的经验，用责任对待工作，用爱心对待学生，用热情对待生活，用积极对待人生，把我的班主任生涯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伴随着毕业考试的临近，这一学期工作已经圆满地画上了一个句号。回首这半年的工作与教学特对自己工作如下的总结。</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要根据学校工作安排和本班实际情况，拟定目标，让每一个学生明确我们全班和小组正在努力奋斗的目标是什么，从而增强集体的凝聚力和动力。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要对每一个学生拟定切实的个人远、近期目标，将集体的动力落实到每个学生身上，帮助和鼓励每一个人进步。比如每次期中或期末考时，让他们分别找到一个想要挑战的对象，但必须反复强调，这是“互助”、“友好”的竞争，其目的是为了取得共同的、更大的进步。另外对于一些学困生，我是采用以互助小组、“1+1”小组（一一对应的优生帮助差生形式）促使学困生取得更大进步。</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访是学校与家长联系的重要途径，我非常重视每次家访，充分地调动了家长的积极性，配合学校教育好孩子，使班级里的工作更加顺利轻松。</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转眼又是一年过去，我不禁感慨：时间过得真快！转眼间和孩子们已经度过了三年时光。回想这三年中与他们相处的点点滴滴，真是酸甜苦辣，味味俱全。看着同学们给老师写的临别赠言和精美的小礼物，才忽然意识到——他们已经长大了。而这三年的班主任生活也很幸运的让我成为了他们成长道路上的重要的见证人之一。回顾过去，虽然这其中有过苦恼，有过辛酸，有过烦躁，但此时，我的心里充斥着的全是幸福的满足感和甜蜜的回忆。我热爱这份工作，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为了能陪伴他们在小学阶段最后一个学期认真备考，开学初，我就认真制订计划及班级发展目标，关注孩子们的思想动态，从孩子们的角度考虑，给孩子更多的鼓励和自由的空间，让他们得到更多的信心和锻炼。现对一学期的工作进行以下小结：</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我发现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对同学老师态度都差的学生，经过几个学期的用心用情的相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心里，没有不好的孩子，只有努力与否的学生。尽量把孩子纵向比较，每个人都和自己以前比，每天进步一点点，一点点进步。</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在我的班里，除了以小组pk活动带动班级各项活动的开展，小助手特别多，每个同学都有自己帮助班级、帮助老师的能力。学生根据自己的能力和爱好，找到适合自己的岗位，爱好美术的魏同学和陈同学，负责出黑板报；爱唱歌的叶同学和爱跳舞的崔同学成了文娱委员……于是，每次出黑板报，不用我操心，只要时间一到她俩就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三年来孩子们给我留下更多的是满满的感动。当然，我知道可能还有一些班主任工作没做到位，我想通过时间的磨砺，我会吸取更多的经验，用责任对待工作，用爱心对待学生，用热情对待生活，用积极对待人生，把我的班主任生涯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2025-01-16T11:12:20+08:00</dcterms:created>
  <dcterms:modified xsi:type="dcterms:W3CDTF">2025-01-16T11:12:20+08:00</dcterms:modified>
</cp:coreProperties>
</file>

<file path=docProps/custom.xml><?xml version="1.0" encoding="utf-8"?>
<Properties xmlns="http://schemas.openxmlformats.org/officeDocument/2006/custom-properties" xmlns:vt="http://schemas.openxmlformats.org/officeDocument/2006/docPropsVTypes"/>
</file>