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最新小学四年级班主任工作计划第一学期 小学四年级下学期班主任工作计划(优质8篇)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下面是小编整理的个人今后的计划范文，欢迎阅读分享，希望对大家有所帮助。小学四年级班主任工作计划第一学期篇一作为小学四年级班主任的我，是把学生从一年级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本学期我继续担任四年级(7)班的班主任兼语文老师，经过一个学期的相处，我和学生彼此增进了了解，也相互适应了对方。他们虽还有这样那样的有待改进的习气，但个个性格迥异，天真可爱。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一个学期以来，我积极就班风和班纪做了整改，虽然收获不够显著，但孩子们还是在各个方面有了很大的转变。譬如：课堂上不再左顾右盼，不再窃窃私语，学会了尊重每一个起立发言的同学，学会了入室即静，入座即学;课下不再欺负弱势孩子，还能主动帮助弱势生讲题，拿文具……就学生成绩而言，优生有所增长，但与同年级比起来还有距离;不合格的虽还是原来的4个，但分值和学习态度都有所回升;中等生整体水平成上升趋势。</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本学期在上学期的“学会倾听”和“遵守纪律”基础上，班级管理主要以提高孩子们的自律性为主。这就要求一支凝聚力强、自觉性强的班委和队委，来提升整个班级的凝聚力和自律意识。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一、重建小组，双向选择</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这学期我实行了组长和组员双向选择的举措。选择结束后，剩余了三名男孩没有一个组愿意选。于是我借机向他们进行了纪律意识的灌输，这样的结局也让他们意识到自己在大家心目中的公信度。然后我又动员三个组长对他们进行了收编，并借机让他们向组长和同组组员作了保证。</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周二的班会课上，以上学期的班规为基础对班规进行了集体修订。人人都是班规的制定者，人人都是班规的执行者。这样用具体的条文规定对他们形成一定的约束力，他们在平时的表现中也有法可依，照章办事。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期的培养，班内原有的班长具有一定的组织能力，本学期被任命为大队长;还有一个女孩工作异常上心，性格也较积极，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1.召开班委和队委会议，了解他们的想法，指导他们如何进行班委队委其他成员的选举工作。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2.继续设立监督机制，争取人人监督他人，人人被人监督。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上学期设置了多个岗位，想让每一个学生都积极的高兴地参与到班级建设中来。但有些岗位员就半途而废，有的就能从一而终，比如一个记录员，没有落过一天，为了鼓励她，这学期荣升为班委成员——卫生委员。因此这学期要强调竞争上岗，还要考虑清楚，要做就是一个学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期下来，学生的语感比较有进步，尽管有时还拖，但相较以前有了质的飞跃。更为可喜的是没有不张口的了。为了增进学生语感，我这学期计划采取赛读，分角色读，齐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读书交流分享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3、坚持记日记。本学期的学习习惯一个是坚持记日记，一个是爱护图书。我借机讲了坚持的重要性，并以班级上学期坚持下来的学生为例，表扬了一番。意在鼓励学生这学期坚持记日记。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过完了寒假生活，驱走了寒意，迎来了一个新的学期，新学期当然也要制定工作计划啦！下面给大家分享四年级班主任下学期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1、2月10日注册报名</w:t>
      </w:r>
    </w:p>
    <w:p>
      <w:pPr>
        <w:ind w:left="0" w:right="0" w:firstLine="560"/>
        <w:spacing w:before="450" w:after="450" w:line="312" w:lineRule="auto"/>
      </w:pPr>
      <w:r>
        <w:rPr>
          <w:rFonts w:ascii="宋体" w:hAnsi="宋体" w:eastAsia="宋体" w:cs="宋体"/>
          <w:color w:val="000"/>
          <w:sz w:val="28"/>
          <w:szCs w:val="28"/>
        </w:rPr>
        <w:t xml:space="preserve">2、打扫校园卫生，发放新书</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4、假期小结</w:t>
      </w:r>
    </w:p>
    <w:p>
      <w:pPr>
        <w:ind w:left="0" w:right="0" w:firstLine="560"/>
        <w:spacing w:before="450" w:after="450" w:line="312" w:lineRule="auto"/>
      </w:pPr>
      <w:r>
        <w:rPr>
          <w:rFonts w:ascii="宋体" w:hAnsi="宋体" w:eastAsia="宋体" w:cs="宋体"/>
          <w:color w:val="000"/>
          <w:sz w:val="28"/>
          <w:szCs w:val="28"/>
        </w:rPr>
        <w:t xml:space="preserve">5、上报就餐、乘车学生名单</w:t>
      </w:r>
    </w:p>
    <w:p>
      <w:pPr>
        <w:ind w:left="0" w:right="0" w:firstLine="560"/>
        <w:spacing w:before="450" w:after="450" w:line="312" w:lineRule="auto"/>
      </w:pPr>
      <w:r>
        <w:rPr>
          <w:rFonts w:ascii="宋体" w:hAnsi="宋体" w:eastAsia="宋体" w:cs="宋体"/>
          <w:color w:val="000"/>
          <w:sz w:val="28"/>
          <w:szCs w:val="28"/>
        </w:rPr>
        <w:t xml:space="preserve">6、班报刊出</w:t>
      </w:r>
    </w:p>
    <w:p>
      <w:pPr>
        <w:ind w:left="0" w:right="0" w:firstLine="560"/>
        <w:spacing w:before="450" w:after="450" w:line="312" w:lineRule="auto"/>
      </w:pPr>
      <w:r>
        <w:rPr>
          <w:rFonts w:ascii="宋体" w:hAnsi="宋体" w:eastAsia="宋体" w:cs="宋体"/>
          <w:color w:val="000"/>
          <w:sz w:val="28"/>
          <w:szCs w:val="28"/>
        </w:rPr>
        <w:t xml:space="preserve">7、“我为学校献一计”金点子大塞</w:t>
      </w:r>
    </w:p>
    <w:p>
      <w:pPr>
        <w:ind w:left="0" w:right="0" w:firstLine="560"/>
        <w:spacing w:before="450" w:after="450" w:line="312" w:lineRule="auto"/>
      </w:pPr>
      <w:r>
        <w:rPr>
          <w:rFonts w:ascii="宋体" w:hAnsi="宋体" w:eastAsia="宋体" w:cs="宋体"/>
          <w:color w:val="000"/>
          <w:sz w:val="28"/>
          <w:szCs w:val="28"/>
        </w:rPr>
        <w:t xml:space="preserve">8、班主任工作会议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3、植树节</w:t>
      </w:r>
    </w:p>
    <w:p>
      <w:pPr>
        <w:ind w:left="0" w:right="0" w:firstLine="560"/>
        <w:spacing w:before="450" w:after="450" w:line="312" w:lineRule="auto"/>
      </w:pPr>
      <w:r>
        <w:rPr>
          <w:rFonts w:ascii="宋体" w:hAnsi="宋体" w:eastAsia="宋体" w:cs="宋体"/>
          <w:color w:val="000"/>
          <w:sz w:val="28"/>
          <w:szCs w:val="28"/>
        </w:rPr>
        <w:t xml:space="preserve">4、校报刊出</w:t>
      </w:r>
    </w:p>
    <w:p>
      <w:pPr>
        <w:ind w:left="0" w:right="0" w:firstLine="560"/>
        <w:spacing w:before="450" w:after="450" w:line="312" w:lineRule="auto"/>
      </w:pPr>
      <w:r>
        <w:rPr>
          <w:rFonts w:ascii="宋体" w:hAnsi="宋体" w:eastAsia="宋体" w:cs="宋体"/>
          <w:color w:val="000"/>
          <w:sz w:val="28"/>
          <w:szCs w:val="28"/>
        </w:rPr>
        <w:t xml:space="preserve">5、学会生活系列活动</w:t>
      </w:r>
    </w:p>
    <w:p>
      <w:pPr>
        <w:ind w:left="0" w:right="0" w:firstLine="560"/>
        <w:spacing w:before="450" w:after="450" w:line="312" w:lineRule="auto"/>
      </w:pPr>
      <w:r>
        <w:rPr>
          <w:rFonts w:ascii="宋体" w:hAnsi="宋体" w:eastAsia="宋体" w:cs="宋体"/>
          <w:color w:val="000"/>
          <w:sz w:val="28"/>
          <w:szCs w:val="28"/>
        </w:rPr>
        <w:t xml:space="preserve">6、“伟大的民族系列活动”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4、班主任会议</w:t>
      </w:r>
    </w:p>
    <w:p>
      <w:pPr>
        <w:ind w:left="0" w:right="0" w:firstLine="560"/>
        <w:spacing w:before="450" w:after="450" w:line="312" w:lineRule="auto"/>
      </w:pPr>
      <w:r>
        <w:rPr>
          <w:rFonts w:ascii="宋体" w:hAnsi="宋体" w:eastAsia="宋体" w:cs="宋体"/>
          <w:color w:val="000"/>
          <w:sz w:val="28"/>
          <w:szCs w:val="28"/>
        </w:rPr>
        <w:t xml:space="preserve">5、“伟大的民族”演讲赛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4、4—6作文片段比赛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2、古诗积累比赛</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四年级本学期共有学生xx人，其中女生xx人，男生xx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1、养成教育：抓学生行为习惯的养成和学习习惯的养成，落实好《小学生日常行为规范》和《小学生守则》。坚持开展“写钢笔字、说普通话、做文明事”活动。</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（1）、文明礼貌教育活动和环境美化教育。</w:t>
      </w:r>
    </w:p>
    <w:p>
      <w:pPr>
        <w:ind w:left="0" w:right="0" w:firstLine="560"/>
        <w:spacing w:before="450" w:after="450" w:line="312" w:lineRule="auto"/>
      </w:pPr>
      <w:r>
        <w:rPr>
          <w:rFonts w:ascii="宋体" w:hAnsi="宋体" w:eastAsia="宋体" w:cs="宋体"/>
          <w:color w:val="000"/>
          <w:sz w:val="28"/>
          <w:szCs w:val="28"/>
        </w:rPr>
        <w:t xml:space="preserve">三月份，3月12日，结合“植树节”，开展美化环境、美化校园活动。</w:t>
      </w:r>
    </w:p>
    <w:p>
      <w:pPr>
        <w:ind w:left="0" w:right="0" w:firstLine="560"/>
        <w:spacing w:before="450" w:after="450" w:line="312" w:lineRule="auto"/>
      </w:pPr>
      <w:r>
        <w:rPr>
          <w:rFonts w:ascii="宋体" w:hAnsi="宋体" w:eastAsia="宋体" w:cs="宋体"/>
          <w:color w:val="000"/>
          <w:sz w:val="28"/>
          <w:szCs w:val="28"/>
        </w:rPr>
        <w:t xml:space="preserve">（2）革命传统教育和民族精神教育。</w:t>
      </w:r>
    </w:p>
    <w:p>
      <w:pPr>
        <w:ind w:left="0" w:right="0" w:firstLine="560"/>
        <w:spacing w:before="450" w:after="450" w:line="312" w:lineRule="auto"/>
      </w:pPr>
      <w:r>
        <w:rPr>
          <w:rFonts w:ascii="宋体" w:hAnsi="宋体" w:eastAsia="宋体" w:cs="宋体"/>
          <w:color w:val="000"/>
          <w:sz w:val="28"/>
          <w:szCs w:val="28"/>
        </w:rPr>
        <w:t xml:space="preserve">四月份，结合“清明节”，开展“学习先烈，继承优秀传统”和学习民族精神的教育。</w:t>
      </w:r>
    </w:p>
    <w:p>
      <w:pPr>
        <w:ind w:left="0" w:right="0" w:firstLine="560"/>
        <w:spacing w:before="450" w:after="450" w:line="312" w:lineRule="auto"/>
      </w:pPr>
      <w:r>
        <w:rPr>
          <w:rFonts w:ascii="宋体" w:hAnsi="宋体" w:eastAsia="宋体" w:cs="宋体"/>
          <w:color w:val="000"/>
          <w:sz w:val="28"/>
          <w:szCs w:val="28"/>
        </w:rPr>
        <w:t xml:space="preserve">（3）爱劳动教育。</w:t>
      </w:r>
    </w:p>
    <w:p>
      <w:pPr>
        <w:ind w:left="0" w:right="0" w:firstLine="560"/>
        <w:spacing w:before="450" w:after="450" w:line="312" w:lineRule="auto"/>
      </w:pPr>
      <w:r>
        <w:rPr>
          <w:rFonts w:ascii="宋体" w:hAnsi="宋体" w:eastAsia="宋体" w:cs="宋体"/>
          <w:color w:val="000"/>
          <w:sz w:val="28"/>
          <w:szCs w:val="28"/>
        </w:rPr>
        <w:t xml:space="preserve">结合五一劳动节，开展“劳动做光荣”教育活动。</w:t>
      </w:r>
    </w:p>
    <w:p>
      <w:pPr>
        <w:ind w:left="0" w:right="0" w:firstLine="560"/>
        <w:spacing w:before="450" w:after="450" w:line="312" w:lineRule="auto"/>
      </w:pPr>
      <w:r>
        <w:rPr>
          <w:rFonts w:ascii="宋体" w:hAnsi="宋体" w:eastAsia="宋体" w:cs="宋体"/>
          <w:color w:val="000"/>
          <w:sz w:val="28"/>
          <w:szCs w:val="28"/>
        </w:rPr>
        <w:t xml:space="preserve">（4）“庆六一、迎期末、我努力”的专题教育。</w:t>
      </w:r>
    </w:p>
    <w:p>
      <w:pPr>
        <w:ind w:left="0" w:right="0" w:firstLine="560"/>
        <w:spacing w:before="450" w:after="450" w:line="312" w:lineRule="auto"/>
      </w:pPr>
      <w:r>
        <w:rPr>
          <w:rFonts w:ascii="宋体" w:hAnsi="宋体" w:eastAsia="宋体" w:cs="宋体"/>
          <w:color w:val="000"/>
          <w:sz w:val="28"/>
          <w:szCs w:val="28"/>
        </w:rPr>
        <w:t xml:space="preserve">结合六一儿童节，开展六一庆祝活动。结合期末复习，开展“一帮一、同进步”活动。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安全教育贯穿于本学期，开学初进行各类安全教育。结合不同季节，进行不同的教育（夏季防溺水安全教育、交通安全教育、校园安全教育、居家安全教育等）。结合安全周，开展有关的教育活动。</w:t>
      </w:r>
    </w:p>
    <w:p>
      <w:pPr>
        <w:ind w:left="0" w:right="0" w:firstLine="560"/>
        <w:spacing w:before="450" w:after="450" w:line="312" w:lineRule="auto"/>
      </w:pPr>
      <w:r>
        <w:rPr>
          <w:rFonts w:ascii="宋体" w:hAnsi="宋体" w:eastAsia="宋体" w:cs="宋体"/>
          <w:color w:val="000"/>
          <w:sz w:val="28"/>
          <w:szCs w:val="28"/>
        </w:rPr>
        <w:t xml:space="preserve">1、选拔、培养和使用班干部，健全班委会，明确分工，提高学生的管理能力。实行班干部定期轮换，让更多的学生有得到锻炼的机会，同时培养学生既能当领导，又能被领导的适应能力。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善于发现优等生，在班中树立榜样。正确对待后进生，在生活上、学习上从“爱出发”。主动接近，真诚、平等对待，深入了解他们落后的原因，帮助他们解决困难，还要善于发现后进生身上的闪光点，思想上不歧视，感情上不厌恶，态度上不粗暴，善于发现他们身上的积极因素，注意培养他们的自尊心和自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5、明确《规范》和《守则》细则，做到人人知晓，对照要求找差距，改不足，人人能按要求去做。</w:t>
      </w:r>
    </w:p>
    <w:p>
      <w:pPr>
        <w:ind w:left="0" w:right="0" w:firstLine="560"/>
        <w:spacing w:before="450" w:after="450" w:line="312" w:lineRule="auto"/>
      </w:pPr>
      <w:r>
        <w:rPr>
          <w:rFonts w:ascii="宋体" w:hAnsi="宋体" w:eastAsia="宋体" w:cs="宋体"/>
          <w:color w:val="000"/>
          <w:sz w:val="28"/>
          <w:szCs w:val="28"/>
        </w:rPr>
        <w:t xml:space="preserve">6、利用班会、晨会对学生进行思想教育以及行为教育等常规教育，抓好纪律、礼貌、劳动、学习等方面的常规，使行为规范训练经常化、规范化。并在日常学习的过程中让学生知道什么行为是对的，什么是不对的，使学生养成良好的学习和生活习惯。我将在班级设立班干部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7、培养学生良好的作业习惯和课堂习惯。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8、加强各方面的联系，争取共同参与全面提高教育教学质量。特别加强学校与家庭的联系，使家长明白：教育子女，家长负有重要的责任，尤其表现在家庭环境对学生学习思想上的影响。改变家长将学生教育全部依赖于学校、教师的片面认识，从而与学校紧密合作，共同教育学生健康成长，提高学业成绩。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9、安全教育常抓不懈。时时讲安全，日日讲安全，使安全意识深入学生心中，避免一切安全事故的发生。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有益的图书、做游戏、学雷锋等一系列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多利用课余时间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 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2025-01-16T11:07:08+08:00</dcterms:created>
  <dcterms:modified xsi:type="dcterms:W3CDTF">2025-01-16T11:07:08+08:00</dcterms:modified>
</cp:coreProperties>
</file>

<file path=docProps/custom.xml><?xml version="1.0" encoding="utf-8"?>
<Properties xmlns="http://schemas.openxmlformats.org/officeDocument/2006/custom-properties" xmlns:vt="http://schemas.openxmlformats.org/officeDocument/2006/docPropsVTypes"/>
</file>