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2024年技术顾问合同与劳动合同区别(实用12篇)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技术顾问合同与劳动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技术顾问合同与劳动合同区别篇一</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甲方电话：____乙方电话：____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根据甲方弱电系统工程建设需要，经甲、乙双方协商一致，签订本协议。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1、工程概况：工程名称：工程范围：甲方弱电系统方案优化和施工质量的监督。</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(2)、乙方按协议约定派出工作需要的技术人员，完成协议中约定的工程范围内的业务。在履行协议义务期间，定期向甲方报告管理工作。</w:t>
      </w:r>
    </w:p>
    <w:p>
      <w:pPr>
        <w:ind w:left="0" w:right="0" w:firstLine="560"/>
        <w:spacing w:before="450" w:after="450" w:line="312" w:lineRule="auto"/>
      </w:pPr>
      <w:r>
        <w:rPr>
          <w:rFonts w:ascii="宋体" w:hAnsi="宋体" w:eastAsia="宋体" w:cs="宋体"/>
          <w:color w:val="000"/>
          <w:sz w:val="28"/>
          <w:szCs w:val="28"/>
        </w:rPr>
        <w:t xml:space="preserve">(3)、对本弱电系统的产品和工程施工质量进行监督和管理;</w:t>
      </w:r>
    </w:p>
    <w:p>
      <w:pPr>
        <w:ind w:left="0" w:right="0" w:firstLine="560"/>
        <w:spacing w:before="450" w:after="450" w:line="312" w:lineRule="auto"/>
      </w:pPr>
      <w:r>
        <w:rPr>
          <w:rFonts w:ascii="宋体" w:hAnsi="宋体" w:eastAsia="宋体" w:cs="宋体"/>
          <w:color w:val="000"/>
          <w:sz w:val="28"/>
          <w:szCs w:val="28"/>
        </w:rPr>
        <w:t xml:space="preserve">(4)、根据实际情况对本弱电系统进行优化;</w:t>
      </w:r>
    </w:p>
    <w:p>
      <w:pPr>
        <w:ind w:left="0" w:right="0" w:firstLine="560"/>
        <w:spacing w:before="450" w:after="450" w:line="312" w:lineRule="auto"/>
      </w:pPr>
      <w:r>
        <w:rPr>
          <w:rFonts w:ascii="宋体" w:hAnsi="宋体" w:eastAsia="宋体" w:cs="宋体"/>
          <w:color w:val="000"/>
          <w:sz w:val="28"/>
          <w:szCs w:val="28"/>
        </w:rPr>
        <w:t xml:space="preserve">(5)、根据甲方的\'要求对本弱电系统的价格进行核定;</w:t>
      </w:r>
    </w:p>
    <w:p>
      <w:pPr>
        <w:ind w:left="0" w:right="0" w:firstLine="560"/>
        <w:spacing w:before="450" w:after="450" w:line="312" w:lineRule="auto"/>
      </w:pPr>
      <w:r>
        <w:rPr>
          <w:rFonts w:ascii="宋体" w:hAnsi="宋体" w:eastAsia="宋体" w:cs="宋体"/>
          <w:color w:val="000"/>
          <w:sz w:val="28"/>
          <w:szCs w:val="28"/>
        </w:rPr>
        <w:t xml:space="preserve">(6)、负责协助甲方对弱电系统进行验收和验收资料的整理;</w:t>
      </w:r>
    </w:p>
    <w:p>
      <w:pPr>
        <w:ind w:left="0" w:right="0" w:firstLine="560"/>
        <w:spacing w:before="450" w:after="450" w:line="312" w:lineRule="auto"/>
      </w:pPr>
      <w:r>
        <w:rPr>
          <w:rFonts w:ascii="宋体" w:hAnsi="宋体" w:eastAsia="宋体" w:cs="宋体"/>
          <w:color w:val="000"/>
          <w:sz w:val="28"/>
          <w:szCs w:val="28"/>
        </w:rPr>
        <w:t xml:space="preserve">3、乙方向甲方承诺，按照本协议的规定，承担本协议范围内的管理业务。</w:t>
      </w:r>
    </w:p>
    <w:p>
      <w:pPr>
        <w:ind w:left="0" w:right="0" w:firstLine="560"/>
        <w:spacing w:before="450" w:after="450" w:line="312" w:lineRule="auto"/>
      </w:pPr>
      <w:r>
        <w:rPr>
          <w:rFonts w:ascii="宋体" w:hAnsi="宋体" w:eastAsia="宋体" w:cs="宋体"/>
          <w:color w:val="000"/>
          <w:sz w:val="28"/>
          <w:szCs w:val="28"/>
        </w:rPr>
        <w:t xml:space="preserve">4、甲方应当授予乙方的技术顾问权利，并及时书面通知已选定的承包合同的承包人。</w:t>
      </w:r>
    </w:p>
    <w:p>
      <w:pPr>
        <w:ind w:left="0" w:right="0" w:firstLine="560"/>
        <w:spacing w:before="450" w:after="450" w:line="312" w:lineRule="auto"/>
      </w:pPr>
      <w:r>
        <w:rPr>
          <w:rFonts w:ascii="宋体" w:hAnsi="宋体" w:eastAsia="宋体" w:cs="宋体"/>
          <w:color w:val="000"/>
          <w:sz w:val="28"/>
          <w:szCs w:val="28"/>
        </w:rPr>
        <w:t xml:space="preserve">5、甲方向乙方承诺按照本协议的协定，向乙方支付报酬计人民币：万元整;协议签订后，甲方向乙方支付协议款的40%计人民币：元整，作为预付款，余款的60%计人民币：元整在工程结束后一周内，甲方一次性付给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7、协议期限：自20 年 月 日至200 年 月 日止。</w:t>
      </w:r>
    </w:p>
    <w:p>
      <w:pPr>
        <w:ind w:left="0" w:right="0" w:firstLine="560"/>
        <w:spacing w:before="450" w:after="450" w:line="312" w:lineRule="auto"/>
      </w:pPr>
      <w:r>
        <w:rPr>
          <w:rFonts w:ascii="宋体" w:hAnsi="宋体" w:eastAsia="宋体" w:cs="宋体"/>
          <w:color w:val="000"/>
          <w:sz w:val="28"/>
          <w:szCs w:val="28"/>
        </w:rPr>
        <w:t xml:space="preserve">8、本协议一式贰份，双方各执壹份，具有同等法律效力。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技术顾问合同与劳动合同区别篇三</w:t>
      </w:r>
    </w:p>
    <w:p>
      <w:pPr>
        <w:ind w:left="0" w:right="0" w:firstLine="560"/>
        <w:spacing w:before="450" w:after="450" w:line="312" w:lineRule="auto"/>
      </w:pPr>
      <w:r>
        <w:rPr>
          <w:rFonts w:ascii="宋体" w:hAnsi="宋体" w:eastAsia="宋体" w:cs="宋体"/>
          <w:color w:val="000"/>
          <w:sz w:val="28"/>
          <w:szCs w:val="28"/>
        </w:rPr>
        <w:t xml:space="preserve">下面就是小编为大家整理的技术顾问聘用合同范文，欢迎大家借鉴!</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 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 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 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教师资格证编号：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第一条本协议书期限为5个月。自 年 月 日 至 年 月 日 有效。</w:t>
      </w:r>
    </w:p>
    <w:p>
      <w:pPr>
        <w:ind w:left="0" w:right="0" w:firstLine="560"/>
        <w:spacing w:before="450" w:after="450" w:line="312" w:lineRule="auto"/>
      </w:pPr>
      <w:r>
        <w:rPr>
          <w:rFonts w:ascii="宋体" w:hAnsi="宋体" w:eastAsia="宋体" w:cs="宋体"/>
          <w:color w:val="000"/>
          <w:sz w:val="28"/>
          <w:szCs w:val="28"/>
        </w:rPr>
        <w:t xml:space="preserve">第二条乙方根据甲方工作需要，承担学校分配的教育教学工作聘请代课教师协议书聘请代课教师协议书。</w:t>
      </w:r>
    </w:p>
    <w:p>
      <w:pPr>
        <w:ind w:left="0" w:right="0" w:firstLine="560"/>
        <w:spacing w:before="450" w:after="450" w:line="312" w:lineRule="auto"/>
      </w:pPr>
      <w:r>
        <w:rPr>
          <w:rFonts w:ascii="宋体" w:hAnsi="宋体" w:eastAsia="宋体" w:cs="宋体"/>
          <w:color w:val="000"/>
          <w:sz w:val="28"/>
          <w:szCs w:val="28"/>
        </w:rPr>
        <w:t xml:space="preserve">第三条为不影响学校的教学工作，甲乙双方都必须遵守教育行政主管部门关于教师工作量的有关规定。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第四条乙方应根据甲方的合理要求，按时完成教育教学工作任务，确保教学质量。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第五条乙方应根据学校要求对学生进行安全教育、落实安全措施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第七条甲方不负责乙方往返学校的交通工具与往返安全，也不负责乙方的交通费用及伙食费。乙方作为成年人应注意各安全事项，确保自身的人身安全;由于自身未尽注意事项引发的校内外个人安全事故，学校概不负责聘请代课教师协议书合同范本。</w:t>
      </w:r>
    </w:p>
    <w:p>
      <w:pPr>
        <w:ind w:left="0" w:right="0" w:firstLine="560"/>
        <w:spacing w:before="450" w:after="450" w:line="312" w:lineRule="auto"/>
      </w:pPr>
      <w:r>
        <w:rPr>
          <w:rFonts w:ascii="宋体" w:hAnsi="宋体" w:eastAsia="宋体" w:cs="宋体"/>
          <w:color w:val="000"/>
          <w:sz w:val="28"/>
          <w:szCs w:val="28"/>
        </w:rPr>
        <w:t xml:space="preserve">第八条甲方应遵循多劳多得、按劳取酬的原则，对双方议定的工资按每月元支付给乙方，于次月初支付上月工资，聘用期共计5个月。</w:t>
      </w:r>
    </w:p>
    <w:p>
      <w:pPr>
        <w:ind w:left="0" w:right="0" w:firstLine="560"/>
        <w:spacing w:before="450" w:after="450" w:line="312" w:lineRule="auto"/>
      </w:pPr>
      <w:r>
        <w:rPr>
          <w:rFonts w:ascii="宋体" w:hAnsi="宋体" w:eastAsia="宋体" w:cs="宋体"/>
          <w:color w:val="000"/>
          <w:sz w:val="28"/>
          <w:szCs w:val="28"/>
        </w:rPr>
        <w:t xml:space="preserve">第九条。乙方在校工作期间享受学校为教师提供的同等的福利待遇;</w:t>
      </w:r>
    </w:p>
    <w:p>
      <w:pPr>
        <w:ind w:left="0" w:right="0" w:firstLine="560"/>
        <w:spacing w:before="450" w:after="450" w:line="312" w:lineRule="auto"/>
      </w:pPr>
      <w:r>
        <w:rPr>
          <w:rFonts w:ascii="宋体" w:hAnsi="宋体" w:eastAsia="宋体" w:cs="宋体"/>
          <w:color w:val="000"/>
          <w:sz w:val="28"/>
          <w:szCs w:val="28"/>
        </w:rPr>
        <w:t xml:space="preserve">第十条乙方应当认真履行职责，遵守甲方依法制订的规章，遵守职业道德、爱护学生、爱护甲方财产、按要求完成教育教学任务。第十一条甲方负责对乙方的工作进行考核。乙方违反劳动纪律，无故迟到、早退、缺课，甲方可依据本校的规章制度，给予批评教育，扣除误课的工资;多次违纪者，解除聘用关系。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第十二条乙方在教育教学过程中对学生造成伤害者，解除聘用关系，并承担法律责任和经济责任。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第十三条本协议 年 月 日 起自动终止。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(1)严重违反甲方(学校)规章制度的;</w:t>
      </w:r>
    </w:p>
    <w:p>
      <w:pPr>
        <w:ind w:left="0" w:right="0" w:firstLine="560"/>
        <w:spacing w:before="450" w:after="450" w:line="312" w:lineRule="auto"/>
      </w:pPr>
      <w:r>
        <w:rPr>
          <w:rFonts w:ascii="宋体" w:hAnsi="宋体" w:eastAsia="宋体" w:cs="宋体"/>
          <w:color w:val="000"/>
          <w:sz w:val="28"/>
          <w:szCs w:val="28"/>
        </w:rPr>
        <w:t xml:space="preserve">(3)代课期间违法乱纪;</w:t>
      </w:r>
    </w:p>
    <w:p>
      <w:pPr>
        <w:ind w:left="0" w:right="0" w:firstLine="560"/>
        <w:spacing w:before="450" w:after="450" w:line="312" w:lineRule="auto"/>
      </w:pPr>
      <w:r>
        <w:rPr>
          <w:rFonts w:ascii="宋体" w:hAnsi="宋体" w:eastAsia="宋体" w:cs="宋体"/>
          <w:color w:val="000"/>
          <w:sz w:val="28"/>
          <w:szCs w:val="28"/>
        </w:rPr>
        <w:t xml:space="preserve">(4)乙方不能胜任教学工作，学生满意率达不到60%的。</w:t>
      </w:r>
    </w:p>
    <w:p>
      <w:pPr>
        <w:ind w:left="0" w:right="0" w:firstLine="560"/>
        <w:spacing w:before="450" w:after="450" w:line="312" w:lineRule="auto"/>
      </w:pPr>
      <w:r>
        <w:rPr>
          <w:rFonts w:ascii="宋体" w:hAnsi="宋体" w:eastAsia="宋体" w:cs="宋体"/>
          <w:color w:val="000"/>
          <w:sz w:val="28"/>
          <w:szCs w:val="28"/>
        </w:rPr>
        <w:t xml:space="preserve">第十五条有下列情形之一，乙方可以随时通知甲方解除本协议：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第十七条聘请代课教师协议书聘请代课教师协议书。本协议书一式两份，甲乙双方各执一份。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技术顾问合同与劳动合同区别篇九</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第四条乙方应于_____年____月____日之前完成文学剧本定稿并向甲方提交，定稿经甲方审核认可之日，乙方的\'聘用期限结束。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技术顾问合同与劳动合同区别篇十</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技术顾问合同与劳动合同区别篇十一</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技术顾问合同与劳动合同区别篇十二</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第一条合同资料</w:t>
      </w:r>
    </w:p>
    <w:p>
      <w:pPr>
        <w:ind w:left="0" w:right="0" w:firstLine="560"/>
        <w:spacing w:before="450" w:after="450" w:line="312" w:lineRule="auto"/>
      </w:pPr>
      <w:r>
        <w:rPr>
          <w:rFonts w:ascii="宋体" w:hAnsi="宋体" w:eastAsia="宋体" w:cs="宋体"/>
          <w:color w:val="000"/>
          <w:sz w:val="28"/>
          <w:szCs w:val="28"/>
        </w:rPr>
        <w:t xml:space="preserve">1、1委托方期望获得咨询方就_________带给的技术咨询服务，而咨询方愿意带给此项服务。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善该工程的设计。</w:t>
      </w:r>
    </w:p>
    <w:p>
      <w:pPr>
        <w:ind w:left="0" w:right="0" w:firstLine="560"/>
        <w:spacing w:before="450" w:after="450" w:line="312" w:lineRule="auto"/>
      </w:pPr>
      <w:r>
        <w:rPr>
          <w:rFonts w:ascii="宋体" w:hAnsi="宋体" w:eastAsia="宋体" w:cs="宋体"/>
          <w:color w:val="000"/>
          <w:sz w:val="28"/>
          <w:szCs w:val="28"/>
        </w:rPr>
        <w:t xml:space="preserve">第二条双方的职责和义务</w:t>
      </w:r>
    </w:p>
    <w:p>
      <w:pPr>
        <w:ind w:left="0" w:right="0" w:firstLine="560"/>
        <w:spacing w:before="450" w:after="450" w:line="312" w:lineRule="auto"/>
      </w:pPr>
      <w:r>
        <w:rPr>
          <w:rFonts w:ascii="宋体" w:hAnsi="宋体" w:eastAsia="宋体" w:cs="宋体"/>
          <w:color w:val="000"/>
          <w:sz w:val="28"/>
          <w:szCs w:val="28"/>
        </w:rPr>
        <w:t xml:space="preserve">2、1委托方应向咨询方带给有关的资料、技术咨询报告、图纸和可能得到的信息并给予咨询方开展工作带给力所能及的协助，个性是委托方应在适当时候指定一名总代表以便能随时予以联系。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带给足够数量的称职的技术人员来履行本合同规定的义务。咨询方应对其所雇的履行合同的技术人员负完全职责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2、4咨询方应根据咨询服务的资料和进度安排，按时提交咨询技术咨询报告及有关图纸资料。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2、5咨询方应协助委托方的技术人员获得进入咨询方国家的签证并负责安排食宿，食宿费用由委托方负担。咨询方应为委托方的技术人员带给办公室、必要的设施和交通便利。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带给的咨询服务而给委托方和委托方工作人员造成的人身损害和财产损失承担职责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2、7咨询方对本合同的任何和所有职责都限定在咨询方因付出专业服务而收到的合同总价之内，并将在本合同第7、3条规定的保证期满后解除。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带给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3、3委托方向咨询方的所有付款均透过委托方所在地的_________银行以电汇方式支付到_________银行咨询方的帐户上。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3、4对咨询方带给的服务，委托方将以下列方式或比例予以付款:_________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带给给咨询方时，均被视为保密的，不得泄漏给除委托方或其指定的代表之外的任何人、企业或公司，不管本合同因何种原因终止，本条款一向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必须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7、1咨询方保证其经验和潜力能以令人满意的方式富有效率且迅速地开展咨询服务，其合同项下的咨询服务由胜任的技术人员依据双方理解的标准完成。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带给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带给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8、2咨询方可保存上述资料的复印件，包括本合同第五条所指的委托方带给的资料，但未经委托方的书面同意，咨询方不得将上述资料用于与本咨询项目之外的任何项目。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10、1如果由于咨询方的职责，技术咨询报告不能在本合同第4条规定的交付期内交付，咨询方应按下列比例向委托方支付迟延罚金: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b、无法使技术咨询报告到达合同附件一规定的最低验收标准。对上述解除合同，咨询方应退还委托方已支付的所有金额，并按年利率百分之_________加付利息。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状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11、2受影响的一方对因不可抗力而不能履行或延迟履行合同义务不承担职责。然而，受影响的一方应在不可抗力事故消除后尽快以传真通知另一方。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15、4本合同的附件为本合同不可分割的组成部分，与合同正文具有同等法律效力。如合同正文与附件有矛盾之处，合同正文资料优先。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2025-01-17T05:49:35+08:00</dcterms:created>
  <dcterms:modified xsi:type="dcterms:W3CDTF">2025-01-17T05:49:35+08:00</dcterms:modified>
</cp:coreProperties>
</file>

<file path=docProps/custom.xml><?xml version="1.0" encoding="utf-8"?>
<Properties xmlns="http://schemas.openxmlformats.org/officeDocument/2006/custom-properties" xmlns:vt="http://schemas.openxmlformats.org/officeDocument/2006/docPropsVTypes"/>
</file>