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2024年创建文明城市倡议书(优秀8篇)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创建文明城市倡议书篇一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我国目前综合评价一个城市五个文明建设水平的最高荣誉，是一个地方经济社会发展水平的集中体现。创建全国文明城市，提高城市文明程度，共享创建成果，是市委、市政府为群众谋福利、为文山谋发展的重要举措，是一件得民心、顺民意的好事，是一件集民智、聚民力的大事。20xx年文山市被中央文明办命名为“全国文明城市提名城市”，将于20xx年参加第五批全国文明城市测评。作为文山市市民，我们有责任、有义务、有能力为创建全国文明城市，构建和谐美好家园，出一份力、添一份光。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做文明风尚的引领者。从自我做起，不断修身律己，增强文明意识和参与文明城市创建的自觉性，争当知礼向善公民，塑造文明市民形象。自觉遵守和实践公民基本道德规范和市民文明公约，做到“爱国守法、明礼诚信、团结友善、勤俭自强、敬业奉献”；发扬“崇文尚德开放致远”的文山精神，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维护公共秩序，做文明行为的践行者。自觉做到爱护市容，不乱贴乱画，不乱写乱涂，不乱挂乱晒；维护城市卫生，不乱扔乱倒，不随地吐痰，不随地便溺；自觉做到“门前三包”，保持庭院清洁，不乱堆乱摆、污染环境；积极参加绿化美化净化环境活动，大力整治环境卫生、环境污染，全面改善城市面貌，努力创造整洁优美、和谐有序的城市环境。自觉做到说文明话、做文明事、当文明人，维护车站、商店、旅游景点等公共场所秩序，不讲粗话脏话，不大声喧哗，不在公共场所吸烟；坚决摒弃闯红灯、翻护栏、乱停乱放、占道行驶、抢行插队等不文明行为，形成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三、提升服务质量，做文明形象的传播者。窗口单位工作人员自觉遵守社会主义职业道德和商业道德，依法经营、公平竞争，共同维护良好的市场秩序；要强化服务意识，提高服务水平，提升服务质量，做到语言规范、热情周到、安全卫生，树立窗口文明形象，打造一流的服务环境。</w:t>
      </w:r>
    </w:p>
    <w:p>
      <w:pPr>
        <w:ind w:left="0" w:right="0" w:firstLine="560"/>
        <w:spacing w:before="450" w:after="450" w:line="312" w:lineRule="auto"/>
      </w:pPr>
      <w:r>
        <w:rPr>
          <w:rFonts w:ascii="宋体" w:hAnsi="宋体" w:eastAsia="宋体" w:cs="宋体"/>
          <w:color w:val="000"/>
          <w:sz w:val="28"/>
          <w:szCs w:val="28"/>
        </w:rPr>
        <w:t xml:space="preserve">四、参与公益活动，做志愿服务精神的传承者。志愿者活动是当代社会主义和谐社会建设的一项十分高尚的行为。广大市民要大力弘扬“奉献、友爱、互助、进步”的志愿者服务精神，从我做起，踊跃加入到志愿者的行列，积极参加各种志愿服务活动，共同培育文明和谐、积极向上的社会风尚，成为推进城市文明建设、促进社会和谐的重要力量。</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携手并肩，迅速行动起来，从我做起，从点滴做起，从现在做起，为把文山创建成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共创文明城市，同享幸福生活，是全体台山市民的共同心愿，也是每个市民义不容辞的责任。在此，特向广大市民朋友发出如下倡议：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融入新时代，争当文明创建的先行者。文明台山需要全市上下齐心协力、共同努力。各级领导干部要率先垂范，道德模范和身边好人要示范引领,我们全体市民应该积极支持和参加文明城市创建活动，踊跃配合问卷调查，监督规劝各种不文明行为，为台山市创建全国文明城市点赞喝彩。</w:t>
      </w:r>
    </w:p>
    <w:p>
      <w:pPr>
        <w:ind w:left="0" w:right="0" w:firstLine="560"/>
        <w:spacing w:before="450" w:after="450" w:line="312" w:lineRule="auto"/>
      </w:pPr>
      <w:r>
        <w:rPr>
          <w:rFonts w:ascii="宋体" w:hAnsi="宋体" w:eastAsia="宋体" w:cs="宋体"/>
          <w:color w:val="000"/>
          <w:sz w:val="28"/>
          <w:szCs w:val="28"/>
        </w:rPr>
        <w:t xml:space="preserve">二、提升新形象，争当文明行为的践行者。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诚实守信，文明服务，强化窗口单位工作人员服务意识，提高服务水平与质量，打造一流的服务环境。</w:t>
      </w:r>
    </w:p>
    <w:p>
      <w:pPr>
        <w:ind w:left="0" w:right="0" w:firstLine="560"/>
        <w:spacing w:before="450" w:after="450" w:line="312" w:lineRule="auto"/>
      </w:pPr>
      <w:r>
        <w:rPr>
          <w:rFonts w:ascii="宋体" w:hAnsi="宋体" w:eastAsia="宋体" w:cs="宋体"/>
          <w:color w:val="000"/>
          <w:sz w:val="28"/>
          <w:szCs w:val="28"/>
        </w:rPr>
        <w:t xml:space="preserve">三、凝聚新观念，争当文明风尚的引领者。积极践行社会主义核心价值观，自觉遵守公民基本道德规范，做到爱国守法、明礼诚信、团结友善、勤俭自强、敬业奉献，自觉摒弃不文明陋习，倡导文明新风，共同营造文明和谐的社会氛围。</w:t>
      </w:r>
    </w:p>
    <w:p>
      <w:pPr>
        <w:ind w:left="0" w:right="0" w:firstLine="560"/>
        <w:spacing w:before="450" w:after="450" w:line="312" w:lineRule="auto"/>
      </w:pPr>
      <w:r>
        <w:rPr>
          <w:rFonts w:ascii="宋体" w:hAnsi="宋体" w:eastAsia="宋体" w:cs="宋体"/>
          <w:color w:val="000"/>
          <w:sz w:val="28"/>
          <w:szCs w:val="28"/>
        </w:rPr>
        <w:t xml:space="preserve">四、展现新面貌，争当文明工作的志愿者。大力弘扬“奉献、友爱、互助、进步”的志愿服务精神，积极参加各种志愿服务活动，踊跃加入志愿者队伍，彰显“服务他人、奉献社会”的志愿服务文化。</w:t>
      </w:r>
    </w:p>
    <w:p>
      <w:pPr>
        <w:ind w:left="0" w:right="0" w:firstLine="560"/>
        <w:spacing w:before="450" w:after="450" w:line="312" w:lineRule="auto"/>
      </w:pPr>
      <w:r>
        <w:rPr>
          <w:rFonts w:ascii="宋体" w:hAnsi="宋体" w:eastAsia="宋体" w:cs="宋体"/>
          <w:color w:val="000"/>
          <w:sz w:val="28"/>
          <w:szCs w:val="28"/>
        </w:rPr>
        <w:t xml:space="preserve">亲爱的市民朋友们，您的支持，让我们更有信心;您的参与，让我们更有力量。创建关系你我他，文明台山靠大家!让我们携手并肩、齐心协力，共同为建设文明有序、美丽和谐的新台山做出更大的贡献!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全体市民的责任，也是包括我们广大小学生在内的所有人的共同心愿。为积极响应市委、市政府关于全力参与和配合x市创建全国文明城市的号召，树立我们x人现代文明新形象，建设更加富裕和谐的新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二、从我做起，争当文明市民。</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三、小手牵大手，共育文明花。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宣誓誓词：做创建文明城市的宣传员、自立自强的小主人、诚实守纪的好孩子、健康向上的好学生”，我诚信，x诚信;我美丽，x美丽;我文明，x文明!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全县广大居民朋友们：</w:t>
      </w:r>
    </w:p>
    <w:p>
      <w:pPr>
        <w:ind w:left="0" w:right="0" w:firstLine="560"/>
        <w:spacing w:before="450" w:after="450" w:line="312" w:lineRule="auto"/>
      </w:pPr>
      <w:r>
        <w:rPr>
          <w:rFonts w:ascii="宋体" w:hAnsi="宋体" w:eastAsia="宋体" w:cs="宋体"/>
          <w:color w:val="000"/>
          <w:sz w:val="28"/>
          <w:szCs w:val="28"/>
        </w:rPr>
        <w:t xml:space="preserve">近年来林西县以提升市民文明素质和城市文明程度为目标，切实加大创建文明城市工作力度，创建文明城市取得扎实进展。文明创建是一件造福市民、惠及千家万户的好事。作为林西县的市民，我们既是城市文明的受益者，更应该是城市文明的创造者，我们要积极发挥市民的主体作用，广泛参与创建活动，以实际行动为创建文明林西作出应有的贡献。在此，发出如下倡议:</w:t>
      </w:r>
    </w:p>
    <w:p>
      <w:pPr>
        <w:ind w:left="0" w:right="0" w:firstLine="560"/>
        <w:spacing w:before="450" w:after="450" w:line="312" w:lineRule="auto"/>
      </w:pPr>
      <w:r>
        <w:rPr>
          <w:rFonts w:ascii="宋体" w:hAnsi="宋体" w:eastAsia="宋体" w:cs="宋体"/>
          <w:color w:val="000"/>
          <w:sz w:val="28"/>
          <w:szCs w:val="28"/>
        </w:rPr>
        <w:t xml:space="preserve">七、友善对待外来人员，热情回答陌生人的询问，争做语言文明的模范;</w:t>
      </w:r>
    </w:p>
    <w:p>
      <w:pPr>
        <w:ind w:left="0" w:right="0" w:firstLine="560"/>
        <w:spacing w:before="450" w:after="450" w:line="312" w:lineRule="auto"/>
      </w:pPr>
      <w:r>
        <w:rPr>
          <w:rFonts w:ascii="宋体" w:hAnsi="宋体" w:eastAsia="宋体" w:cs="宋体"/>
          <w:color w:val="000"/>
          <w:sz w:val="28"/>
          <w:szCs w:val="28"/>
        </w:rPr>
        <w:t xml:space="preserve">十、外出旅游时，遵守秩序、注意言行、谦虚礼貌，体现良好的文明素养。</w:t>
      </w:r>
    </w:p>
    <w:p>
      <w:pPr>
        <w:ind w:left="0" w:right="0" w:firstLine="560"/>
        <w:spacing w:before="450" w:after="450" w:line="312" w:lineRule="auto"/>
      </w:pPr>
      <w:r>
        <w:rPr>
          <w:rFonts w:ascii="宋体" w:hAnsi="宋体" w:eastAsia="宋体" w:cs="宋体"/>
          <w:color w:val="000"/>
          <w:sz w:val="28"/>
          <w:szCs w:val="28"/>
        </w:rPr>
        <w:t xml:space="preserve">尊敬的市民朋友们，创建自治区文明城市，建设美好家园，离不开您的热心参与。您的一份热情，您的一份努力，您的一份辛劳，都会为我们的城市增光添彩。让我们迅速行动，积极投身到文明城市创建工作中来，为建设大美林西贡献力量!</w:t>
      </w:r>
    </w:p>
    <w:p>
      <w:pPr>
        <w:ind w:left="0" w:right="0" w:firstLine="560"/>
        <w:spacing w:before="450" w:after="450" w:line="312" w:lineRule="auto"/>
      </w:pPr>
      <w:r>
        <w:rPr>
          <w:rFonts w:ascii="宋体" w:hAnsi="宋体" w:eastAsia="宋体" w:cs="宋体"/>
          <w:color w:val="000"/>
          <w:sz w:val="28"/>
          <w:szCs w:val="28"/>
        </w:rPr>
        <w:t xml:space="preserve">中共林西县委宣传部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不断提升市民文明素质和城市文明形象，开平市精神文明建设委员会将继续开展以提高市民文明素质的“三大计划”(素质提升计划、志愿服务计划、文化惠民计划)，重点开展十大行动，以培育和践行社会主义核心价值观为根本，以养成文明行为和弘扬良好道德风尚为重点，紧紧围绕创建全国文明城市这一目标，坚持教育与管理并举，发动群众参与和加强宣传引导并重，教育引导广大市民崇尚文明、摒弃陋习、传承美德、弘扬正气，不断提升全社会文明程度，进一步增强城市文化软实力。</w:t>
      </w:r>
    </w:p>
    <w:p>
      <w:pPr>
        <w:ind w:left="0" w:right="0" w:firstLine="560"/>
        <w:spacing w:before="450" w:after="450" w:line="312" w:lineRule="auto"/>
      </w:pPr>
      <w:r>
        <w:rPr>
          <w:rFonts w:ascii="宋体" w:hAnsi="宋体" w:eastAsia="宋体" w:cs="宋体"/>
          <w:color w:val="000"/>
          <w:sz w:val="28"/>
          <w:szCs w:val="28"/>
        </w:rPr>
        <w:t xml:space="preserve">在此，开平市教育局发出如下倡议，争当文明行为的宣传者、倡导者和践行者!</w:t>
      </w:r>
    </w:p>
    <w:p>
      <w:pPr>
        <w:ind w:left="0" w:right="0" w:firstLine="560"/>
        <w:spacing w:before="450" w:after="450" w:line="312" w:lineRule="auto"/>
      </w:pPr>
      <w:r>
        <w:rPr>
          <w:rFonts w:ascii="宋体" w:hAnsi="宋体" w:eastAsia="宋体" w:cs="宋体"/>
          <w:color w:val="000"/>
          <w:sz w:val="28"/>
          <w:szCs w:val="28"/>
        </w:rPr>
        <w:t xml:space="preserve">家长是孩子的第一任老师，希望家长从自身做起，弘扬社会新风正气，说文明话、办文明事、做文明人，给孩子做好榜样。</w:t>
      </w:r>
    </w:p>
    <w:p>
      <w:pPr>
        <w:ind w:left="0" w:right="0" w:firstLine="560"/>
        <w:spacing w:before="450" w:after="450" w:line="312" w:lineRule="auto"/>
      </w:pPr>
      <w:r>
        <w:rPr>
          <w:rFonts w:ascii="宋体" w:hAnsi="宋体" w:eastAsia="宋体" w:cs="宋体"/>
          <w:color w:val="000"/>
          <w:sz w:val="28"/>
          <w:szCs w:val="28"/>
        </w:rPr>
        <w:t xml:space="preserve">1、善说善用文明语言：“您好!谢谢!对不起!请!再见!”等。待人有礼貌，举止讲文明，不说脏话，与同伴友好相处，不打架，乐于助人。</w:t>
      </w:r>
    </w:p>
    <w:p>
      <w:pPr>
        <w:ind w:left="0" w:right="0" w:firstLine="560"/>
        <w:spacing w:before="450" w:after="450" w:line="312" w:lineRule="auto"/>
      </w:pPr>
      <w:r>
        <w:rPr>
          <w:rFonts w:ascii="宋体" w:hAnsi="宋体" w:eastAsia="宋体" w:cs="宋体"/>
          <w:color w:val="000"/>
          <w:sz w:val="28"/>
          <w:szCs w:val="28"/>
        </w:rPr>
        <w:t xml:space="preserve">2、家长要带头遵守《道路交通安全法》，文明礼让，绿色出行。接送孩子上放学时，请带头并教育孩子不横穿马路、不闯红灯;遵守交通信号和标志标线等规定;乘车、购物请排队等候;请有序停放车辆，不要停在学校、幼儿园门口，以免影响出行安全。有序接送孩子，不拥挤，不喧闹，保护自身安全和孩子安全。</w:t>
      </w:r>
    </w:p>
    <w:p>
      <w:pPr>
        <w:ind w:left="0" w:right="0" w:firstLine="560"/>
        <w:spacing w:before="450" w:after="450" w:line="312" w:lineRule="auto"/>
      </w:pPr>
      <w:r>
        <w:rPr>
          <w:rFonts w:ascii="宋体" w:hAnsi="宋体" w:eastAsia="宋体" w:cs="宋体"/>
          <w:color w:val="000"/>
          <w:sz w:val="28"/>
          <w:szCs w:val="28"/>
        </w:rPr>
        <w:t xml:space="preserve">3、在公共交通车上，主动为老、弱、病、残、孕及怀抱婴儿者让座;待人友善，耐心热情，热心帮助需要帮助的人，自愿参加公益活动和志愿者活动，善良友善，互帮互助。</w:t>
      </w:r>
    </w:p>
    <w:p>
      <w:pPr>
        <w:ind w:left="0" w:right="0" w:firstLine="560"/>
        <w:spacing w:before="450" w:after="450" w:line="312" w:lineRule="auto"/>
      </w:pPr>
      <w:r>
        <w:rPr>
          <w:rFonts w:ascii="宋体" w:hAnsi="宋体" w:eastAsia="宋体" w:cs="宋体"/>
          <w:color w:val="000"/>
          <w:sz w:val="28"/>
          <w:szCs w:val="28"/>
        </w:rPr>
        <w:t xml:space="preserve">4、在公共场所不乱扔杂物、不随地吐痰、不损坏花草树木、不打架斗殴、不大声喧哗、不说污言秽语等不文明行为，;在禁烟场所不要吸烟;在影剧院、图书馆、纪念馆、博物馆、会场、赛场等场所文明有序;文明旅游、文明购物;保持居住小区卫生环境整洁，爱护公物。</w:t>
      </w:r>
    </w:p>
    <w:p>
      <w:pPr>
        <w:ind w:left="0" w:right="0" w:firstLine="560"/>
        <w:spacing w:before="450" w:after="450" w:line="312" w:lineRule="auto"/>
      </w:pPr>
      <w:r>
        <w:rPr>
          <w:rFonts w:ascii="宋体" w:hAnsi="宋体" w:eastAsia="宋体" w:cs="宋体"/>
          <w:color w:val="000"/>
          <w:sz w:val="28"/>
          <w:szCs w:val="28"/>
        </w:rPr>
        <w:t xml:space="preserve">5、营建诚信友善、理解宽容、勤劳自立、尊老爱幼、和睦互助等正能量的家风，影响孩子成长。</w:t>
      </w:r>
    </w:p>
    <w:p>
      <w:pPr>
        <w:ind w:left="0" w:right="0" w:firstLine="560"/>
        <w:spacing w:before="450" w:after="450" w:line="312" w:lineRule="auto"/>
      </w:pPr>
      <w:r>
        <w:rPr>
          <w:rFonts w:ascii="宋体" w:hAnsi="宋体" w:eastAsia="宋体" w:cs="宋体"/>
          <w:color w:val="000"/>
          <w:sz w:val="28"/>
          <w:szCs w:val="28"/>
        </w:rPr>
        <w:t xml:space="preserve">6、熟记并践行社会主义核心价值观：富强、民主、文明、和谐;自由、平等、公正、法治;爱国、敬业、诚信、友善。自觉遵守公民基本道德规范：爱国守法，明礼诚信，团结友善，勤俭自强，敬业奉献。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家长朋友们，创文明城、做文明人，我们义不容辞。每一份努力，都会让我们的城市更加文明;每一份辛劳，都会为我们的城市增色添彩;每一份热情，都会激发更多人的文明意识和创建责任。让我们携起手来，从现在做起，从每一个家庭做起，从身边小事做起，为开平更加美丽、更加和谐、更加文明贡献力量!</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20xx北京奥运会的脚步越来越近了，向外国人展示中国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w:t>
      </w:r>
    </w:p>
    <w:p>
      <w:pPr>
        <w:ind w:left="0" w:right="0" w:firstLine="560"/>
        <w:spacing w:before="450" w:after="450" w:line="312" w:lineRule="auto"/>
      </w:pPr>
      <w:r>
        <w:rPr>
          <w:rFonts w:ascii="宋体" w:hAnsi="宋体" w:eastAsia="宋体" w:cs="宋体"/>
          <w:color w:val="000"/>
          <w:sz w:val="28"/>
          <w:szCs w:val="28"/>
        </w:rPr>
        <w:t xml:space="preserve">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2025-01-17T03:54:05+08:00</dcterms:created>
  <dcterms:modified xsi:type="dcterms:W3CDTF">2025-01-17T03:54:05+08:00</dcterms:modified>
</cp:coreProperties>
</file>

<file path=docProps/custom.xml><?xml version="1.0" encoding="utf-8"?>
<Properties xmlns="http://schemas.openxmlformats.org/officeDocument/2006/custom-properties" xmlns:vt="http://schemas.openxmlformats.org/officeDocument/2006/docPropsVTypes"/>
</file>