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2024年最低保障申请书样本(实用9篇)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最低保障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最低保障申请书样本篇一</w:t>
      </w:r>
    </w:p>
    <w:p>
      <w:pPr>
        <w:ind w:left="0" w:right="0" w:firstLine="560"/>
        <w:spacing w:before="450" w:after="450" w:line="312" w:lineRule="auto"/>
      </w:pPr>
      <w:r>
        <w:rPr>
          <w:rFonts w:ascii="宋体" w:hAnsi="宋体" w:eastAsia="宋体" w:cs="宋体"/>
          <w:color w:val="000"/>
          <w:sz w:val="28"/>
          <w:szCs w:val="28"/>
        </w:rPr>
        <w:t xml:space="preserve">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 x年x月x日，这是身份证上的出生年月，与实际不符，实际年龄现在是xx岁，x市x镇x村x组人。联系电话：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最低保障申请书样本篇二</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我是肃州区果园乡北闸沟村2组1号户主xxx.因家庭经济贫困，特写此申请。现将我家具体情况详细介绍如下，交由领导审查。</w:t>
      </w:r>
    </w:p>
    <w:p>
      <w:pPr>
        <w:ind w:left="0" w:right="0" w:firstLine="560"/>
        <w:spacing w:before="450" w:after="450" w:line="312" w:lineRule="auto"/>
      </w:pPr>
      <w:r>
        <w:rPr>
          <w:rFonts w:ascii="宋体" w:hAnsi="宋体" w:eastAsia="宋体" w:cs="宋体"/>
          <w:color w:val="000"/>
          <w:sz w:val="28"/>
          <w:szCs w:val="28"/>
        </w:rPr>
        <w:t xml:space="preserve">本人家中现有2名成员，我今年将满60岁，妻子曹玉清59岁，家中现有耕地10.2亩，有3个女儿均已成家。20xx年本人因劳累导致胃穿孔而住院手术，此后身体状况一直欠佳，年龄的增大让我感觉地上的农活已经有些力不从心。老伴曹玉清5年前，有一段时间咳嗽不止，被诊断为肺结核，经过1年治疗有所好转。但仍然时有反复，尤其每年冬天病情沉重，地上的农活只能由我一力承担。20xx年再次入院检查治疗，最后确诊为慢性支气管炎和肺源性心脏病，这无疑等于是雪上加霜。医生建议长期住院治疗，但治疗近月余后，最终因为家中收入微薄又无处借贷而出院回家休养。只能在病情实在严重，无法可想时，间断去诊所打吊针以缓解病情，稍微好一些再回家休息调养。这样的情况已经持续3年有余，虽然经常去医院诊所，但老伴的病仍有一天天加重的趋势。</w:t>
      </w:r>
    </w:p>
    <w:p>
      <w:pPr>
        <w:ind w:left="0" w:right="0" w:firstLine="560"/>
        <w:spacing w:before="450" w:after="450" w:line="312" w:lineRule="auto"/>
      </w:pPr>
      <w:r>
        <w:rPr>
          <w:rFonts w:ascii="宋体" w:hAnsi="宋体" w:eastAsia="宋体" w:cs="宋体"/>
          <w:color w:val="000"/>
          <w:sz w:val="28"/>
          <w:szCs w:val="28"/>
        </w:rPr>
        <w:t xml:space="preserve">我是本乡的老党员了，又是退伍老兵，平日总是想着尽量不要向政府领导求助，毕竟现在虽然经济发展迅速，但仍然有很多人生活还很不好。可是，最近几年，因为老伴病重，一个人忙里忙外，还要照顾病人，自己身体也日渐衰弱，尤其是收入好点儿的经济作物已经没有能力侍弄，家庭经济状况非常不好。今年夏天雨水较多，我家房屋因为建成已久，后院东墙发生侧倾，我心中着急却无力请人修补，只好搬了些杂物支撑，其它房屋也均有不同程度损坏，现在只能勉强住着，想要修补，却有心无力。</w:t>
      </w:r>
    </w:p>
    <w:p>
      <w:pPr>
        <w:ind w:left="0" w:right="0" w:firstLine="560"/>
        <w:spacing w:before="450" w:after="450" w:line="312" w:lineRule="auto"/>
      </w:pPr>
      <w:r>
        <w:rPr>
          <w:rFonts w:ascii="宋体" w:hAnsi="宋体" w:eastAsia="宋体" w:cs="宋体"/>
          <w:color w:val="000"/>
          <w:sz w:val="28"/>
          <w:szCs w:val="28"/>
        </w:rPr>
        <w:t xml:space="preserve">鉴于上述情况，无奈只能向政府寻求帮助。在此陈述家中困难，恳请各位领导审查，申请为我和妻子发放农村居民最低生活保障金，以补贴生计。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我叫xx，现年62岁，家住乡村组。</w:t>
      </w:r>
    </w:p>
    <w:p>
      <w:pPr>
        <w:ind w:left="0" w:right="0" w:firstLine="560"/>
        <w:spacing w:before="450" w:after="450" w:line="312" w:lineRule="auto"/>
      </w:pPr>
      <w:r>
        <w:rPr>
          <w:rFonts w:ascii="宋体" w:hAnsi="宋体" w:eastAsia="宋体" w:cs="宋体"/>
          <w:color w:val="000"/>
          <w:sz w:val="28"/>
          <w:szCs w:val="28"/>
        </w:rPr>
        <w:t xml:space="preserve">组织全体村民修筑了进村公路；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的高兴，好似抓住了一根救命的稻草。于是，我特向上级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申请低保，以度过目前的艰难时日。我有理由相信伟大的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我叫，家住(你的情况)。因家庭(说你的困难)，已于年月被批准为低保户。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田,是x市x镇前xx村的一个农民.是个奔60的人了。20xx年前在村里胶鞋厂中和胶时，不幸被烧伤致残,双手畸形，丧失了正常的劳作能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 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知道要上哪儿去......就这样我过了一段昼伏夜出的神经生活。那时我见车就想往车下面钻,不是人拉的及时，早就没命了。后来,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后来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宋体" w:hAnsi="宋体" w:eastAsia="宋体" w:cs="宋体"/>
          <w:color w:val="000"/>
          <w:sz w:val="28"/>
          <w:szCs w:val="28"/>
        </w:rPr>
        <w:t xml:space="preserve">然而,天有不测风云,我却因为别人大意引起的火灾而再次陷入生活的苦海。。。。</w:t>
      </w:r>
    </w:p>
    <w:p>
      <w:pPr>
        <w:ind w:left="0" w:right="0" w:firstLine="560"/>
        <w:spacing w:before="450" w:after="450" w:line="312" w:lineRule="auto"/>
      </w:pPr>
      <w:r>
        <w:rPr>
          <w:rFonts w:ascii="宋体" w:hAnsi="宋体" w:eastAsia="宋体" w:cs="宋体"/>
          <w:color w:val="000"/>
          <w:sz w:val="28"/>
          <w:szCs w:val="28"/>
        </w:rPr>
        <w:t xml:space="preserve">也许是我和爱人命苦,也许是屋漏偏逢连阴雨,1997年的冬天,爱人又检查出患了子宫瘤,要做手术,鹅卵石般大的瘤子被取出来了 ，按理说人该健康了，可因为为了省钱手术是在私人诊所做的，术中也没有输血，手术后留下了很多并发症，整天头晕，身体乏力，肾亏，颈椎病，骨刺，静脉曲张等不良症状一直纠缠着她，常年吃药.....</w:t>
      </w:r>
    </w:p>
    <w:p>
      <w:pPr>
        <w:ind w:left="0" w:right="0" w:firstLine="560"/>
        <w:spacing w:before="450" w:after="450" w:line="312" w:lineRule="auto"/>
      </w:pPr>
      <w:r>
        <w:rPr>
          <w:rFonts w:ascii="宋体" w:hAnsi="宋体" w:eastAsia="宋体" w:cs="宋体"/>
          <w:color w:val="000"/>
          <w:sz w:val="28"/>
          <w:szCs w:val="28"/>
        </w:rPr>
        <w:t xml:space="preserve">我的多灾,爱人的多病，家庭的不幸,致使孩子从上初中就缺吃少穿。高中三年,孩子给一个在校外开饭店的熟人帮忙,下课在那儿端个饭刷个碗什么的,管一天三顿饭.总是忙到预备铃响了才随便填饱肚子就匆匆忙忙往教室跑.孩子向她妈说很影响学习,爱人总是勉励说:孩子,你看恁爸那残疾,孩子,你要是自己不争气...将来又有什么出路呢...</w:t>
      </w:r>
    </w:p>
    <w:p>
      <w:pPr>
        <w:ind w:left="0" w:right="0" w:firstLine="560"/>
        <w:spacing w:before="450" w:after="450" w:line="312" w:lineRule="auto"/>
      </w:pPr>
      <w:r>
        <w:rPr>
          <w:rFonts w:ascii="宋体" w:hAnsi="宋体" w:eastAsia="宋体" w:cs="宋体"/>
          <w:color w:val="000"/>
          <w:sz w:val="28"/>
          <w:szCs w:val="28"/>
        </w:rPr>
        <w:t xml:space="preserve">孩子是个好孩子,她从不抱怨,不说苦。因为我已经残疾了,她妈身体又那么不好......</w:t>
      </w:r>
    </w:p>
    <w:p>
      <w:pPr>
        <w:ind w:left="0" w:right="0" w:firstLine="560"/>
        <w:spacing w:before="450" w:after="450" w:line="312" w:lineRule="auto"/>
      </w:pPr>
      <w:r>
        <w:rPr>
          <w:rFonts w:ascii="宋体" w:hAnsi="宋体" w:eastAsia="宋体" w:cs="宋体"/>
          <w:color w:val="000"/>
          <w:sz w:val="28"/>
          <w:szCs w:val="28"/>
        </w:rPr>
        <w:t xml:space="preserve">孩子考上了大学，大一的学费是亲戚凑的,我和她妈又凑了点。我安慰孩子说:闺女,你放心好好读书吧,这么多亲戚呢,没钱了让他们支持支持你......我又怎会不知道，救急不救穷，谁都有一家子的事啊.</w:t>
      </w:r>
    </w:p>
    <w:p>
      <w:pPr>
        <w:ind w:left="0" w:right="0" w:firstLine="560"/>
        <w:spacing w:before="450" w:after="450" w:line="312" w:lineRule="auto"/>
      </w:pPr>
      <w:r>
        <w:rPr>
          <w:rFonts w:ascii="宋体" w:hAnsi="宋体" w:eastAsia="宋体" w:cs="宋体"/>
          <w:color w:val="000"/>
          <w:sz w:val="28"/>
          <w:szCs w:val="28"/>
        </w:rPr>
        <w:t xml:space="preserve">从此，我们一家更是勒紧裤带度日，爱人去给人家当保姆，干家政。我更是有病不舍得看，一分一里都在手心握出水儿......贷款，外债铺起了孩子大学的不易之路...</w:t>
      </w:r>
    </w:p>
    <w:p>
      <w:pPr>
        <w:ind w:left="0" w:right="0" w:firstLine="560"/>
        <w:spacing w:before="450" w:after="450" w:line="312" w:lineRule="auto"/>
      </w:pPr>
      <w:r>
        <w:rPr>
          <w:rFonts w:ascii="宋体" w:hAnsi="宋体" w:eastAsia="宋体" w:cs="宋体"/>
          <w:color w:val="000"/>
          <w:sz w:val="28"/>
          <w:szCs w:val="28"/>
        </w:rPr>
        <w:t xml:space="preserve">孩子在学校也是一边学习，一边打工...然而，这所有的努力还是远远不够的，是杯水车薪。在我们一家自强自立的同时，依然需要社会地关怀和照顾。恳切希望领导体恤，为我们一家雪中送碳，伸出援助之手。我们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最后，祝各位领导身体健康，工作顺利.我们一家一定会以踏实的行动，朴实的品质，文明的形象来报答社会，感谢各位领导的。谢谢您们了!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申请人：田 代笔：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张金亮，现年48岁，家有5口人，现居住在**县雷家沟村，住房面积40平方米。我的家庭情况是：母亲，刘林英，86岁，瘫痪在床，不能独立生活;我本人，1965年生，曾在**县二铁厂上班，因20xx年一场突入起来的灾难致使大脑严重受损，现如今精神恍惚，丧失了最基本的劳动能力;妻子，柳海珍，无业，体弱多病，自从不幸降临在我这个本就困难的家庭之后全靠她打工来维持一家五口的生活;儿子，张小军，女儿，张建梅，上学，无工作无收入。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我有理由相信伟大的中国共产党，相信伟大的政府会给我解决实际困难，解决我的生活危机，相信您们向我伸出援助之手!</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申请人:张金亮</w:t>
      </w:r>
    </w:p>
    <w:p>
      <w:pPr>
        <w:ind w:left="0" w:right="0" w:firstLine="560"/>
        <w:spacing w:before="450" w:after="450" w:line="312" w:lineRule="auto"/>
      </w:pPr>
      <w:r>
        <w:rPr>
          <w:rFonts w:ascii="宋体" w:hAnsi="宋体" w:eastAsia="宋体" w:cs="宋体"/>
          <w:color w:val="000"/>
          <w:sz w:val="28"/>
          <w:szCs w:val="28"/>
        </w:rPr>
        <w:t xml:space="preserve">20xx年四月二十日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最低保障申请书样本篇七</w:t>
      </w:r>
    </w:p>
    <w:p>
      <w:pPr>
        <w:ind w:left="0" w:right="0" w:firstLine="560"/>
        <w:spacing w:before="450" w:after="450" w:line="312" w:lineRule="auto"/>
      </w:pPr>
      <w:r>
        <w:rPr>
          <w:rFonts w:ascii="宋体" w:hAnsi="宋体" w:eastAsia="宋体" w:cs="宋体"/>
          <w:color w:val="000"/>
          <w:sz w:val="28"/>
          <w:szCs w:val="28"/>
        </w:rPr>
        <w:t xml:space="preserve">xxx民政所：</w:t>
      </w:r>
    </w:p>
    <w:p>
      <w:pPr>
        <w:ind w:left="0" w:right="0" w:firstLine="560"/>
        <w:spacing w:before="450" w:after="450" w:line="312" w:lineRule="auto"/>
      </w:pPr>
      <w:r>
        <w:rPr>
          <w:rFonts w:ascii="宋体" w:hAnsi="宋体" w:eastAsia="宋体" w:cs="宋体"/>
          <w:color w:val="000"/>
          <w:sz w:val="28"/>
          <w:szCs w:val="28"/>
        </w:rPr>
        <w:t xml:space="preserve">本人是xxx村民，男，1963年生。本是一个不该出生的人，一切灾难和不幸都降临于身。母亲怀我身孕6个多月时不幸受伤导致大出血，我这个6个多月的早产儿，不会吃奶，仅靠稀少的牛奶而度活，加之当时社会经济因素和家庭经济因素，生活极为艰苦，由于营养不良而产生了一系列的并发症：胃出血、肾炎，大脑迟钝智力偏差。更可悲的是，落下了瘸子残疾(左脚短且细小)，一路病病磕磕走来，身体极度虚弱，散失了生育功能，娶不到老婆成不了家。如今40多岁的人，本来是身强力壮干事业的最佳时期，本应是肩负上赡老下养小的神圣职责时期。可孑然一身的我，孤单、寂寞、悲伤尚且不说，苦恼的是肠胃差，不能吃荤，每天要拉三四次肚子，稍微做点重事就拉血，夏天怕热，冬天怕冷，每年只能偶尔做点小事，根本无能力维持自己的生活，仍然依赖父母(均有70多岁)而生存。我不能尽人子之孝心，不能报答父母的养育之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申请人xxx，(性别)，现年**岁，xx村村民。</w:t>
      </w:r>
    </w:p>
    <w:p>
      <w:pPr>
        <w:ind w:left="0" w:right="0" w:firstLine="560"/>
        <w:spacing w:before="450" w:after="450" w:line="312" w:lineRule="auto"/>
      </w:pPr>
      <w:r>
        <w:rPr>
          <w:rFonts w:ascii="宋体" w:hAnsi="宋体" w:eastAsia="宋体" w:cs="宋体"/>
          <w:color w:val="000"/>
          <w:sz w:val="28"/>
          <w:szCs w:val="28"/>
        </w:rPr>
        <w:t xml:space="preserve">家庭人口：*人。妻/夫：xxx，现年**岁。子:xxx,现年**岁。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xxx，家有84岁的奶奶,有一个读书的.孙子,还有一个只懂得花钱的哥哥,父母没有固定的收入,家里只有2亩田地,已基本丧失了劳动能力。xxx体弱多病更无劳动能力。子xxx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最低保障申请书样本篇八</w:t>
      </w:r>
    </w:p>
    <w:p>
      <w:pPr>
        <w:ind w:left="0" w:right="0" w:firstLine="560"/>
        <w:spacing w:before="450" w:after="450" w:line="312" w:lineRule="auto"/>
      </w:pPr>
      <w:r>
        <w:rPr>
          <w:rFonts w:ascii="宋体" w:hAnsi="宋体" w:eastAsia="宋体" w:cs="宋体"/>
          <w:color w:val="000"/>
          <w:sz w:val="28"/>
          <w:szCs w:val="28"/>
        </w:rPr>
        <w:t xml:space="preserve">申请人xxx，(性别)，现年xx岁，xx村村民。家庭人口：x人。妻/夫：xxx，现年xx岁。子:xxx,现年xx岁。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xxx，家有84岁的奶奶,有一个读书的孙子,还有一个只懂得花钱的哥哥,父母没有固定的收入,家里只有2亩田地,已基本丧失了劳动能力。xxx体弱多病更无劳动能力。子xxx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最低保障申请书样本篇九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我叫梁__，系__村，家中现在只有自己一人生活，居住在1980年自己建造的砖坯房中，住房面积约50多平方，现在没有任何经济收入，家庭生活困难，特申请低保。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__年2月24日出生，没有工作，长期在家务农，由于现年龄偏大疾病缠身已丧失劳动能力，近些年经常在县乡医院就诊治疗，诊断有高血压心脏病脑血栓颈椎病(已压迫神经)，丈夫于20__年冬因突发心脏病去世，自此家里的经济收入便没有了着落，膝下有三个女儿都已结婚，嫁与外村，生活并不富裕，相对日子窘困，只能维持自己的正常家庭支出。为了不在让女儿们生活每况愈下，让自己的疾病有所缓解，只能请求政府给予帮助，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2025-01-16T19:58:35+08:00</dcterms:created>
  <dcterms:modified xsi:type="dcterms:W3CDTF">2025-01-16T19:58:35+08:00</dcterms:modified>
</cp:coreProperties>
</file>

<file path=docProps/custom.xml><?xml version="1.0" encoding="utf-8"?>
<Properties xmlns="http://schemas.openxmlformats.org/officeDocument/2006/custom-properties" xmlns:vt="http://schemas.openxmlformats.org/officeDocument/2006/docPropsVTypes"/>
</file>