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2024年幼儿园教师节教师演讲稿 幼儿园教师节演讲稿(实用8篇)</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教师节，从大家洋溢着幸福的微笑中我感受到了一年里我们所取得殷实收获。在此，请允许我向在座的各位老师致以节日的问候!向对我们xx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w:t>
      </w:r>
    </w:p>
    <w:p>
      <w:pPr>
        <w:ind w:left="0" w:right="0" w:firstLine="560"/>
        <w:spacing w:before="450" w:after="450" w:line="312" w:lineRule="auto"/>
      </w:pPr>
      <w:r>
        <w:rPr>
          <w:rFonts w:ascii="宋体" w:hAnsi="宋体" w:eastAsia="宋体" w:cs="宋体"/>
          <w:color w:val="000"/>
          <w:sz w:val="28"/>
          <w:szCs w:val="28"/>
        </w:rPr>
        <w:t xml:space="preserve">在课外活动中，我们会被孩子们扯着衣襟充当其最快乐的玩伴;在大型比赛中，我们会是最用心的造型师，竭尽全力为孩子们打造出最精彩的形象;在六一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教师节，从大家洋溢着幸福的微笑中我感受到了一年里我们所取得殷实收获。在此，请允许我向在座的各位老师致以节日的问候！向给我们xx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在这丹桂飘香的九月天空中飘溢着感恩收获的气息，我们--辛勤的幼教园丁也迎来了第28个教师节，在此，我谨代表园领导并以我个人的名义向大家表示节日的问候和诚挚的谢意！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听了以上几位同事的精彩演讲，我非常惭愧，我不像她们一样，一开始就喜欢上了这个职业，而是经历了很多波折才走到了今天。今天既然园长给我们搭建了这样一个展示自我的平台，我就姑且把我成长历程中的几个与大家分享一下：</w:t>
      </w:r>
    </w:p>
    <w:p>
      <w:pPr>
        <w:ind w:left="0" w:right="0" w:firstLine="560"/>
        <w:spacing w:before="450" w:after="450" w:line="312" w:lineRule="auto"/>
      </w:pPr>
      <w:r>
        <w:rPr>
          <w:rFonts w:ascii="宋体" w:hAnsi="宋体" w:eastAsia="宋体" w:cs="宋体"/>
          <w:color w:val="000"/>
          <w:sz w:val="28"/>
          <w:szCs w:val="28"/>
        </w:rPr>
        <w:t xml:space="preserve">十八年前，中考填报志愿时，我没有和家人商量，毅然的选择了中等师范学校，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走上工作岗位，做了教师后充分感受和体验到这行职业的辛酸，更是为自己当初的抉择而遗憾，明显的做老师就是当年年轻不懂事冲动的结果。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此时，如果生命再给我一次选择的机会，我依然会执着的选择幼儿教师这个职业，因为我已经爱上了她，我在这里找到了人生的坐标，只有在这里我的人生价值才会实现，升华!亲爱的幼教同行们，让我们携手努力，共同创造幼儿辉煌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幼儿园教师节教师演讲稿篇五</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秋风送爽,云淡风轻的美好时节，在这收获的季节,我们满座与此。首先,我们满怀真诚向普天之下的教师,道一声:“节日快乐!”</w:t>
      </w:r>
    </w:p>
    <w:p>
      <w:pPr>
        <w:ind w:left="0" w:right="0" w:firstLine="560"/>
        <w:spacing w:before="450" w:after="450" w:line="312" w:lineRule="auto"/>
      </w:pPr>
      <w:r>
        <w:rPr>
          <w:rFonts w:ascii="宋体" w:hAnsi="宋体" w:eastAsia="宋体" w:cs="宋体"/>
          <w:color w:val="000"/>
          <w:sz w:val="28"/>
          <w:szCs w:val="28"/>
        </w:rPr>
        <w:t xml:space="preserve">有这样一首小诗:</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一个个“小精灵”扑向你,</w:t>
      </w:r>
    </w:p>
    <w:p>
      <w:pPr>
        <w:ind w:left="0" w:right="0" w:firstLine="560"/>
        <w:spacing w:before="450" w:after="450" w:line="312" w:lineRule="auto"/>
      </w:pPr>
      <w:r>
        <w:rPr>
          <w:rFonts w:ascii="宋体" w:hAnsi="宋体" w:eastAsia="宋体" w:cs="宋体"/>
          <w:color w:val="000"/>
          <w:sz w:val="28"/>
          <w:szCs w:val="28"/>
        </w:rPr>
        <w:t xml:space="preserve">一颗颗童心恋着你,</w:t>
      </w:r>
    </w:p>
    <w:p>
      <w:pPr>
        <w:ind w:left="0" w:right="0" w:firstLine="560"/>
        <w:spacing w:before="450" w:after="450" w:line="312" w:lineRule="auto"/>
      </w:pPr>
      <w:r>
        <w:rPr>
          <w:rFonts w:ascii="宋体" w:hAnsi="宋体" w:eastAsia="宋体" w:cs="宋体"/>
          <w:color w:val="000"/>
          <w:sz w:val="28"/>
          <w:szCs w:val="28"/>
        </w:rPr>
        <w:t xml:space="preserve">最好听的歌儿献给你。</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一片片风光扑进人们眼里,</w:t>
      </w:r>
    </w:p>
    <w:p>
      <w:pPr>
        <w:ind w:left="0" w:right="0" w:firstLine="560"/>
        <w:spacing w:before="450" w:after="450" w:line="312" w:lineRule="auto"/>
      </w:pPr>
      <w:r>
        <w:rPr>
          <w:rFonts w:ascii="宋体" w:hAnsi="宋体" w:eastAsia="宋体" w:cs="宋体"/>
          <w:color w:val="000"/>
          <w:sz w:val="28"/>
          <w:szCs w:val="28"/>
        </w:rPr>
        <w:t xml:space="preserve">大自然变得更加美丽,</w:t>
      </w:r>
    </w:p>
    <w:p>
      <w:pPr>
        <w:ind w:left="0" w:right="0" w:firstLine="560"/>
        <w:spacing w:before="450" w:after="450" w:line="312" w:lineRule="auto"/>
      </w:pPr>
      <w:r>
        <w:rPr>
          <w:rFonts w:ascii="宋体" w:hAnsi="宋体" w:eastAsia="宋体" w:cs="宋体"/>
          <w:color w:val="000"/>
          <w:sz w:val="28"/>
          <w:szCs w:val="28"/>
        </w:rPr>
        <w:t xml:space="preserve">祖国的明天变得更加美丽,</w:t>
      </w:r>
    </w:p>
    <w:p>
      <w:pPr>
        <w:ind w:left="0" w:right="0" w:firstLine="560"/>
        <w:spacing w:before="450" w:after="450" w:line="312" w:lineRule="auto"/>
      </w:pPr>
      <w:r>
        <w:rPr>
          <w:rFonts w:ascii="宋体" w:hAnsi="宋体" w:eastAsia="宋体" w:cs="宋体"/>
          <w:color w:val="000"/>
          <w:sz w:val="28"/>
          <w:szCs w:val="28"/>
        </w:rPr>
        <w:t xml:space="preserve">还有你也变得更加美丽!</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记得刚来幼儿园工作时,一位朋友曾经告诉我:“你会在孩子的吵闹中度过每一天,最后,你会在吵闹重复的某一天厌倦这份工作。”一个初出茅庐的丫头,就这样带着这份困惑与迷惘开始了自己的工作。</w:t>
      </w:r>
    </w:p>
    <w:p>
      <w:pPr>
        <w:ind w:left="0" w:right="0" w:firstLine="560"/>
        <w:spacing w:before="450" w:after="450" w:line="312" w:lineRule="auto"/>
      </w:pPr>
      <w:r>
        <w:rPr>
          <w:rFonts w:ascii="宋体" w:hAnsi="宋体" w:eastAsia="宋体" w:cs="宋体"/>
          <w:color w:val="000"/>
          <w:sz w:val="28"/>
          <w:szCs w:val="28"/>
        </w:rPr>
        <w:t xml:space="preserve">可是,当孩子喊我一声“老师好”时,当我擦窗户,汗流浃背,孩子说:“老师辛苦了!”</w:t>
      </w:r>
    </w:p>
    <w:p>
      <w:pPr>
        <w:ind w:left="0" w:right="0" w:firstLine="560"/>
        <w:spacing w:before="450" w:after="450" w:line="312" w:lineRule="auto"/>
      </w:pPr>
      <w:r>
        <w:rPr>
          <w:rFonts w:ascii="宋体" w:hAnsi="宋体" w:eastAsia="宋体" w:cs="宋体"/>
          <w:color w:val="000"/>
          <w:sz w:val="28"/>
          <w:szCs w:val="28"/>
        </w:rPr>
        <w:t xml:space="preserve">当我不小心磕手时,孩子说:“我给你吹吹!”那原来的辛苦已经不足为道了!记得有次,一个并非节日的早晨,我们班的.周朋禾小朋友入园时拿着几支鲜花,一进门说:“苗老师,送给你的。”我很惊奇呀!“朋禾,今天不是什么节日啊,干嘛要送老师鲜花呀?”“老师,你身体不舒服,还要带我们做游戏,我听妈妈说,送鲜花能让人高兴,高兴了身体就会好了!”看着孩子那双真诚的眼睛,我还能说什么呢?只好任泪水夺眶而出。那支鲜花尽管早已凋谢,但在我心中始终艳丽如初。</w:t>
      </w:r>
    </w:p>
    <w:p>
      <w:pPr>
        <w:ind w:left="0" w:right="0" w:firstLine="560"/>
        <w:spacing w:before="450" w:after="450" w:line="312" w:lineRule="auto"/>
      </w:pPr>
      <w:r>
        <w:rPr>
          <w:rFonts w:ascii="宋体" w:hAnsi="宋体" w:eastAsia="宋体" w:cs="宋体"/>
          <w:color w:val="000"/>
          <w:sz w:val="28"/>
          <w:szCs w:val="28"/>
        </w:rPr>
        <w:t xml:space="preserve">当然这样的关心,这样的爱护,不仅如此!当所有人把幼儿教师的爱,全部放入孩子身上的时候,我却想到了还有一直与我并肩作战的同事们、朋友们,我们同住一个屋檐下,既是同事也是朋友,虽然没有共同血缘的联络,却用真情与真爱,走到一起为这份工作努力着!当我生病的时候,有一句句暖人的话语问候我。当我难过时,有人拍拍肩膀安慰我。当我疲惫时,是同事把被子搭在我身上温暖我、激励我……这样的关心,有更多、更多!</w:t>
      </w:r>
    </w:p>
    <w:p>
      <w:pPr>
        <w:ind w:left="0" w:right="0" w:firstLine="560"/>
        <w:spacing w:before="450" w:after="450" w:line="312" w:lineRule="auto"/>
      </w:pPr>
      <w:r>
        <w:rPr>
          <w:rFonts w:ascii="宋体" w:hAnsi="宋体" w:eastAsia="宋体" w:cs="宋体"/>
          <w:color w:val="000"/>
          <w:sz w:val="28"/>
          <w:szCs w:val="28"/>
        </w:rPr>
        <w:t xml:space="preserve">有人说,幼儿园老师很辛苦,可是这份辛苦让我在青春的年华收获了许多不一样的美丽!这份美丽当中有温暖、有感动、有鼓励,那全部源于孩子们与同事对我的爱,对于青春年华的丫头来说,这份爱就是我最完美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幼儿园教师节教师演讲稿篇六</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ind w:left="0" w:right="0" w:firstLine="560"/>
        <w:spacing w:before="450" w:after="450" w:line="312" w:lineRule="auto"/>
      </w:pPr>
      <w:r>
        <w:rPr>
          <w:rFonts w:ascii="宋体" w:hAnsi="宋体" w:eastAsia="宋体" w:cs="宋体"/>
          <w:color w:val="000"/>
          <w:sz w:val="28"/>
          <w:szCs w:val="28"/>
        </w:rPr>
        <w:t xml:space="preserve">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最后，再次预祝全体老师们：节日快乐！工作顺利！身体健康！祝全体同学们：天天开心！快乐学习！幸福成长！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做幼师的，谁都怕带小班，但再难做的事情也总得有人去做吧，于是我主动提出要求来带小班，小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有挑剔的家长、有个性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专家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专家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下头看看自己的孩子，作为一位妈妈、一位育人的老师，心里有说不出的滋味，说句实话，在那个时候我曾经想到过抱着孩子一死了之，也曾在亲人的劝说下想到过辞去工作来全心照顾孩子，就在这时，中心园的领导和老师们给了我无私的关爱和帮助，记得王园长曾这样对我说：“人生的路本来就不是一帆风顺的，年轻人就应该有接受生活挑战的能力，只有走过逆境的人才会懂得生活的真谛呀”一次次地劝说和谈心，在我经过自己的思想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2025-01-17T00:28:10+08:00</dcterms:created>
  <dcterms:modified xsi:type="dcterms:W3CDTF">2025-01-17T00:28:10+08:00</dcterms:modified>
</cp:coreProperties>
</file>

<file path=docProps/custom.xml><?xml version="1.0" encoding="utf-8"?>
<Properties xmlns="http://schemas.openxmlformats.org/officeDocument/2006/custom-properties" xmlns:vt="http://schemas.openxmlformats.org/officeDocument/2006/docPropsVTypes"/>
</file>