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2024年学生劳动最光荣演讲稿(优质12篇)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我给大家整理了一些优质的演讲稿模板范文，希望对大家能够有所帮助。学...</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我是复兴中学的__学生，今日我的演讲主题是“劳动”。</w:t>
      </w:r>
    </w:p>
    <w:p>
      <w:pPr>
        <w:ind w:left="0" w:right="0" w:firstLine="560"/>
        <w:spacing w:before="450" w:after="450" w:line="312" w:lineRule="auto"/>
      </w:pPr>
      <w:r>
        <w:rPr>
          <w:rFonts w:ascii="宋体" w:hAnsi="宋体" w:eastAsia="宋体" w:cs="宋体"/>
          <w:color w:val="000"/>
          <w:sz w:val="28"/>
          <w:szCs w:val="28"/>
        </w:rPr>
        <w:t xml:space="preserve">纵历史而观，五千年的传承已将劳动因子深深铸于血脉中，也正是因为劳动，具体物质形态不断于劳动中被创造，精神世界不断被开垦，这才将五千年文明延续——同时，劳动的加入使得当下时代鲜明有别于原始海洋世界，当下时代为“人化”世界。</w:t>
      </w:r>
    </w:p>
    <w:p>
      <w:pPr>
        <w:ind w:left="0" w:right="0" w:firstLine="560"/>
        <w:spacing w:before="450" w:after="450" w:line="312" w:lineRule="auto"/>
      </w:pPr>
      <w:r>
        <w:rPr>
          <w:rFonts w:ascii="宋体" w:hAnsi="宋体" w:eastAsia="宋体" w:cs="宋体"/>
          <w:color w:val="000"/>
          <w:sz w:val="28"/>
          <w:szCs w:val="28"/>
        </w:rPr>
        <w:t xml:space="preserve">劳动的主体更换，生产线上更多的是人工智能的身影——当下人工智能产业正焕发异彩，为社会插入了一张崭新的幻灯片。但人工智能的广泛运用就代表了人类生产劳动的消亡了吗?我想这是不见得的。人工智能本身就是凝结劳动的物质载体，基于人类劳动基础而生，人工智能所从事的活动受制于人类编写的程序，是从人的劳动实践中抽取而出。不管是生产智能化也好，机器人写作也罢，人工智能的究极发展目标仍是为人类劳动所服务。而这从一定程度上看，便是人类劳动于新时代的延伸。</w:t>
      </w:r>
    </w:p>
    <w:p>
      <w:pPr>
        <w:ind w:left="0" w:right="0" w:firstLine="560"/>
        <w:spacing w:before="450" w:after="450" w:line="312" w:lineRule="auto"/>
      </w:pPr>
      <w:r>
        <w:rPr>
          <w:rFonts w:ascii="宋体" w:hAnsi="宋体" w:eastAsia="宋体" w:cs="宋体"/>
          <w:color w:val="000"/>
          <w:sz w:val="28"/>
          <w:szCs w:val="28"/>
        </w:rPr>
        <w:t xml:space="preserve">因此，表面上是使人类脱离劳动的智能发展，实际上仍是人类劳动的外延。而于当下，劳动的发展不仅体现在外延的扩展，还体现在内部性质的演化：机械劳动的比重下降，意识形态的脑力创建活动比重上升。但无论如何，脑力劳动以机械劳动为基础，机械劳动以脑力活动为指导。我们不该陷于形而上学的泥沼，固执地切断二者的联系，自认已受制于学习，已经有相当的脑力劳动基础便无暇顾及其他，任懒怠与偏执丛生。</w:t>
      </w:r>
    </w:p>
    <w:p>
      <w:pPr>
        <w:ind w:left="0" w:right="0" w:firstLine="560"/>
        <w:spacing w:before="450" w:after="450" w:line="312" w:lineRule="auto"/>
      </w:pPr>
      <w:r>
        <w:rPr>
          <w:rFonts w:ascii="宋体" w:hAnsi="宋体" w:eastAsia="宋体" w:cs="宋体"/>
          <w:color w:val="000"/>
          <w:sz w:val="28"/>
          <w:szCs w:val="28"/>
        </w:rPr>
        <w:t xml:space="preserve">而社会分工的发展也为对劳动的懒怠提供了表面上的立足点。但究其本质来说，社会中的劳动量从未减少，只是以其他形式流通。日益精密的社会分工劳动于经济层面的体现便是自身与他人劳动的交换，仍是需耗费自身劳动量换得劳动所得，从而进行下一轮的”劳动置换“。分工劳动不该成为懒怠的借口，将劳动拉下社会的平台。</w:t>
      </w:r>
    </w:p>
    <w:p>
      <w:pPr>
        <w:ind w:left="0" w:right="0" w:firstLine="560"/>
        <w:spacing w:before="450" w:after="450" w:line="312" w:lineRule="auto"/>
      </w:pPr>
      <w:r>
        <w:rPr>
          <w:rFonts w:ascii="宋体" w:hAnsi="宋体" w:eastAsia="宋体" w:cs="宋体"/>
          <w:color w:val="000"/>
          <w:sz w:val="28"/>
          <w:szCs w:val="28"/>
        </w:rPr>
        <w:t xml:space="preserve">因此我们不妨思考一下，即使是在当下电子时代，劳动就会断档隐匿吗?显然，答案是否定的。劳动并不会消亡，只是在社会中进行性质、形式的转换。</w:t>
      </w:r>
    </w:p>
    <w:p>
      <w:pPr>
        <w:ind w:left="0" w:right="0" w:firstLine="560"/>
        <w:spacing w:before="450" w:after="450" w:line="312" w:lineRule="auto"/>
      </w:pPr>
      <w:r>
        <w:rPr>
          <w:rFonts w:ascii="宋体" w:hAnsi="宋体" w:eastAsia="宋体" w:cs="宋体"/>
          <w:color w:val="000"/>
          <w:sz w:val="28"/>
          <w:szCs w:val="28"/>
        </w:rPr>
        <w:t xml:space="preserve">但当下，不尊重劳动的现象频发。有些人剥离了自身与社会联系，糟蹋他人的劳动，孰不知其最终仍将会波及自身。在这里，我希望诸位同学践行当代“劳动精神”，响应号召，自觉加入劳动的队伍中，将个人热情与劳动的践行相结合，共同传承美好品德。最终，社会主义“大同社会”的美好蓝图将会通过劳动转换成现实。让我们从现在开始，理解劳动，尊重劳动，践行劳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劳动最光荣》。劳动创造了人类，劳动创造了财富，劳动创造了幸福。是啊!只有劳动着才是幸福的，只有劳动着才是快乐的，只有劳动着才是最光荣的。无穷的知识是劳动的结晶，任何成就都是刻苦劳动的结果。我们应付诸行动，相信只要肯刻苦劳动，所得到的将是更宝贵的财富。对于我们小学生而言，现在正是学习阶段，学习也是一种劳动，在这段过程中，我们可能会遇到许多诱惑，许多困难。不要畏惧，不要退缩，把目光放长远，那样，在求学路上，你就不会那么轻易地被困难所打败。要时刻铭记：一份耕耘，一份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虽已过去，但热爱劳动的美德却时刻不能丢掉。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是谁，让我们吃上美味合口的饭菜，穿上干净整洁的衣服?是妈妈辛勤的劳作;是谁，让我们从懵懂无知的少年成长为博学多才的栋梁?是老师辛勤的耕耘;是谁，让我们的校园一尘不染，平安有序，是工友爷爷、奶奶辛勤的工作。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 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 ，不尊重别人劳动的行为是非常可耻的。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更多热门演讲文章推荐：</w:t>
      </w:r>
    </w:p>
    <w:p>
      <w:pPr>
        <w:ind w:left="0" w:right="0" w:firstLine="560"/>
        <w:spacing w:before="450" w:after="450" w:line="312" w:lineRule="auto"/>
      </w:pPr>
      <w:r>
        <w:rPr>
          <w:rFonts w:ascii="宋体" w:hAnsi="宋体" w:eastAsia="宋体" w:cs="宋体"/>
          <w:color w:val="000"/>
          <w:sz w:val="28"/>
          <w:szCs w:val="28"/>
        </w:rPr>
        <w:t xml:space="preserve">1.小学生劳动最光荣演讲稿500字</w:t>
      </w:r>
    </w:p>
    <w:p>
      <w:pPr>
        <w:ind w:left="0" w:right="0" w:firstLine="560"/>
        <w:spacing w:before="450" w:after="450" w:line="312" w:lineRule="auto"/>
      </w:pPr>
      <w:r>
        <w:rPr>
          <w:rFonts w:ascii="宋体" w:hAnsi="宋体" w:eastAsia="宋体" w:cs="宋体"/>
          <w:color w:val="000"/>
          <w:sz w:val="28"/>
          <w:szCs w:val="28"/>
        </w:rPr>
        <w:t xml:space="preserve">2.高中生劳动最光荣演讲稿1500字</w:t>
      </w:r>
    </w:p>
    <w:p>
      <w:pPr>
        <w:ind w:left="0" w:right="0" w:firstLine="560"/>
        <w:spacing w:before="450" w:after="450" w:line="312" w:lineRule="auto"/>
      </w:pPr>
      <w:r>
        <w:rPr>
          <w:rFonts w:ascii="宋体" w:hAnsi="宋体" w:eastAsia="宋体" w:cs="宋体"/>
          <w:color w:val="000"/>
          <w:sz w:val="28"/>
          <w:szCs w:val="28"/>
        </w:rPr>
        <w:t xml:space="preserve">3.五一劳动节演讲稿:劳动最光荣600字</w:t>
      </w:r>
    </w:p>
    <w:p>
      <w:pPr>
        <w:ind w:left="0" w:right="0" w:firstLine="560"/>
        <w:spacing w:before="450" w:after="450" w:line="312" w:lineRule="auto"/>
      </w:pPr>
      <w:r>
        <w:rPr>
          <w:rFonts w:ascii="宋体" w:hAnsi="宋体" w:eastAsia="宋体" w:cs="宋体"/>
          <w:color w:val="000"/>
          <w:sz w:val="28"/>
          <w:szCs w:val="28"/>
        </w:rPr>
        <w:t xml:space="preserve">4.员工五一劳动节主题演讲稿:劳动最光荣</w:t>
      </w:r>
    </w:p>
    <w:p>
      <w:pPr>
        <w:ind w:left="0" w:right="0" w:firstLine="560"/>
        <w:spacing w:before="450" w:after="450" w:line="312" w:lineRule="auto"/>
      </w:pPr>
      <w:r>
        <w:rPr>
          <w:rFonts w:ascii="宋体" w:hAnsi="宋体" w:eastAsia="宋体" w:cs="宋体"/>
          <w:color w:val="000"/>
          <w:sz w:val="28"/>
          <w:szCs w:val="28"/>
        </w:rPr>
        <w:t xml:space="preserve">5.大学生五四青年节演讲稿1000字</w:t>
      </w:r>
    </w:p>
    <w:p>
      <w:pPr>
        <w:ind w:left="0" w:right="0" w:firstLine="560"/>
        <w:spacing w:before="450" w:after="450" w:line="312" w:lineRule="auto"/>
      </w:pPr>
      <w:r>
        <w:rPr>
          <w:rFonts w:ascii="宋体" w:hAnsi="宋体" w:eastAsia="宋体" w:cs="宋体"/>
          <w:color w:val="000"/>
          <w:sz w:val="28"/>
          <w:szCs w:val="28"/>
        </w:rPr>
        <w:t xml:space="preserve">6.小学生劳动最光荣演讲稿</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学生劳动最光荣演讲稿篇四</w:t>
      </w:r>
    </w:p>
    <w:p>
      <w:pPr>
        <w:ind w:left="0" w:right="0" w:firstLine="560"/>
        <w:spacing w:before="450" w:after="450" w:line="312" w:lineRule="auto"/>
      </w:pPr>
      <w:r>
        <w:rPr>
          <w:rFonts w:ascii="宋体" w:hAnsi="宋体" w:eastAsia="宋体" w:cs="宋体"/>
          <w:color w:val="000"/>
          <w:sz w:val="28"/>
          <w:szCs w:val="28"/>
        </w:rPr>
        <w:t xml:space="preserve">大家好！五一劳动节是世界劳动人民的节日，而五月又是劳动月。这点众所周知，那么这似乎于我们学习有些不相关。错了！在五一劳动节这个神圣的日子里，我们要学会尊重劳动。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我是四年一班的李xx，今天我演讲的`题目是：劳动最光荣。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人们常说“劳动最光荣”，就是为了赞扬农民伯伯们辛辛苦苦劳动一年的成果。这天我就当了一天农民。</w:t>
      </w:r>
    </w:p>
    <w:p>
      <w:pPr>
        <w:ind w:left="0" w:right="0" w:firstLine="560"/>
        <w:spacing w:before="450" w:after="450" w:line="312" w:lineRule="auto"/>
      </w:pPr>
      <w:r>
        <w:rPr>
          <w:rFonts w:ascii="宋体" w:hAnsi="宋体" w:eastAsia="宋体" w:cs="宋体"/>
          <w:color w:val="000"/>
          <w:sz w:val="28"/>
          <w:szCs w:val="28"/>
        </w:rPr>
        <w:t xml:space="preserve">这天，爷爷奶奶从老家河北来到东胜，而且还拿了一些种子，这让我很高兴。</w:t>
      </w:r>
    </w:p>
    <w:p>
      <w:pPr>
        <w:ind w:left="0" w:right="0" w:firstLine="560"/>
        <w:spacing w:before="450" w:after="450" w:line="312" w:lineRule="auto"/>
      </w:pPr>
      <w:r>
        <w:rPr>
          <w:rFonts w:ascii="宋体" w:hAnsi="宋体" w:eastAsia="宋体" w:cs="宋体"/>
          <w:color w:val="000"/>
          <w:sz w:val="28"/>
          <w:szCs w:val="28"/>
        </w:rPr>
        <w:t xml:space="preserve">这会儿我正好有时间，爷爷奶奶就带我去种地了。我们先选好地方，把杂草锄掉，把地给弄平，播上种子，盖上一层薄土。这样就种好了。就等过几天种子的发芽了。</w:t>
      </w:r>
    </w:p>
    <w:p>
      <w:pPr>
        <w:ind w:left="0" w:right="0" w:firstLine="560"/>
        <w:spacing w:before="450" w:after="450" w:line="312" w:lineRule="auto"/>
      </w:pPr>
      <w:r>
        <w:rPr>
          <w:rFonts w:ascii="宋体" w:hAnsi="宋体" w:eastAsia="宋体" w:cs="宋体"/>
          <w:color w:val="000"/>
          <w:sz w:val="28"/>
          <w:szCs w:val="28"/>
        </w:rPr>
        <w:t xml:space="preserve">突然我发现我才弄了巴掌大的一块地，我又想我弄了这么一点地就累的不行，那爷爷奶奶他们种一亩的地该有多累呀！所以我们要珍惜粮食。</w:t>
      </w:r>
    </w:p>
    <w:p>
      <w:pPr>
        <w:ind w:left="0" w:right="0" w:firstLine="560"/>
        <w:spacing w:before="450" w:after="450" w:line="312" w:lineRule="auto"/>
      </w:pPr>
      <w:r>
        <w:rPr>
          <w:rFonts w:ascii="宋体" w:hAnsi="宋体" w:eastAsia="宋体" w:cs="宋体"/>
          <w:color w:val="000"/>
          <w:sz w:val="28"/>
          <w:szCs w:val="28"/>
        </w:rPr>
        <w:t xml:space="preserve">让我们记住劳动最光荣。</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学生劳动最光荣演讲稿篇六</w:t>
      </w:r>
    </w:p>
    <w:p>
      <w:pPr>
        <w:ind w:left="0" w:right="0" w:firstLine="560"/>
        <w:spacing w:before="450" w:after="450" w:line="312" w:lineRule="auto"/>
      </w:pPr>
      <w:r>
        <w:rPr>
          <w:rFonts w:ascii="宋体" w:hAnsi="宋体" w:eastAsia="宋体" w:cs="宋体"/>
          <w:color w:val="000"/>
          <w:sz w:val="28"/>
          <w:szCs w:val="28"/>
        </w:rPr>
        <w:t xml:space="preserve">早上好！今天我演讲的题目是《劳动最光荣》。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我是三(2)班的xx</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29年最终写成《本草纲目》，再如神舟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前厅服务员__，在此，我们大家有幸聚在一起，我给大家演讲的题目是“劳动者最光荣”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厩得上小学时，老师教会了一首《劳动者最光荣》的歌曲，最喜欢其中的那句“幸福的生活在哪里 要靠劳动来创造”那时候我只把劳动简单的理解为“劳作”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每个人都有自己庆祝五一的方式，我们家庆祝五一的方式就是爬紫金山，主动捡别人的垃圾。</w:t>
      </w:r>
    </w:p>
    <w:p>
      <w:pPr>
        <w:ind w:left="0" w:right="0" w:firstLine="560"/>
        <w:spacing w:before="450" w:after="450" w:line="312" w:lineRule="auto"/>
      </w:pPr>
      <w:r>
        <w:rPr>
          <w:rFonts w:ascii="宋体" w:hAnsi="宋体" w:eastAsia="宋体" w:cs="宋体"/>
          <w:color w:val="000"/>
          <w:sz w:val="28"/>
          <w:szCs w:val="28"/>
        </w:rPr>
        <w:t xml:space="preserve">一大早，我们起床，赶上了第一班车。出发前，我们准备了两大袋垃圾。</w:t>
      </w:r>
    </w:p>
    <w:p>
      <w:pPr>
        <w:ind w:left="0" w:right="0" w:firstLine="560"/>
        <w:spacing w:before="450" w:after="450" w:line="312" w:lineRule="auto"/>
      </w:pPr>
      <w:r>
        <w:rPr>
          <w:rFonts w:ascii="宋体" w:hAnsi="宋体" w:eastAsia="宋体" w:cs="宋体"/>
          <w:color w:val="000"/>
          <w:sz w:val="28"/>
          <w:szCs w:val="28"/>
        </w:rPr>
        <w:t xml:space="preserve">黎明前起床真好：街道和往常不一样了。偶尔会有一些车辆来来往往，平时拥挤的道路空无一人！街道两旁的小吃店有的刚开始炒菜，有的在第一个笼子里摆着热气腾腾的小笼包。不仅胃响，胃口也从来没有这么好，想吃点东西。我走在路中间，看着眼前蜿蜒的路。我很骄傲！因为路上没有孩子，我是最早的。</w:t>
      </w:r>
    </w:p>
    <w:p>
      <w:pPr>
        <w:ind w:left="0" w:right="0" w:firstLine="560"/>
        <w:spacing w:before="450" w:after="450" w:line="312" w:lineRule="auto"/>
      </w:pPr>
      <w:r>
        <w:rPr>
          <w:rFonts w:ascii="宋体" w:hAnsi="宋体" w:eastAsia="宋体" w:cs="宋体"/>
          <w:color w:val="000"/>
          <w:sz w:val="28"/>
          <w:szCs w:val="28"/>
        </w:rPr>
        <w:t xml:space="preserve">五一的清晨，爬紫金山的.人还挺多的，但大部分都是老人。开始工作！我拿起一个大包，边走边欣赏路边的风景，寻找路边的垃圾。不知不觉，你来到了山顶。我难过地问：“妈妈，我一路找来，没有垃圾？”妈妈笑着说：“这说明大家都爱护环境。不像以前，看着它就成了垃圾的“舞台”！现在垃圾少了，绿色回来了！”</w:t>
      </w:r>
    </w:p>
    <w:p>
      <w:pPr>
        <w:ind w:left="0" w:right="0" w:firstLine="560"/>
        <w:spacing w:before="450" w:after="450" w:line="312" w:lineRule="auto"/>
      </w:pPr>
      <w:r>
        <w:rPr>
          <w:rFonts w:ascii="宋体" w:hAnsi="宋体" w:eastAsia="宋体" w:cs="宋体"/>
          <w:color w:val="000"/>
          <w:sz w:val="28"/>
          <w:szCs w:val="28"/>
        </w:rPr>
        <w:t xml:space="preserve">“太阳出来时，光芒四射……”，下山的时候，传来一阵歌声。原来是老人组织的小合唱团。他们每天都来这里一起唱歌。这样，他们不仅可以通过攀爬锻炼身体，还可以通过唱歌陶冶情操，同时也给其他攀岩者带来了美妙的享受！如果你不相信我，有很多攀岩者停下来听，也有很多攀岩回来的人干脆加入他们，和他们一起放声歌唱。这真是上山路上的一道亮丽风景！</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第一次国际性的\"五一\"大~。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作人，学会学习，学会健体，更重要的是要学会劳动，这才是对\"五一\"劳动节的纪念。</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现在还是一名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第三，我们要珍惜劳动成果。“谁知盘中餐，粒粒皆辛苦”。我们要从身边的小事做起，不浪费每一粒米、每一滴水、每一分钱。第四，我们要尊重每一个劳动的人。劳动最光荣，劳动的人最美。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20xx年最终写成《本草纲目》，再如神州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记得上小学时，老师教会了一首《劳动者最光荣》的歌曲，最喜欢其中的那句“幸福的生活在哪里 要靠劳动来创造”那时候我只把劳动简单的理解为“劳作”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2025-01-16T10:04:57+08:00</dcterms:created>
  <dcterms:modified xsi:type="dcterms:W3CDTF">2025-01-16T10:04:57+08:00</dcterms:modified>
</cp:coreProperties>
</file>

<file path=docProps/custom.xml><?xml version="1.0" encoding="utf-8"?>
<Properties xmlns="http://schemas.openxmlformats.org/officeDocument/2006/custom-properties" xmlns:vt="http://schemas.openxmlformats.org/officeDocument/2006/docPropsVTypes"/>
</file>