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文化宣传工作总结 单位宣传工作总结(汇总12篇)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文化宣传工作总结篇一</w:t>
      </w:r>
    </w:p>
    <w:p>
      <w:pPr>
        <w:ind w:left="0" w:right="0" w:firstLine="560"/>
        <w:spacing w:before="450" w:after="450" w:line="312" w:lineRule="auto"/>
      </w:pPr>
      <w:r>
        <w:rPr>
          <w:rFonts w:ascii="宋体" w:hAnsi="宋体" w:eastAsia="宋体" w:cs="宋体"/>
          <w:color w:val="000"/>
          <w:sz w:val="28"/>
          <w:szCs w:val="28"/>
        </w:rPr>
        <w:t xml:space="preserve">20xx年以来，我局在区委区政府的正确领导下，在市局的大力支持和指导下，加强项目建设的同时，十分注重宣传信息工作的开展，上半年在省、市__报上共发表文章5篇，图片12篇，在区级__报上发表文章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对于下半年的信息宣传工作，有以下打算：</w:t>
      </w:r>
    </w:p>
    <w:p>
      <w:pPr>
        <w:ind w:left="0" w:right="0" w:firstLine="560"/>
        <w:spacing w:before="450" w:after="450" w:line="312" w:lineRule="auto"/>
      </w:pPr>
      <w:r>
        <w:rPr>
          <w:rFonts w:ascii="宋体" w:hAnsi="宋体" w:eastAsia="宋体" w:cs="宋体"/>
          <w:color w:val="000"/>
          <w:sz w:val="28"/>
          <w:szCs w:val="28"/>
        </w:rPr>
        <w:t xml:space="preserve">2、加强简报建设。以简报形式作为与各级相关部门之间进行交流的重要平台，突出报道农业综合开发在社会主义新农村建设和和谐社会建设中的重要作用，编发农业综合开发在推进社会主义新农村建设中的规模开发、结构调整、机制创新、产业化进程和项目区建设等方面的新典型和新经验，以此来扩大农业综合开发的影响。</w:t>
      </w:r>
    </w:p>
    <w:p>
      <w:pPr>
        <w:ind w:left="0" w:right="0" w:firstLine="560"/>
        <w:spacing w:before="450" w:after="450" w:line="312" w:lineRule="auto"/>
      </w:pPr>
      <w:r>
        <w:rPr>
          <w:rFonts w:ascii="宋体" w:hAnsi="宋体" w:eastAsia="宋体" w:cs="宋体"/>
          <w:color w:val="000"/>
          <w:sz w:val="28"/>
          <w:szCs w:val="28"/>
        </w:rPr>
        <w:t xml:space="preserve">3、加强外部沟通。要进一步加强与市级省级新闻媒体的沟通联系，为单位的外宣工作营造良好的外部环境。一方面要始终保持着与新闻媒体的良好合作关系，充分结合省、市级宣传媒体，更深、更广、更有效的开展宣传工作，进一步加快形成宣传工作对外联系的网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对于宣传工作的实际需要，提出两点建设性的意见和建议：</w:t>
      </w:r>
    </w:p>
    <w:p>
      <w:pPr>
        <w:ind w:left="0" w:right="0" w:firstLine="560"/>
        <w:spacing w:before="450" w:after="450" w:line="312" w:lineRule="auto"/>
      </w:pPr>
      <w:r>
        <w:rPr>
          <w:rFonts w:ascii="宋体" w:hAnsi="宋体" w:eastAsia="宋体" w:cs="宋体"/>
          <w:color w:val="000"/>
          <w:sz w:val="28"/>
          <w:szCs w:val="28"/>
        </w:rPr>
        <w:t xml:space="preserve">1、在平时的宣传工作中，建议市局加强与市级宣传媒体的联系，开辟专门的农业开发宣传版面，打造“品牌”，为各县、区的信息宣传提供平台，能够有效的提高稿件的命中率，减少因外部原因造成的信息资源浪费。</w:t>
      </w:r>
    </w:p>
    <w:p>
      <w:pPr>
        <w:ind w:left="0" w:right="0" w:firstLine="560"/>
        <w:spacing w:before="450" w:after="450" w:line="312" w:lineRule="auto"/>
      </w:pPr>
      <w:r>
        <w:rPr>
          <w:rFonts w:ascii="宋体" w:hAnsi="宋体" w:eastAsia="宋体" w:cs="宋体"/>
          <w:color w:val="000"/>
          <w:sz w:val="28"/>
          <w:szCs w:val="28"/>
        </w:rPr>
        <w:t xml:space="preserve">2、对于一些好的宣传信息，建议市局向一些主流媒体推荐采用，有力的扩大我市农业开发系统在市级、省级乃至网站及报刊上的出稿量，提高宣传的力度和影响力，为今后的农业开发工作开创良好的社会氛围。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文化宣传工作总结篇二</w:t>
      </w:r>
    </w:p>
    <w:p>
      <w:pPr>
        <w:ind w:left="0" w:right="0" w:firstLine="560"/>
        <w:spacing w:before="450" w:after="450" w:line="312" w:lineRule="auto"/>
      </w:pPr>
      <w:r>
        <w:rPr>
          <w:rFonts w:ascii="宋体" w:hAnsi="宋体" w:eastAsia="宋体" w:cs="宋体"/>
          <w:color w:val="000"/>
          <w:sz w:val="28"/>
          <w:szCs w:val="28"/>
        </w:rPr>
        <w:t xml:space="preserve">一、以述学推动学习型党组织建设，不断夯实理论武装。</w:t>
      </w:r>
    </w:p>
    <w:p>
      <w:pPr>
        <w:ind w:left="0" w:right="0" w:firstLine="560"/>
        <w:spacing w:before="450" w:after="450" w:line="312" w:lineRule="auto"/>
      </w:pPr>
      <w:r>
        <w:rPr>
          <w:rFonts w:ascii="宋体" w:hAnsi="宋体" w:eastAsia="宋体" w:cs="宋体"/>
          <w:color w:val="000"/>
          <w:sz w:val="28"/>
          <w:szCs w:val="28"/>
        </w:rPr>
        <w:t xml:space="preserve">根据全县党组织情况，认真制定创建计划。为了扎实推进工作，由县委组织部、县委宣传部、县直机关工委、县委党校组成督查组，于7月上旬对全县学习型党组织创建工作进行了督查。县委常委会听取了全县学习型党组织创建工作汇报，明确了在全县科级干部中与述职述廉一起开展述学工作，述学制度已经下发执行。</w:t>
      </w:r>
    </w:p>
    <w:p>
      <w:pPr>
        <w:ind w:left="0" w:right="0" w:firstLine="560"/>
        <w:spacing w:before="450" w:after="450" w:line="312" w:lineRule="auto"/>
      </w:pPr>
      <w:r>
        <w:rPr>
          <w:rFonts w:ascii="宋体" w:hAnsi="宋体" w:eastAsia="宋体" w:cs="宋体"/>
          <w:color w:val="000"/>
          <w:sz w:val="28"/>
          <w:szCs w:val="28"/>
        </w:rPr>
        <w:t xml:space="preserve">以县委中心组学习推动全县党委（党组）中心组学习，上半年组织集中学习4次，撰写调研文章或心得体会40篇。抓好干部理论教育，征订《黔东南州理论教育读本》4300册。组织宣讲国发2号文件、省第十一次党代会精神18期。开展应用理论征文活动，收到10余篇较好的理论文章。</w:t>
      </w:r>
    </w:p>
    <w:p>
      <w:pPr>
        <w:ind w:left="0" w:right="0" w:firstLine="560"/>
        <w:spacing w:before="450" w:after="450" w:line="312" w:lineRule="auto"/>
      </w:pPr>
      <w:r>
        <w:rPr>
          <w:rFonts w:ascii="宋体" w:hAnsi="宋体" w:eastAsia="宋体" w:cs="宋体"/>
          <w:color w:val="000"/>
          <w:sz w:val="28"/>
          <w:szCs w:val="28"/>
        </w:rPr>
        <w:t xml:space="preserve">二、以十大主题宣传为引领，不断强化县级媒体的舆论引导能力。</w:t>
      </w:r>
    </w:p>
    <w:p>
      <w:pPr>
        <w:ind w:left="0" w:right="0" w:firstLine="560"/>
        <w:spacing w:before="450" w:after="450" w:line="312" w:lineRule="auto"/>
      </w:pPr>
      <w:r>
        <w:rPr>
          <w:rFonts w:ascii="宋体" w:hAnsi="宋体" w:eastAsia="宋体" w:cs="宋体"/>
          <w:color w:val="000"/>
          <w:sz w:val="28"/>
          <w:szCs w:val="28"/>
        </w:rPr>
        <w:t xml:space="preserve">重点加大扶持镇远报、县广播电视台、镇远门户网站发展壮大，镇远报正在筹划扩版升级，改旬报为周报；县广播电视台增添高清摄像设备3台，增加旅游频道，县财政出资临聘编辑记者6人，配备工作采访专业车；镇远门户网站计划增加维护人员事业编制，对网站页面进行改版，为网站配备摄影设备。</w:t>
      </w:r>
    </w:p>
    <w:p>
      <w:pPr>
        <w:ind w:left="0" w:right="0" w:firstLine="560"/>
        <w:spacing w:before="450" w:after="450" w:line="312" w:lineRule="auto"/>
      </w:pPr>
      <w:r>
        <w:rPr>
          <w:rFonts w:ascii="宋体" w:hAnsi="宋体" w:eastAsia="宋体" w:cs="宋体"/>
          <w:color w:val="000"/>
          <w:sz w:val="28"/>
          <w:szCs w:val="28"/>
        </w:rPr>
        <w:t xml:space="preserve">充分发挥县级媒体的舆论引导作用，围绕县委县政府全年经济社会发展主基调、主战略、主目标，认真确定选题，制定方案，开展十大主题宣传报道，在镇远报开设十大主题专用版面、在县广播电视台开始十大主题专栏、在门户网站开展十大主题专题报道，用十大主题宣传报道引领全年的新闻舆论导向，激发了广大干部群众干事创业的激情。</w:t>
      </w:r>
    </w:p>
    <w:p>
      <w:pPr>
        <w:ind w:left="0" w:right="0" w:firstLine="560"/>
        <w:spacing w:before="450" w:after="450" w:line="312" w:lineRule="auto"/>
      </w:pPr>
      <w:r>
        <w:rPr>
          <w:rFonts w:ascii="宋体" w:hAnsi="宋体" w:eastAsia="宋体" w:cs="宋体"/>
          <w:color w:val="000"/>
          <w:sz w:val="28"/>
          <w:szCs w:val="28"/>
        </w:rPr>
        <w:t xml:space="preserve">积极开展社会宣传教育活动，制定实施方案开展典型宣传工作。镇远门户网栏目共计255个，开创大型活动专栏17个，收集整理编辑信息累计10880余条，收到留言及评论700余条，已成为镇远网络信息的主要来源和渠道，目前在各大网络搜索引擎中搜索“镇远”排名靠前，成为网友了解镇远的首选网站，目前点击量达到1161万次。整理舆情6篇报省州舆情室，被州采用2篇。</w:t>
      </w:r>
    </w:p>
    <w:p>
      <w:pPr>
        <w:ind w:left="0" w:right="0" w:firstLine="560"/>
        <w:spacing w:before="450" w:after="450" w:line="312" w:lineRule="auto"/>
      </w:pPr>
      <w:r>
        <w:rPr>
          <w:rFonts w:ascii="宋体" w:hAnsi="宋体" w:eastAsia="宋体" w:cs="宋体"/>
          <w:color w:val="000"/>
          <w:sz w:val="28"/>
          <w:szCs w:val="28"/>
        </w:rPr>
        <w:t xml:space="preserve">三、以“三创”活动为载体，不断提升历史文化名城群众幸福指数。</w:t>
      </w:r>
    </w:p>
    <w:p>
      <w:pPr>
        <w:ind w:left="0" w:right="0" w:firstLine="560"/>
        <w:spacing w:before="450" w:after="450" w:line="312" w:lineRule="auto"/>
      </w:pPr>
      <w:r>
        <w:rPr>
          <w:rFonts w:ascii="宋体" w:hAnsi="宋体" w:eastAsia="宋体" w:cs="宋体"/>
          <w:color w:val="000"/>
          <w:sz w:val="28"/>
          <w:szCs w:val="28"/>
        </w:rPr>
        <w:t xml:space="preserve">今年，为了全面贯彻落实全州整脏治乱工作会议精神，为了全面提升中国历史文化名城镇远新形象和文明程度，推动文化旅游产业发展，提升群众幸福指数，县委常委会专门听取了全县文明城市建设和整脏治乱工作汇报，并形成了“举全县之力，创建全国卫生城市、省级和全国文明城市、省级和全国环境保护模范城市，工作人员从相关部门抽调，创建办按规定报批设置为常设机构，归县委宣传部管理”的决定。根据常委会的决定，我们迅速开展工作，搭台子、建班子，成立了全县三创工作领导小组和创卫工作组、创文工作组、创模工作组，认真研究制定创卫、创文、创模工作实施方案，预计在下半年召开启动和动员大会。</w:t>
      </w:r>
    </w:p>
    <w:p>
      <w:pPr>
        <w:ind w:left="0" w:right="0" w:firstLine="560"/>
        <w:spacing w:before="450" w:after="450" w:line="312" w:lineRule="auto"/>
      </w:pPr>
      <w:r>
        <w:rPr>
          <w:rFonts w:ascii="宋体" w:hAnsi="宋体" w:eastAsia="宋体" w:cs="宋体"/>
          <w:color w:val="000"/>
          <w:sz w:val="28"/>
          <w:szCs w:val="28"/>
        </w:rPr>
        <w:t xml:space="preserve">始终以整脏治乱为抓手切实推进文明城市创建工作，县委书记蒋映生就研究制定整脏治乱工作日常管理机制专门召开专题会议，就整脏治乱日常管理工作作出了要求、提出了目标，制定了《镇远县文明城市创建、“整脏治乱”和“满意在镇远”工作督查办法（试行）》，将城市管理工作实行了流水线式的日常管理。发挥数字城管系统的作用，推动城市管理常态化、精细化。</w:t>
      </w:r>
    </w:p>
    <w:p>
      <w:pPr>
        <w:ind w:left="0" w:right="0" w:firstLine="560"/>
        <w:spacing w:before="450" w:after="450" w:line="312" w:lineRule="auto"/>
      </w:pPr>
      <w:r>
        <w:rPr>
          <w:rFonts w:ascii="宋体" w:hAnsi="宋体" w:eastAsia="宋体" w:cs="宋体"/>
          <w:color w:val="000"/>
          <w:sz w:val="28"/>
          <w:szCs w:val="28"/>
        </w:rPr>
        <w:t xml:space="preserve">认真贯彻落实《州人民政府办公室关于加强农贸市场公厕停车场建设工作的意见》，县人民政府召开专题会议4次研究落实措施，结合实际将现城现有的可用停车场所全部规划建设为停车场，共规划建设小型停车场14个面积近1万平方米；规划建设公厕，今年已改造3个新建1个；规划农贸市场升级改造2个，正在实施的灵角寨市场的升级改造总投入15万元，正在筹划中的南门沟农贸市场的升级改造计划投资230万，预计在下半年动工。</w:t>
      </w:r>
    </w:p>
    <w:p>
      <w:pPr>
        <w:ind w:left="0" w:right="0" w:firstLine="560"/>
        <w:spacing w:before="450" w:after="450" w:line="312" w:lineRule="auto"/>
      </w:pPr>
      <w:r>
        <w:rPr>
          <w:rFonts w:ascii="宋体" w:hAnsi="宋体" w:eastAsia="宋体" w:cs="宋体"/>
          <w:color w:val="000"/>
          <w:sz w:val="28"/>
          <w:szCs w:val="28"/>
        </w:rPr>
        <w:t xml:space="preserve">以城市出租车行业为重点，切实开展《满意在镇远》主题实践活动，正在制定《文明出租车评选办法》，计划全面开展文明出租车评选活动，推动出租车行业的满意度提升，从而带动全县窗口行业的满意主题活动的开展。制定方案，下发文件，开展县级道德模范推荐评选表彰活动。</w:t>
      </w:r>
    </w:p>
    <w:p>
      <w:pPr>
        <w:ind w:left="0" w:right="0" w:firstLine="560"/>
        <w:spacing w:before="450" w:after="450" w:line="312" w:lineRule="auto"/>
      </w:pPr>
      <w:r>
        <w:rPr>
          <w:rFonts w:ascii="宋体" w:hAnsi="宋体" w:eastAsia="宋体" w:cs="宋体"/>
          <w:color w:val="000"/>
          <w:sz w:val="28"/>
          <w:szCs w:val="28"/>
        </w:rPr>
        <w:t xml:space="preserve">3月在全县范围内组织了一次公民道德辩论赛，积极倡导做文明市民，进一步弘扬传统美德。开展文明单位、文明社区、文明村寨等文明创建活动。以“三创”为载体的创建活动不断推动城市管理规范化常态化，既提升了中国历史文化名城镇远的城市新形象，更让群众感受到城市变化带来的实惠，提升了群众幸福感和满意度。</w:t>
      </w:r>
    </w:p>
    <w:p>
      <w:pPr>
        <w:ind w:left="0" w:right="0" w:firstLine="560"/>
        <w:spacing w:before="450" w:after="450" w:line="312" w:lineRule="auto"/>
      </w:pPr>
      <w:r>
        <w:rPr>
          <w:rFonts w:ascii="宋体" w:hAnsi="宋体" w:eastAsia="宋体" w:cs="宋体"/>
          <w:color w:val="000"/>
          <w:sz w:val="28"/>
          <w:szCs w:val="28"/>
        </w:rPr>
        <w:t xml:space="preserve">四、以规划和项目为抓手，不断壮大文化产业。</w:t>
      </w:r>
    </w:p>
    <w:p>
      <w:pPr>
        <w:ind w:left="0" w:right="0" w:firstLine="560"/>
        <w:spacing w:before="450" w:after="450" w:line="312" w:lineRule="auto"/>
      </w:pPr>
      <w:r>
        <w:rPr>
          <w:rFonts w:ascii="宋体" w:hAnsi="宋体" w:eastAsia="宋体" w:cs="宋体"/>
          <w:color w:val="000"/>
          <w:sz w:val="28"/>
          <w:szCs w:val="28"/>
        </w:rPr>
        <w:t xml:space="preserve">始终站在全县的高度做好全县文化产业的\'规划和项目建设工作。做好文化产业统计工作，全县现有文化个体经营户199家，从业人员445人，主要集中在文化服务业，其中书、报、刊印刷业3家，装订及其他印刷业服务活动17家，互联网信息服务35家，首饰、工艺品及收藏品批发和零售25家，文具、书、报刊零售及其他文化用品零售22家，家用电器零售47家，图书音像制品出租3家，广告业6家，摄影扩影服务业17家，室内娱乐活动及其他娱乐活动20家，娱乐园4家，20xx年实现文化产业增加值6788万元。</w:t>
      </w:r>
    </w:p>
    <w:p>
      <w:pPr>
        <w:ind w:left="0" w:right="0" w:firstLine="560"/>
        <w:spacing w:before="450" w:after="450" w:line="312" w:lineRule="auto"/>
      </w:pPr>
      <w:r>
        <w:rPr>
          <w:rFonts w:ascii="宋体" w:hAnsi="宋体" w:eastAsia="宋体" w:cs="宋体"/>
          <w:color w:val="000"/>
          <w:sz w:val="28"/>
          <w:szCs w:val="28"/>
        </w:rPr>
        <w:t xml:space="preserve">搞好文化产业规划和项目申报，以中国深圳第八届文博会为契机，制作的18个文化产业推介项目在签约仪式上，镇远县签约合同项目2个，签约资金5亿元，分别是《镇远县云龙洞文化产业园项目》，签约资金2亿元；《镇远县西峡自驾游服务中心项目》，签约资金3亿元；签约协议项目1个，《镇远县吴王洞影视文化产业园项目》，签约资金10亿元，有效推动了我县文化产业快速发展。</w:t>
      </w:r>
    </w:p>
    <w:p>
      <w:pPr>
        <w:ind w:left="0" w:right="0" w:firstLine="560"/>
        <w:spacing w:before="450" w:after="450" w:line="312" w:lineRule="auto"/>
      </w:pPr>
      <w:r>
        <w:rPr>
          <w:rFonts w:ascii="宋体" w:hAnsi="宋体" w:eastAsia="宋体" w:cs="宋体"/>
          <w:color w:val="000"/>
          <w:sz w:val="28"/>
          <w:szCs w:val="28"/>
        </w:rPr>
        <w:t xml:space="preserve">扶持古城文化旅游有限责任公司发展壮大，对古韵镇远歌舞史诗进行改版升级，并以入股的形式交由古城文化旅游公司经营管理，将舞阳文化产业公司以入股形式交由古城文化旅游公司经营管理，切实做大古城文化旅游公司资产，为公司早日上市打下基础。</w:t>
      </w:r>
    </w:p>
    <w:p>
      <w:pPr>
        <w:ind w:left="0" w:right="0" w:firstLine="560"/>
        <w:spacing w:before="450" w:after="450" w:line="312" w:lineRule="auto"/>
      </w:pPr>
      <w:r>
        <w:rPr>
          <w:rFonts w:ascii="宋体" w:hAnsi="宋体" w:eastAsia="宋体" w:cs="宋体"/>
          <w:color w:val="000"/>
          <w:sz w:val="28"/>
          <w:szCs w:val="28"/>
        </w:rPr>
        <w:t xml:space="preserve">五、以树立名城新形象为目标，不断加大对外宣传力度。</w:t>
      </w:r>
    </w:p>
    <w:p>
      <w:pPr>
        <w:ind w:left="0" w:right="0" w:firstLine="560"/>
        <w:spacing w:before="450" w:after="450" w:line="312" w:lineRule="auto"/>
      </w:pPr>
      <w:r>
        <w:rPr>
          <w:rFonts w:ascii="宋体" w:hAnsi="宋体" w:eastAsia="宋体" w:cs="宋体"/>
          <w:color w:val="000"/>
          <w:sz w:val="28"/>
          <w:szCs w:val="28"/>
        </w:rPr>
        <w:t xml:space="preserve">以举办活动为载体加大宣传，举办了元宵龙灯节、报京侗族“三月三”情人节、金堡爱河“六月六”吃新节、高过河景区“浪漫之漂，让我们的爱漂得更远”第二届“5·21”主题活动、第五届文化旅游艺术节暨第二十九届传统龙舟节等节日活动，基本实现一月一主题活动，通过活动加大对外宣传。</w:t>
      </w:r>
    </w:p>
    <w:p>
      <w:pPr>
        <w:ind w:left="0" w:right="0" w:firstLine="560"/>
        <w:spacing w:before="450" w:after="450" w:line="312" w:lineRule="auto"/>
      </w:pPr>
      <w:r>
        <w:rPr>
          <w:rFonts w:ascii="宋体" w:hAnsi="宋体" w:eastAsia="宋体" w:cs="宋体"/>
          <w:color w:val="000"/>
          <w:sz w:val="28"/>
          <w:szCs w:val="28"/>
        </w:rPr>
        <w:t xml:space="preserve">央视焦点访谈对镇远赛龙舟的全民体育活动进行专题报道；央视走遍中国将镇远古城龙舟节活动纳入全国100个古镇系列节目进行30分钟的专题报道，节目预计8——9月份在央视4套播出；凤凰卫视将从国家级非物质文化遗产的角度对镇远古城龙舟节进行12分钟的专题报道，节目预计在7月份在凤凰卫视“多彩贵州”栏目面向欧美国家播出；中央人民广播电台将镇远古城纳入全国6个古城系列，将于10月份面向港澳播出。</w:t>
      </w:r>
    </w:p>
    <w:p>
      <w:pPr>
        <w:ind w:left="0" w:right="0" w:firstLine="560"/>
        <w:spacing w:before="450" w:after="450" w:line="312" w:lineRule="auto"/>
      </w:pPr>
      <w:r>
        <w:rPr>
          <w:rFonts w:ascii="宋体" w:hAnsi="宋体" w:eastAsia="宋体" w:cs="宋体"/>
          <w:color w:val="000"/>
          <w:sz w:val="28"/>
          <w:szCs w:val="28"/>
        </w:rPr>
        <w:t xml:space="preserve">开设“工业强镇远·旅游活古城”系列报道，加大与省、州党报的联系，加大宣传报道力度，目前已在州报推出4条深度新闻报道，在贵州日报头版重点报道3条。</w:t>
      </w:r>
    </w:p>
    <w:p>
      <w:pPr>
        <w:ind w:left="0" w:right="0" w:firstLine="560"/>
        <w:spacing w:before="450" w:after="450" w:line="312" w:lineRule="auto"/>
      </w:pPr>
      <w:r>
        <w:rPr>
          <w:rFonts w:ascii="宋体" w:hAnsi="宋体" w:eastAsia="宋体" w:cs="宋体"/>
          <w:color w:val="000"/>
          <w:sz w:val="28"/>
          <w:szCs w:val="28"/>
        </w:rPr>
        <w:t xml:space="preserve">按照省、州外宣的要求，积极办好“多彩贵州媒体踏春行”、“全国知名博主网络媒体走进镇远大型采访活动”、“全国省报记者‘国家公园省·多彩贵州行’大型采访团走进镇远采访”、“全国50家电台镇远现场直播”、“全国旅游广播联盟旅游博主镇远采访”、“广东佛山电视台组织的珠江小姐形象大使贵州环保行走进镇远”等大型采访活动。</w:t>
      </w:r>
    </w:p>
    <w:p>
      <w:pPr>
        <w:ind w:left="0" w:right="0" w:firstLine="560"/>
        <w:spacing w:before="450" w:after="450" w:line="312" w:lineRule="auto"/>
      </w:pPr>
      <w:r>
        <w:rPr>
          <w:rFonts w:ascii="宋体" w:hAnsi="宋体" w:eastAsia="宋体" w:cs="宋体"/>
          <w:color w:val="000"/>
          <w:sz w:val="28"/>
          <w:szCs w:val="28"/>
        </w:rPr>
        <w:t xml:space="preserve">半年来，全县在国家级媒体刊播稿件45余条、省级媒体刊播稿件200余条、在州级刊播稿件650余条，切实扩大宣传面和影响力，进一步树立了历史文化名城镇远新形象。</w:t>
      </w:r>
    </w:p>
    <w:p>
      <w:pPr>
        <w:ind w:left="0" w:right="0" w:firstLine="560"/>
        <w:spacing w:before="450" w:after="450" w:line="312" w:lineRule="auto"/>
      </w:pPr>
      <w:r>
        <w:rPr>
          <w:rFonts w:ascii="宋体" w:hAnsi="宋体" w:eastAsia="宋体" w:cs="宋体"/>
          <w:color w:val="000"/>
          <w:sz w:val="28"/>
          <w:szCs w:val="28"/>
        </w:rPr>
        <w:t xml:space="preserve">六、以壮队伍强素质为要求，不断加强宣传思想文化干部队伍建设。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围绕贯彻落实中央、省、州六部局《关于加强城乡基层宣传思想文化队伍建设的意见》文件精神，在现有的基础上，实施县文明办升格正科级机构、县信息中心和文产办升格副科级机构工作，同时增加信息中心事业编制2名。结合全县换届，推荐提拔一名副科级升为正科级干部、一名股级干部升为副科级干部。从外单位调入4名干部，充实力量，壮大队伍。积极参与省州组织的各类业务培训，分别派人参加了全省文化产业培训、舆情信息培训、外宣培训。</w:t>
      </w:r>
    </w:p>
    <w:p>
      <w:pPr>
        <w:ind w:left="0" w:right="0" w:firstLine="560"/>
        <w:spacing w:before="450" w:after="450" w:line="312" w:lineRule="auto"/>
      </w:pPr>
      <w:r>
        <w:rPr>
          <w:rFonts w:ascii="宋体" w:hAnsi="宋体" w:eastAsia="宋体" w:cs="宋体"/>
          <w:color w:val="000"/>
          <w:sz w:val="28"/>
          <w:szCs w:val="28"/>
        </w:rPr>
        <w:t xml:space="preserve">半年来，我县宣传思想文化工作，为全县经济社会发展营造了良好氛围，推动了跨越发展，但离县委和州委宣传部的要求还有差距，主流舆论的声势还需进一步强化。下半年，我们将继续围绕县委县政府的工作大局，抢抓机遇，开拓创新，积极唱响主旋律、打好主动仗，为全县经济社会又好又快更好更快发展营造积极的舆论氛围。</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文化宣传工作总结篇三</w:t>
      </w:r>
    </w:p>
    <w:p>
      <w:pPr>
        <w:ind w:left="0" w:right="0" w:firstLine="560"/>
        <w:spacing w:before="450" w:after="450" w:line="312" w:lineRule="auto"/>
      </w:pPr>
      <w:r>
        <w:rPr>
          <w:rFonts w:ascii="宋体" w:hAnsi="宋体" w:eastAsia="宋体" w:cs="宋体"/>
          <w:color w:val="000"/>
          <w:sz w:val="28"/>
          <w:szCs w:val="28"/>
        </w:rPr>
        <w:t xml:space="preserve">20xx年是贯彻落实十六大精神，与时俱进，解放思想，开拓创新的一年，也是我思想、工作、学习取得长足进步的一年。在**精神的鼓舞下，我励精图治，各项工作都有了新进展。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20xx年x月至x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xx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xx市十六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面对领导及同事的期许，我满怀信心，相信在党的领导下，我一定能把工作做得更好，名副其实地成为一名真正的共产党人。</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文化宣传工作总结篇四</w:t>
      </w:r>
    </w:p>
    <w:p>
      <w:pPr>
        <w:ind w:left="0" w:right="0" w:firstLine="560"/>
        <w:spacing w:before="450" w:after="450" w:line="312" w:lineRule="auto"/>
      </w:pPr>
      <w:r>
        <w:rPr>
          <w:rFonts w:ascii="宋体" w:hAnsi="宋体" w:eastAsia="宋体" w:cs="宋体"/>
          <w:color w:val="000"/>
          <w:sz w:val="28"/>
          <w:szCs w:val="28"/>
        </w:rPr>
        <w:t xml:space="preserve">根据关于在企业开展普法依法治理的第x个五年规划文件精神，x年来，我公司以适应新形势对企业普法依法治理工作提出的新要求为目标，在法律事务部的正确领导下，认真组织开展了普法工作，建立健全了组织机构和规章制度，不断加快建立健全企业法律风险防范机制，提高了企业防范法律风险的能力，为企业的持续、健康、快速发展营造了良好的法制环境。</w:t>
      </w:r>
    </w:p>
    <w:p>
      <w:pPr>
        <w:ind w:left="0" w:right="0" w:firstLine="560"/>
        <w:spacing w:before="450" w:after="450" w:line="312" w:lineRule="auto"/>
      </w:pPr>
      <w:r>
        <w:rPr>
          <w:rFonts w:ascii="宋体" w:hAnsi="宋体" w:eastAsia="宋体" w:cs="宋体"/>
          <w:color w:val="000"/>
          <w:sz w:val="28"/>
          <w:szCs w:val="28"/>
        </w:rPr>
        <w:t xml:space="preserve">1、加强组织领导，保证普法工作的顺利开展。成立了由xx任组长、xx、xx等相关人员为成员的普法工作领导小组。普法工作领导小组办公室设在xx法律事务部。专门负责普法工作的组织、教育、培训、协调等具体工作，做到了普法工作有人抓、有人管，保证了普法工作按规划进行。</w:t>
      </w:r>
    </w:p>
    <w:p>
      <w:pPr>
        <w:ind w:left="0" w:right="0" w:firstLine="560"/>
        <w:spacing w:before="450" w:after="450" w:line="312" w:lineRule="auto"/>
      </w:pPr>
      <w:r>
        <w:rPr>
          <w:rFonts w:ascii="宋体" w:hAnsi="宋体" w:eastAsia="宋体" w:cs="宋体"/>
          <w:color w:val="000"/>
          <w:sz w:val="28"/>
          <w:szCs w:val="28"/>
        </w:rPr>
        <w:t xml:space="preserve">2、按xx总体规划要求，有计划、有步骤地开展了普法教育活动。一是抓好思想发动和宣传工作，深入剖析新时期企业经营涉及的法律知识，从正反两反而阐述守法经营与违法经营的不同后果和造成的危害性，以实际案例为反面教材突出与企业密切相关的有关法律如《合同法》、《劳动合同法》、《公司法》等的应用及重要作用。从而增强企业职工特别是领导干部和管理人员对普法重要性的认识，提高广大职工学法、知法、懂法、用法的自觉性，为深入开展普法工作奠定基础。二是全面学习法律知识。在学习教育中，既学习基本法的法律知识，又有针对性地学习与企业经营管理和职工生活密切相关的法律法规，例如，在学习《宪法》、《刑法》、《民法通则》及其他基本法的基础上，重点学习了《合同法》、《公司法》，《劳动法》、《工会法》、《消费者权益保护法》，不断提高职工的法律知识水平，增强自我保护能力和主人翁责任感。</w:t>
      </w:r>
    </w:p>
    <w:p>
      <w:pPr>
        <w:ind w:left="0" w:right="0" w:firstLine="560"/>
        <w:spacing w:before="450" w:after="450" w:line="312" w:lineRule="auto"/>
      </w:pPr>
      <w:r>
        <w:rPr>
          <w:rFonts w:ascii="宋体" w:hAnsi="宋体" w:eastAsia="宋体" w:cs="宋体"/>
          <w:color w:val="000"/>
          <w:sz w:val="28"/>
          <w:szCs w:val="28"/>
        </w:rPr>
        <w:t xml:space="preserve">领导干部和广大管理人员还学习了《企业国有资产监督管理暂行条例》、《税法》、《担保法》、《信访条例》世界贸易组织基本规则等法律法规，以及《国有大中型企业建立现代企业制度和加强管理的基本规范(试行)》等规章，通过学习，提高了企业领导干部和管理人员的法律知识，增强了运用法律武器来实现企业经营和管理的能力，做到决策有依据，管理规范，工作有序，实现领导方式、管理方式向法制化管理轨道的转变，为企业的改革、发展、稳定创造更加良好的法治环境。三是采取多种有效形式，推进普法教育的健康开展。在教育活动中，以支部为单位组织开展集中学习讨论;通过xx网络下载转发学习材料;通过宣传图板、条幅或组织参加xx开展的广场图片展等形式，促进普法教育的深入开展。</w:t>
      </w:r>
    </w:p>
    <w:p>
      <w:pPr>
        <w:ind w:left="0" w:right="0" w:firstLine="560"/>
        <w:spacing w:before="450" w:after="450" w:line="312" w:lineRule="auto"/>
      </w:pPr>
      <w:r>
        <w:rPr>
          <w:rFonts w:ascii="宋体" w:hAnsi="宋体" w:eastAsia="宋体" w:cs="宋体"/>
          <w:color w:val="000"/>
          <w:sz w:val="28"/>
          <w:szCs w:val="28"/>
        </w:rPr>
        <w:t xml:space="preserve">同时，立足强化和提高，组织开展了《劳动合同法》、《公司法》和《安全生产法》知识竞赛活动，在竞赛中做到出题范围广、答题率高、效果明显。几次的试题答题面均达到了70%，正确率达到98%。同时，还积极组织并倡导广大职工参与网上答题活动，从而提高了广大干部职工的法律知识，增强了干部职工的法制观念。</w:t>
      </w:r>
    </w:p>
    <w:p>
      <w:pPr>
        <w:ind w:left="0" w:right="0" w:firstLine="560"/>
        <w:spacing w:before="450" w:after="450" w:line="312" w:lineRule="auto"/>
      </w:pPr>
      <w:r>
        <w:rPr>
          <w:rFonts w:ascii="宋体" w:hAnsi="宋体" w:eastAsia="宋体" w:cs="宋体"/>
          <w:color w:val="000"/>
          <w:sz w:val="28"/>
          <w:szCs w:val="28"/>
        </w:rPr>
        <w:t xml:space="preserve">2、全面推进以法律顾问为核心的企业法律顾问制度，加强企业法律事务工作。一是在普法期间，我xx建立健全了内部法律事务机构，成立了xx部，与综合部合署办公;配备了专业人员，由xx兼任法律事务部部长，负责法律事务日常工作，xx亲自主抓法律事务工作。确保法律事务人员到位、职责到位、权利义务责任到位。二是建立健全了法律风险防范机制，法律顾问积极参与企业重大事项决策会议，制定企业管理规章制度。通过参与企业重要决策会议，在会上对涉及企业整合、资产租赁、设备采购、工程发包、职工聘用、违纪处理等事项提出自己的意见和建议，从法律角度起到提示作用，有效避免和防范法律风险。三是积极参与企业对违纪职工的处理，保证合规合法操作。</w:t>
      </w:r>
    </w:p>
    <w:p>
      <w:pPr>
        <w:ind w:left="0" w:right="0" w:firstLine="560"/>
        <w:spacing w:before="450" w:after="450" w:line="312" w:lineRule="auto"/>
      </w:pPr>
      <w:r>
        <w:rPr>
          <w:rFonts w:ascii="宋体" w:hAnsi="宋体" w:eastAsia="宋体" w:cs="宋体"/>
          <w:color w:val="000"/>
          <w:sz w:val="28"/>
          <w:szCs w:val="28"/>
        </w:rPr>
        <w:t xml:space="preserve">几年来，法律事务部承担着xx职工岗位职责日常考核工作，针对职工发生的违纪违规行为做到有理有据依法进行调查处理，特别是针对两起xx事件还开展了一次法制警示教育。在解除了其劳动关系过程中提出意见和建议，在处理过程中提出了法律依据和建议，发挥了法律事务工作者参与企业管理的作用。</w:t>
      </w:r>
    </w:p>
    <w:p>
      <w:pPr>
        <w:ind w:left="0" w:right="0" w:firstLine="560"/>
        <w:spacing w:before="450" w:after="450" w:line="312" w:lineRule="auto"/>
      </w:pPr>
      <w:r>
        <w:rPr>
          <w:rFonts w:ascii="宋体" w:hAnsi="宋体" w:eastAsia="宋体" w:cs="宋体"/>
          <w:color w:val="000"/>
          <w:sz w:val="28"/>
          <w:szCs w:val="28"/>
        </w:rPr>
        <w:t xml:space="preserve">3、加强合同管理，使合同管理逐步走上规范化、制度化。制定了《xx合同管理办法》，在严格执行办法的基础上，对历年来的合同进行了分类管理，对执行完的合同按财务帐管理年限进行了单独封存，对正在执行的合同进行了细化，如租赁合同、工程施工合同、设备采购合同、劳务合同、其它合同等，并指派专人负责合同的日常管理工作。从源头和过程上控制法律风险，几年来，没有因合同纠纷而引发的诉讼案件。</w:t>
      </w:r>
    </w:p>
    <w:p>
      <w:pPr>
        <w:ind w:left="0" w:right="0" w:firstLine="560"/>
        <w:spacing w:before="450" w:after="450" w:line="312" w:lineRule="auto"/>
      </w:pPr>
      <w:r>
        <w:rPr>
          <w:rFonts w:ascii="宋体" w:hAnsi="宋体" w:eastAsia="宋体" w:cs="宋体"/>
          <w:color w:val="000"/>
          <w:sz w:val="28"/>
          <w:szCs w:val="28"/>
        </w:rPr>
        <w:t xml:space="preserve">4、加强了法律事务自身建设。在建立法律事务机构的基础上，不断加强法律事务工作者的自身学习和修养，坚持以参加上级组织的集中培训和自学相结合的原则，努力提高自身的理论知识和业务能力。法律事务工作人员参加了xx考试，于xx年获得了xx证书。规范法律事务基础管理，提高了法律事务管理水平。</w:t>
      </w:r>
    </w:p>
    <w:p>
      <w:pPr>
        <w:ind w:left="0" w:right="0" w:firstLine="560"/>
        <w:spacing w:before="450" w:after="450" w:line="312" w:lineRule="auto"/>
      </w:pPr>
      <w:r>
        <w:rPr>
          <w:rFonts w:ascii="宋体" w:hAnsi="宋体" w:eastAsia="宋体" w:cs="宋体"/>
          <w:color w:val="000"/>
          <w:sz w:val="28"/>
          <w:szCs w:val="28"/>
        </w:rPr>
        <w:t xml:space="preserve">一是法律知识的普及率不高，重点涉及法律事务的劳资、工会等部门对法律事务重视不够。二是个别领导干部经营和管理观念没有转变，仍然延用原来的传统模式，不能从法律角度来经营和管理各项事务。三是由于法律事务工作人员属兼职人员，专业知识和业务能力有待于提高。</w:t>
      </w:r>
    </w:p>
    <w:p>
      <w:pPr>
        <w:ind w:left="0" w:right="0" w:firstLine="560"/>
        <w:spacing w:before="450" w:after="450" w:line="312" w:lineRule="auto"/>
      </w:pPr>
      <w:r>
        <w:rPr>
          <w:rFonts w:ascii="宋体" w:hAnsi="宋体" w:eastAsia="宋体" w:cs="宋体"/>
          <w:color w:val="000"/>
          <w:sz w:val="28"/>
          <w:szCs w:val="28"/>
        </w:rPr>
        <w:t xml:space="preserve">1、进一步加强法律法规的宣传教育，有针对性地组织集中学习和培训，提高干部职工的法律知识和法制观念，增强企业的法律风险防范能力。</w:t>
      </w:r>
    </w:p>
    <w:p>
      <w:pPr>
        <w:ind w:left="0" w:right="0" w:firstLine="560"/>
        <w:spacing w:before="450" w:after="450" w:line="312" w:lineRule="auto"/>
      </w:pPr>
      <w:r>
        <w:rPr>
          <w:rFonts w:ascii="宋体" w:hAnsi="宋体" w:eastAsia="宋体" w:cs="宋体"/>
          <w:color w:val="000"/>
          <w:sz w:val="28"/>
          <w:szCs w:val="28"/>
        </w:rPr>
        <w:t xml:space="preserve">2、充实法律事务工作人员，加强理论学习和实践锻炼，提高业务能力和工作水平。</w:t>
      </w:r>
    </w:p>
    <w:p>
      <w:pPr>
        <w:ind w:left="0" w:right="0" w:firstLine="560"/>
        <w:spacing w:before="450" w:after="450" w:line="312" w:lineRule="auto"/>
      </w:pPr>
      <w:r>
        <w:rPr>
          <w:rFonts w:ascii="宋体" w:hAnsi="宋体" w:eastAsia="宋体" w:cs="宋体"/>
          <w:color w:val="000"/>
          <w:sz w:val="28"/>
          <w:szCs w:val="28"/>
        </w:rPr>
        <w:t xml:space="preserve">3、整章建制，使法律事务工作有章可循，从而规范企业的各项管理工作，更加有效防范法律风险。</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文化宣传工作总结篇五</w:t>
      </w:r>
    </w:p>
    <w:p>
      <w:pPr>
        <w:ind w:left="0" w:right="0" w:firstLine="560"/>
        <w:spacing w:before="450" w:after="450" w:line="312" w:lineRule="auto"/>
      </w:pPr>
      <w:r>
        <w:rPr>
          <w:rFonts w:ascii="宋体" w:hAnsi="宋体" w:eastAsia="宋体" w:cs="宋体"/>
          <w:color w:val="000"/>
          <w:sz w:val="28"/>
          <w:szCs w:val="28"/>
        </w:rPr>
        <w:t xml:space="preserve">__公安分局的工作中，在___公安局党委和__党委的坚强领导下，以“三队一办、一所”的警务模式为契机，以“维护社会大局稳定、服务党委中心工作、深化警务体制改革、提升整体实战能力”为核心，以“发案少、秩序好、群众满意、_党委和管局公安局党委满意”为目标，全面提升__分局服务大局、服务实战、服务群众的能力和水平(此处上报管局是引用五型公安局)，使__分局各项工作又上了一个台阶。今年被公安部正式授予国家一级派出所，并在_区117个公安分局的_个一级公安分局(派出所)20全面考核中名列第一。__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__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_份;将政治素质高、工作能力强的年轻民警调整到重要工作岗位，增强了分局队伍建设的活力。进一步激发了广大公安民警想正事、干正事的积极性和攻坚克难的主动性，使__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_起，破_起，治安案件_起，查处_起，交巡特消中队累计查处无证、酒后驾驶等严重违法交通行为_起，拘留_人。查封消防安全不合格场所单位7家，三停_家，罚款_家，整改_余家，与全场重点单位、企事业和居民_%的签订了消防安全责任状，使__辖区道路交通安全、消防安全标准进一步的提高;全面开展社区警务安全网格化管理，及时化解各类矛盾纠纷_起，有效的扼制民转刑案件_起，全年未发生一起民转刑案件;__拘留所全年完成了_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__分局依托__党政领导带班制的警民联防巡逻制度，做到“屯警街面、武装备勤、动中出警”的反恐处突的常态机制，以全面打造安全防范大格局为己任。__分局将场直五个社区、基层十二个管理区、三十六个作业站，分成_个安全管理网格，每网格配备_名民警、_名辅警，城区配备电瓶车_台、摩托车_台，每三个管理区配备_台警务用车。每一网格中民警以巡逻防范、情报信息、人口管理、维稳基础、消防管理、交通安全、社区防范、纠纷排查、治安整治等为中心工作，开展群防群治工作，并将基础工作资料收集掌握，并输入到计算机管理系统(_省派出所工作平台_)，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__“护春播”、“五一”、“十一”、“保秋收”等各项保卫工作中，全局每名干警每天平均超时工作时间2小时以上，全年每名民警平均加班_天，为__经济建设和人民群众安居乐业付出了辛勤的汗水，收到了美好的效果。其次是坚守严打这个主业，保持对“黄赌毒”的零容忍，始终保持对“黄赌毒”案件严打的高压太势，辖区年内“黄赌毒”案件同比案件数下降_%，打击处理违法犯罪嫌疑人_名，行政拘留_人。并利用视频监控系统成功破获了赵利清盗窃大鹅案、赵福强等人盗窃摩托车案、宫立春偷鸡系列盗窃案等一批对社会治安具有较大影响的刑事案件。分局将__社会矛盾排查化解工作纳入常态化管理，派驻_名工作经验丰富的民警到__机关参与信访值班，设_名专职处置社会矛盾纠纷民警，及时掌控__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__强有力的支持，在相关部门配合下，为__老旧楼房、重点部位安装消防锁喉37处，消除消防安全隐患，提升了火灾初期扑救能力。同时对__场部社区、管理区等_多户平房老旧电路进行全面改造，从源头上消除火灾隐患，今年未发生一起平房失火案件。年__分局与__林业部门联合组织巡逻队_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2024年分局将法律宣传始终贯穿于各项工作中，不但深入__学校、社区、管理区开展面对面的法律宣传教育，而且通过电视、网络微博、微信等媒体，大量的开展防诈骗、道路交通安全、消防安全和反恐安全等知识的宣传，累计在各媒体发稿_篇，制作播放专题片3部，手机短信_条，宣传单_余份，受教育职工群众_余人次。从而进一步提高__职工群众安全防范意识。三是分局网安部门加大对网上突发事件、涉网犯罪、涉警事件、涉垦事件和网上有害信息等有害信息的收集，截止目前，分局网安中队共向上级机关上报有害信息_余条，互联网信息报送_余条，发送社会舆情信息_条，为及时掌控不稳定人员信息，全面化解社会矛盾，确保“三节”“两会”期间无上访事件的发生提供了可靠的信息保障。四是做好巡逻维稳工作。__分局以“屯警街面、武装巡逻、动中备勤”的工作模式始终保持每日_名以上人员在街面、沿江、学校、机关等重点场所开展巡逻。在“两节两会”“_大阅兵”、“十一国庆”等重大节日期间，分局每天早7点至凌晨1点，加强对街面、管理区、学校等重点部位的防控执勤，累计出动警力_人次警车_台次，期间破获各类刑事案件_起，查处治安案件_起，各类交通违法行为_余起。同时，为保障__边境安全，不发生暴恐分子越境事件，__分局派驻_名民警常年驻守界江警务室，并发展_名界江治安巡逻员开展反恐巡逻。对__医院、学校、机关等重点部位的更夫实行了对讲机巡更管理和防控机制，查验其在岗值班情况，确保全年__重点企事业单位未发生一起案事件。分局国保中队与界江渔民和边境商业从业人员签订反恐安全责任状_余份，并向上级国保部门报送信息_条，被采用_条。五是2024年，为提高__分局反恐维稳处突的能力，按照____公安局提出的的“半小时工作圈”维稳应急处突模式，分局先后_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__各单位场所、居民住户_户以上，进行走访，熟悉人口信息，开展安全防范宣传，晚上七点至十点进行“_”信息录入，1月至今累计录入户走访信息_条、场所走访信息_条、人口走访信息_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_个，发放二代身份证_个，办理迁入落户_人，迁出_人，死亡注销_人，出生落户_人，开辟办证“绿色通道”为高考学习办理身份证7个。对下发的__辖区_人的省库无照片人员信息已采集_人，完成率达_%、未采集二代证照片的_人，已完成_人，完成率达_%。</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__职工群众查询车辆信息_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2024年__公安分局，在两级党委的坚强领导下，2024年进一步落实从优待警政策，上级公安机关和__领导多次慰问因长期超负荷工作患病民警_人次。完成了公务员和文职民警的工资改革，建立了文职民警阶梯式工资考核机制，__第一时间为民警补发了全部工资。完成了__拘留所监管场所监控联网建设，在管局公安局投资_万元的基础上，__匹配部分部分资金，更新警务用车_台，__还为分局配备_电瓶车台、电动摩托车_台，极大的提高了分局打击防范的硬实力。为缓解超负荷的工作压力，__分局积极贯彻落实2024年__公安工作会议精神，分批组织局内民警休假、疗养__人次，为全局干警进行了体检，并请示__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__公安分局将继续以“四项建设”、“五型公安机关”、“六好警队”建设为目标，加强队伍正规化建设、执法规范化建设和公安基础工作。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要以党的十__届_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__社会安全的新路径，大胆实践，主动出击，在加强道路交通安全管理，强化消防安全监督，保障公共安全和反恐维稳以及矛盾纠纷排查化解工作中，加大创新工作力度，确保__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文化宣传工作总结篇六</w:t>
      </w:r>
    </w:p>
    <w:p>
      <w:pPr>
        <w:ind w:left="0" w:right="0" w:firstLine="560"/>
        <w:spacing w:before="450" w:after="450" w:line="312" w:lineRule="auto"/>
      </w:pPr>
      <w:r>
        <w:rPr>
          <w:rFonts w:ascii="宋体" w:hAnsi="宋体" w:eastAsia="宋体" w:cs="宋体"/>
          <w:color w:val="000"/>
          <w:sz w:val="28"/>
          <w:szCs w:val="28"/>
        </w:rPr>
        <w:t xml:space="preserve">回顾过去一年，在公司各级领导和同事们的正确领导与关心支持下，文印室认真完成领导交给的各项工作任务，努力做好本职工作，按照岗位基本要求，努力做到五勤(眼勤、耳勤、脑勤、手勤、腿勤)。秉承踏实、认真做人的作风，以高度的责任感和事业心来为公司服务。下面，就今年以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(一)按时按量完成公司及子公司各科室交待的材料、文件、图版等。</w:t>
      </w:r>
    </w:p>
    <w:p>
      <w:pPr>
        <w:ind w:left="0" w:right="0" w:firstLine="560"/>
        <w:spacing w:before="450" w:after="450" w:line="312" w:lineRule="auto"/>
      </w:pPr>
      <w:r>
        <w:rPr>
          <w:rFonts w:ascii="宋体" w:hAnsi="宋体" w:eastAsia="宋体" w:cs="宋体"/>
          <w:color w:val="000"/>
          <w:sz w:val="28"/>
          <w:szCs w:val="28"/>
        </w:rPr>
        <w:t xml:space="preserve">完成公司及子公司各科室文件的排版、录入、复印以及简单的校对;各种图版的排版、设计、喷裱及后期装框;各类工程图纸、矿用图纸的复印、打印以及简单的修改工作。保证打、复印材料准确、整洁、清晰，符合正式文件、图纸的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建立完善文件录入档案。将一年来所有资料文件全部都分类存档在电脑中，并做到硬盘备份。</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2、大部分校对过的废、旧材料和文件的纸张，也都能够妥善处理。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不用铜、铁、铝丝等代替刀闸开关上的保险丝。三是配备消防器材。四是离开办公室下班前，切断用电设备，长期不使用的用电设备切断电源或拔下插头。</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文化宣传工作总结篇七</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17日为防灾减灾宣传周。按照中国地震局《关于做好20xx年国家防灾减灾日期间防震减灾宣传工作的通知》（中震函〔20xx〕79号）文件精神，为组织做好防震减灾宣传教育活动，普及应急避险和自救互救技能，提高社会公众应对地震灾害的能力，强化宣传效果，我局组织开展了以“科学减灾依法应对”为主题的一系列纪念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接通知后，我局高度重视，庚即召开专题会议，研究部署防灾减灾宣传日（周）活动，并成立宣传活动领导小组，详细分解任务到各部门，明确各部门职责，各负其责，全力做好宣传活动的前期准备工作。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（一）通过多种形式营造良好氛围</w:t>
      </w:r>
    </w:p>
    <w:p>
      <w:pPr>
        <w:ind w:left="0" w:right="0" w:firstLine="560"/>
        <w:spacing w:before="450" w:after="450" w:line="312" w:lineRule="auto"/>
      </w:pPr>
      <w:r>
        <w:rPr>
          <w:rFonts w:ascii="宋体" w:hAnsi="宋体" w:eastAsia="宋体" w:cs="宋体"/>
          <w:color w:val="000"/>
          <w:sz w:val="28"/>
          <w:szCs w:val="28"/>
        </w:rPr>
        <w:t xml:space="preserve">通过悬挂横幅、张贴标语、宣传画、编写黑板报、举办主题班会、开展科普专题讲座、举行避震演练等，为宣传周创造良好氛围。</w:t>
      </w:r>
    </w:p>
    <w:p>
      <w:pPr>
        <w:ind w:left="0" w:right="0" w:firstLine="560"/>
        <w:spacing w:before="450" w:after="450" w:line="312" w:lineRule="auto"/>
      </w:pPr>
      <w:r>
        <w:rPr>
          <w:rFonts w:ascii="宋体" w:hAnsi="宋体" w:eastAsia="宋体" w:cs="宋体"/>
          <w:color w:val="000"/>
          <w:sz w:val="28"/>
          <w:szCs w:val="28"/>
        </w:rPr>
        <w:t xml:space="preserve">（二）开展集中宣传活动</w:t>
      </w:r>
    </w:p>
    <w:p>
      <w:pPr>
        <w:ind w:left="0" w:right="0" w:firstLine="560"/>
        <w:spacing w:before="450" w:after="450" w:line="312" w:lineRule="auto"/>
      </w:pPr>
      <w:r>
        <w:rPr>
          <w:rFonts w:ascii="宋体" w:hAnsi="宋体" w:eastAsia="宋体" w:cs="宋体"/>
          <w:color w:val="000"/>
          <w:sz w:val="28"/>
          <w:szCs w:val="28"/>
        </w:rPr>
        <w:t xml:space="preserve">5月12日，防震减灾局会同县科协在城区若水公园开展防灾减灾法律法规和科普知识宣传活动，活动吸引了不少过往群众前来取读资料和咨询了解，活动共发放《防灾减灾知识问答》、《防震避震常识》宣传读本及传单1320份，接受群众咨询150人次。</w:t>
      </w:r>
    </w:p>
    <w:p>
      <w:pPr>
        <w:ind w:left="0" w:right="0" w:firstLine="560"/>
        <w:spacing w:before="450" w:after="450" w:line="312" w:lineRule="auto"/>
      </w:pPr>
      <w:r>
        <w:rPr>
          <w:rFonts w:ascii="宋体" w:hAnsi="宋体" w:eastAsia="宋体" w:cs="宋体"/>
          <w:color w:val="000"/>
          <w:sz w:val="28"/>
          <w:szCs w:val="28"/>
        </w:rPr>
        <w:t xml:space="preserve">（三）完善应急预案</w:t>
      </w:r>
    </w:p>
    <w:p>
      <w:pPr>
        <w:ind w:left="0" w:right="0" w:firstLine="560"/>
        <w:spacing w:before="450" w:after="450" w:line="312" w:lineRule="auto"/>
      </w:pPr>
      <w:r>
        <w:rPr>
          <w:rFonts w:ascii="宋体" w:hAnsi="宋体" w:eastAsia="宋体" w:cs="宋体"/>
          <w:color w:val="000"/>
          <w:sz w:val="28"/>
          <w:szCs w:val="28"/>
        </w:rPr>
        <w:t xml:space="preserve">围绕上级部门提高防灾减灾意识、增强乡村社区综合减灾能力要求，下发文件至村、社区一级，按要求制定村、社区地震应急预案，健全减灾应急组织体系，积极开展“示范社区”和“示范学校”创建活动，为省级防震减灾科普示范学校——荥经中学授牌。</w:t>
      </w:r>
    </w:p>
    <w:p>
      <w:pPr>
        <w:ind w:left="0" w:right="0" w:firstLine="560"/>
        <w:spacing w:before="450" w:after="450" w:line="312" w:lineRule="auto"/>
      </w:pPr>
      <w:r>
        <w:rPr>
          <w:rFonts w:ascii="宋体" w:hAnsi="宋体" w:eastAsia="宋体" w:cs="宋体"/>
          <w:color w:val="000"/>
          <w:sz w:val="28"/>
          <w:szCs w:val="28"/>
        </w:rPr>
        <w:t xml:space="preserve">（四）开展防灾减灾宣传“七进”活动</w:t>
      </w:r>
    </w:p>
    <w:p>
      <w:pPr>
        <w:ind w:left="0" w:right="0" w:firstLine="560"/>
        <w:spacing w:before="450" w:after="450" w:line="312" w:lineRule="auto"/>
      </w:pPr>
      <w:r>
        <w:rPr>
          <w:rFonts w:ascii="宋体" w:hAnsi="宋体" w:eastAsia="宋体" w:cs="宋体"/>
          <w:color w:val="000"/>
          <w:sz w:val="28"/>
          <w:szCs w:val="28"/>
        </w:rPr>
        <w:t xml:space="preserve">将各类防灾避险、自救互救基本技能等知识编印成册，送往机关、乡村、社区、学校、企业等，纳入“七进”宣传普及教育内容。</w:t>
      </w:r>
    </w:p>
    <w:p>
      <w:pPr>
        <w:ind w:left="0" w:right="0" w:firstLine="560"/>
        <w:spacing w:before="450" w:after="450" w:line="312" w:lineRule="auto"/>
      </w:pPr>
      <w:r>
        <w:rPr>
          <w:rFonts w:ascii="宋体" w:hAnsi="宋体" w:eastAsia="宋体" w:cs="宋体"/>
          <w:color w:val="000"/>
          <w:sz w:val="28"/>
          <w:szCs w:val="28"/>
        </w:rPr>
        <w:t xml:space="preserve">（五）组织全县各中小学校开展应急演练活动</w:t>
      </w:r>
    </w:p>
    <w:p>
      <w:pPr>
        <w:ind w:left="0" w:right="0" w:firstLine="560"/>
        <w:spacing w:before="450" w:after="450" w:line="312" w:lineRule="auto"/>
      </w:pPr>
      <w:r>
        <w:rPr>
          <w:rFonts w:ascii="宋体" w:hAnsi="宋体" w:eastAsia="宋体" w:cs="宋体"/>
          <w:color w:val="000"/>
          <w:sz w:val="28"/>
          <w:szCs w:val="28"/>
        </w:rPr>
        <w:t xml:space="preserve">为了进一步加强学校应对地震等突发事件的能力，保障师生的生命安全和校园稳定，按照地震应急预案，各校按要求结合自身实际分别组织开展了包括避震、震后紧急疏散、自救互救等事件在内的地震应急疏散避险演练。防震减灾局应邀前往严道一小等学校观摩了的演练活动。通过学校开展的地震应急疏散避险演练活动，在很大程度上增强了广大师生的安全防范意识，提高了应对地震等突发灾害事件的防御应急能力。</w:t>
      </w:r>
    </w:p>
    <w:p>
      <w:pPr>
        <w:ind w:left="0" w:right="0" w:firstLine="560"/>
        <w:spacing w:before="450" w:after="450" w:line="312" w:lineRule="auto"/>
      </w:pPr>
      <w:r>
        <w:rPr>
          <w:rFonts w:ascii="宋体" w:hAnsi="宋体" w:eastAsia="宋体" w:cs="宋体"/>
          <w:color w:val="000"/>
          <w:sz w:val="28"/>
          <w:szCs w:val="28"/>
        </w:rPr>
        <w:t xml:space="preserve">（六）加强建筑工程抗震设防监管</w:t>
      </w:r>
    </w:p>
    <w:p>
      <w:pPr>
        <w:ind w:left="0" w:right="0" w:firstLine="560"/>
        <w:spacing w:before="450" w:after="450" w:line="312" w:lineRule="auto"/>
      </w:pPr>
      <w:r>
        <w:rPr>
          <w:rFonts w:ascii="宋体" w:hAnsi="宋体" w:eastAsia="宋体" w:cs="宋体"/>
          <w:color w:val="000"/>
          <w:sz w:val="28"/>
          <w:szCs w:val="28"/>
        </w:rPr>
        <w:t xml:space="preserve">日常工作中强化对《建设工程抗震设防要求管理规定》、《地震安全性评价管理条例》等政策法规的宣传，今年已办理抗震设防备案16件。</w:t>
      </w:r>
    </w:p>
    <w:p>
      <w:pPr>
        <w:ind w:left="0" w:right="0" w:firstLine="560"/>
        <w:spacing w:before="450" w:after="450" w:line="312" w:lineRule="auto"/>
      </w:pPr>
      <w:r>
        <w:rPr>
          <w:rFonts w:ascii="宋体" w:hAnsi="宋体" w:eastAsia="宋体" w:cs="宋体"/>
          <w:color w:val="000"/>
          <w:sz w:val="28"/>
          <w:szCs w:val="28"/>
        </w:rPr>
        <w:t xml:space="preserve">通过宣传活动，进一步强化了乡镇部门减灾、备灾意识，建立防灾减灾宣传教育活动的机制，进一步增强全县灾害风险防范意识，唤起社会公众对防灾减灾工作的高度重视，提高群众防范和灾害自救、互救的基本技能，形成全社会共同关心和参与防灾减灾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文化宣传工作总结篇八</w:t>
      </w:r>
    </w:p>
    <w:p>
      <w:pPr>
        <w:ind w:left="0" w:right="0" w:firstLine="560"/>
        <w:spacing w:before="450" w:after="450" w:line="312" w:lineRule="auto"/>
      </w:pPr>
      <w:r>
        <w:rPr>
          <w:rFonts w:ascii="宋体" w:hAnsi="宋体" w:eastAsia="宋体" w:cs="宋体"/>
          <w:color w:val="000"/>
          <w:sz w:val="28"/>
          <w:szCs w:val="28"/>
        </w:rPr>
        <w:t xml:space="preserve">年，在县委县政府正确领导下，县政府办公室紧紧围绕全县中心工作和政府系统有序有效运转，坚持“从严、举细、有序、务实、求效”的“十字”工作新要求，努力着眼政务事务重、大事难事多，班子配备不全，力量调配不足的现实问题，积极参与政务，主动协调事务，办公室“信息汇集、协调执行、调查研究、参谋助手”作用得到充分发挥，全年办文办会无差错失误，政务督查、政府网站、政府法制、金融管理、应急管理、地方志等各项工作赢得了各级的肯定，受到社会的好评，主要做了以下几方面工作。</w:t>
      </w:r>
    </w:p>
    <w:p>
      <w:pPr>
        <w:ind w:left="0" w:right="0" w:firstLine="560"/>
        <w:spacing w:before="450" w:after="450" w:line="312" w:lineRule="auto"/>
      </w:pPr>
      <w:r>
        <w:rPr>
          <w:rFonts w:ascii="宋体" w:hAnsi="宋体" w:eastAsia="宋体" w:cs="宋体"/>
          <w:color w:val="000"/>
          <w:sz w:val="28"/>
          <w:szCs w:val="28"/>
        </w:rPr>
        <w:t xml:space="preserve">一、全面加强机关党建，引领各项工作全面提升</w:t>
      </w:r>
    </w:p>
    <w:p>
      <w:pPr>
        <w:ind w:left="0" w:right="0" w:firstLine="560"/>
        <w:spacing w:before="450" w:after="450" w:line="312" w:lineRule="auto"/>
      </w:pPr>
      <w:r>
        <w:rPr>
          <w:rFonts w:ascii="宋体" w:hAnsi="宋体" w:eastAsia="宋体" w:cs="宋体"/>
          <w:color w:val="000"/>
          <w:sz w:val="28"/>
          <w:szCs w:val="28"/>
        </w:rPr>
        <w:t xml:space="preserve">1、建立健全党建工作体制机制。鉴于党员人数的增加，党总支下设三个支部，健全支部班子，强化阵地建设。完善党员学习、组织生活、党员评议、民主议事、党费收缴、党员发展、党员培训和“三会一课”制度，党组制度实现制度化、规范化。</w:t>
      </w:r>
    </w:p>
    <w:p>
      <w:pPr>
        <w:ind w:left="0" w:right="0" w:firstLine="560"/>
        <w:spacing w:before="450" w:after="450" w:line="312" w:lineRule="auto"/>
      </w:pPr>
      <w:r>
        <w:rPr>
          <w:rFonts w:ascii="宋体" w:hAnsi="宋体" w:eastAsia="宋体" w:cs="宋体"/>
          <w:color w:val="000"/>
          <w:sz w:val="28"/>
          <w:szCs w:val="28"/>
        </w:rPr>
        <w:t xml:space="preserve">2、严格落实党风廉政建设责任制。认真落实党风廉政建设责任制，办公室党组担负党风廉政建设主体责任，纪检组承担监督责任。党组成员管组(室)业务、管纪律，在抓好分管组(室)业务的同时，还要对分管组(室)的党风廉政建设工作负总责。党组书记与领导班子成员、全体干部职工签订廉政承诺书。支持纪检组开展监督执纪问责，抓好党风廉政建设、遵守廉洁自律等规定。纪检组对干部在脱贫攻坚、迟到早退、作风建设等方面发现的问题，做到早发现、早提醒，实现谈话、谈心经常化。</w:t>
      </w:r>
    </w:p>
    <w:p>
      <w:pPr>
        <w:ind w:left="0" w:right="0" w:firstLine="560"/>
        <w:spacing w:before="450" w:after="450" w:line="312" w:lineRule="auto"/>
      </w:pPr>
      <w:r>
        <w:rPr>
          <w:rFonts w:ascii="宋体" w:hAnsi="宋体" w:eastAsia="宋体" w:cs="宋体"/>
          <w:color w:val="000"/>
          <w:sz w:val="28"/>
          <w:szCs w:val="28"/>
        </w:rPr>
        <w:t xml:space="preserve">3、主推四项活动。</w:t>
      </w:r>
    </w:p>
    <w:p>
      <w:pPr>
        <w:ind w:left="0" w:right="0" w:firstLine="560"/>
        <w:spacing w:before="450" w:after="450" w:line="312" w:lineRule="auto"/>
      </w:pPr>
      <w:r>
        <w:rPr>
          <w:rFonts w:ascii="宋体" w:hAnsi="宋体" w:eastAsia="宋体" w:cs="宋体"/>
          <w:color w:val="000"/>
          <w:sz w:val="28"/>
          <w:szCs w:val="28"/>
        </w:rPr>
        <w:t xml:space="preserve">一是常态化开展学教活动。制定学习活动方案、学习计划，学习实行党组成员领学和自学相结合，参学人员要有“两学一做”专门学习笔记本，学习笔记不少于3万字，撰写心得体会文章不少于2篇。党组成员为办公室党员干部讲党课5次，召开民主生活会2次。个人学习每天至少保证1个小时，集中学习由班子成员分头领学，每月至少两次。学习必须做到“四有三保证”即：有计划、有组织、有记录、有心得，保证时间、人员、效果的落实。更换学习园地内容5次，检查学习笔记3次，评比学习笔记2次。</w:t>
      </w:r>
    </w:p>
    <w:p>
      <w:pPr>
        <w:ind w:left="0" w:right="0" w:firstLine="560"/>
        <w:spacing w:before="450" w:after="450" w:line="312" w:lineRule="auto"/>
      </w:pPr>
      <w:r>
        <w:rPr>
          <w:rFonts w:ascii="宋体" w:hAnsi="宋体" w:eastAsia="宋体" w:cs="宋体"/>
          <w:color w:val="000"/>
          <w:sz w:val="28"/>
          <w:szCs w:val="28"/>
        </w:rPr>
        <w:t xml:space="preserve">二是扎实开展“讲做评”活动。围绕“讲话材料如何才能做到耳目一新;办文办会如何才能做到尽善尽美;督查落实如何才能做到掷地有声;信息编纂如何才能做到及时准确”等内容，办公室全员参与，每两周开展1次，会后由分管主任点评和党总支书记总评。</w:t>
      </w:r>
    </w:p>
    <w:p>
      <w:pPr>
        <w:ind w:left="0" w:right="0" w:firstLine="560"/>
        <w:spacing w:before="450" w:after="450" w:line="312" w:lineRule="auto"/>
      </w:pPr>
      <w:r>
        <w:rPr>
          <w:rFonts w:ascii="宋体" w:hAnsi="宋体" w:eastAsia="宋体" w:cs="宋体"/>
          <w:color w:val="000"/>
          <w:sz w:val="28"/>
          <w:szCs w:val="28"/>
        </w:rPr>
        <w:t xml:space="preserve">三是创新活动载体，发挥党员先锋引领作用。33名干部“回原籍”、25名青年干部挂职帮扶工作常态化。组织党员干部参观渭华起义纪念馆和杨震廉政教育基地，重温入党誓词，缅怀革命先烈丰功伟绩，加强革命传统教育和干部廉政教育。组建两组56人的党员义工服务队，深入养老院、北关社区、协助交警疏导交通开展志愿者活动10次。</w:t>
      </w:r>
    </w:p>
    <w:p>
      <w:pPr>
        <w:ind w:left="0" w:right="0" w:firstLine="560"/>
        <w:spacing w:before="450" w:after="450" w:line="312" w:lineRule="auto"/>
      </w:pPr>
      <w:r>
        <w:rPr>
          <w:rFonts w:ascii="宋体" w:hAnsi="宋体" w:eastAsia="宋体" w:cs="宋体"/>
          <w:color w:val="000"/>
          <w:sz w:val="28"/>
          <w:szCs w:val="28"/>
        </w:rPr>
        <w:t xml:space="preserve">四是抓实城乡共建，助力脱贫攻坚。</w:t>
      </w:r>
    </w:p>
    <w:p>
      <w:pPr>
        <w:ind w:left="0" w:right="0" w:firstLine="560"/>
        <w:spacing w:before="450" w:after="450" w:line="312" w:lineRule="auto"/>
      </w:pPr>
      <w:r>
        <w:rPr>
          <w:rFonts w:ascii="宋体" w:hAnsi="宋体" w:eastAsia="宋体" w:cs="宋体"/>
          <w:color w:val="000"/>
          <w:sz w:val="28"/>
          <w:szCs w:val="28"/>
        </w:rPr>
        <w:t xml:space="preserve">落实帮扶责任。对包联紫荆街道办双酒村的脱贫攻坚、城乡党组织共建工作进行“无缝”对接，帮扶干部常态化入户调查、访民问苦。针对存在的困难和问题，结合村情实际，提出解决办法。当前，双酒村的脱贫攻坚工作取得了积极的阶段性成果。</w:t>
      </w:r>
    </w:p>
    <w:p>
      <w:pPr>
        <w:ind w:left="0" w:right="0" w:firstLine="560"/>
        <w:spacing w:before="450" w:after="450" w:line="312" w:lineRule="auto"/>
      </w:pPr>
      <w:r>
        <w:rPr>
          <w:rFonts w:ascii="宋体" w:hAnsi="宋体" w:eastAsia="宋体" w:cs="宋体"/>
          <w:color w:val="000"/>
          <w:sz w:val="28"/>
          <w:szCs w:val="28"/>
        </w:rPr>
        <w:t xml:space="preserve">突出产业带动。发展嘟嘟观光生态农业产业示范园，走“党支部+合作社+贫困户”的“输血”帮扶之路，建成观光采摘草莓温室大棚10棚，带动42户贫困户20人入园务工，年底核算分红;将双酒村民俗街建设纳入“党支部+合作社+贫困户”产业项目，并就项目前期规划、招商引资、运营模式等方面，积极与陕西袁家村餐饮管理有限公司进行对接;帮助成立仓储物流中心鑫帮劳务公司，安排贫困户40余人利用农闲时间务工。</w:t>
      </w:r>
    </w:p>
    <w:p>
      <w:pPr>
        <w:ind w:left="0" w:right="0" w:firstLine="560"/>
        <w:spacing w:before="450" w:after="450" w:line="312" w:lineRule="auto"/>
      </w:pPr>
      <w:r>
        <w:rPr>
          <w:rFonts w:ascii="宋体" w:hAnsi="宋体" w:eastAsia="宋体" w:cs="宋体"/>
          <w:color w:val="000"/>
          <w:sz w:val="28"/>
          <w:szCs w:val="28"/>
        </w:rPr>
        <w:t xml:space="preserve">注重帮扶成效。为王得等8户贫困群众垫付危房改造启动资金5万元，送去价值4万元的门窗、家具等生活必需品;为贫困户白小武联系建华驾校，并资助500元;开辟公益性岗位3个。为因病返贫家庭冯万忠送去5000元;为贫困智障家庭何国平筹集助学金2万余元;为贫困户李明章、刘大兴等人争取贷款，发展肉羊30头、种兔10组和肉牛4头。</w:t>
      </w:r>
    </w:p>
    <w:p>
      <w:pPr>
        <w:ind w:left="0" w:right="0" w:firstLine="560"/>
        <w:spacing w:before="450" w:after="450" w:line="312" w:lineRule="auto"/>
      </w:pPr>
      <w:r>
        <w:rPr>
          <w:rFonts w:ascii="宋体" w:hAnsi="宋体" w:eastAsia="宋体" w:cs="宋体"/>
          <w:color w:val="000"/>
          <w:sz w:val="28"/>
          <w:szCs w:val="28"/>
        </w:rPr>
        <w:t xml:space="preserve">二、优化服务，确保工作高效运转</w:t>
      </w:r>
    </w:p>
    <w:p>
      <w:pPr>
        <w:ind w:left="0" w:right="0" w:firstLine="560"/>
        <w:spacing w:before="450" w:after="450" w:line="312" w:lineRule="auto"/>
      </w:pPr>
      <w:r>
        <w:rPr>
          <w:rFonts w:ascii="宋体" w:hAnsi="宋体" w:eastAsia="宋体" w:cs="宋体"/>
          <w:color w:val="000"/>
          <w:sz w:val="28"/>
          <w:szCs w:val="28"/>
        </w:rPr>
        <w:t xml:space="preserve">1、充分发挥辅政作用，推进政务工作落实。</w:t>
      </w:r>
    </w:p>
    <w:p>
      <w:pPr>
        <w:ind w:left="0" w:right="0" w:firstLine="560"/>
        <w:spacing w:before="450" w:after="450" w:line="312" w:lineRule="auto"/>
      </w:pPr>
      <w:r>
        <w:rPr>
          <w:rFonts w:ascii="宋体" w:hAnsi="宋体" w:eastAsia="宋体" w:cs="宋体"/>
          <w:color w:val="000"/>
          <w:sz w:val="28"/>
          <w:szCs w:val="28"/>
        </w:rPr>
        <w:t xml:space="preserve">健全完善工作机制。一是落实重大工作办公室牵头负责制。围绕追赶超越、五新战略、多方审计等工作，落实具体科级领导和联系同志;二是建立三重联系领导机制。在以往科级领导、综合干部服务领导的基础上，注重文秘干部的联系;三是实行办文办会“一个口子”进出制度。当好“守门员”，严把入口关，防止文件“乱流”、会议“撞车”;四是建立《县政府领导近期办结事项》收集、整理、下发制度，确保县长办公会安排的重点工作、重点任务落实有力;五是建立“_发布”和政府系统工作会议微信群，及时、准确、全面发布各类信息和会议通知;六是建立健全“事前预判、事中协调、事后督查、定期通报”的大督查工作机制。对作风建设、环境卫生整治、铁腕治霾、脱贫攻坚、安全生产等工作进行专项督查。</w:t>
      </w:r>
    </w:p>
    <w:p>
      <w:pPr>
        <w:ind w:left="0" w:right="0" w:firstLine="560"/>
        <w:spacing w:before="450" w:after="450" w:line="312" w:lineRule="auto"/>
      </w:pPr>
      <w:r>
        <w:rPr>
          <w:rFonts w:ascii="宋体" w:hAnsi="宋体" w:eastAsia="宋体" w:cs="宋体"/>
          <w:color w:val="000"/>
          <w:sz w:val="28"/>
          <w:szCs w:val="28"/>
        </w:rPr>
        <w:t xml:space="preserve">注重干部队伍建设管理。组织信息组、应急办、金融办、县志办同志前往市政府、临渭区和白水县交流学习;法制办、应急办分别就依法行政、行政执法以及陕西省应急平台综合应用系统等内容，对相关人员进行培训。先后对相关组(室)人员进行调整，招录和调入9名新同志，为办公室注入新鲜血液。同时，对办公室长期积压遗留的临聘人员给予平稳辞退。</w:t>
      </w:r>
    </w:p>
    <w:p>
      <w:pPr>
        <w:ind w:left="0" w:right="0" w:firstLine="560"/>
        <w:spacing w:before="450" w:after="450" w:line="312" w:lineRule="auto"/>
      </w:pPr>
      <w:r>
        <w:rPr>
          <w:rFonts w:ascii="宋体" w:hAnsi="宋体" w:eastAsia="宋体" w:cs="宋体"/>
          <w:color w:val="000"/>
          <w:sz w:val="28"/>
          <w:szCs w:val="28"/>
        </w:rPr>
        <w:t xml:space="preserve">高效传达指令信息。共接收国、省、市、县各级各类文件余份，审核把关政府、政府办文件700余件，处理机要件820余件，转办领导批示件1500余件;机要值班严格执行2、4、12、24小时公文处理时效制，处理班外传真、电话记录及领导批示160件.精心组织政务活动。承办各类会议活动130余次，其中中、省、市领导来蒲检查、视察、督查、调研活动50余次，做到“零失误”。深入开展调研。共编写各类文字材料350余份，80余万字;撰写围绕现代农业、脱贫攻坚、铁腕治霾、棚户区改造等方面形成可研性调研报告8篇，其中3篇文章在《中国报道》、《陕西经济研究》和《渭南经济》上发表。及时开展动态宣传。共公开政务信息9945条，参与重大政务活动报道400余次，累计上传信息15300余条;工作紧紧围绕政府重大决策和部署，及时、准确、全面采编报送政务信息，被省市媒体采用100余篇.强力开展政务督查。全年共专项督查150余次，对101个重点项目及119项重点工作任务进行跟踪督查，制作《效能观察》39期。组织召开政府常务会议8次，受理、办结各类领导批示件、交办件3610余件。办结市人大代表议案1件，市政协委员提案4件，县人大代表议案、建议案32件，政协委员提案71件。</w:t>
      </w:r>
    </w:p>
    <w:p>
      <w:pPr>
        <w:ind w:left="0" w:right="0" w:firstLine="560"/>
        <w:spacing w:before="450" w:after="450" w:line="312" w:lineRule="auto"/>
      </w:pPr>
      <w:r>
        <w:rPr>
          <w:rFonts w:ascii="宋体" w:hAnsi="宋体" w:eastAsia="宋体" w:cs="宋体"/>
          <w:color w:val="000"/>
          <w:sz w:val="28"/>
          <w:szCs w:val="28"/>
        </w:rPr>
        <w:t xml:space="preserve">2、围绕事务运转职能，努力做好服务保障。</w:t>
      </w:r>
    </w:p>
    <w:p>
      <w:pPr>
        <w:ind w:left="0" w:right="0" w:firstLine="560"/>
        <w:spacing w:before="450" w:after="450" w:line="312" w:lineRule="auto"/>
      </w:pPr>
      <w:r>
        <w:rPr>
          <w:rFonts w:ascii="宋体" w:hAnsi="宋体" w:eastAsia="宋体" w:cs="宋体"/>
          <w:color w:val="000"/>
          <w:sz w:val="28"/>
          <w:szCs w:val="28"/>
        </w:rPr>
        <w:t xml:space="preserve">提升志书编纂水平。《_年鉴》(2024年卷)和《潘庄村志》正式印刷发行;《_年鉴》(2024)、部门志、镇志和村志编写工作顺利进行;接待来人来访100余次，提供各类文字材料30余万字，图片240余张。</w:t>
      </w:r>
    </w:p>
    <w:p>
      <w:pPr>
        <w:ind w:left="0" w:right="0" w:firstLine="560"/>
        <w:spacing w:before="450" w:after="450" w:line="312" w:lineRule="auto"/>
      </w:pPr>
      <w:r>
        <w:rPr>
          <w:rFonts w:ascii="宋体" w:hAnsi="宋体" w:eastAsia="宋体" w:cs="宋体"/>
          <w:color w:val="000"/>
          <w:sz w:val="28"/>
          <w:szCs w:val="28"/>
        </w:rPr>
        <w:t xml:space="preserve">完善应急管理机制。组织协调应急预案演练30余次，开展隐患排查50余次，防灾减灾宣传月活动共集中宣传12次，发放各类书籍资料40余万份，上报信息740篇;参与协调处置23起突发事件和16起群体性事件，协助参与处置大楼内部集体上访150余起;实行门卫24小时值班和县长及科级领导、干部轮流值班值守制度，门禁制度、应急值守制度得到全面加强。</w:t>
      </w:r>
    </w:p>
    <w:p>
      <w:pPr>
        <w:ind w:left="0" w:right="0" w:firstLine="560"/>
        <w:spacing w:before="450" w:after="450" w:line="312" w:lineRule="auto"/>
      </w:pPr>
      <w:r>
        <w:rPr>
          <w:rFonts w:ascii="宋体" w:hAnsi="宋体" w:eastAsia="宋体" w:cs="宋体"/>
          <w:color w:val="000"/>
          <w:sz w:val="28"/>
          <w:szCs w:val="28"/>
        </w:rPr>
        <w:t xml:space="preserve">规范金融市场秩序。强化舆论宣传引导，注重防范非法集资活动;金融办牵头抽调公安、检察、法院、地税、国税、人行、审计、市监、信访、维稳等部门相关人员，成立县处非领导小组办公室，有效处置各类涉嫌非法集资案件，维护社会稳定。</w:t>
      </w:r>
    </w:p>
    <w:p>
      <w:pPr>
        <w:ind w:left="0" w:right="0" w:firstLine="560"/>
        <w:spacing w:before="450" w:after="450" w:line="312" w:lineRule="auto"/>
      </w:pPr>
      <w:r>
        <w:rPr>
          <w:rFonts w:ascii="宋体" w:hAnsi="宋体" w:eastAsia="宋体" w:cs="宋体"/>
          <w:color w:val="000"/>
          <w:sz w:val="28"/>
          <w:szCs w:val="28"/>
        </w:rPr>
        <w:t xml:space="preserve">严格落实依法行政。实现县镇两级政府和县级部门法律顾问全覆盖，围绕政府中心工作，共审查规范性文件2件，行政复议案件9件，代理县政府应诉行政案件21起，参与办理各类涉法涉诉信访案件60余件。</w:t>
      </w:r>
    </w:p>
    <w:p>
      <w:pPr>
        <w:ind w:left="0" w:right="0" w:firstLine="560"/>
        <w:spacing w:before="450" w:after="450" w:line="312" w:lineRule="auto"/>
      </w:pPr>
      <w:r>
        <w:rPr>
          <w:rFonts w:ascii="宋体" w:hAnsi="宋体" w:eastAsia="宋体" w:cs="宋体"/>
          <w:color w:val="000"/>
          <w:sz w:val="28"/>
          <w:szCs w:val="28"/>
        </w:rPr>
        <w:t xml:space="preserve">推进便民服务中心建设。便民服务中心大楼建设项目主体工程装修已建设完成，2024年12月底相关设备已进入调试、试运行阶段，按照镇级“八有”、村级“七有”的建设标准，实现县、镇、村三级便民服务中心规范化管理。</w:t>
      </w:r>
    </w:p>
    <w:p>
      <w:pPr>
        <w:ind w:left="0" w:right="0" w:firstLine="560"/>
        <w:spacing w:before="450" w:after="450" w:line="312" w:lineRule="auto"/>
      </w:pPr>
      <w:r>
        <w:rPr>
          <w:rFonts w:ascii="宋体" w:hAnsi="宋体" w:eastAsia="宋体" w:cs="宋体"/>
          <w:color w:val="000"/>
          <w:sz w:val="28"/>
          <w:szCs w:val="28"/>
        </w:rPr>
        <w:t xml:space="preserve">事务管理及时高效。建立《财务管理制度》、《车辆管理制度》、《电脑耗材管理规定》等制度，公务用车、电脑耗材实现规范化管理。对大楼内公共区域、部分办公室、电梯房及天井装饰改造，停车位重新施划，完成政府大院和广电大楼电力的抢修和变压器的增容改造，引入车辆出入管理系统，更换并启用大楼电梯，推行卫生保洁社会化，实施大院亮化、添绿补绿工程，政府机关办公环境得到提升。</w:t>
      </w:r>
    </w:p>
    <w:p>
      <w:pPr>
        <w:ind w:left="0" w:right="0" w:firstLine="560"/>
        <w:spacing w:before="450" w:after="450" w:line="312" w:lineRule="auto"/>
      </w:pPr>
      <w:r>
        <w:rPr>
          <w:rFonts w:ascii="宋体" w:hAnsi="宋体" w:eastAsia="宋体" w:cs="宋体"/>
          <w:color w:val="000"/>
          <w:sz w:val="28"/>
          <w:szCs w:val="28"/>
        </w:rPr>
        <w:t xml:space="preserve">回顾一年来的工作，有成绩但也有不足。干部职工业务能力，服务意识还需进一步提高;适应新常态，日常管理还需加强;工作创新性，创造性还需进一步增强。在今后的工作中，我们将在县委、县政府的领导下，紧紧围绕县政府工作总体要求，进一步强化办公室“三项服务”、“四个中心”职能作用，实现政务事务“管理规范化、提升精细化、服务优质化”，以实际行动推进办公室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文化宣传工作总结篇九</w:t>
      </w:r>
    </w:p>
    <w:p>
      <w:pPr>
        <w:ind w:left="0" w:right="0" w:firstLine="560"/>
        <w:spacing w:before="450" w:after="450" w:line="312" w:lineRule="auto"/>
      </w:pPr>
      <w:r>
        <w:rPr>
          <w:rFonts w:ascii="宋体" w:hAnsi="宋体" w:eastAsia="宋体" w:cs="宋体"/>
          <w:color w:val="000"/>
          <w:sz w:val="28"/>
          <w:szCs w:val="28"/>
        </w:rPr>
        <w:t xml:space="preserve">20__年__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文化宣传工作总结篇十</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大群众的防范意识，最大限度的减少群众经济损失，按照市局、县局相关工作要求，7月17日、18日，我派出所结合辖区实际，以“赶集日”为契机，扎实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中，民警在街道醒目处设立宣传点的同时，还积极深入辖区街道、小区等人员密集型场所，通过发放宣传单、面对面讲解等方式提醒群众不轻信陌生电话和信息，不向陌生人透露自己及家人的`身份证信息、存款、银行账号等情况，不轻易点击可疑链接和告知陌生人验证码，如遇到可疑情况时，及时与亲属、朋友等沟通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此次宣传活动，共发放宣传册900余份，受教育群众1500余人次，有效提升了辖区群众对电信新型诈骗的防范意识和警惕性。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文化宣传工作总结篇十一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生态文明思想，根据《__市__区关于全面推进生活垃圾分类的实施方案》(温府办发〔20__〕7号)文件要求，永宁街道积极响应，扎实推进20__年生活垃圾分类目标任务，努力提升街道垃圾分类工作水平，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一)提高思想认识。坚持以习近平新时代中国特色社会主义思想为指导，深入学习贯彻习近平生态文明思想，深刻意识到生活垃圾分类处理是实现资源再利用促进经济与环境协调发展的必然要求，也是城乡环境综合治理工作实现乡村振兴的客观需要，为高质量推进垃圾分类工作提供有力支撑。</w:t>
      </w:r>
    </w:p>
    <w:p>
      <w:pPr>
        <w:ind w:left="0" w:right="0" w:firstLine="560"/>
        <w:spacing w:before="450" w:after="450" w:line="312" w:lineRule="auto"/>
      </w:pPr>
      <w:r>
        <w:rPr>
          <w:rFonts w:ascii="宋体" w:hAnsi="宋体" w:eastAsia="宋体" w:cs="宋体"/>
          <w:color w:val="000"/>
          <w:sz w:val="28"/>
          <w:szCs w:val="28"/>
        </w:rPr>
        <w:t xml:space="preserve">(二)营造宣传氛围。组织垃圾分类指引员、社区志愿者、城管网格员构成宣传力量，以入户宣传、派发宣传资料、桶前值守劝导、分类示范指导、主题宣传活动等多种宣传形式，搭建与群众之间良好的信息传递渠道。向群众普及垃圾分类知识，争取群众的理解和认同，让群众懂得分、愿意分，积极引导群众积极实践垃圾分类，营造生活垃圾分类人人皆知积极参与的良好氛围。上半年共派发宣传资料8000余份、张贴宣传海报80余份、悬挂宣传标语30余幅、开展入户宣传工作100余次、指导群众分类投放1500余起、开展主题宣传活动6次、发放分类宣传手提袋1000个。</w:t>
      </w:r>
    </w:p>
    <w:p>
      <w:pPr>
        <w:ind w:left="0" w:right="0" w:firstLine="560"/>
        <w:spacing w:before="450" w:after="450" w:line="312" w:lineRule="auto"/>
      </w:pPr>
      <w:r>
        <w:rPr>
          <w:rFonts w:ascii="宋体" w:hAnsi="宋体" w:eastAsia="宋体" w:cs="宋体"/>
          <w:color w:val="000"/>
          <w:sz w:val="28"/>
          <w:szCs w:val="28"/>
        </w:rPr>
        <w:t xml:space="preserve">(三)硬件设施完善。积极推进垃圾分类配套设施建设。在芙蓉家苑、芙蓉水居、康城家苑、田园花篱已建成的10个标准化垃圾投放点位基础上，继续推进第二批四分类标准化垃圾投放点位建设，拟新建22处四分类点位全部完成现勘选址，进入施工筹备阶段，预计7月中旬建成投用。</w:t>
      </w:r>
    </w:p>
    <w:p>
      <w:pPr>
        <w:ind w:left="0" w:right="0" w:firstLine="560"/>
        <w:spacing w:before="450" w:after="450" w:line="312" w:lineRule="auto"/>
      </w:pPr>
      <w:r>
        <w:rPr>
          <w:rFonts w:ascii="宋体" w:hAnsi="宋体" w:eastAsia="宋体" w:cs="宋体"/>
          <w:color w:val="000"/>
          <w:sz w:val="28"/>
          <w:szCs w:val="28"/>
        </w:rPr>
        <w:t xml:space="preserve">(四)人员培训督导。上半年街道、社区、企业各层级围绕垃圾分类的政策要求、相关的法律法规、分类的具体方法和标准等具体主题开展了专题学习培训22次，到会参加约600余人次。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工作推进中最突出的问题是垃圾分类的执行情况参差不齐。20__年3月《__市生活垃圾管理条例》实行后，部分小区响应号召，为建设垃圾分类示范小区积极迈进。然而，仍有个别小区居民分类投放意识不够，分类设施未到位，物业责任落实未到位，缺少宣传引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永宁街道将在上半年垃圾分类工作取得实效基础上，以问题为导向，强化责任落实，创新工作措施，从以下两方面持续推进生活垃圾分类工作。一是强化对物业公司的培训和督导。督促各物业公司建立生活垃圾分类管理台账，强化内部管理，建章立制，提高责任意识。二是按照生活垃圾四分类标准，对辖区老旧垃圾收运设施点位进行提档升级，完善设施配备，为居民群众营造干净、优美、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文化宣传工作总结篇十二</w:t>
      </w:r>
    </w:p>
    <w:p>
      <w:pPr>
        <w:ind w:left="0" w:right="0" w:firstLine="560"/>
        <w:spacing w:before="450" w:after="450" w:line="312" w:lineRule="auto"/>
      </w:pPr>
      <w:r>
        <w:rPr>
          <w:rFonts w:ascii="宋体" w:hAnsi="宋体" w:eastAsia="宋体" w:cs="宋体"/>
          <w:color w:val="000"/>
          <w:sz w:val="28"/>
          <w:szCs w:val="28"/>
        </w:rPr>
        <w:t xml:space="preserve">单位法治建设宣传工作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 x年，x局在县委、县政府的正确领导下，领导班子团结带领全体干部职工，紧紧围绕县委决策部署，认真贯彻落实县委各项工作会议精神，真抓实干，务实创新，依法治县工作取得了较好成效。</w:t>
      </w:r>
    </w:p>
    <w:p>
      <w:pPr>
        <w:ind w:left="0" w:right="0" w:firstLine="560"/>
        <w:spacing w:before="450" w:after="450" w:line="312" w:lineRule="auto"/>
      </w:pPr>
      <w:r>
        <w:rPr>
          <w:rFonts w:ascii="宋体" w:hAnsi="宋体" w:eastAsia="宋体" w:cs="宋体"/>
          <w:color w:val="000"/>
          <w:sz w:val="28"/>
          <w:szCs w:val="28"/>
        </w:rPr>
        <w:t xml:space="preserve">一、精心谋划，高度重视。（一）领导带头。积极开展领导干部学法讲法用法活动，全局领导干部坚持带头学法，力求学深、学透、学全，并深入社区、物业小区、贫困村讲法，每位班子成员每年到基层讲法不少于x次，以此为带动，促进基层普法工作的全面展开。</w:t>
      </w:r>
    </w:p>
    <w:p>
      <w:pPr>
        <w:ind w:left="0" w:right="0" w:firstLine="560"/>
        <w:spacing w:before="450" w:after="450" w:line="312" w:lineRule="auto"/>
      </w:pPr>
      <w:r>
        <w:rPr>
          <w:rFonts w:ascii="宋体" w:hAnsi="宋体" w:eastAsia="宋体" w:cs="宋体"/>
          <w:color w:val="000"/>
          <w:sz w:val="28"/>
          <w:szCs w:val="28"/>
        </w:rPr>
        <w:t xml:space="preserve">（二）精心谋划。将依法治县工作列入全局工作计划中，与全局工作同部署、同落实，及时研究解决依法治理中的新情况新问题。下发普法依法治理工作要点，为各科室普法依法治理工作的全面开展和有序推进提供了标准和依据。</w:t>
      </w:r>
    </w:p>
    <w:p>
      <w:pPr>
        <w:ind w:left="0" w:right="0" w:firstLine="560"/>
        <w:spacing w:before="450" w:after="450" w:line="312" w:lineRule="auto"/>
      </w:pPr>
      <w:r>
        <w:rPr>
          <w:rFonts w:ascii="宋体" w:hAnsi="宋体" w:eastAsia="宋体" w:cs="宋体"/>
          <w:color w:val="000"/>
          <w:sz w:val="28"/>
          <w:szCs w:val="28"/>
        </w:rPr>
        <w:t xml:space="preserve">二、加强宣传，营造氛围。（一）扎实开展节点教育教育。在依法治县宣传月、安全生产宣传月等各种宣传日活动期间，开展“送法进社区”“送法进村”活动，设立集中宣传点，开展法律咨询，发放法律书籍和资料。</w:t>
      </w:r>
    </w:p>
    <w:p>
      <w:pPr>
        <w:ind w:left="0" w:right="0" w:firstLine="560"/>
        <w:spacing w:before="450" w:after="450" w:line="312" w:lineRule="auto"/>
      </w:pPr>
      <w:r>
        <w:rPr>
          <w:rFonts w:ascii="宋体" w:hAnsi="宋体" w:eastAsia="宋体" w:cs="宋体"/>
          <w:color w:val="000"/>
          <w:sz w:val="28"/>
          <w:szCs w:val="28"/>
        </w:rPr>
        <w:t xml:space="preserve">对于交通不便的贫困户，组织普法小分队进村入户单独讲法，特别是针对老上访户等特殊群体，逐一走访，宣传法律政策。通过普法，增强了干部群众学法、守法的自觉性。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二）充分运用普法宣传、悬挂横幅、建立橱窗等手段，广泛宣传。“法制”建设的重要意义、工作进展和成效，动员社会各界和广大党员干部群众积极参与，形成良好的舆论氛围，提高了人们对法制工作的认识。</w:t>
      </w:r>
    </w:p>
    <w:p>
      <w:pPr>
        <w:ind w:left="0" w:right="0" w:firstLine="560"/>
        <w:spacing w:before="450" w:after="450" w:line="312" w:lineRule="auto"/>
      </w:pPr>
      <w:r>
        <w:rPr>
          <w:rFonts w:ascii="宋体" w:hAnsi="宋体" w:eastAsia="宋体" w:cs="宋体"/>
          <w:color w:val="000"/>
          <w:sz w:val="28"/>
          <w:szCs w:val="28"/>
        </w:rPr>
        <w:t xml:space="preserve">法治建设工作总结汇报</w:t>
      </w:r>
    </w:p>
    <w:p>
      <w:pPr>
        <w:ind w:left="0" w:right="0" w:firstLine="560"/>
        <w:spacing w:before="450" w:after="450" w:line="312" w:lineRule="auto"/>
      </w:pPr>
      <w:r>
        <w:rPr>
          <w:rFonts w:ascii="宋体" w:hAnsi="宋体" w:eastAsia="宋体" w:cs="宋体"/>
          <w:color w:val="000"/>
          <w:sz w:val="28"/>
          <w:szCs w:val="28"/>
        </w:rPr>
        <w:t xml:space="preserve">公安局法治建设工作总结汇报</w:t>
      </w:r>
    </w:p>
    <w:p>
      <w:pPr>
        <w:ind w:left="0" w:right="0" w:firstLine="560"/>
        <w:spacing w:before="450" w:after="450" w:line="312" w:lineRule="auto"/>
      </w:pPr>
      <w:r>
        <w:rPr>
          <w:rFonts w:ascii="宋体" w:hAnsi="宋体" w:eastAsia="宋体" w:cs="宋体"/>
          <w:color w:val="000"/>
          <w:sz w:val="28"/>
          <w:szCs w:val="28"/>
        </w:rPr>
        <w:t xml:space="preserve">2024科技局法治建设工作总结汇报</w:t>
      </w:r>
    </w:p>
    <w:p>
      <w:pPr>
        <w:ind w:left="0" w:right="0" w:firstLine="560"/>
        <w:spacing w:before="450" w:after="450" w:line="312" w:lineRule="auto"/>
      </w:pPr>
      <w:r>
        <w:rPr>
          <w:rFonts w:ascii="宋体" w:hAnsi="宋体" w:eastAsia="宋体" w:cs="宋体"/>
          <w:color w:val="000"/>
          <w:sz w:val="28"/>
          <w:szCs w:val="28"/>
        </w:rPr>
        <w:t xml:space="preserve">某单位法治建设工作总结和2024年工作计划</w:t>
      </w:r>
    </w:p>
    <w:p>
      <w:pPr>
        <w:ind w:left="0" w:right="0" w:firstLine="560"/>
        <w:spacing w:before="450" w:after="450" w:line="312" w:lineRule="auto"/>
      </w:pPr>
      <w:r>
        <w:rPr>
          <w:rFonts w:ascii="宋体" w:hAnsi="宋体" w:eastAsia="宋体" w:cs="宋体"/>
          <w:color w:val="000"/>
          <w:sz w:val="28"/>
          <w:szCs w:val="28"/>
        </w:rPr>
        <w:t xml:space="preserve">宣传工作总结汇报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2025-01-16T15:02:17+08:00</dcterms:created>
  <dcterms:modified xsi:type="dcterms:W3CDTF">2025-01-16T15:02:17+08:00</dcterms:modified>
</cp:coreProperties>
</file>

<file path=docProps/custom.xml><?xml version="1.0" encoding="utf-8"?>
<Properties xmlns="http://schemas.openxmlformats.org/officeDocument/2006/custom-properties" xmlns:vt="http://schemas.openxmlformats.org/officeDocument/2006/docPropsVTypes"/>
</file>