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最新小学教育自荐书应届毕业生(优秀13篇)</w:t>
      </w:r>
      <w:bookmarkEnd w:id="1"/>
    </w:p>
    <w:p>
      <w:pPr>
        <w:jc w:val="center"/>
        <w:spacing w:before="0" w:after="450"/>
      </w:pPr>
      <w:r>
        <w:rPr>
          <w:rFonts w:ascii="Arial" w:hAnsi="Arial" w:eastAsia="Arial" w:cs="Arial"/>
          <w:color w:val="999999"/>
          <w:sz w:val="20"/>
          <w:szCs w:val="20"/>
        </w:rPr>
        <w:t xml:space="preserve">来源：网络  作者：烟雨迷离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教育自荐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匪浅。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xx年11月获得省“陶行知征文”比赛第三名。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小学教育自荐书应届毕业生篇三</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xx年11月获得省“陶行知征文”比赛第三名。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x，毕业于x大学小学教育专业，本科学历。在校期间，我们开设的主要专业课有教育学，心理学以及艺术等方面,就我所的专业来说，它的综合性很强，同时针对性很强。我们不仅要使学生的文化课水平得以提高，还要对其身体、心理等方面予以关注。而小学教育专业，就是专门针对小学生的各种问题开设的师范类专业。我们开设的教育学理论课程，就是为我们从事知识性教学打基础的，如：语文教学论，数学教学论，科学教学论等等。</w:t>
      </w:r>
    </w:p>
    <w:p>
      <w:pPr>
        <w:ind w:left="0" w:right="0" w:firstLine="560"/>
        <w:spacing w:before="450" w:after="450" w:line="312" w:lineRule="auto"/>
      </w:pPr>
      <w:r>
        <w:rPr>
          <w:rFonts w:ascii="宋体" w:hAnsi="宋体" w:eastAsia="宋体" w:cs="宋体"/>
          <w:color w:val="000"/>
          <w:sz w:val="28"/>
          <w:szCs w:val="28"/>
        </w:rPr>
        <w:t xml:space="preserve">我们所学的心理学课程则可以帮助我们更好的了解和把握学生心理活动。而艺术方面的课程(音乐、美术、书法等)都是实践性很强的课程，例如画一幅画，唱一首歌，这些都可以为老师的教育教学带来帮助，同时也能使课堂的气氛更活跃，增加了师生互动的桥梁。这些也更能体现我们专业的综合性。在专业实习的实践过程中，我把所学的知识与实践相结合，使我对我所学专业更有信心，更加肯定我们专业的优势。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最大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在择业方面，我首选做一名语文教师!我爱好文学，擅长语文教学，有较强的教学组织能力，有责任心。我最大的心愿是能从事教育事业，也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我叫xxx，毕业于xxxx大学小学教育专业，本科学历。在校期间，我们开设的主要专业课有教育学，心理学以及艺术等方面。</w:t>
      </w:r>
    </w:p>
    <w:p>
      <w:pPr>
        <w:ind w:left="0" w:right="0" w:firstLine="560"/>
        <w:spacing w:before="450" w:after="450" w:line="312" w:lineRule="auto"/>
      </w:pPr>
      <w:r>
        <w:rPr>
          <w:rFonts w:ascii="宋体" w:hAnsi="宋体" w:eastAsia="宋体" w:cs="宋体"/>
          <w:color w:val="000"/>
          <w:sz w:val="28"/>
          <w:szCs w:val="28"/>
        </w:rPr>
        <w:t xml:space="preserve">就我所的专业来说，它的综合性很强，同时针对性很强。我们不仅要使学生的文化课水平得以提高，还要对其身体、心理等方面予以关注。而小学教育专业，就是专门针对小学生的各种问题开设的师范类专业。我们开设的教育学理论课程，就是为我们从事知识性教学打基础的，如：语文教学论，数学教学论，科学教学论等等。我们所学的心理学课程则可以帮助我们更好的了解和把握学生心理活动。而艺术方面的课程（音乐、美术、书法等）都是实践性很强的课程，例如画一幅画，唱一首歌，这些都可以为老师的教育教学带来帮助，同时也能使课堂的气氛更活跃，增加了师生互动的桥梁。这些也更能体现我们专业的综合性。在专业实习的实践过程中，我把所学的知识与实践相结合，使我对我所学专业更有信心，更加肯定我们专业的优势。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在择业方面，我首选做一名语文教师！我爱好文学，擅长语文教学，有较强的教学组织能力，有责任心。我的心愿是能从事教育事业，也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大学四年中，我积极参加学校组织的各类活动，并加入了学校组织的几个文学社团，以提高自己的文学水平和写作能力。可喜的是，自己的两篇文章在校报上得以发表。在参加学校的活动同时，也让自己的各方面能力得以充分锻炼，知识面也随之扩大，不仅使自己的专业知识更加牢固，也让自己了解到今后做人做事的许多道理，这可以说是我人生的又一笔财富。</w:t>
      </w:r>
    </w:p>
    <w:p>
      <w:pPr>
        <w:ind w:left="0" w:right="0" w:firstLine="560"/>
        <w:spacing w:before="450" w:after="450" w:line="312" w:lineRule="auto"/>
      </w:pPr>
      <w:r>
        <w:rPr>
          <w:rFonts w:ascii="宋体" w:hAnsi="宋体" w:eastAsia="宋体" w:cs="宋体"/>
          <w:color w:val="000"/>
          <w:sz w:val="28"/>
          <w:szCs w:val="28"/>
        </w:rPr>
        <w:t xml:space="preserve">当然，根据我所学专业以及课程，我还可以教授小学的其它课程，比如英语，数学，品德，综合课程等。总之，以后不论教什么课程，我都会以身作则，严谨治学，爱岗敬业，努力做一名能力强，素质高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xx，是四川师范大学绵阳初等教育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大专期间，我表现突出，成绩优异，评得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xx年11月获得省“陶行知征文”比赛第三名。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xx，是四川师范大学绵阳初等教育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大专期间，我表现突出，成绩优异，评得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x，毕业于xxx大学小学教育专业，本科学历。在校期间，我们开设的主要专业课有教育学，心理学以及艺术等方面,就我所的专业来说，它的综合性很强，同时针对性很强。我们不仅要使学生的文化课水平得以提高，还要对其身体、心理等方面予以关注。而小学教育专业，就是专门针对小学生的各种问题开设的师范类专业。我们开设的教育学理论课程，就是为我们从事知识性教学打基础的，如：语文教学论，数学教学论，科学教学论等等。</w:t>
      </w:r>
    </w:p>
    <w:p>
      <w:pPr>
        <w:ind w:left="0" w:right="0" w:firstLine="560"/>
        <w:spacing w:before="450" w:after="450" w:line="312" w:lineRule="auto"/>
      </w:pPr>
      <w:r>
        <w:rPr>
          <w:rFonts w:ascii="宋体" w:hAnsi="宋体" w:eastAsia="宋体" w:cs="宋体"/>
          <w:color w:val="000"/>
          <w:sz w:val="28"/>
          <w:szCs w:val="28"/>
        </w:rPr>
        <w:t xml:space="preserve">我们所学的心理学课程则可以帮助我们更好的了解和把握学生心理活动。而艺术方面的课程(音乐、美术、书法等)都是实践性很强的课程，例如画一幅画，唱一首歌，这些都可以为老师的教育教学带来帮助，同时也能使课堂的气氛更活跃，增加了师生互动的桥梁。这些也更能体现我们专业的综合性。在专业实习的实践过程中，我把所学的知识与实践相结合，使我对我所学专业更有信心，更加肯定我们专业的优势。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最大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在择业方面，我首选做一名语文教师!我爱好文学，擅长语文教学，有较强的教学组织能力，有责任心。我最大的心愿是能从事教育事业，也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首先，真诚地感谢你从百忙之中抽出时间来看我的自荐材料和自荐简历。</w:t>
      </w:r>
    </w:p>
    <w:p>
      <w:pPr>
        <w:ind w:left="0" w:right="0" w:firstLine="560"/>
        <w:spacing w:before="450" w:after="450" w:line="312" w:lineRule="auto"/>
      </w:pPr>
      <w:r>
        <w:rPr>
          <w:rFonts w:ascii="宋体" w:hAnsi="宋体" w:eastAsia="宋体" w:cs="宋体"/>
          <w:color w:val="000"/>
          <w:sz w:val="28"/>
          <w:szCs w:val="28"/>
        </w:rPr>
        <w:t xml:space="preserve">我叫，是东华理工大学师范专科学校的毕业生，所学的专业是初级中学教育，主攻的方向是英语教学。</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学习的认识，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实践是检验真理的唯一标准。我深深地懂得实践的重要性，我担任过宣传委员、流霓文学社宣传员等职位。暑假期间，我积极地参加了学校组织的深入社区的社会实践，受到当地居民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首先，真诚地感谢你从百忙之中抽出时间来看我的自荐材料和自荐简历。</w:t>
      </w:r>
    </w:p>
    <w:p>
      <w:pPr>
        <w:ind w:left="0" w:right="0" w:firstLine="560"/>
        <w:spacing w:before="450" w:after="450" w:line="312" w:lineRule="auto"/>
      </w:pPr>
      <w:r>
        <w:rPr>
          <w:rFonts w:ascii="宋体" w:hAnsi="宋体" w:eastAsia="宋体" w:cs="宋体"/>
          <w:color w:val="000"/>
          <w:sz w:val="28"/>
          <w:szCs w:val="28"/>
        </w:rPr>
        <w:t xml:space="preserve">我叫xx，是xx理工大学师范专科学校的毕业生，所学的专业是初级中学教育，主攻的方向是英语教学。</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学习的认识，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实践是检验真理的唯一标准。我深深地懂得实践的重要性，我担任过宣传委员、流霓文学社宣传员等职位。暑假期间，我积极地参加了学校组织的深入社区的`社会实践，受到当地居民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匪浅。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小学教育自荐书应届毕业生篇十三</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您好！我是陕西省西安市西安中学高三学生xxx。我希望通过贵校的自主招生来实现我在中国人民大学学习的梦想，感谢您在百忙中抽出时间审阅我的申请材料。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2025-01-16T00:53:50+08:00</dcterms:created>
  <dcterms:modified xsi:type="dcterms:W3CDTF">2025-01-16T00:53:50+08:00</dcterms:modified>
</cp:coreProperties>
</file>

<file path=docProps/custom.xml><?xml version="1.0" encoding="utf-8"?>
<Properties xmlns="http://schemas.openxmlformats.org/officeDocument/2006/custom-properties" xmlns:vt="http://schemas.openxmlformats.org/officeDocument/2006/docPropsVTypes"/>
</file>