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中班保育工作总结上学期(大全13篇)</w:t>
      </w:r>
      <w:bookmarkEnd w:id="1"/>
    </w:p>
    <w:p>
      <w:pPr>
        <w:jc w:val="center"/>
        <w:spacing w:before="0" w:after="450"/>
      </w:pPr>
      <w:r>
        <w:rPr>
          <w:rFonts w:ascii="Arial" w:hAnsi="Arial" w:eastAsia="Arial" w:cs="Arial"/>
          <w:color w:val="999999"/>
          <w:sz w:val="20"/>
          <w:szCs w:val="20"/>
        </w:rPr>
        <w:t xml:space="preserve">来源：网络  作者：梦中情人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中班保育工作总结上学期篇一</w:t>
      </w:r>
    </w:p>
    <w:p>
      <w:pPr>
        <w:ind w:left="0" w:right="0" w:firstLine="560"/>
        <w:spacing w:before="450" w:after="450" w:line="312" w:lineRule="auto"/>
      </w:pPr>
      <w:r>
        <w:rPr>
          <w:rFonts w:ascii="宋体" w:hAnsi="宋体" w:eastAsia="宋体" w:cs="宋体"/>
          <w:color w:val="000"/>
          <w:sz w:val="28"/>
          <w:szCs w:val="28"/>
        </w:rPr>
        <w:t xml:space="preserve">时间匆忙，不经意间担当生活老师已经一年多，在这一年多里有快乐也有汗水，有工作上的困惑也有各方面的进步。本人这一年多来带的是中大班，主要是协作我班二位老师的教化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学习，不断进步，才能当一名合格的保育员老师。在工作中，我以园部下达的任务及本班的教化为中心，努力坐到和各位老师和谐相处，学习他们的特长和阅历，不断提高自己的教化和保育水平，平常遇到园部和班级有什么额外任务，只要自己力所能及，会和本班老师一起加班加点，刚好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当了中三班的保育员以来，我是专心诠释着爱，使我在工作中有了高尚的职业道德和剧烈的责任心，也会像母亲一样，对待关切每一个孩子，使他们健康欢乐的成长。通过这段时间的工作，我认为：自己所从事的职业，只有酷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虽然我是保育员岗位上的新手，但是我深知勤能补拙，平常除了向有阅历的同事请教外，有时也在家看点有关业务学问方面的书籍，以便在以后的`工作中，更好改进，不断进步。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一起探讨一些现实中的麻烦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教化还是保育，都是我学习的目标。要把好的方面坚持住，不够的地方像别人学习，把别人身上的精华吸取过来，使自己成为德育、教化、保育都合格的老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中班保育工作总结上学期篇二</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光阴似箭日月如梭。我们告别成绩斐然的2024，迎来了充满希望的2024。回顾即将过去的这一年，昨天工作的情景还历历在目，现将2024年的工作做如下简要回顾和总结：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2024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中班保育工作总结上学期篇三</w:t>
      </w:r>
    </w:p>
    <w:p>
      <w:pPr>
        <w:ind w:left="0" w:right="0" w:firstLine="560"/>
        <w:spacing w:before="450" w:after="450" w:line="312" w:lineRule="auto"/>
      </w:pPr>
      <w:r>
        <w:rPr>
          <w:rFonts w:ascii="宋体" w:hAnsi="宋体" w:eastAsia="宋体" w:cs="宋体"/>
          <w:color w:val="000"/>
          <w:sz w:val="28"/>
          <w:szCs w:val="28"/>
        </w:rPr>
        <w:t xml:space="preserve">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 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中班保育工作总结上学期篇四</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中班保育工作总结上学期篇五</w:t>
      </w:r>
    </w:p>
    <w:p>
      <w:pPr>
        <w:ind w:left="0" w:right="0" w:firstLine="560"/>
        <w:spacing w:before="450" w:after="450" w:line="312" w:lineRule="auto"/>
      </w:pPr>
      <w:r>
        <w:rPr>
          <w:rFonts w:ascii="宋体" w:hAnsi="宋体" w:eastAsia="宋体" w:cs="宋体"/>
          <w:color w:val="000"/>
          <w:sz w:val="28"/>
          <w:szCs w:val="28"/>
        </w:rPr>
        <w:t xml:space="preserve">我配的是中（1）班，主要是负责本班的生活卫生方面和配合我班两位的教育工作，努力完成自己分管的保教任务，以下我谈谈这个月的工作情况：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由于刚进入幼儿园工作，带的还是中班，孩子们大部分都已经学会了自理自立，也已经熟悉了幼儿园的生活。</w:t>
      </w:r>
    </w:p>
    <w:p>
      <w:pPr>
        <w:ind w:left="0" w:right="0" w:firstLine="560"/>
        <w:spacing w:before="450" w:after="450" w:line="312" w:lineRule="auto"/>
      </w:pPr>
      <w:r>
        <w:rPr>
          <w:rFonts w:ascii="宋体" w:hAnsi="宋体" w:eastAsia="宋体" w:cs="宋体"/>
          <w:color w:val="000"/>
          <w:sz w:val="28"/>
          <w:szCs w:val="28"/>
        </w:rPr>
        <w:t xml:space="preserve">但有些幼儿还是有一些不好的习惯。我会把生活中领悟到的和在学校学习到的一些有关知识利用在其中，告诉幼儿该怎样做。平时在遇到什么不懂得地方也会请教主副班老师。</w:t>
      </w:r>
    </w:p>
    <w:p>
      <w:pPr>
        <w:ind w:left="0" w:right="0" w:firstLine="560"/>
        <w:spacing w:before="450" w:after="450" w:line="312" w:lineRule="auto"/>
      </w:pPr>
      <w:r>
        <w:rPr>
          <w:rFonts w:ascii="宋体" w:hAnsi="宋体" w:eastAsia="宋体" w:cs="宋体"/>
          <w:color w:val="000"/>
          <w:sz w:val="28"/>
          <w:szCs w:val="28"/>
        </w:rPr>
        <w:t xml:space="preserve">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中班保育工作总结上学期篇六</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中班保育工作总结上学期篇七</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老师也不断地提出新的要求，这就要求我们在工作中不断学习，不断提高，才能成为一名合格的保育员老师。在工作中，我以园内下达的任务及本班的教育为中心，努力做到和各位老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明确保育工作目标。做到人到、心到、眼到、口到，在组织活动中，注意观察幼儿的神态、情绪，发现特别及时询问。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老师。</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中班保育工作总结上学期篇八</w:t>
      </w:r>
    </w:p>
    <w:p>
      <w:pPr>
        <w:ind w:left="0" w:right="0" w:firstLine="560"/>
        <w:spacing w:before="450" w:after="450" w:line="312" w:lineRule="auto"/>
      </w:pPr>
      <w:r>
        <w:rPr>
          <w:rFonts w:ascii="宋体" w:hAnsi="宋体" w:eastAsia="宋体" w:cs="宋体"/>
          <w:color w:val="000"/>
          <w:sz w:val="28"/>
          <w:szCs w:val="28"/>
        </w:rPr>
        <w:t xml:space="preserve">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（精选5篇）不经意间，一段时间的工作已经结束了，经过过去这段时间的积累和沉淀，我们已然有了很大的提升和改变，是时候在工作总结中好好总结过去的成绩了。......</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中班保育工作总结上学期篇九</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中班保育工作总结上学期篇十</w:t>
      </w:r>
    </w:p>
    <w:p>
      <w:pPr>
        <w:ind w:left="0" w:right="0" w:firstLine="560"/>
        <w:spacing w:before="450" w:after="450" w:line="312" w:lineRule="auto"/>
      </w:pPr>
      <w:r>
        <w:rPr>
          <w:rFonts w:ascii="宋体" w:hAnsi="宋体" w:eastAsia="宋体" w:cs="宋体"/>
          <w:color w:val="000"/>
          <w:sz w:val="28"/>
          <w:szCs w:val="28"/>
        </w:rPr>
        <w:t xml:space="preserve">辗转间这个学期又忙碌的开始了，岁月是流水般安逸翩然地落在这一片欢声笑语的地方，每天在校园里都弥漫着孩子们活力的漩涡，一切都那么的美好。</w:t>
      </w:r>
    </w:p>
    <w:p>
      <w:pPr>
        <w:ind w:left="0" w:right="0" w:firstLine="560"/>
        <w:spacing w:before="450" w:after="450" w:line="312" w:lineRule="auto"/>
      </w:pPr>
      <w:r>
        <w:rPr>
          <w:rFonts w:ascii="宋体" w:hAnsi="宋体" w:eastAsia="宋体" w:cs="宋体"/>
          <w:color w:val="000"/>
          <w:sz w:val="28"/>
          <w:szCs w:val="28"/>
        </w:rPr>
        <w:t xml:space="preserve">曾记得自己也是一度任性的孩子，可是在幼儿园里做起生活老师来我却要面对这般又可爱有淘气的孩子，我好要一本正经的对那些有着不良习惯的孩子加以劝说和开导。还依稀记得刚来幼儿园的时初被孩子们称为“老师”的忐忑心理，我脸红的应了一声竟然不知所错起来。</w:t>
      </w:r>
    </w:p>
    <w:p>
      <w:pPr>
        <w:ind w:left="0" w:right="0" w:firstLine="560"/>
        <w:spacing w:before="450" w:after="450" w:line="312" w:lineRule="auto"/>
      </w:pPr>
      <w:r>
        <w:rPr>
          <w:rFonts w:ascii="宋体" w:hAnsi="宋体" w:eastAsia="宋体" w:cs="宋体"/>
          <w:color w:val="000"/>
          <w:sz w:val="28"/>
          <w:szCs w:val="28"/>
        </w:rPr>
        <w:t xml:space="preserve">经过三年来风雨的历练，我学会去发现问题，去解决问题，去反思自己。我曾经听过这样一个故事：有两个推销员被派到同一个地方推销鞋子，不久，他们其中的一个人就很沮丧地回来了，原因是那个地方的人都不穿鞋，他认为鞋子是不会卖出去的。而另一个人则非常欣喜地留在了那里，他则认为这里有着巨大潜在的商机。结果，前者一事无成，而后者却因此成为富豪。这个故事告诉我们：看待问题的角度不同，会导致行为和结果的不同。同样，看待幼儿的角度不同，也可能导致教育方式和教育结果的不同，并对幼儿的生活和发展产生不同的影响。</w:t>
      </w:r>
    </w:p>
    <w:p>
      <w:pPr>
        <w:ind w:left="0" w:right="0" w:firstLine="560"/>
        <w:spacing w:before="450" w:after="450" w:line="312" w:lineRule="auto"/>
      </w:pPr>
      <w:r>
        <w:rPr>
          <w:rFonts w:ascii="宋体" w:hAnsi="宋体" w:eastAsia="宋体" w:cs="宋体"/>
          <w:color w:val="000"/>
          <w:sz w:val="28"/>
          <w:szCs w:val="28"/>
        </w:rPr>
        <w:t xml:space="preserve">就说说上次看的电影中的池亦洋吧，电影里的池亦洋，一个有点霸气的孩子王，看到这个角色，我立马可以联系起班级里一些另类的孩子。如果我遇到他，估计也会头疼吧；但大李老师的做法，让我彻底的改变了。大李老师总是能看到孩子的优点，当其他家长要求池亦洋离开巴学园时，大李老师的态度是那么的平和，她说“我们观察到的结果是池亦洋为男孩子树立了一个男子汉的榜样，因为我们从池亦洋身上看到了一些闪光的东西，我们做教育实际是在帮助孩子建构人格”。当然大李也会让池亦洋坐反思角，对待犯了错误的他温柔而坚定，对于自由与规则的把握真的是恰倒好处。每每池亦洋被罚去坐反思角，即便他面对镜头跟摄像师说“我帅，但是在犯错误的时候问这个问题太可笑了”，静下心来的我一点儿没觉得这孩子招人烦，相反还觉得很酷。</w:t>
      </w:r>
    </w:p>
    <w:p>
      <w:pPr>
        <w:ind w:left="0" w:right="0" w:firstLine="560"/>
        <w:spacing w:before="450" w:after="450" w:line="312" w:lineRule="auto"/>
      </w:pPr>
      <w:r>
        <w:rPr>
          <w:rFonts w:ascii="宋体" w:hAnsi="宋体" w:eastAsia="宋体" w:cs="宋体"/>
          <w:color w:val="000"/>
          <w:sz w:val="28"/>
          <w:szCs w:val="28"/>
        </w:rPr>
        <w:t xml:space="preserve">陈鹤琴先生曾说过：“儿童是一个有生长力和生命力的自动的小孩，儿童不是“小人”，儿童的心理与成人心理不同，儿童时间不仅作为成人之预备，亦具有其本身价值，我们应该尊重儿童的人格，受保护他们的天真浪漫。”</w:t>
      </w:r>
    </w:p>
    <w:p>
      <w:pPr>
        <w:ind w:left="0" w:right="0" w:firstLine="560"/>
        <w:spacing w:before="450" w:after="450" w:line="312" w:lineRule="auto"/>
      </w:pPr>
      <w:r>
        <w:rPr>
          <w:rFonts w:ascii="宋体" w:hAnsi="宋体" w:eastAsia="宋体" w:cs="宋体"/>
          <w:color w:val="000"/>
          <w:sz w:val="28"/>
          <w:szCs w:val="28"/>
        </w:rPr>
        <w:t xml:space="preserve">生活即使教育，因此我们不能放过任何一次教育和可能改变孩子的教育行为，让幼儿时刻能感受到老师的关心，从而喜欢与老师亲近，这样有益与孩子人格品质行为习惯的养成。</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中班保育工作总结上学期篇十一</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中班保育工作总结上学期篇十二</w:t>
      </w:r>
    </w:p>
    <w:p>
      <w:pPr>
        <w:ind w:left="0" w:right="0" w:firstLine="560"/>
        <w:spacing w:before="450" w:after="450" w:line="312" w:lineRule="auto"/>
      </w:pPr>
      <w:r>
        <w:rPr>
          <w:rFonts w:ascii="宋体" w:hAnsi="宋体" w:eastAsia="宋体" w:cs="宋体"/>
          <w:color w:val="000"/>
          <w:sz w:val="28"/>
          <w:szCs w:val="28"/>
        </w:rPr>
        <w:t xml:space="preserve">本学期我担任中班配班教师，通过与主班老师和保育老师的配合，尽心尽职，认真做好了中班的保育工作，先将本学期的保育工作做出以下总结：</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库车县第十一幼儿园</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中班保育工作总结上学期篇十三</w:t>
      </w:r>
    </w:p>
    <w:p>
      <w:pPr>
        <w:ind w:left="0" w:right="0" w:firstLine="560"/>
        <w:spacing w:before="450" w:after="450" w:line="312" w:lineRule="auto"/>
      </w:pPr>
      <w:r>
        <w:rPr>
          <w:rFonts w:ascii="宋体" w:hAnsi="宋体" w:eastAsia="宋体" w:cs="宋体"/>
          <w:color w:val="000"/>
          <w:sz w:val="28"/>
          <w:szCs w:val="28"/>
        </w:rPr>
        <w:t xml:space="preserve">一学期就这样不知不觉的过去了，中班保育员工作做得如何，来写一份工作总结吧。下面是小编搜集整理的保育员中班下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 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 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2025-01-16T17:43:45+08:00</dcterms:created>
  <dcterms:modified xsi:type="dcterms:W3CDTF">2025-01-16T17:43:45+08:00</dcterms:modified>
</cp:coreProperties>
</file>

<file path=docProps/custom.xml><?xml version="1.0" encoding="utf-8"?>
<Properties xmlns="http://schemas.openxmlformats.org/officeDocument/2006/custom-properties" xmlns:vt="http://schemas.openxmlformats.org/officeDocument/2006/docPropsVTypes"/>
</file>