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最新躺平式干部心得体会(精选13篇)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是小编帮大家整理的优秀心得体会范文，供大家参考借鉴，希望可以帮助到有需要的朋友。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躺平式干部心得体会篇一</w:t>
      </w:r>
    </w:p>
    <w:p>
      <w:pPr>
        <w:ind w:left="0" w:right="0" w:firstLine="560"/>
        <w:spacing w:before="450" w:after="450" w:line="312" w:lineRule="auto"/>
      </w:pPr>
      <w:r>
        <w:rPr>
          <w:rFonts w:ascii="宋体" w:hAnsi="宋体" w:eastAsia="宋体" w:cs="宋体"/>
          <w:color w:val="000"/>
          <w:sz w:val="28"/>
          <w:szCs w:val="28"/>
        </w:rPr>
        <w:t xml:space="preserve">在当下社会，出现了一个新的概念，即“躺平”。这种心态和生活方式逐渐引起了人们的广泛关注。躺平干部代表了一群厌倦了以往忙碌工作和高压生活的人，他们选择主动“躺平”，放弃繁重的工作和发展机会。他们的选择引发了许多争议，但也带来了深思。本文将着重探讨躺平干部的心得体会，希望能够从他们的角度，更好地理解他们的选择与思考。</w:t>
      </w:r>
    </w:p>
    <w:p>
      <w:pPr>
        <w:ind w:left="0" w:right="0" w:firstLine="560"/>
        <w:spacing w:before="450" w:after="450" w:line="312" w:lineRule="auto"/>
      </w:pPr>
      <w:r>
        <w:rPr>
          <w:rFonts w:ascii="宋体" w:hAnsi="宋体" w:eastAsia="宋体" w:cs="宋体"/>
          <w:color w:val="000"/>
          <w:sz w:val="28"/>
          <w:szCs w:val="28"/>
        </w:rPr>
        <w:t xml:space="preserve">首先，躺平干部获得了身心的平衡和自我认同。在竞争激烈的社会环境中，干部们长时间处于高压和高强度的工作状态下，导致身心疲惫和失去自我。而选择“躺平”后，他们可以自由支配自己的时间，去做一些自己喜欢的事情，好好休息和调节情绪。在这个过程中，他们重新找回了内心的平衡，重建了与自己的连接，并逐渐找到了自我认同感。这种心态和状态的改变，给他们带来了内心的宁静和满足感，使他们选择坚持躺平生活，远离了以前的忙碌和压力。</w:t>
      </w:r>
    </w:p>
    <w:p>
      <w:pPr>
        <w:ind w:left="0" w:right="0" w:firstLine="560"/>
        <w:spacing w:before="450" w:after="450" w:line="312" w:lineRule="auto"/>
      </w:pPr>
      <w:r>
        <w:rPr>
          <w:rFonts w:ascii="宋体" w:hAnsi="宋体" w:eastAsia="宋体" w:cs="宋体"/>
          <w:color w:val="000"/>
          <w:sz w:val="28"/>
          <w:szCs w:val="28"/>
        </w:rPr>
        <w:t xml:space="preserve">其次，躺平干部通过此种方式，发现了新的人生意义和价值。在不断追求事业和金钱的过程中，干部们往往失去了对生活本质的思考，忽略了生活的多样性和多元性。而“躺平”让他们远离繁忙的工作，有更多的时间去感受生活的美好，去理解自己与自然的关系，去思考人生的意义所在。在这个过程中，他们学会了放慢脚步，关注内心的声音。他们发现人生并不只有工作一种方式，而是可以通过不同的方式去获取快乐和满足。在重新找到人生意义的过程中，他们更加珍惜当下，更加懂得如何去生活，得到了一种全新的人生体验。</w:t>
      </w:r>
    </w:p>
    <w:p>
      <w:pPr>
        <w:ind w:left="0" w:right="0" w:firstLine="560"/>
        <w:spacing w:before="450" w:after="450" w:line="312" w:lineRule="auto"/>
      </w:pPr>
      <w:r>
        <w:rPr>
          <w:rFonts w:ascii="宋体" w:hAnsi="宋体" w:eastAsia="宋体" w:cs="宋体"/>
          <w:color w:val="000"/>
          <w:sz w:val="28"/>
          <w:szCs w:val="28"/>
        </w:rPr>
        <w:t xml:space="preserve">然而，有人对躺平干部的选择表示质疑，认为他们缺乏责任感和进取心。但从另一方面看，躺平干部的选择也是一种对社会和现实的反思。他们放弃高薪高职，是因为对现有体制的失望和不满。在竞争激烈的社会环境中，人们往往忽视了生活的美好，只为了追逐物质和地位。躺平干部的选择呼唤着人们重新审视社会的价值观，呼唤着更加平衡和多元的发展观。他们选择躺平不仅是对自己的选择，也是对社会的一次反思和诉求。</w:t>
      </w:r>
    </w:p>
    <w:p>
      <w:pPr>
        <w:ind w:left="0" w:right="0" w:firstLine="560"/>
        <w:spacing w:before="450" w:after="450" w:line="312" w:lineRule="auto"/>
      </w:pPr>
      <w:r>
        <w:rPr>
          <w:rFonts w:ascii="宋体" w:hAnsi="宋体" w:eastAsia="宋体" w:cs="宋体"/>
          <w:color w:val="000"/>
          <w:sz w:val="28"/>
          <w:szCs w:val="28"/>
        </w:rPr>
        <w:t xml:space="preserve">最后，躺平干部的心得体会给人们上了一堂人生的课程。在追逐成功和财富的过程中，我们往往忽略了生活中更重要的事情。躺平干部告诉我们，生活不仅仅是工作和事业，更是一段关乎内心和灵魂的体验。他们通过放弃追求功名利禄，选择追求内心真正喜爱并关注当下的事物，给我们上了一课：我们不应该把生活过得太累，我们应该花时间去体验生活的乐趣，去关心自己和周围人的幸福。躺平干部的选择或许不是适用于所有人，但他们的思考和选择告诉我们，人生是多元的，我们应该去发现自己真正追求的东西，并为之努力。</w:t>
      </w:r>
    </w:p>
    <w:p>
      <w:pPr>
        <w:ind w:left="0" w:right="0" w:firstLine="560"/>
        <w:spacing w:before="450" w:after="450" w:line="312" w:lineRule="auto"/>
      </w:pPr>
      <w:r>
        <w:rPr>
          <w:rFonts w:ascii="宋体" w:hAnsi="宋体" w:eastAsia="宋体" w:cs="宋体"/>
          <w:color w:val="000"/>
          <w:sz w:val="28"/>
          <w:szCs w:val="28"/>
        </w:rPr>
        <w:t xml:space="preserve">总之，躺平干部的选择引发了人们的强烈关注和思考。他们通过选择躺平，重新找回了内心的平衡和自我认同，发现了新的人生意义和价值，并以此对社会提出了一种反思和诉求。他们的经历和心得体会给我们上了一课，在追求成功的同时，我们更应该关注自己内心真正追求的东西，关心他人和当下的幸福。躺平干部的选择或许不是适用于所有人，但他们的思考和选择都值得我们借鉴和思考。生活是多元的，每个人都有权利去选择适合自己的方式，去追求自己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躺平式干部心得体会篇二</w:t>
      </w:r>
    </w:p>
    <w:p>
      <w:pPr>
        <w:ind w:left="0" w:right="0" w:firstLine="560"/>
        <w:spacing w:before="450" w:after="450" w:line="312" w:lineRule="auto"/>
      </w:pPr>
      <w:r>
        <w:rPr>
          <w:rFonts w:ascii="宋体" w:hAnsi="宋体" w:eastAsia="宋体" w:cs="宋体"/>
          <w:color w:val="000"/>
          <w:sz w:val="28"/>
          <w:szCs w:val="28"/>
        </w:rPr>
        <w:t xml:space="preserve">随着国家对于工作生活平衡的重视，躺平式干部员工开始受到更多的关注。他们追求的是一种较为慢节奏的生活方式，拒绝忙碌工作的状态，追求轻松自在的生活。这种现象在目前的社会中已经形成了一种趋势，越来越多的年轻人在考虑自己的人生方式时，也开始思考与工作平衡的关系。</w:t>
      </w:r>
    </w:p>
    <w:p>
      <w:pPr>
        <w:ind w:left="0" w:right="0" w:firstLine="560"/>
        <w:spacing w:before="450" w:after="450" w:line="312" w:lineRule="auto"/>
      </w:pPr>
      <w:r>
        <w:rPr>
          <w:rFonts w:ascii="宋体" w:hAnsi="宋体" w:eastAsia="宋体" w:cs="宋体"/>
          <w:color w:val="000"/>
          <w:sz w:val="28"/>
          <w:szCs w:val="28"/>
        </w:rPr>
        <w:t xml:space="preserve">第二段：分析躺平式干部员工的优点和不足</w:t>
      </w:r>
    </w:p>
    <w:p>
      <w:pPr>
        <w:ind w:left="0" w:right="0" w:firstLine="560"/>
        <w:spacing w:before="450" w:after="450" w:line="312" w:lineRule="auto"/>
      </w:pPr>
      <w:r>
        <w:rPr>
          <w:rFonts w:ascii="宋体" w:hAnsi="宋体" w:eastAsia="宋体" w:cs="宋体"/>
          <w:color w:val="000"/>
          <w:sz w:val="28"/>
          <w:szCs w:val="28"/>
        </w:rPr>
        <w:t xml:space="preserve">对于一些人而言，躺平式干部员工的做法并不可取，因为他们觉得这种生活方式会影响自己的职业发展。但是，在躺平式的生活中，我们真正体会到了自己生命的价值，我们可以更有意识地去规划自己的人生，也更加珍惜生命和时间。当然，这种生活方式会导致我们与外部世界脱离，很难学到新的知识，也很难为社会做更多的贡献。</w:t>
      </w:r>
    </w:p>
    <w:p>
      <w:pPr>
        <w:ind w:left="0" w:right="0" w:firstLine="560"/>
        <w:spacing w:before="450" w:after="450" w:line="312" w:lineRule="auto"/>
      </w:pPr>
      <w:r>
        <w:rPr>
          <w:rFonts w:ascii="宋体" w:hAnsi="宋体" w:eastAsia="宋体" w:cs="宋体"/>
          <w:color w:val="000"/>
          <w:sz w:val="28"/>
          <w:szCs w:val="28"/>
        </w:rPr>
        <w:t xml:space="preserve">第三段：分享躺平式干部员工的心得体会</w:t>
      </w:r>
    </w:p>
    <w:p>
      <w:pPr>
        <w:ind w:left="0" w:right="0" w:firstLine="560"/>
        <w:spacing w:before="450" w:after="450" w:line="312" w:lineRule="auto"/>
      </w:pPr>
      <w:r>
        <w:rPr>
          <w:rFonts w:ascii="宋体" w:hAnsi="宋体" w:eastAsia="宋体" w:cs="宋体"/>
          <w:color w:val="000"/>
          <w:sz w:val="28"/>
          <w:szCs w:val="28"/>
        </w:rPr>
        <w:t xml:space="preserve">我也是一个躺平式干部员工，随着年龄的增长，我越发对于生命的宝贵性和时间的珍贵性有了更深刻的认识。我觉得一个人的价值不应该只被工作或者物质财富所定义，而是应该被自己所追求的东西所定义。我们可以在闲暇之余，旅游、读书、参观博物馆、练习手工等等，来拓宽自己的视野，提高自己的文化素质，让自己更加博学。</w:t>
      </w:r>
    </w:p>
    <w:p>
      <w:pPr>
        <w:ind w:left="0" w:right="0" w:firstLine="560"/>
        <w:spacing w:before="450" w:after="450" w:line="312" w:lineRule="auto"/>
      </w:pPr>
      <w:r>
        <w:rPr>
          <w:rFonts w:ascii="宋体" w:hAnsi="宋体" w:eastAsia="宋体" w:cs="宋体"/>
          <w:color w:val="000"/>
          <w:sz w:val="28"/>
          <w:szCs w:val="28"/>
        </w:rPr>
        <w:t xml:space="preserve">第四段：探索躺平式干部员工的未来发展</w:t>
      </w:r>
    </w:p>
    <w:p>
      <w:pPr>
        <w:ind w:left="0" w:right="0" w:firstLine="560"/>
        <w:spacing w:before="450" w:after="450" w:line="312" w:lineRule="auto"/>
      </w:pPr>
      <w:r>
        <w:rPr>
          <w:rFonts w:ascii="宋体" w:hAnsi="宋体" w:eastAsia="宋体" w:cs="宋体"/>
          <w:color w:val="000"/>
          <w:sz w:val="28"/>
          <w:szCs w:val="28"/>
        </w:rPr>
        <w:t xml:space="preserve">对于躺平式干部员工而已，在现代化的互联网时代，我们也可以选择科技手段来发展自己的个人品牌，通过建网站、写博客或者是拍摄视频等方式来表达自己的观点，这不仅帮助我们提高自己的专业水平，更能够建立自己的个人品牌。</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总的来说，躺平式干部员工的生活方式虽然不被现代社会所理解，但这种生活方式确实能够让我们更好地认识自己、更好地珍惜生命和时间，甚至可以激发我们的艺术创作灵感，或者引发对于未来世界的思考。躺平式干部员工们可以迎接未来，面向世界，通过科技和文化的双重提升，更好地发挥自己的价值，影响更多身边人的追求方式和工作态度，同时也为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躺平式干部心得体会篇三</w:t>
      </w:r>
    </w:p>
    <w:p>
      <w:pPr>
        <w:ind w:left="0" w:right="0" w:firstLine="560"/>
        <w:spacing w:before="450" w:after="450" w:line="312" w:lineRule="auto"/>
      </w:pPr>
      <w:r>
        <w:rPr>
          <w:rFonts w:ascii="宋体" w:hAnsi="宋体" w:eastAsia="宋体" w:cs="宋体"/>
          <w:color w:val="000"/>
          <w:sz w:val="28"/>
          <w:szCs w:val="28"/>
        </w:rPr>
        <w:t xml:space="preserve">通过认真学习，对照“躺平式干部”的10种表现，自我反思，作为魏岗联合站第一责任人，在以下两个方面存在“躺平”倾向问题。</w:t>
      </w:r>
    </w:p>
    <w:p>
      <w:pPr>
        <w:ind w:left="0" w:right="0" w:firstLine="560"/>
        <w:spacing w:before="450" w:after="450" w:line="312" w:lineRule="auto"/>
      </w:pPr>
      <w:r>
        <w:rPr>
          <w:rFonts w:ascii="宋体" w:hAnsi="宋体" w:eastAsia="宋体" w:cs="宋体"/>
          <w:color w:val="000"/>
          <w:sz w:val="28"/>
          <w:szCs w:val="28"/>
        </w:rPr>
        <w:t xml:space="preserve">在党建责任落实方面：在新的管理模式下，自己成为了站长兼支部书记。生产经营上，自己有着地质、采油、安全环保、生产运行、集输等专业工作经历，知道哪些工作要重点抓、生产运行如何规划，作为一名站长自认为是合格的。在党建上，自己没有党建工作经历，对于如何抓好组织生活、如何建设好党支部委员会，特别是如何发挥党支部委员会作用，做得不到位，作为一名支部书记是不合格的。</w:t>
      </w:r>
    </w:p>
    <w:p>
      <w:pPr>
        <w:ind w:left="0" w:right="0" w:firstLine="560"/>
        <w:spacing w:before="450" w:after="450" w:line="312" w:lineRule="auto"/>
      </w:pPr>
      <w:r>
        <w:rPr>
          <w:rFonts w:ascii="宋体" w:hAnsi="宋体" w:eastAsia="宋体" w:cs="宋体"/>
          <w:color w:val="000"/>
          <w:sz w:val="28"/>
          <w:szCs w:val="28"/>
        </w:rPr>
        <w:t xml:space="preserve">分析问题根源，一是工作精力倾斜严重，每天忙于解决人员的问题、生产运行的问题、安全环保的问题、设备的问题，党建工作涉猎偏少。二是党组织生活和学习走形式，会开了、东西学了，但是没有深入思考，没有入脑入心，不善于将生产经营和党建有机结合，不会利用党建思维、党建方法促进经营生产，党支部委员作用发挥不到位。</w:t>
      </w:r>
    </w:p>
    <w:p>
      <w:pPr>
        <w:ind w:left="0" w:right="0" w:firstLine="560"/>
        <w:spacing w:before="450" w:after="450" w:line="312" w:lineRule="auto"/>
      </w:pPr>
      <w:r>
        <w:rPr>
          <w:rFonts w:ascii="宋体" w:hAnsi="宋体" w:eastAsia="宋体" w:cs="宋体"/>
          <w:color w:val="000"/>
          <w:sz w:val="28"/>
          <w:szCs w:val="28"/>
        </w:rPr>
        <w:t xml:space="preserve">在重点工作落实方面：厂直管班站改革过程中，从联合站的层面客观上讲，集输系统技术力量在一定程度上被“削弱”了。改革前，大队有工作经历丰富、技术能力强的输油输气、油气处理、污水注水等专业性很强的岗位，联合站遇到难题还有大队这个“靠山”。现在，虽然技术决策职能上移，但实际运行起来精力有限，突出表现在3个典型问题上。一是问题的分析不及时，主要原因是眼界有限、思维局限、按部就班，导致部分问题判断时间过长。二是问题处理速度变慢，部分同志专业能力不全面及经验不足，导致在个别复杂问题出现时不能立即判断并作出最优选择。三是部分工作落实质量不高，多年来已习惯当“传球手”，对于比如编制方案、汇报总结等工作担任“投球手”能力尚欠缺。</w:t>
      </w:r>
    </w:p>
    <w:p>
      <w:pPr>
        <w:ind w:left="0" w:right="0" w:firstLine="560"/>
        <w:spacing w:before="450" w:after="450" w:line="312" w:lineRule="auto"/>
      </w:pPr>
      <w:r>
        <w:rPr>
          <w:rFonts w:ascii="宋体" w:hAnsi="宋体" w:eastAsia="宋体" w:cs="宋体"/>
          <w:color w:val="000"/>
          <w:sz w:val="28"/>
          <w:szCs w:val="28"/>
        </w:rPr>
        <w:t xml:space="preserve">针对上述两个问题，计划解决办法如下：</w:t>
      </w:r>
    </w:p>
    <w:p>
      <w:pPr>
        <w:ind w:left="0" w:right="0" w:firstLine="560"/>
        <w:spacing w:before="450" w:after="450" w:line="312" w:lineRule="auto"/>
      </w:pPr>
      <w:r>
        <w:rPr>
          <w:rFonts w:ascii="宋体" w:hAnsi="宋体" w:eastAsia="宋体" w:cs="宋体"/>
          <w:color w:val="000"/>
          <w:sz w:val="28"/>
          <w:szCs w:val="28"/>
        </w:rPr>
        <w:t xml:space="preserve">1、抓实党建责任落实。一是正确认识生产经营与党建的关系。我们是在经济领域为党工作，在日常工作中要平衡好两者，要将党建工作与生产经营有机融合，以党建促生产运行、以党建保安全环保、以党建促降本增效；以党员干部在指标提升、安全运行、持续盈利等方面作用的发挥持续提升队伍凝聚力、支部战斗力。二是扎实开展党组织生活和学习。“学而不思则罔，思而不学则殆”，不仅按照“缺啥补啥”按部就班的开展党组织生活和学习，还要让党员干部学有所成。三是抓实党支部委员作用发挥。明晰支部委员责任与考核，定期考评，让党支部成员不但思想要领先别人一步，武功还要高别人一截。</w:t>
      </w:r>
    </w:p>
    <w:p>
      <w:pPr>
        <w:ind w:left="0" w:right="0" w:firstLine="560"/>
        <w:spacing w:before="450" w:after="450" w:line="312" w:lineRule="auto"/>
      </w:pPr>
      <w:r>
        <w:rPr>
          <w:rFonts w:ascii="宋体" w:hAnsi="宋体" w:eastAsia="宋体" w:cs="宋体"/>
          <w:color w:val="000"/>
          <w:sz w:val="28"/>
          <w:szCs w:val="28"/>
        </w:rPr>
        <w:t xml:space="preserve">2、提升干部工作落实能力水平。改革是集团公司油公司改革大势所趋，现在的“一对多”、“投球手”工作状态将是常态，这必须要清醒认识，这要求我们要更多的开展专业知识的学习，规划好工作任务，不能只凭经验，不但要干好还要能总结好，不断提升问题判断处置能力、总结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躺平式干部心得体会篇四</w:t>
      </w:r>
    </w:p>
    <w:p>
      <w:pPr>
        <w:ind w:left="0" w:right="0" w:firstLine="560"/>
        <w:spacing w:before="450" w:after="450" w:line="312" w:lineRule="auto"/>
      </w:pPr>
      <w:r>
        <w:rPr>
          <w:rFonts w:ascii="宋体" w:hAnsi="宋体" w:eastAsia="宋体" w:cs="宋体"/>
          <w:color w:val="000"/>
          <w:sz w:val="28"/>
          <w:szCs w:val="28"/>
        </w:rPr>
        <w:t xml:space="preserve">第一段：引入躺平现象，提出重视干部心态问题的必要性（字数：200字）</w:t>
      </w:r>
    </w:p>
    <w:p>
      <w:pPr>
        <w:ind w:left="0" w:right="0" w:firstLine="560"/>
        <w:spacing w:before="450" w:after="450" w:line="312" w:lineRule="auto"/>
      </w:pPr>
      <w:r>
        <w:rPr>
          <w:rFonts w:ascii="宋体" w:hAnsi="宋体" w:eastAsia="宋体" w:cs="宋体"/>
          <w:color w:val="000"/>
          <w:sz w:val="28"/>
          <w:szCs w:val="28"/>
        </w:rPr>
        <w:t xml:space="preserve">近年来，一种名为“躺平”的生活态度逐渐在社会中流行起来。这一现象不仅仅局限于普通人群，也渗透到了一些干部中。不少干部表现出对于工作的消极态度，缺乏积极进取的精神，俗称“躺平型干部”。这一现象引发了广泛关注，破坏了干部队伍的凝聚力与战斗力。因此，我们迫切需要重视干部心态问题，引导干部树立正确的工作观念。</w:t>
      </w:r>
    </w:p>
    <w:p>
      <w:pPr>
        <w:ind w:left="0" w:right="0" w:firstLine="560"/>
        <w:spacing w:before="450" w:after="450" w:line="312" w:lineRule="auto"/>
      </w:pPr>
      <w:r>
        <w:rPr>
          <w:rFonts w:ascii="宋体" w:hAnsi="宋体" w:eastAsia="宋体" w:cs="宋体"/>
          <w:color w:val="000"/>
          <w:sz w:val="28"/>
          <w:szCs w:val="28"/>
        </w:rPr>
        <w:t xml:space="preserve">第二段：分析躺平型干部心态问题的原因（字数：250字）</w:t>
      </w:r>
    </w:p>
    <w:p>
      <w:pPr>
        <w:ind w:left="0" w:right="0" w:firstLine="560"/>
        <w:spacing w:before="450" w:after="450" w:line="312" w:lineRule="auto"/>
      </w:pPr>
      <w:r>
        <w:rPr>
          <w:rFonts w:ascii="宋体" w:hAnsi="宋体" w:eastAsia="宋体" w:cs="宋体"/>
          <w:color w:val="000"/>
          <w:sz w:val="28"/>
          <w:szCs w:val="28"/>
        </w:rPr>
        <w:t xml:space="preserve">导致躺平型干部心态问题的原因有很多。首先是干部们在工作中的失落感和挫败感。由于工作中的繁琐复杂、局限性大以及责任压力过大等原因，许多干部感到力不从心，渐渐失去了工作的热情。其次是权力腐败的问题。一些干部沉迷于职务的权力，缺乏敬畏之心，追求物质享受，导致工作效能的下降。此外，社会风气的不正，使得一些干部对于正义与公平的追求动摇，态度也逐渐消极起来。</w:t>
      </w:r>
    </w:p>
    <w:p>
      <w:pPr>
        <w:ind w:left="0" w:right="0" w:firstLine="560"/>
        <w:spacing w:before="450" w:after="450" w:line="312" w:lineRule="auto"/>
      </w:pPr>
      <w:r>
        <w:rPr>
          <w:rFonts w:ascii="宋体" w:hAnsi="宋体" w:eastAsia="宋体" w:cs="宋体"/>
          <w:color w:val="000"/>
          <w:sz w:val="28"/>
          <w:szCs w:val="28"/>
        </w:rPr>
        <w:t xml:space="preserve">第三段：提出有效应对躺平型干部心态问题的措施（字数：300字）</w:t>
      </w:r>
    </w:p>
    <w:p>
      <w:pPr>
        <w:ind w:left="0" w:right="0" w:firstLine="560"/>
        <w:spacing w:before="450" w:after="450" w:line="312" w:lineRule="auto"/>
      </w:pPr>
      <w:r>
        <w:rPr>
          <w:rFonts w:ascii="宋体" w:hAnsi="宋体" w:eastAsia="宋体" w:cs="宋体"/>
          <w:color w:val="000"/>
          <w:sz w:val="28"/>
          <w:szCs w:val="28"/>
        </w:rPr>
        <w:t xml:space="preserve">在解决躺平干部心态问题的过程中，应该从多个方面采取措施。首先，加大对干部的培养与教育力度，引导干部树立正确的工作观念。通过组织培训、举办讲座等形式，提高干部的综合素质，启发他们的思维能力，激发干部的积极性和创造力。其次，建立良好的工作激励机制，明确工作目标和评价标准，使干部在工作中有所依靠和指引，增强其自我调控能力。同时，加强对干部的监督与评估，发现问题及时纠正，避免干部出现不负责、消极怠工的行为。</w:t>
      </w:r>
    </w:p>
    <w:p>
      <w:pPr>
        <w:ind w:left="0" w:right="0" w:firstLine="560"/>
        <w:spacing w:before="450" w:after="450" w:line="312" w:lineRule="auto"/>
      </w:pPr>
      <w:r>
        <w:rPr>
          <w:rFonts w:ascii="宋体" w:hAnsi="宋体" w:eastAsia="宋体" w:cs="宋体"/>
          <w:color w:val="000"/>
          <w:sz w:val="28"/>
          <w:szCs w:val="28"/>
        </w:rPr>
        <w:t xml:space="preserve">第四段：探讨躺平型干部心态问题的影响与危害（字数：250字）</w:t>
      </w:r>
    </w:p>
    <w:p>
      <w:pPr>
        <w:ind w:left="0" w:right="0" w:firstLine="560"/>
        <w:spacing w:before="450" w:after="450" w:line="312" w:lineRule="auto"/>
      </w:pPr>
      <w:r>
        <w:rPr>
          <w:rFonts w:ascii="宋体" w:hAnsi="宋体" w:eastAsia="宋体" w:cs="宋体"/>
          <w:color w:val="000"/>
          <w:sz w:val="28"/>
          <w:szCs w:val="28"/>
        </w:rPr>
        <w:t xml:space="preserve">躺平型干部心态问题的存在对组织和全社会都产生了巨大的负面影响。首先，它影响干部队伍的凝聚力和向心力，降低了干部队伍的战斗力。其次，它给工作带来了许多隐患和瑕疵，影响了工作的质量和效率。特别是在关键岗位上，这种心态问题可能导致管理混乱、决策失误，甚至引发风险事件。最后，躺平型干部心态问题的存在还会导致群众对干部的不信任感增加，影响到党和政府的威信和形象。</w:t>
      </w:r>
    </w:p>
    <w:p>
      <w:pPr>
        <w:ind w:left="0" w:right="0" w:firstLine="560"/>
        <w:spacing w:before="450" w:after="450" w:line="312" w:lineRule="auto"/>
      </w:pPr>
      <w:r>
        <w:rPr>
          <w:rFonts w:ascii="宋体" w:hAnsi="宋体" w:eastAsia="宋体" w:cs="宋体"/>
          <w:color w:val="000"/>
          <w:sz w:val="28"/>
          <w:szCs w:val="28"/>
        </w:rPr>
        <w:t xml:space="preserve">第五段：总结重申干部心态的重要性，展望干部队伍的未来（字数：200字）</w:t>
      </w:r>
    </w:p>
    <w:p>
      <w:pPr>
        <w:ind w:left="0" w:right="0" w:firstLine="560"/>
        <w:spacing w:before="450" w:after="450" w:line="312" w:lineRule="auto"/>
      </w:pPr>
      <w:r>
        <w:rPr>
          <w:rFonts w:ascii="宋体" w:hAnsi="宋体" w:eastAsia="宋体" w:cs="宋体"/>
          <w:color w:val="000"/>
          <w:sz w:val="28"/>
          <w:szCs w:val="28"/>
        </w:rPr>
        <w:t xml:space="preserve">干部心态决定着整个干部队伍的发展方向与效能水平。因此，我们必须高度重视干部心态问题，采取有力措施进行引导和解决。只有树立正确的工作观念，才能在工作中保持积极的态度和动力，不断提高自身素质，为实现党和国家的发展目标贡献力量。相信在全社会的共同努力下，我们一定能够培养出更多战斗精神昂扬、敬业奉献的优秀干部，为中国特色社会主义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躺平式干部心得体会篇五</w:t>
      </w:r>
    </w:p>
    <w:p>
      <w:pPr>
        <w:ind w:left="0" w:right="0" w:firstLine="560"/>
        <w:spacing w:before="450" w:after="450" w:line="312" w:lineRule="auto"/>
      </w:pPr>
      <w:r>
        <w:rPr>
          <w:rFonts w:ascii="宋体" w:hAnsi="宋体" w:eastAsia="宋体" w:cs="宋体"/>
          <w:color w:val="000"/>
          <w:sz w:val="28"/>
          <w:szCs w:val="28"/>
        </w:rPr>
        <w:t xml:space="preserve">通过深入学习《看看这些不推不动的“躺平式干部”》《青年干部就对”躺平说“不”》等系列评论文章，使我深刻的认识到：在这个百舸争流、千帆竞发的时代，干部作为时代潮流的引领者、发展责任的承担者，容不得“躺平”，也不能“躺平”，反而要有一种“越是艰险越向前”的冲劲儿，一种“不破楼兰誓不还”的勇劲儿，一种“不到长城非好汉”的拼劲儿。因此作为青年干部，我们必须以身作则，在成为敢干事、能干事、干成事排头兵的同时，也要让其他“躺平式干部”躺不住。</w:t>
      </w:r>
    </w:p>
    <w:p>
      <w:pPr>
        <w:ind w:left="0" w:right="0" w:firstLine="560"/>
        <w:spacing w:before="450" w:after="450" w:line="312" w:lineRule="auto"/>
      </w:pPr>
      <w:r>
        <w:rPr>
          <w:rFonts w:ascii="宋体" w:hAnsi="宋体" w:eastAsia="宋体" w:cs="宋体"/>
          <w:color w:val="000"/>
          <w:sz w:val="28"/>
          <w:szCs w:val="28"/>
        </w:rPr>
        <w:t xml:space="preserve">一、心有信仰，不想躺。“躺平”的病根就在于理想信念的缺失，作为中国石化一名基层干部，我们必须做到对党忠诚，应当成为信仰坚定、对党忠诚的表率。一是要敢于批判乱像。党员干部要有纠正自我和纠正他人的勇气，面对问题不是“袖手旁观”，不是“坚壁清野”，而是坚决把他人存在的问题指出来，对破坏政治和谐的煽动言论和破坏政治大局的不良现象敢于批判。二是要敢于冲锋在前。把自己的行为看作一把标尺，不断衡量自己，不断审视局势。党员干部需要吃苦在前、奋斗在前，冲锋号是由干部吹响，但冲锋更是要干部在前。三是要敢于迎难而上。对工作中急难险重敢于担当，越是紧要关头，党员干部越要负重前行，不管风吹浪打，顶着压力也要干，应该负的责，冒着风险也要担。</w:t>
      </w:r>
    </w:p>
    <w:p>
      <w:pPr>
        <w:ind w:left="0" w:right="0" w:firstLine="560"/>
        <w:spacing w:before="450" w:after="450" w:line="312" w:lineRule="auto"/>
      </w:pPr>
      <w:r>
        <w:rPr>
          <w:rFonts w:ascii="宋体" w:hAnsi="宋体" w:eastAsia="宋体" w:cs="宋体"/>
          <w:color w:val="000"/>
          <w:sz w:val="28"/>
          <w:szCs w:val="28"/>
        </w:rPr>
        <w:t xml:space="preserve">二、心有敬畏，不敢躺。作为一名青年干部，职责要求我们必须“知敬畏、有所止”。只有我们先做到知敬畏、有所止，严守纪律规矩，才能形成强大的导向力和正能量，才能在从严管理问责的过程中担当作为。一是要有务实可达的量化目标。要分阶段制定量化目标，要把目标分解横向到时间，纵向到岗位，科学部署。二是要有刚绝令行的管理制度。建立人人为之遵守的管理制度，人人知守则、知规范、明底线、守红线。三是要有直击心灵的激励手段。建立物质奖励与精神奖励相结合的奖励机制，直达职工心灵。四是要有严细实恒的工作作风。继承和发扬“三老四严”、精细严谨、求真务实等石油石化优良传统，贯穿到做好基层各项工作的具体实践。</w:t>
      </w:r>
    </w:p>
    <w:p>
      <w:pPr>
        <w:ind w:left="0" w:right="0" w:firstLine="560"/>
        <w:spacing w:before="450" w:after="450" w:line="312" w:lineRule="auto"/>
      </w:pPr>
      <w:r>
        <w:rPr>
          <w:rFonts w:ascii="宋体" w:hAnsi="宋体" w:eastAsia="宋体" w:cs="宋体"/>
          <w:color w:val="000"/>
          <w:sz w:val="28"/>
          <w:szCs w:val="28"/>
        </w:rPr>
        <w:t xml:space="preserve">三、心中有责，不能躺。责任重于泰山，担当诠释忠诚。我们必须牢记自己肩负起的责任，自己不仅“不能躺”，更要让别人“不敢躺”，对于“躺平式”干部，我们要敢于亮剑。因此在今后的工作中，一是要加强学习。多学多问，从书本上学，从实践中学，加强业务能力，增强“本领”。二是敢于问责。对于不愿作为的干部，我将发挥好站长作用，从严督查、敢于问责。三是不做机关式干部。把心思和时间用到现场、用到站点、用到单井，了解第一手资料，洞悉第一线管理，充分践行厂直管站后基层干部要带着干的管理要求；四是坚持深入职工。与职工一道克服急难险重，抢险风餐露宿，现场同甘共苦，不断塑造朴实踏实的工作作风。五是盯紧目标任务。在精细注水上出实招，在老井稳产上下功夫，在效益补产上勤思考，盯准产量效益目标精准发力。</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中国大陆，谈到干部，往往会联想到权力、责任和奉献。然而，近年来，“躺平型干部”成为了一个热门话题，引起了广泛的讨论和争议。躺平型干部是指那些在工作中不积极进取、消极应付，过于享受安逸的公务员。本文将就这一现象展开探讨，从不同角度剖析其原因，并提出应对之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第一段：消极应付的原因</w:t>
      </w:r>
    </w:p>
    <w:p>
      <w:pPr>
        <w:ind w:left="0" w:right="0" w:firstLine="560"/>
        <w:spacing w:before="450" w:after="450" w:line="312" w:lineRule="auto"/>
      </w:pPr>
      <w:r>
        <w:rPr>
          <w:rFonts w:ascii="宋体" w:hAnsi="宋体" w:eastAsia="宋体" w:cs="宋体"/>
          <w:color w:val="000"/>
          <w:sz w:val="28"/>
          <w:szCs w:val="28"/>
        </w:rPr>
        <w:t xml:space="preserve">躺平型干部的出现，有诸多原因。一方面，制度的缺陷导致了这一现象的出现。以职务晋升为导向的评价体系常常让一些公务员们觉得，只要不出大错、不得罪领导，就能获取基本的工作保障。二是个人意愿缺乏。人的长期工作环境会对其产生一定的影响，如果长时间处于同样的环境中，很容易失去激情和动力。同时，精神上和心理上的需求也会逐渐降低，趋向安逸和平庸。再者，组织对干部的培养与引导不够到位。有时候，组织过于宽容、缺乏监督，导致干部的工作素质得不到提高，形成抱团取暖的局面。</w:t>
      </w:r>
    </w:p>
    <w:p>
      <w:pPr>
        <w:ind w:left="0" w:right="0" w:firstLine="560"/>
        <w:spacing w:before="450" w:after="450" w:line="312" w:lineRule="auto"/>
      </w:pPr>
      <w:r>
        <w:rPr>
          <w:rFonts w:ascii="宋体" w:hAnsi="宋体" w:eastAsia="宋体" w:cs="宋体"/>
          <w:color w:val="000"/>
          <w:sz w:val="28"/>
          <w:szCs w:val="28"/>
        </w:rPr>
        <w:t xml:space="preserve">第二段：对工作价值观扭曲的弊端</w:t>
      </w:r>
    </w:p>
    <w:p>
      <w:pPr>
        <w:ind w:left="0" w:right="0" w:firstLine="560"/>
        <w:spacing w:before="450" w:after="450" w:line="312" w:lineRule="auto"/>
      </w:pPr>
      <w:r>
        <w:rPr>
          <w:rFonts w:ascii="宋体" w:hAnsi="宋体" w:eastAsia="宋体" w:cs="宋体"/>
          <w:color w:val="000"/>
          <w:sz w:val="28"/>
          <w:szCs w:val="28"/>
        </w:rPr>
        <w:t xml:space="preserve">躺平型干部不仅仅是一种工作状态，更是一种价值观的扭曲。躺平型干部对工作的态度常常是消极、懒散的，缺乏责任感和主动性。这种心态使得他们无法及时、有效地处理工作上的问题，导致了工作效率的低下和公共利益的损失。此外，躺平型干部也容易滋生腐败现象，因为他们在工作中只求不失，不积极推动事务的进展，往往容易被利益诱惑左右。这对于公务员队伍的健康发展产生了负面的影响。</w:t>
      </w:r>
    </w:p>
    <w:p>
      <w:pPr>
        <w:ind w:left="0" w:right="0" w:firstLine="560"/>
        <w:spacing w:before="450" w:after="450" w:line="312" w:lineRule="auto"/>
      </w:pPr>
      <w:r>
        <w:rPr>
          <w:rFonts w:ascii="宋体" w:hAnsi="宋体" w:eastAsia="宋体" w:cs="宋体"/>
          <w:color w:val="000"/>
          <w:sz w:val="28"/>
          <w:szCs w:val="28"/>
        </w:rPr>
        <w:t xml:space="preserve">第三段：应对之策</w:t>
      </w:r>
    </w:p>
    <w:p>
      <w:pPr>
        <w:ind w:left="0" w:right="0" w:firstLine="560"/>
        <w:spacing w:before="450" w:after="450" w:line="312" w:lineRule="auto"/>
      </w:pPr>
      <w:r>
        <w:rPr>
          <w:rFonts w:ascii="宋体" w:hAnsi="宋体" w:eastAsia="宋体" w:cs="宋体"/>
          <w:color w:val="000"/>
          <w:sz w:val="28"/>
          <w:szCs w:val="28"/>
        </w:rPr>
        <w:t xml:space="preserve">为解决躺平型干部问题，需要从多方面入手。首先，要加强制度建设，完善公务员的激励机制。应该建立以绩效为导向的考核体系，使得干部们明确知道只有付出努力并取得成果，才能得到认可和褒奖。其次，要引导公务员的工作价值观。组织应该加强对干部的教育培训，提醒他们工作的使命和重要性，让他们充分认识到只有在积极进取的态度下，才能更好地为社会做出贡献。此外，还应该加强对干部的监督，加大对不称职干部的处罚力度，确保他们严守岗位职责。</w:t>
      </w:r>
    </w:p>
    <w:p>
      <w:pPr>
        <w:ind w:left="0" w:right="0" w:firstLine="560"/>
        <w:spacing w:before="450" w:after="450" w:line="312" w:lineRule="auto"/>
      </w:pPr>
      <w:r>
        <w:rPr>
          <w:rFonts w:ascii="宋体" w:hAnsi="宋体" w:eastAsia="宋体" w:cs="宋体"/>
          <w:color w:val="000"/>
          <w:sz w:val="28"/>
          <w:szCs w:val="28"/>
        </w:rPr>
        <w:t xml:space="preserve">第四段：提高干部素质的重要性</w:t>
      </w:r>
    </w:p>
    <w:p>
      <w:pPr>
        <w:ind w:left="0" w:right="0" w:firstLine="560"/>
        <w:spacing w:before="450" w:after="450" w:line="312" w:lineRule="auto"/>
      </w:pPr>
      <w:r>
        <w:rPr>
          <w:rFonts w:ascii="宋体" w:hAnsi="宋体" w:eastAsia="宋体" w:cs="宋体"/>
          <w:color w:val="000"/>
          <w:sz w:val="28"/>
          <w:szCs w:val="28"/>
        </w:rPr>
        <w:t xml:space="preserve">躺平型干部的存在说明了需要对干部素质进行进一步的提高。不仅仅是在职培训，还要加强选拔机制，让能力和素质优秀的人才进入干部队伍。要注重能力培养，不断提升干部的业务能力和管理水平。同时，也要加大对公务员的保障力度，让他们能够在工作和生活中得到合理的回报，提高他们的工作积极性和干劲。</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躺平型干部的出现是一个复杂的社会问题，需要全社会的力量来解决。必须加强制度建设，引导公务员的工作价值观，提高干部的综合素质，才能够真正解决这一问题，为公共利益的实现和社会的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躺平式干部心得体会篇七</w:t>
      </w:r>
    </w:p>
    <w:p>
      <w:pPr>
        <w:ind w:left="0" w:right="0" w:firstLine="560"/>
        <w:spacing w:before="450" w:after="450" w:line="312" w:lineRule="auto"/>
      </w:pPr>
      <w:r>
        <w:rPr>
          <w:rFonts w:ascii="宋体" w:hAnsi="宋体" w:eastAsia="宋体" w:cs="宋体"/>
          <w:color w:val="000"/>
          <w:sz w:val="28"/>
          <w:szCs w:val="28"/>
        </w:rPr>
        <w:t xml:space="preserve">习近平总书记多次指出：“青年一代有理想、有本领、有担当，国家就有前途，民族就有希望。”理想、本领、担当是我们的理念，是我们的传承，是我们身上的闪光点！干部干部就是先干一步。采油一厂的精神就是：“有红旗就扛，有第一就争”。要的就是这股拼劲，要的就是不服输的人生。</w:t>
      </w:r>
    </w:p>
    <w:p>
      <w:pPr>
        <w:ind w:left="0" w:right="0" w:firstLine="560"/>
        <w:spacing w:before="450" w:after="450" w:line="312" w:lineRule="auto"/>
      </w:pPr>
      <w:r>
        <w:rPr>
          <w:rFonts w:ascii="宋体" w:hAnsi="宋体" w:eastAsia="宋体" w:cs="宋体"/>
          <w:color w:val="000"/>
          <w:sz w:val="28"/>
          <w:szCs w:val="28"/>
        </w:rPr>
        <w:t xml:space="preserve">作为一名青年干部，更应该充分发挥自身的引领作用！向周围展现自己“精气神”，只争朝夕，不负韶华。师傅们经常笑着对我们说：“身上没些油点子，哪算正经采油人”，我们要的不仅是将理论带入实践，更应该扑下身子、脚下带泥、沉到一线，真正的去了解一番。当真正跟着师傅们，紧一次盘根，换一次皮带，修一次泵，那么我们对于石油事业就会多一份领悟。我们会被他们的乐观感染，会因为一代代传承而自豪，会发现原来简单事情蕴含着诸多诀窍。这是我们“躺下”永远看不到的最美风景。</w:t>
      </w:r>
    </w:p>
    <w:p>
      <w:pPr>
        <w:ind w:left="0" w:right="0" w:firstLine="560"/>
        <w:spacing w:before="450" w:after="450" w:line="312" w:lineRule="auto"/>
      </w:pPr>
      <w:r>
        <w:rPr>
          <w:rFonts w:ascii="宋体" w:hAnsi="宋体" w:eastAsia="宋体" w:cs="宋体"/>
          <w:color w:val="000"/>
          <w:sz w:val="28"/>
          <w:szCs w:val="28"/>
        </w:rPr>
        <w:t xml:space="preserve">工作中的我们，更应杜绝“做样子”、“绕着走”的“躺平”思想。新时代的石油人必须懂得承担，要有能做、敢做的底气。务实奋斗、真抓实干才是我们的主旋律。“闭上眼睛”谈事情只是空谈。要发扬“抓铁留痕、踏石留印”的实干精神，多一点“闯拼”的精神，少一点“躺平”的思想。要有“时不我待，只争朝夕”的紧迫感；要有“一日不为，三日不安”的责任感；要有“干字当头，担当作为”的使命感，发挥我们的本领，展现我们的活力。打铁还需自身硬，直面严峻的形势，积极主动地提升自身能力，才能有作为、能担当。</w:t>
      </w:r>
    </w:p>
    <w:p>
      <w:pPr>
        <w:ind w:left="0" w:right="0" w:firstLine="560"/>
        <w:spacing w:before="450" w:after="450" w:line="312" w:lineRule="auto"/>
      </w:pPr>
      <w:r>
        <w:rPr>
          <w:rFonts w:ascii="宋体" w:hAnsi="宋体" w:eastAsia="宋体" w:cs="宋体"/>
          <w:color w:val="000"/>
          <w:sz w:val="28"/>
          <w:szCs w:val="28"/>
        </w:rPr>
        <w:t xml:space="preserve">“时代眷顾奋斗者，星光不负赶路人”，新时代的我们，传承着老一辈石油人“三老四严”、“苦干实干”的精神，延续着新一代石油人“青年立宏志报祖国，身许石油”的梦想。保持初心，坚守信仰，练过硬本领，担时代重任，书写我们新一代石油人的新篇章！</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躺平干部成为社会热议的话题之一。所谓躺平干部，指的是一些公务员在工作中酷爱“躺平”的状态，缺乏积极主动性和责任感。作为一名年轻的公务员，我深感躺平干部给组织带来的困扰以及对自身职业发展的影响。在与躺平干部的接触中，我逐渐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躺平干部的心态问题是导致其行为的关键。躺平干部往往对工作持消极态度，缺乏对事业的热爱和追求。他们认为公务员的工作稳定，不需要为职业发展担忧，从而对工作缺乏积极性和动力。通过观察和思考，我明白了积极的心态对于事业发展的重要性。只有保持对工作的热情和积极的态度，才能更好地推动工作的进展，实现自身的价值。</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躺平干部的行为习惯也是导致其现象的原因之一。他们常常只做表面功夫，对于工作中的问题敷衍了事，缺乏解决问题的决心和能力。这样的行为习惯势必导致工作质量下降，给组织和人民带来困扰。因此，作为公务员，我们应当始终保持对工作的责任感，对待工作要有担当，勇于面对困难和挑战，积极解决问题，为组织的发展贡献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躺平干部的缺乏学习和进取的精神，也是其面临的重要问题之一。他们对于提升自身专业能力和知识储备缺乏兴趣，只满足于现状的安逸。然而，时代在进步，社会在发展。只有不断学习和提升自身素质，才能适应时代的需求，为国家和社会做出更大的贡献。因此，我认为作为公务员，我们不能止步于现状，要积极拓展自己的知识面，提升自己的能力，保持与时俱进的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躺平干部的问题不仅仅是个人行为问题，更是制度管理问题。当前，一些地方政府和部门的管理方式存在着一些弊端，导致一些公务员不受到应有的激励和约束。为了改变这一现状，我认为应当从制度入手，建立健全激励机制，及时发现和解决躺平干部问题，使每个公务员都能充分发挥自己的能力和作用。同时，也要加强对公务员的考核，及时奖惩机制，激发其积极性和主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躺平干部的接触和思考，我明白了积极的心态、良好的行为习惯、学习和进取的精神以及健全的制度管理对于公务员的重要性。我深信，在今后的工作中，只有以积极的态度对待工作、时刻保持责任感、不断提升自己的专业能力，才能更好地为组织的发展贡献力量，实现自身的职业目标。同时，我也希望我们的组织和社会能够加强对公务员的管理和激励，共同推动公务员队伍的建设和发展，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躺平式干部心得体会篇九</w:t>
      </w:r>
    </w:p>
    <w:p>
      <w:pPr>
        <w:ind w:left="0" w:right="0" w:firstLine="560"/>
        <w:spacing w:before="450" w:after="450" w:line="312" w:lineRule="auto"/>
      </w:pPr>
      <w:r>
        <w:rPr>
          <w:rFonts w:ascii="宋体" w:hAnsi="宋体" w:eastAsia="宋体" w:cs="宋体"/>
          <w:color w:val="000"/>
          <w:sz w:val="28"/>
          <w:szCs w:val="28"/>
        </w:rPr>
        <w:t xml:space="preserve">近年来，“躺平”一词在社会上引起了广泛关注和讨论。作为一名村干部，我也对这个现象感到深思。通过平时的工作和与村民的交流，我深刻认识到躺平现象对农村发展的不利影响。在这篇文章中，我将结合自己的工作体会，谈谈我对躺平现象的理解，以及作为一名村干部如何引导村民积极进取的心得体会。</w:t>
      </w:r>
    </w:p>
    <w:p>
      <w:pPr>
        <w:ind w:left="0" w:right="0" w:firstLine="560"/>
        <w:spacing w:before="450" w:after="450" w:line="312" w:lineRule="auto"/>
      </w:pPr>
      <w:r>
        <w:rPr>
          <w:rFonts w:ascii="宋体" w:hAnsi="宋体" w:eastAsia="宋体" w:cs="宋体"/>
          <w:color w:val="000"/>
          <w:sz w:val="28"/>
          <w:szCs w:val="28"/>
        </w:rPr>
        <w:t xml:space="preserve">首先，躺平现象带来了经济问题。躺平意味着放弃奋斗和进取，这在农村经济发展中是致命的。农村发展离不开农民的辛勤劳动和勇往直前的精神风貌。然而，躺平的存在导致了农村经济的停滞不前。村民没有积极性去发展土地、农业和乡村产业。这种消极态度不仅影响了村子的整体发展，也让农民自身陷入了困境。</w:t>
      </w:r>
    </w:p>
    <w:p>
      <w:pPr>
        <w:ind w:left="0" w:right="0" w:firstLine="560"/>
        <w:spacing w:before="450" w:after="450" w:line="312" w:lineRule="auto"/>
      </w:pPr>
      <w:r>
        <w:rPr>
          <w:rFonts w:ascii="宋体" w:hAnsi="宋体" w:eastAsia="宋体" w:cs="宋体"/>
          <w:color w:val="000"/>
          <w:sz w:val="28"/>
          <w:szCs w:val="28"/>
        </w:rPr>
        <w:t xml:space="preserve">其次，躺平现象还带来了精神问题。达到物质舒适后，很多农民往往陷入精神懈怠和无聊的状态。他们缺乏奋斗的目标和意义。这种无聊和缺乏动力的生活态度不仅对个人的身心健康有害，也会对家庭关系和社会和谐产生负面影响。作为村干部，我们需要引导村民找到奋斗的意义，提高他们的精神境界，从而推动整个村庄向前发展。</w:t>
      </w:r>
    </w:p>
    <w:p>
      <w:pPr>
        <w:ind w:left="0" w:right="0" w:firstLine="560"/>
        <w:spacing w:before="450" w:after="450" w:line="312" w:lineRule="auto"/>
      </w:pPr>
      <w:r>
        <w:rPr>
          <w:rFonts w:ascii="宋体" w:hAnsi="宋体" w:eastAsia="宋体" w:cs="宋体"/>
          <w:color w:val="000"/>
          <w:sz w:val="28"/>
          <w:szCs w:val="28"/>
        </w:rPr>
        <w:t xml:space="preserve">第三，作为村干部，我们应该多方面引导和鼓励村民积极进取。首先，要加强宣传教育工作。深入了解躺平现象的危害，通过举办座谈会、开展主题教育活动等方式，让村民认识到奋斗的重要性和价值。其次，要提供机会和平台。组织培训班、技能培训等，为村民提供进修学习的机会，鼓励他们自主创业和发展农村产业。此外，要营造正向激励机制。通过表彰先进个人和集体，树立榜样，鼓励更多的村民投身到农村发展中去。</w:t>
      </w:r>
    </w:p>
    <w:p>
      <w:pPr>
        <w:ind w:left="0" w:right="0" w:firstLine="560"/>
        <w:spacing w:before="450" w:after="450" w:line="312" w:lineRule="auto"/>
      </w:pPr>
      <w:r>
        <w:rPr>
          <w:rFonts w:ascii="宋体" w:hAnsi="宋体" w:eastAsia="宋体" w:cs="宋体"/>
          <w:color w:val="000"/>
          <w:sz w:val="28"/>
          <w:szCs w:val="28"/>
        </w:rPr>
        <w:t xml:space="preserve">第四，村干部自身也要做好表率。作为村级领导干部，我们要具备正确的态度和行动。首先，要保持积极向上的精神风貌。在工作中要以身作则，勤奋务实，以积极的态度带动村民。其次，要及时解决村民反映的问题，尽可能提供帮助和支持，避免产生“官僚主义”现象。与村民保持紧密的沟通和互动，增进彼此的了解和信任。</w:t>
      </w:r>
    </w:p>
    <w:p>
      <w:pPr>
        <w:ind w:left="0" w:right="0" w:firstLine="560"/>
        <w:spacing w:before="450" w:after="450" w:line="312" w:lineRule="auto"/>
      </w:pPr>
      <w:r>
        <w:rPr>
          <w:rFonts w:ascii="宋体" w:hAnsi="宋体" w:eastAsia="宋体" w:cs="宋体"/>
          <w:color w:val="000"/>
          <w:sz w:val="28"/>
          <w:szCs w:val="28"/>
        </w:rPr>
        <w:t xml:space="preserve">最后，我们相信，只要村干部和村民共同努力，农村发展一定能够真正起飞。作为村干部，我们应该始终保持初心，坚定信念，为农村发展贡献自己的力量。只有引导村民积极进取，才能让农村焕发勃勃生机，实现农民们的美好梦想。我们应该在工作中不断学习进步，为村民创造良好的发展环境，让躺平现象成为一种过去。</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躺平式干部心得体会篇十</w:t>
      </w:r>
    </w:p>
    <w:p>
      <w:pPr>
        <w:ind w:left="0" w:right="0" w:firstLine="560"/>
        <w:spacing w:before="450" w:after="450" w:line="312" w:lineRule="auto"/>
      </w:pPr>
      <w:r>
        <w:rPr>
          <w:rFonts w:ascii="宋体" w:hAnsi="宋体" w:eastAsia="宋体" w:cs="宋体"/>
          <w:color w:val="000"/>
          <w:sz w:val="28"/>
          <w:szCs w:val="28"/>
        </w:rPr>
        <w:t xml:space="preserve">2024年11月3日，本人学习了省纪委省监委的文章《看看这些不推不干的“躺平式干部”》，文中对“躺平式干部”的几种具体表现形式进行精准“画像”，指出了“躺平式干部”对党和人民伟大事业的损害。我们广大党员干部要自觉远离“躺平”之风，始终保持“以我为先”“舍我其谁”“用我必胜”的创业心态，不断强化“躺不下”的创业意识，树牢“躺不住”的责任意识，增强“躺不赢”的忧患意识，在“奋斗有我”中实现“强国有我”。</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躺平式干部心得体会篇十一</w:t>
      </w:r>
    </w:p>
    <w:p>
      <w:pPr>
        <w:ind w:left="0" w:right="0" w:firstLine="560"/>
        <w:spacing w:before="450" w:after="450" w:line="312" w:lineRule="auto"/>
      </w:pPr>
      <w:r>
        <w:rPr>
          <w:rFonts w:ascii="宋体" w:hAnsi="宋体" w:eastAsia="宋体" w:cs="宋体"/>
          <w:color w:val="000"/>
          <w:sz w:val="28"/>
          <w:szCs w:val="28"/>
        </w:rPr>
        <w:t xml:space="preserve">“躺平式干部”指放弃努力、放弃奋斗，以瘫倒在地的“躺平”姿态，消极面对困难挑战。主要表现为干部不愿担当、不敢担当、不善担当、无视群众诉求等。通过认真聆听镇党委书记赵晏的党课，我深刻认识到了“躺平”的危害性。因此，我们应坚决摒弃这种“躺平”心态，自觉做到“不想躺”“不能躺”“不敢躺”，用拼搏擦亮生命底色，用奋斗谱写人生华章。</w:t>
      </w:r>
    </w:p>
    <w:p>
      <w:pPr>
        <w:ind w:left="0" w:right="0" w:firstLine="560"/>
        <w:spacing w:before="450" w:after="450" w:line="312" w:lineRule="auto"/>
      </w:pPr>
      <w:r>
        <w:rPr>
          <w:rFonts w:ascii="宋体" w:hAnsi="宋体" w:eastAsia="宋体" w:cs="宋体"/>
          <w:color w:val="000"/>
          <w:sz w:val="28"/>
          <w:szCs w:val="28"/>
        </w:rPr>
        <w:t xml:space="preserve">“提神醒脑”实现思想破冰，做到不想躺。思想是行动的先导，部分干部出现“躺平”心态，其根源在于思想“总开关”发生了偏差，理想信念出现了“滑坡”。历史和实践证明，干部有坚定的理想信念，才能经得住各种考验，才能行稳致远。没有理想信念或理想信念不坚定，就经不起风吹浪打，关键时刻就会杂念从生，甚至临阵脱逃。学则智，不学则愚。实现思想破冰首先要拧紧思想“总开关”，要以奔跑的姿态学，通过“充电补钙”坚定理想信念，蓄足前行力量。不断学习汲取-精神“养分”，坚定前行信心，自觉掸去思想“灰尘”、“过滤”思想杂念、杜绝“躺平”思想。</w:t>
      </w:r>
    </w:p>
    <w:p>
      <w:pPr>
        <w:ind w:left="0" w:right="0" w:firstLine="560"/>
        <w:spacing w:before="450" w:after="450" w:line="312" w:lineRule="auto"/>
      </w:pPr>
      <w:r>
        <w:rPr>
          <w:rFonts w:ascii="宋体" w:hAnsi="宋体" w:eastAsia="宋体" w:cs="宋体"/>
          <w:color w:val="000"/>
          <w:sz w:val="28"/>
          <w:szCs w:val="28"/>
        </w:rPr>
        <w:t xml:space="preserve">“心肺复苏”实现意识觉醒，明白不能躺。正如赵书记所言：“一个村、一个站所只要有人长期“躺平”，而且还躺得舒服、躺得自在，就一定会有人效仿跟随，出现人传人现象。”这样不仅容易造成干部不履职、不干事，还会形成对群众的冷暖安危、合理诉求置若罔闻、冷硬横推的现状，导致群众白白浪费时间，最终把实事办虚、把好事办黄。因此，我们要对自己做一次“心肺复苏”，“觉醒”一往无前的实干意识，在“躺平”危机中“悬崖勒马”“起死回生”；要不断提高“综合实力”，消除“短板弱项”，为心脏来一次“电击”，让肌体来一次“淬炼”，在新百年、新起点实现“高而更高，新而更新，强而更强”。</w:t>
      </w:r>
    </w:p>
    <w:p>
      <w:pPr>
        <w:ind w:left="0" w:right="0" w:firstLine="560"/>
        <w:spacing w:before="450" w:after="450" w:line="312" w:lineRule="auto"/>
      </w:pPr>
      <w:r>
        <w:rPr>
          <w:rFonts w:ascii="宋体" w:hAnsi="宋体" w:eastAsia="宋体" w:cs="宋体"/>
          <w:color w:val="000"/>
          <w:sz w:val="28"/>
          <w:szCs w:val="28"/>
        </w:rPr>
        <w:t xml:space="preserve">“强筋壮骨”实现斗志进阶，变成不敢躺。发展永无止境，奋斗未有穷期。当今时代，知识更新倍道兼行、发展变化突飞猛进、社会面貌日新月异、人民需求日益多元，这就需要我们广大干部拥有更广博的知识储备、更丰富的经验积累、更巧妙的工作方法。如果不注重学习，在能力提升上满足现状、故步自封，终将被时代发展所淘汰。我们要有强烈的本领恐慌意识，既要向书本学、更要向实践学，既要向领导学、更要向群众学，外树形象、内练真功，多渠道、多角度提升自身能力素质，努力成为工作中的“行家里手”，实现斗志进阶，变成不敢躺。</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躺平式干部心得体会篇十二</w:t>
      </w:r>
    </w:p>
    <w:p>
      <w:pPr>
        <w:ind w:left="0" w:right="0" w:firstLine="560"/>
        <w:spacing w:before="450" w:after="450" w:line="312" w:lineRule="auto"/>
      </w:pPr>
      <w:r>
        <w:rPr>
          <w:rFonts w:ascii="宋体" w:hAnsi="宋体" w:eastAsia="宋体" w:cs="宋体"/>
          <w:color w:val="000"/>
          <w:sz w:val="28"/>
          <w:szCs w:val="28"/>
        </w:rPr>
        <w:t xml:space="preserve">躺平村，一个位于农村深处的小村庄，一直以来都是贫困落后的地方。然而近年来，随着扶贫工作的推进，躺平村的发展开始迈出坚实的步伐。作为一名基层干部，我有幸参与到躺平村的扶贫工作之中，亲身体会到其中的艰辛和快乐，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第二段：不断学习与提升</w:t>
      </w:r>
    </w:p>
    <w:p>
      <w:pPr>
        <w:ind w:left="0" w:right="0" w:firstLine="560"/>
        <w:spacing w:before="450" w:after="450" w:line="312" w:lineRule="auto"/>
      </w:pPr>
      <w:r>
        <w:rPr>
          <w:rFonts w:ascii="宋体" w:hAnsi="宋体" w:eastAsia="宋体" w:cs="宋体"/>
          <w:color w:val="000"/>
          <w:sz w:val="28"/>
          <w:szCs w:val="28"/>
        </w:rPr>
        <w:t xml:space="preserve">作为一名干部，我们首先要具备扎实的专业知识和能力。在躺平村，我坚持每天都学习农业知识和扶贫政策，不断提升自己的理论水平和实际操作能力。了解村民的需求，制定科学合理的计划，才能更好地帮助他们脱贫致富。不仅要在书本上学习，还要深入村民中，学会倾听他们的声音，了解他们的真实需求，为他们提供更有针对性的帮助。</w:t>
      </w:r>
    </w:p>
    <w:p>
      <w:pPr>
        <w:ind w:left="0" w:right="0" w:firstLine="560"/>
        <w:spacing w:before="450" w:after="450" w:line="312" w:lineRule="auto"/>
      </w:pPr>
      <w:r>
        <w:rPr>
          <w:rFonts w:ascii="宋体" w:hAnsi="宋体" w:eastAsia="宋体" w:cs="宋体"/>
          <w:color w:val="000"/>
          <w:sz w:val="28"/>
          <w:szCs w:val="28"/>
        </w:rPr>
        <w:t xml:space="preserve">第三段：倡导务实和创新</w:t>
      </w:r>
    </w:p>
    <w:p>
      <w:pPr>
        <w:ind w:left="0" w:right="0" w:firstLine="560"/>
        <w:spacing w:before="450" w:after="450" w:line="312" w:lineRule="auto"/>
      </w:pPr>
      <w:r>
        <w:rPr>
          <w:rFonts w:ascii="宋体" w:hAnsi="宋体" w:eastAsia="宋体" w:cs="宋体"/>
          <w:color w:val="000"/>
          <w:sz w:val="28"/>
          <w:szCs w:val="28"/>
        </w:rPr>
        <w:t xml:space="preserve">在扶贫工作中，我发现只有务实和创新才能取得真正的进展。过去，躺平村的发展一直受到种种限制，农民的思想观念也比较固化。因此，在推动扶贫工作时，我积极倡导务实和创新，引导村民转变观念，鼓励他们尝试新的种植方式和经营模式。通过引进新技术、培育新产业，村庄的经济得到了迅速的发展。同时，我也注重扶贫项目的可持续性，鼓励村民自主创业，培养他们的发展意识和能力。</w:t>
      </w:r>
    </w:p>
    <w:p>
      <w:pPr>
        <w:ind w:left="0" w:right="0" w:firstLine="560"/>
        <w:spacing w:before="450" w:after="450" w:line="312" w:lineRule="auto"/>
      </w:pPr>
      <w:r>
        <w:rPr>
          <w:rFonts w:ascii="宋体" w:hAnsi="宋体" w:eastAsia="宋体" w:cs="宋体"/>
          <w:color w:val="000"/>
          <w:sz w:val="28"/>
          <w:szCs w:val="28"/>
        </w:rPr>
        <w:t xml:space="preserve">第四段：强调团队协作和感恩心态</w:t>
      </w:r>
    </w:p>
    <w:p>
      <w:pPr>
        <w:ind w:left="0" w:right="0" w:firstLine="560"/>
        <w:spacing w:before="450" w:after="450" w:line="312" w:lineRule="auto"/>
      </w:pPr>
      <w:r>
        <w:rPr>
          <w:rFonts w:ascii="宋体" w:hAnsi="宋体" w:eastAsia="宋体" w:cs="宋体"/>
          <w:color w:val="000"/>
          <w:sz w:val="28"/>
          <w:szCs w:val="28"/>
        </w:rPr>
        <w:t xml:space="preserve">躺平村的扶贫之路是一条漫长而坎坷的道路，没有一个人可以独自完成这个任务。因此，我积极促进团队协作，与其他同事密切合作，共同商讨和解决问题。我们互相鼓励、支持和帮助，形成了一个紧密的团队。与此同时，我始终保持感恩的心态，感谢所有支持和帮助过我们的人。感恩之心让我更加努力地工作，不辜负他们对我们的期望。</w:t>
      </w:r>
    </w:p>
    <w:p>
      <w:pPr>
        <w:ind w:left="0" w:right="0" w:firstLine="560"/>
        <w:spacing w:before="450" w:after="450" w:line="312" w:lineRule="auto"/>
      </w:pPr>
      <w:r>
        <w:rPr>
          <w:rFonts w:ascii="宋体" w:hAnsi="宋体" w:eastAsia="宋体" w:cs="宋体"/>
          <w:color w:val="000"/>
          <w:sz w:val="28"/>
          <w:szCs w:val="28"/>
        </w:rPr>
        <w:t xml:space="preserve">第五段：总结经验和展望未来</w:t>
      </w:r>
    </w:p>
    <w:p>
      <w:pPr>
        <w:ind w:left="0" w:right="0" w:firstLine="560"/>
        <w:spacing w:before="450" w:after="450" w:line="312" w:lineRule="auto"/>
      </w:pPr>
      <w:r>
        <w:rPr>
          <w:rFonts w:ascii="宋体" w:hAnsi="宋体" w:eastAsia="宋体" w:cs="宋体"/>
          <w:color w:val="000"/>
          <w:sz w:val="28"/>
          <w:szCs w:val="28"/>
        </w:rPr>
        <w:t xml:space="preserve">回顾躺平村的扶贫工作，我深刻体会到了基层工作的重要性和意义。我们干部不仅要有理论支持，更要具备实践能力和创新思维。同时，我们也要时刻保持感恩之心，与团队共同努力，为村民的幸福生活贡献力量。展望未来，我相信躺平村会变得更加繁荣富强，而我也会继续努力，为农村的发展贡献自己的力量。</w:t>
      </w:r>
    </w:p>
    <w:p>
      <w:pPr>
        <w:ind w:left="0" w:right="0" w:firstLine="560"/>
        <w:spacing w:before="450" w:after="450" w:line="312" w:lineRule="auto"/>
      </w:pPr>
      <w:r>
        <w:rPr>
          <w:rFonts w:ascii="宋体" w:hAnsi="宋体" w:eastAsia="宋体" w:cs="宋体"/>
          <w:color w:val="000"/>
          <w:sz w:val="28"/>
          <w:szCs w:val="28"/>
        </w:rPr>
        <w:t xml:space="preserve">通过扶贫工作，我不仅理解了躺平村村民的辛苦和渴望，也加深了对基层工作的认识和体会。我将一直秉持着躺平村干部的初心和使命，在今后的工作中，更加努力地为村民们谋福祉，推动躺平村的发展。</w:t>
      </w:r>
    </w:p>
    <w:p>
      <w:pPr>
        <w:ind w:left="0" w:right="0" w:firstLine="560"/>
        <w:spacing w:before="450" w:after="450" w:line="312" w:lineRule="auto"/>
      </w:pPr>
      <w:r>
        <w:rPr>
          <w:rFonts w:ascii="黑体" w:hAnsi="黑体" w:eastAsia="黑体" w:cs="黑体"/>
          <w:color w:val="000000"/>
          <w:sz w:val="34"/>
          <w:szCs w:val="34"/>
          <w:b w:val="1"/>
          <w:bCs w:val="1"/>
        </w:rPr>
        <w:t xml:space="preserve">躺平式干部心得体会篇十三</w:t>
      </w:r>
    </w:p>
    <w:p>
      <w:pPr>
        <w:ind w:left="0" w:right="0" w:firstLine="560"/>
        <w:spacing w:before="450" w:after="450" w:line="312" w:lineRule="auto"/>
      </w:pPr>
      <w:r>
        <w:rPr>
          <w:rFonts w:ascii="宋体" w:hAnsi="宋体" w:eastAsia="宋体" w:cs="宋体"/>
          <w:color w:val="000"/>
          <w:sz w:val="28"/>
          <w:szCs w:val="28"/>
        </w:rPr>
        <w:t xml:space="preserve">近年来“躺平”-词十分火热，代表着一种不思进取、消极面对工作的态度。光想安逸，不想干事的一种行为；作为一名科主任，一名麻醉医师，我要坚决对“躺平”说“不”。就必须吃苦耐劳，树立模范，起到火车头的作用，只有反复的实践摸索，秉承前辈艰苦奋斗的作风，加强责任心，提高工作能力，挑起医院赋予我的责任，积极做好医院评审要求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2025-01-16T20:08:51+08:00</dcterms:created>
  <dcterms:modified xsi:type="dcterms:W3CDTF">2025-01-16T20:08:51+08:00</dcterms:modified>
</cp:coreProperties>
</file>

<file path=docProps/custom.xml><?xml version="1.0" encoding="utf-8"?>
<Properties xmlns="http://schemas.openxmlformats.org/officeDocument/2006/custom-properties" xmlns:vt="http://schemas.openxmlformats.org/officeDocument/2006/docPropsVTypes"/>
</file>