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审计年度工作总结报告(大全13篇)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审计年度工作总结报告篇一资产负债审计3项，基建工程项目预算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审计年度工作总结报告篇一</w:t>
      </w:r>
    </w:p>
    <w:p>
      <w:pPr>
        <w:ind w:left="0" w:right="0" w:firstLine="560"/>
        <w:spacing w:before="450" w:after="450" w:line="312" w:lineRule="auto"/>
      </w:pPr>
      <w:r>
        <w:rPr>
          <w:rFonts w:ascii="宋体" w:hAnsi="宋体" w:eastAsia="宋体" w:cs="宋体"/>
          <w:color w:val="000"/>
          <w:sz w:val="28"/>
          <w:szCs w:val="28"/>
        </w:rPr>
        <w:t xml:space="preserve">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审计年度工作总结报告篇二</w:t>
      </w:r>
    </w:p>
    <w:p>
      <w:pPr>
        <w:ind w:left="0" w:right="0" w:firstLine="560"/>
        <w:spacing w:before="450" w:after="450" w:line="312" w:lineRule="auto"/>
      </w:pPr>
      <w:r>
        <w:rPr>
          <w:rFonts w:ascii="宋体" w:hAnsi="宋体" w:eastAsia="宋体" w:cs="宋体"/>
          <w:color w:val="000"/>
          <w:sz w:val="28"/>
          <w:szCs w:val="28"/>
        </w:rPr>
        <w:t xml:space="preserve">六安—东石笋公路升级改造项目于20__年由市发展计划委员会批准建设。本项目位于金安区境内，起点位于六舒路口k0+000终点位于金安区毛坦厂镇k42+950.627，路线全长42,950.627km。本项目设计时速40km/h的二级公路，路基工程在老路基础上拓宽至12m路面为新建路面，宽度为9m采用4cmac13细粒式沥青混泥土、 5cmac16粗粒式沥青混凝土、32cm水泥稳定碎石、20cm级配碎石结构层。其中1标段包含一座老桥改造及部分管涵、排水工程等，2标段包含二座老桥改造及部分管涵、排水工程等。 20__年2月由金安区审计局及建设单位委托我公司对该道路建设项目了1、2标段进行跟踪审计服务。在金安区审计局的指导和支持下，我们公司六安—东石笋公路升级改造工程跟踪审计组紧紧围绕双方签订的《六安—东石笋公路升级改造建设工程跟踪审计服务协议》，根据国家审计署、省审计厅、省财政厅发布的有关文件精神，借鉴交通系统和其他部门大中型项目的管理经验，切实地开展了该项目跟踪审计工作。为项目建设的投资控制严格把关，完成了跟踪审计工作目标和任务。现将主要工作情况进行总结汇报如下。</w:t>
      </w:r>
    </w:p>
    <w:p>
      <w:pPr>
        <w:ind w:left="0" w:right="0" w:firstLine="560"/>
        <w:spacing w:before="450" w:after="450" w:line="312" w:lineRule="auto"/>
      </w:pPr>
      <w:r>
        <w:rPr>
          <w:rFonts w:ascii="宋体" w:hAnsi="宋体" w:eastAsia="宋体" w:cs="宋体"/>
          <w:color w:val="000"/>
          <w:sz w:val="28"/>
          <w:szCs w:val="28"/>
        </w:rPr>
        <w:t xml:space="preserve">一、精心做好跟踪审计前的准备工作</w:t>
      </w:r>
    </w:p>
    <w:p>
      <w:pPr>
        <w:ind w:left="0" w:right="0" w:firstLine="560"/>
        <w:spacing w:before="450" w:after="450" w:line="312" w:lineRule="auto"/>
      </w:pPr>
      <w:r>
        <w:rPr>
          <w:rFonts w:ascii="宋体" w:hAnsi="宋体" w:eastAsia="宋体" w:cs="宋体"/>
          <w:color w:val="000"/>
          <w:sz w:val="28"/>
          <w:szCs w:val="28"/>
        </w:rPr>
        <w:t xml:space="preserve">公司根据项目实际情况编制了《六安—东石笋公路升级改造工程项目建设过程跟踪审计方案》 、 《六安—东石笋公路升级改造工程施工过程跟踪审计实施程序、管理手册》 。安排具有实践经验的注册造价师担任项目主审。</w:t>
      </w:r>
    </w:p>
    <w:p>
      <w:pPr>
        <w:ind w:left="0" w:right="0" w:firstLine="560"/>
        <w:spacing w:before="450" w:after="450" w:line="312" w:lineRule="auto"/>
      </w:pPr>
      <w:r>
        <w:rPr>
          <w:rFonts w:ascii="宋体" w:hAnsi="宋体" w:eastAsia="宋体" w:cs="宋体"/>
          <w:color w:val="000"/>
          <w:sz w:val="28"/>
          <w:szCs w:val="28"/>
        </w:rPr>
        <w:t xml:space="preserve">二、严格实施项目跟踪审计工作</w:t>
      </w:r>
    </w:p>
    <w:p>
      <w:pPr>
        <w:ind w:left="0" w:right="0" w:firstLine="560"/>
        <w:spacing w:before="450" w:after="450" w:line="312" w:lineRule="auto"/>
      </w:pPr>
      <w:r>
        <w:rPr>
          <w:rFonts w:ascii="宋体" w:hAnsi="宋体" w:eastAsia="宋体" w:cs="宋体"/>
          <w:color w:val="000"/>
          <w:sz w:val="28"/>
          <w:szCs w:val="28"/>
        </w:rPr>
        <w:t xml:space="preserve">司领导的要求，忠于职守、勤于工作、扎根现场、务求实效，有力地配合了业主管道办、工程分部、项目部的投资控制和造价管理工作。尽管工程地点分散，但每个工作日我们都安排跟踪审计组人员至工程现场，全面地了解工程施工情况和其他事项，回复业主的造价咨询和工作要求，并及时向审计处进行汇报。跟踪审计组人员每周定期参加各工程的工地例会，会上通报每周的跟踪审计情况并提出相关的意见和建议，处理造价问题。实时对施工现场进行勘察，参加隐蔽工程验收，以及用文字形式做好记录和用数码相机进行拍照以存档备查，掌握详实的工程原始资料，确保工程计量工作的准确性、科学性。同时，我们每月将我方的跟踪审计详细情况向审计处进行汇报，虚心接受审计处的工作指导，并将审计处领导对跟踪审计的工作要求和业务安排及时向业主工程分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三、抓重点、抓主流</w:t>
      </w:r>
    </w:p>
    <w:p>
      <w:pPr>
        <w:ind w:left="0" w:right="0" w:firstLine="560"/>
        <w:spacing w:before="450" w:after="450" w:line="312" w:lineRule="auto"/>
      </w:pPr>
      <w:r>
        <w:rPr>
          <w:rFonts w:ascii="宋体" w:hAnsi="宋体" w:eastAsia="宋体" w:cs="宋体"/>
          <w:color w:val="000"/>
          <w:sz w:val="28"/>
          <w:szCs w:val="28"/>
        </w:rPr>
        <w:t xml:space="preserve">针对工程建设过程中影响造价的突出问题，及时向业主报告处理意见和解决方法。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跟踪审计组人员充分发挥自身专业优势。</w:t>
      </w:r>
    </w:p>
    <w:p>
      <w:pPr>
        <w:ind w:left="0" w:right="0" w:firstLine="560"/>
        <w:spacing w:before="450" w:after="450" w:line="312" w:lineRule="auto"/>
      </w:pPr>
      <w:r>
        <w:rPr>
          <w:rFonts w:ascii="宋体" w:hAnsi="宋体" w:eastAsia="宋体" w:cs="宋体"/>
          <w:color w:val="000"/>
          <w:sz w:val="28"/>
          <w:szCs w:val="28"/>
        </w:rPr>
        <w:t xml:space="preserve">通过研究合同及招投标文件，及时向业主建言献策，有效地避免了投资浪费。比如____工程前期的土方回填工作，招标时作为暂列项目并安排总承包单位中石化二建公司施工，同时该施工单位报送的土方回填工程预算金额为1828.0894万元，而我们跟踪审计组根据现行定额和市场行情以及江苏省地质工程勘察院提供的《玉带油库土方测量技术总结》提供的数据进行审核，在不考虑下浮的情况下核定金额只有799.4370万元，为此，跟踪审计组及时将相关情况报告给审计处和南京工程部，经重新招标后确定的工程中标价与我方提供的审核后金额是相符的、合理的，此举较大幅度地节省了工程投资。再如目前正在进行的__工程土方回填施工中，因为是固定单价合同，施工单位按业主要求，会同业主项目部、业主纪检部门、监理单位、跟踪审计单位对回填区面积、场地标高、淤泥塘面积、淤泥厚度等内容进行测量，我们发现参加测量的各方除施工单位外均无专业的测量人员和设备，测量过程无法控制，而且首次的测量结果就与江苏省地质工程勘察院提供的《玉带油库土方测量技术总结》提供的数据存在较大的出入，为切实维护业主方利益，跟踪审计组实事求是地将以上情况向业主报告，建议安排第三方专业测量单位人员和设备介入测量，以保证测量结果的准确性、合理性。此举得到管道办的肯定，目前正在考虑施行中。建设工程施工合同是控制施工过程投资的关键依据，配套油库1标段施工合同刚一签订，跟踪审计组就对合同条款特别是结算条款进行研究，针对合同中存在的一些问题和对业主不利的因素及时向审计处进行了汇报，并提出相应的意见和建议。如合同中新增和变更工程的结算按现行定额和材料指导价土建下浮6%，安装（不含乙供主材）下浮10%的方式进行，就与投标时施工单位承诺的新增和变更工程造价按现行定额和材料指导价计价、土建与安装（含乙供主材）均下浮10.2%的结算方式不符，因此我们建议另行签订补充协议对结算方式进行明确。针对合同文件组成之一的施工单位投标报价书，其工程量清单报价分析表上只有清单单价组成而没有相应定额子目价格和组成的情况，我们也充分认识到这是一把双刃剑，将会给清单下相应子目因施工工序增加和减少而造成的结算费用调整带来困难，这一点我们也向业主做了汇报，并在全过程跟踪审计工作中做好详细记录和留存影像资料，以便在结算时维护业主方利益，趋利避害。在___的施工上，跟踪审计组参加了输油管道每次由大开挖施工改为定向钻或顶管施工的方案比选优化讨论，并出具跟踪审计意见说明书。我们认为改为定向钻施工的工程单价不应按施工单位报的投标限价1020元/米，而应按施工单位的投标报价996.9元/米，并在每次的跟踪审计意见说明书特别注明。在应施工单位要求对管道线路施工中因地形变化而增加的鱼塘、水塘穿越段水面进行计量时，特别提醒业主项目部和监理也要注意对沿线减少的鱼塘、水塘穿越段水面进行记录和安排施工单位进行确认，以便在结算时调整。</w:t>
      </w:r>
    </w:p>
    <w:p>
      <w:pPr>
        <w:ind w:left="0" w:right="0" w:firstLine="560"/>
        <w:spacing w:before="450" w:after="450" w:line="312" w:lineRule="auto"/>
      </w:pPr>
      <w:r>
        <w:rPr>
          <w:rFonts w:ascii="宋体" w:hAnsi="宋体" w:eastAsia="宋体" w:cs="宋体"/>
          <w:color w:val="000"/>
          <w:sz w:val="28"/>
          <w:szCs w:val="28"/>
        </w:rPr>
        <w:t xml:space="preserve">实现控制工程造价和监督建设行为两条工作主线齐头并进，扎实有效地配合业主开展工程项目管理和投资控制工作。工程造价的控制与工程建设的方方面面休戚相关，按照___公司审计处领导“关注工程造价控制与重视建设行为监督并重”的指示精神，跟踪审计组。</w:t>
      </w:r>
    </w:p>
    <w:p>
      <w:pPr>
        <w:ind w:left="0" w:right="0" w:firstLine="560"/>
        <w:spacing w:before="450" w:after="450" w:line="312" w:lineRule="auto"/>
      </w:pPr>
      <w:r>
        <w:rPr>
          <w:rFonts w:ascii="宋体" w:hAnsi="宋体" w:eastAsia="宋体" w:cs="宋体"/>
          <w:color w:val="000"/>
          <w:sz w:val="28"/>
          <w:szCs w:val="28"/>
        </w:rPr>
        <w:t xml:space="preserve">在为业主提供造价咨询和管理服务的同时，还注重结合造价控制对参建各方的工作情况进行监督。将两者有机结合起来，不断提出合理化建议，使之相得益彰，相互促进，良性发展，是我们的有效做法。在__工程建设中，油罐基础桩基形式由原设计的cfg混凝土桩变更为管桩后，造价应降低100多万元，而施工单位在最初的工程联系单中提出工程变更后造价不变、等价替换的要求，跟踪审计组发现情况后，及时主动地向业主进行了情况说明。针对桩基形式变更、桩间挖土取消、砂石垫层回填量减少等致使工程造价大幅降低的情况，施工单位迟迟不办理或是完善相关的变更手续，而且减少的工程量的现场核定工作也未做，为落实监督责任，我们专门以《跟踪审计工作联系单》形式，将因变更而减少或取消的具体施工内容、以及降低造价合计约200多万元的情况及时对工程分部和项目部进行提醒，并向业主建议，施工单位如不办理或完善手续则可直接函告，以作为在结算中核减的依据。客观的说，各在建工程都或多或少地存在一些施工单位擅自变更工序做法和降低工程使用材料（特别是砂石材料）质量等级的现象，跟踪审计组在现场跟踪过程中对此尤为关注，并随时将发现的此类情况反馈给业主项目部，及时进行纠正。对于已经完成施工且对工程质量影响不大的，则建议业主、监理进行详细记录，以便于在结算时扣减。比如在谏壁油库施工中，综合楼、变电所墙体抹灰的部分工艺与设计及规范不相符，而且变电所地面施工也未按设计要求铺贴40厚《计作联系单》提醒业主注意，并同业主项目部和监理进行了现场确认，建议业主及监理对相关施工情况进行详细记录和留存相应的影像资料，以便于在结算时进行调整。</w:t>
      </w:r>
    </w:p>
    <w:p>
      <w:pPr>
        <w:ind w:left="0" w:right="0" w:firstLine="560"/>
        <w:spacing w:before="450" w:after="450" w:line="312" w:lineRule="auto"/>
      </w:pPr>
      <w:r>
        <w:rPr>
          <w:rFonts w:ascii="宋体" w:hAnsi="宋体" w:eastAsia="宋体" w:cs="宋体"/>
          <w:color w:val="000"/>
          <w:sz w:val="28"/>
          <w:szCs w:val="28"/>
        </w:rPr>
        <w:t xml:space="preserve">在做好造价工作的同时，跟踪审计组人员还注重发挥技术管理上的优势，在施工现场跟踪过程中，对施工质量、安全、进度等情况进行监督，并将发现的问题及处理意见及时反映给业主。如栖霞油库6kv变配电所一层结构施工时，跟踪审计人员发现其支架的搭设极不符合规范，缺少立杆、剪刀撑、扫地杆，部分支撑钢管和扣件松动，垫木不合理等，存在重大安全隐患，我们及时将发现的这些问题反馈给业主项目部和安全员，经施工单位整改后消除了隐患。</w:t>
      </w:r>
    </w:p>
    <w:p>
      <w:pPr>
        <w:ind w:left="0" w:right="0" w:firstLine="560"/>
        <w:spacing w:before="450" w:after="450" w:line="312" w:lineRule="auto"/>
      </w:pPr>
      <w:r>
        <w:rPr>
          <w:rFonts w:ascii="宋体" w:hAnsi="宋体" w:eastAsia="宋体" w:cs="宋体"/>
          <w:color w:val="000"/>
          <w:sz w:val="28"/>
          <w:szCs w:val="28"/>
        </w:rPr>
        <w:t xml:space="preserve">四、坚持原则，排除干扰，克服困难，历尽所能</w:t>
      </w:r>
    </w:p>
    <w:p>
      <w:pPr>
        <w:ind w:left="0" w:right="0" w:firstLine="560"/>
        <w:spacing w:before="450" w:after="450" w:line="312" w:lineRule="auto"/>
      </w:pPr>
      <w:r>
        <w:rPr>
          <w:rFonts w:ascii="宋体" w:hAnsi="宋体" w:eastAsia="宋体" w:cs="宋体"/>
          <w:color w:val="000"/>
          <w:sz w:val="28"/>
          <w:szCs w:val="28"/>
        </w:rPr>
        <w:t xml:space="preserve">在提供造价咨询和管理服务活动中努力实现业主方利益的最大化跟踪审计人员作为省公司投放在工程项目上控制工程造价的尖刀利刃，深感责任重大。我们时刻坚持业主利益最大化的思想，根据合同文件、投标报价文件、计价规范以及实际发生情况，客观、公正、合理地进行造价审核。在谏壁____工程签证报审时，我们决定对其中我们理解应含在合同措施费中的部分项目费用建议业主项目部不予计取，尽管由此产生了多次争议，但我们坚持原则，维护了业主的利益。在栖霞油库签证报审中，我们对其中的消防泵楼及水罐基础基坑支护及排水，场地消防水管道和电缆沟施工破除混凝土路面等签证内容都建议业主项目部不予确认，并向施工单位说明了相关依据。实现业主方利益最大化，还需要跟踪审计组加强与业主项目部的沟通，争取业主方在选择施工方案时能够重视跟踪审计对方案的经济分析意见，做好事前控制工作，这点以前做得不够，也留下了一些遗憾。如__油库后山的开山放坡施工，二次放坡结束时，跟踪审计人员建议随即对坡面进行喷锚支护或种植植被处理的保护措施，但未被采纳；现在出现坡面失稳，准备进行支护施工，而目前山间的管线施工、山下的油罐和管线施工均已完成，且坡面已被雨水严重侵蚀和部分位置已经滑坡，在这种情况下进行支护施工，势必造成施工难度增加且工程费用和措施费用都会大幅增加。事实证明我们当时的建议是合理的、必要的。再如栖霞油库的消防泵楼、消防水罐、输油泵棚及设备基础基坑开挖因地质条件不好，而进行深挖回填砂石处理，造成工程造价增加合计至少在100万以上，但是否经过各方科学论证、方案比较，是否采用的是最经济合理、切实可行方案，不得而知。以后在处理上述较大变更的问题上，我们也建议业主能够先组织代表技术方面的设计、监理单位，代表经济方面的跟踪审计单位，代表施工方面的工程承包单位，共同协商，集思广益，优选出技术可行、经济合理的处理方案。 “问渠那得清如许，为有源头活水来”。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我们跟踪审计工作一年来能够开展得有声有色，得益于___公司审计处的热情指导，得益于___公司管道办、各工程分部、项目部的密切配合，得益于我公司领导的大力支持和跟踪审计组全体人员的勤奋努力。今后，我们将继续在审计处的指导下，加强工作的主动性、创造性，进一步提高跟踪审计工作的质量与水平，全心全意为业主做好造价咨询服务。</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审计年度工作总结报告篇三</w:t>
      </w:r>
    </w:p>
    <w:p>
      <w:pPr>
        <w:ind w:left="0" w:right="0" w:firstLine="560"/>
        <w:spacing w:before="450" w:after="450" w:line="312" w:lineRule="auto"/>
      </w:pPr>
      <w:r>
        <w:rPr>
          <w:rFonts w:ascii="宋体" w:hAnsi="宋体" w:eastAsia="宋体" w:cs="宋体"/>
          <w:color w:val="000"/>
          <w:sz w:val="28"/>
          <w:szCs w:val="28"/>
        </w:rPr>
        <w:t xml:space="preserve">在保证公司工程项目顺利进行以满足外部审计工作的同时，公司审计部完成了x个审计项目，包括x个经济效益审计、x个任期经济责任审计、x个预算执行审计、x个财务收支审计、x个会计内控制度审计和其他审计。通过审计了解公司当前重大项目的效益和会计内控制度的执行水平，提出x条审计建议，为公司决策提供了可靠依据。过去一年开展的主要工作总结如下。</w:t>
      </w:r>
    </w:p>
    <w:p>
      <w:pPr>
        <w:ind w:left="0" w:right="0" w:firstLine="560"/>
        <w:spacing w:before="450" w:after="450" w:line="312" w:lineRule="auto"/>
      </w:pPr>
      <w:r>
        <w:rPr>
          <w:rFonts w:ascii="宋体" w:hAnsi="宋体" w:eastAsia="宋体" w:cs="宋体"/>
          <w:color w:val="000"/>
          <w:sz w:val="28"/>
          <w:szCs w:val="28"/>
        </w:rPr>
        <w:t xml:space="preserve">经过20xx年全国铁路审计风暴的洗礼，总体上对外部审计的重要性和严峻性有了进一步的`认识。公司审计部在总结20xx年铁路审计发现的问题以及好的经验和方法的基础上，对xx项目外部审计进行了安排。</w:t>
      </w:r>
    </w:p>
    <w:p>
      <w:pPr>
        <w:ind w:left="0" w:right="0" w:firstLine="560"/>
        <w:spacing w:before="450" w:after="450" w:line="312" w:lineRule="auto"/>
      </w:pPr>
      <w:r>
        <w:rPr>
          <w:rFonts w:ascii="宋体" w:hAnsi="宋体" w:eastAsia="宋体" w:cs="宋体"/>
          <w:color w:val="000"/>
          <w:sz w:val="28"/>
          <w:szCs w:val="28"/>
        </w:rPr>
        <w:t xml:space="preserve">为确保审计工作的顺利进行，降低潜在风险，我们对项目的所有会计资料进行了详细的审查和整理，并对日常工作中的薄弱环节和遗漏进行了调查，特别是与项目分包、资金流向、材料采购和费用分摊有关的问题，提出了具体要求。</w:t>
      </w:r>
    </w:p>
    <w:p>
      <w:pPr>
        <w:ind w:left="0" w:right="0" w:firstLine="560"/>
        <w:spacing w:before="450" w:after="450" w:line="312" w:lineRule="auto"/>
      </w:pPr>
      <w:r>
        <w:rPr>
          <w:rFonts w:ascii="宋体" w:hAnsi="宋体" w:eastAsia="宋体" w:cs="宋体"/>
          <w:color w:val="000"/>
          <w:sz w:val="28"/>
          <w:szCs w:val="28"/>
        </w:rPr>
        <w:t xml:space="preserve">站在20xx的全新起点上，完善全章建制成为审计部门开展各项工作的根本。为了更好地履行我们的职责，规范公司审计工作流程，提高审计效率，我们借鉴兄弟单位的审计工作经验，制定了《审计部岗位职责》、《公司内部审计规定》、《项目效益审计方案》等一系列审计工作制度，并发布了《20xx年审计工作计划》，作为审计工作的指导方向。</w:t>
      </w:r>
    </w:p>
    <w:p>
      <w:pPr>
        <w:ind w:left="0" w:right="0" w:firstLine="560"/>
        <w:spacing w:before="450" w:after="450" w:line="312" w:lineRule="auto"/>
      </w:pPr>
      <w:r>
        <w:rPr>
          <w:rFonts w:ascii="宋体" w:hAnsi="宋体" w:eastAsia="宋体" w:cs="宋体"/>
          <w:color w:val="000"/>
          <w:sz w:val="28"/>
          <w:szCs w:val="28"/>
        </w:rPr>
        <w:t xml:space="preserve">它是审计数据信息收集的重要渠道。在加强信息化建设的同时，注重将信息化与审计工作规范化相结合，充分利用计算机技术实现审计工作计划和总结、审计业务文书、审计日记、审计工作底稿、审计档案等的电子化。，充分发挥计算机辅助审计的作用，克服了人力少、时间紧、任务重的矛盾，大大提高了审计效率和质量。</w:t>
      </w:r>
    </w:p>
    <w:p>
      <w:pPr>
        <w:ind w:left="0" w:right="0" w:firstLine="560"/>
        <w:spacing w:before="450" w:after="450" w:line="312" w:lineRule="auto"/>
      </w:pPr>
      <w:r>
        <w:rPr>
          <w:rFonts w:ascii="宋体" w:hAnsi="宋体" w:eastAsia="宋体" w:cs="宋体"/>
          <w:color w:val="000"/>
          <w:sz w:val="28"/>
          <w:szCs w:val="28"/>
        </w:rPr>
        <w:t xml:space="preserve">根据20xx年内部审计项目安排的指导思想，重点项目是内部审计必须把握的“三个重点”之一。为了进一步揭示项目管理中存在的问题，挖掘内部潜力，找出能够提高项目经济效益的环节，20xx年，我们综合考虑了项目产值、风险、效益三大因素，对公司近年来建设的重点项目进行了效益审计，共完成了项目的审计项目。</w:t>
      </w:r>
    </w:p>
    <w:p>
      <w:pPr>
        <w:ind w:left="0" w:right="0" w:firstLine="560"/>
        <w:spacing w:before="450" w:after="450" w:line="312" w:lineRule="auto"/>
      </w:pPr>
      <w:r>
        <w:rPr>
          <w:rFonts w:ascii="宋体" w:hAnsi="宋体" w:eastAsia="宋体" w:cs="宋体"/>
          <w:color w:val="000"/>
          <w:sz w:val="28"/>
          <w:szCs w:val="28"/>
        </w:rPr>
        <w:t xml:space="preserve">竣工项目最终审计是内部审计事后审计的重要组成部分。主要是对项目管理部解体前的资产负债进行审计核实，对项目的经济效益、管理的成败得失、项目管理部的合规性进行评价，从而分析已完工项目的创造点、损失点、隐患，进行评估总结，推广经验，吸取教训。</w:t>
      </w:r>
    </w:p>
    <w:p>
      <w:pPr>
        <w:ind w:left="0" w:right="0" w:firstLine="560"/>
        <w:spacing w:before="450" w:after="450" w:line="312" w:lineRule="auto"/>
      </w:pPr>
      <w:r>
        <w:rPr>
          <w:rFonts w:ascii="宋体" w:hAnsi="宋体" w:eastAsia="宋体" w:cs="宋体"/>
          <w:color w:val="000"/>
          <w:sz w:val="28"/>
          <w:szCs w:val="28"/>
        </w:rPr>
        <w:t xml:space="preserve">如xx项目决算审计过程中，发现项目部以合同管理为突破口深化责任成本管理，通过合同管理联系和约束项目内外的经济关系。合同履行的过程实际上是成本发生和责任成本控制的过程。通过合同管理，提高了责任成本管理的质量，实现了责任成本的预控和预测，取得了良好的经济效益。建议在今后的项目管理中推广这种做法，以提高项目的经济效益。</w:t>
      </w:r>
    </w:p>
    <w:p>
      <w:pPr>
        <w:ind w:left="0" w:right="0" w:firstLine="560"/>
        <w:spacing w:before="450" w:after="450" w:line="312" w:lineRule="auto"/>
      </w:pPr>
      <w:r>
        <w:rPr>
          <w:rFonts w:ascii="宋体" w:hAnsi="宋体" w:eastAsia="宋体" w:cs="宋体"/>
          <w:color w:val="000"/>
          <w:sz w:val="28"/>
          <w:szCs w:val="28"/>
        </w:rPr>
        <w:t xml:space="preserve">根据我局关于项目负责人任期经济责任审计的要求，受人力资源部委托，审计部完成了任期经济责任审计。在严格区分主观因素与客观因素、前任责任与现任责任、直接责任与主管责任的基础上，审计组通过实施必要的审计程序，对项目在领导任职期间的生产经营、经营管理、经济效益实现程度、内控制度的建立和执行情况进行了全面审计。</w:t>
      </w:r>
    </w:p>
    <w:p>
      <w:pPr>
        <w:ind w:left="0" w:right="0" w:firstLine="560"/>
        <w:spacing w:before="450" w:after="450" w:line="312" w:lineRule="auto"/>
      </w:pPr>
      <w:r>
        <w:rPr>
          <w:rFonts w:ascii="宋体" w:hAnsi="宋体" w:eastAsia="宋体" w:cs="宋体"/>
          <w:color w:val="000"/>
          <w:sz w:val="28"/>
          <w:szCs w:val="28"/>
        </w:rPr>
        <w:t xml:space="preserve">财务收支审计重点检查财务收支的合法性、财务状况的真实性和财务结果的正确性，这是内部审计工作的另一个重点。审计部门根据年度计划，对xx单位的财务收支进行了审计。</w:t>
      </w:r>
    </w:p>
    <w:p>
      <w:pPr>
        <w:ind w:left="0" w:right="0" w:firstLine="560"/>
        <w:spacing w:before="450" w:after="450" w:line="312" w:lineRule="auto"/>
      </w:pPr>
      <w:r>
        <w:rPr>
          <w:rFonts w:ascii="宋体" w:hAnsi="宋体" w:eastAsia="宋体" w:cs="宋体"/>
          <w:color w:val="000"/>
          <w:sz w:val="28"/>
          <w:szCs w:val="28"/>
        </w:rPr>
        <w:t xml:space="preserve">随着公司上市，以财务预算作为企业管理和经营成果评价的指导性指标已成为必然趋势。审计部严格按照《xx财务预算审计实施办法》，对公司20xx财务预算季度、半年度、年度的编制、控制和分析报告进行了全方位、全过程的监督和评价，提出了改进和加强预算管理的意见和建议，促进了公司预算管理水平的提高，使财务预算更加有效。</w:t>
      </w:r>
    </w:p>
    <w:p>
      <w:pPr>
        <w:ind w:left="0" w:right="0" w:firstLine="560"/>
        <w:spacing w:before="450" w:after="450" w:line="312" w:lineRule="auto"/>
      </w:pPr>
      <w:r>
        <w:rPr>
          <w:rFonts w:ascii="宋体" w:hAnsi="宋体" w:eastAsia="宋体" w:cs="宋体"/>
          <w:color w:val="000"/>
          <w:sz w:val="28"/>
          <w:szCs w:val="28"/>
        </w:rPr>
        <w:t xml:space="preserve">20xx年度财务预算执行审计重点审计公司总部本期损益预算、重大项目经济效益预算、经济效益分配预算、资产负债预算、费用预算、筹资预算。从审计结果看，公司财务预算执行情况总体良好，整个预算执行可控。</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审计年度工作总结报告篇四</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用心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xx年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xx年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用心宣传内部审计，各单位对内审工作的重视程度不断提高。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审计年度工作总结报告篇五</w:t>
      </w:r>
    </w:p>
    <w:p>
      <w:pPr>
        <w:ind w:left="0" w:right="0" w:firstLine="560"/>
        <w:spacing w:before="450" w:after="450" w:line="312" w:lineRule="auto"/>
      </w:pPr>
      <w:r>
        <w:rPr>
          <w:rFonts w:ascii="宋体" w:hAnsi="宋体" w:eastAsia="宋体" w:cs="宋体"/>
          <w:color w:val="000"/>
          <w:sz w:val="28"/>
          <w:szCs w:val="28"/>
        </w:rPr>
        <w:t xml:space="preserve">审计质量是审计工作的生命线,充分认识审计质量的重要性,加强审计质量控制、规范审计行为,提高审计质量水平是审计机关奋斗的目标,是维护审计机关权威的重要手段,是审计事业持续发展的保障。今天本站小编给大家整理了机关审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出国留学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出国留学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总之，在*年的工作中，自己在本科室人员的共同努力下，我们财务科做了大量卓有成效的工作，这与政府办的正确领导和同志们的艰苦奋斗是分不开的，在新的一年里，我们将更加努力工作，做好财务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下,营业室各位主任，营业室“以会计基础工作规范化管理为中心，以会计核算质量，防范金融风险为，扎实地工作”的工作主线，营业室全体人员的精诚合作和自身的不懈的努力，营业室各的工作都不同程度的，我自身也了的锻炼。截止20xx年*月*日营业室储蓄存款达13417万元，比年初新增4702万元，新增代发工资户4653户。是今年*月份储蓄专柜存款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1、思想观念的转变</w:t>
      </w:r>
    </w:p>
    <w:p>
      <w:pPr>
        <w:ind w:left="0" w:right="0" w:firstLine="560"/>
        <w:spacing w:before="450" w:after="450" w:line="312" w:lineRule="auto"/>
      </w:pPr>
      <w:r>
        <w:rPr>
          <w:rFonts w:ascii="宋体" w:hAnsi="宋体" w:eastAsia="宋体" w:cs="宋体"/>
          <w:color w:val="000"/>
          <w:sz w:val="28"/>
          <w:szCs w:val="28"/>
        </w:rPr>
        <w:t xml:space="preserve">20xx年的岗位，我本人被聘任为“8级会计师”,在新的岗位面前，我一再告戒尽快找准位置、角色，营业室不允许有无所事事的人。卸掉了管理的担子，我把精力到抓前台和产品营销上，是对储蓄存款及新产品的营销，更是紧抓不敢松懈。20xx年，学习领会我行的一系列职工大会、中层干部会议及我行的次“经营分析会议”的会议精神，新一届班子超常规、跳跃式发展的崭新思路，既激发了营业室全体人员的工作热情,也拓宽了我本人的工作思路。“求生存”变成了动力.在劳动竞赛中以求生存、促发展为主题,加大工作,在挖掘各潜力的基础上,情况，站在发展的上,我和营业室主任客观分析了面对存款增量份额与其它行的差距,在会计主管的下详细制定了工作计划和方案,遵循行党总支确立的“大发展、大市尝大营销”的工作思路,在土地补偿资金归集、职工买断资金代发、收复失去的代发工资阵地、集团企业工资源头上及来兖投资商找点,了营业室的客户群体。营业室核算主体行，是全行工作的枢纽，是全行会计核算的中心。要我行的会计管理和会计核算质量，从营业室的会计基础工作抓起。内部控制制度的要求，对营业室不同岗位、不同种类分析，重新制定和细化了岗位职责，了轮岗制度，了操作流程，制定了钱箱现金管理办法、钱箱单证管理办法、证券管理办法、凭证整理装订办法、会计差错考核办法等一系列管理规定。专人对钱箱现金、单证、会计科目及帐户实时监控，问题，，解决。制定二次分配办法，将营业室人员的绩效工资与量、存款任务、核算质量、服务质量、劳动纪律等内容相，打破了分配上的“小锅饭”“小平均”，了任务的和服务质量、核算质量的。</w:t>
      </w:r>
    </w:p>
    <w:p>
      <w:pPr>
        <w:ind w:left="0" w:right="0" w:firstLine="560"/>
        <w:spacing w:before="450" w:after="450" w:line="312" w:lineRule="auto"/>
      </w:pPr>
      <w:r>
        <w:rPr>
          <w:rFonts w:ascii="宋体" w:hAnsi="宋体" w:eastAsia="宋体" w:cs="宋体"/>
          <w:color w:val="000"/>
          <w:sz w:val="28"/>
          <w:szCs w:val="28"/>
        </w:rPr>
        <w:t xml:space="preserve">此外我本人投入到吸存增储的热潮中去，班上谈存款、班下跑存款，以自身的行动启发前台柜员存款意识、指标意识。并和同志们总结了“新客户以服务吸引，老客户用感情稳固”经验，3月份20xx年存入营业室1000美圆的老年客户密码遗忘，我4次上门为其办理挂失解挂手续，该客户非常感动，将银行的存款都转存到营业室来。自身和营业室人员的素质，我行会计核算质量，制定了详细的培训计划和文件传阅学习制度，业余组织营业室人员会计、会计法规学习和职业道德教育，此外，我还参加行里举办的培训，学习中，注重实效，不走过场，使的知识趋向，操作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2、以身作则，努力学习内控制度，工作。</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下内控制度的要求，不同量、不同种类的岗位设置和劳动组合，请保留此标记重新制定细化了会计岗位职责，了操作流程，并不同的营业人员经办的权限，的职责。，行的要求和我行各网点的情况，今年制定了钱箱现金管理办法、钱箱单证管理办法、证券管理办法及凭证装订管理办法、会计差错考核办法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各网点帐务，使我行的核算手续严密，办理程序安全科学，了制约、职责分明。强化了内部控制，了工作。在日常工作中，观察和总结，问题和操作中不的地方，都能给主任和主管汇报，并能给柜员和网点提醒，了警示建议作用。</w:t>
      </w:r>
    </w:p>
    <w:p>
      <w:pPr>
        <w:ind w:left="0" w:right="0" w:firstLine="560"/>
        <w:spacing w:before="450" w:after="450" w:line="312" w:lineRule="auto"/>
      </w:pPr>
      <w:r>
        <w:rPr>
          <w:rFonts w:ascii="宋体" w:hAnsi="宋体" w:eastAsia="宋体" w:cs="宋体"/>
          <w:color w:val="000"/>
          <w:sz w:val="28"/>
          <w:szCs w:val="28"/>
        </w:rPr>
        <w:t xml:space="preserve">3、努力自身服务和素质。</w:t>
      </w:r>
    </w:p>
    <w:p>
      <w:pPr>
        <w:ind w:left="0" w:right="0" w:firstLine="560"/>
        <w:spacing w:before="450" w:after="450" w:line="312" w:lineRule="auto"/>
      </w:pPr>
      <w:r>
        <w:rPr>
          <w:rFonts w:ascii="宋体" w:hAnsi="宋体" w:eastAsia="宋体" w:cs="宋体"/>
          <w:color w:val="000"/>
          <w:sz w:val="28"/>
          <w:szCs w:val="28"/>
        </w:rPr>
        <w:t xml:space="preserve">一番脑筋。摆正位置，靠服务赢得客户，靠客户吸收存款，靠存款保住饭碗。消除了的松懈和，彻底更新了观念，以客户满意为标准，自觉规范的，我行服务措施。把技术和熟练程度衡量服务尺度，苦练功，办理的速度，失误，把握质量。营业室尽心尽力的搞服务，出国留学因素，营业室的服务质量仍是不尽人意。努力学习新知识拓展营业室的领域，的发展环境。我本人来讲，尽力了“三个服务”。给客户服好务，我主要任务是分管前台，柜员几乎每天都有不好的和客户介绍给我，本着“客户上帝”的意识，每次我都能圆满的让客户满意而归，有较难的事情，我带着礼物上门，看到的客户满意的笑脸。就，客户甚至和我交上了朋友，也了建行的忠实客户。给本营业室的柜员服好务，柜员、设备了问题，我都能解决，柜员身体不适、家庭不顺心，我都能和帮助。给各网点服好务，因营业室是全行的中心枢纽，我和各网点的也较为频繁，工作中网点因设备问题或问题找到我，我都能为或者上门想方设法的帮助解决。</w:t>
      </w:r>
    </w:p>
    <w:p>
      <w:pPr>
        <w:ind w:left="0" w:right="0" w:firstLine="560"/>
        <w:spacing w:before="450" w:after="450" w:line="312" w:lineRule="auto"/>
      </w:pPr>
      <w:r>
        <w:rPr>
          <w:rFonts w:ascii="宋体" w:hAnsi="宋体" w:eastAsia="宋体" w:cs="宋体"/>
          <w:color w:val="000"/>
          <w:sz w:val="28"/>
          <w:szCs w:val="28"/>
        </w:rPr>
        <w:t xml:space="preserve">4、新学习和营销工作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我行新的金融产品层出不穷，我本人也抓紧在最短的内领会新，新技能，把我行的产品营销今年的，宣传和营销我行产品,、协助网点新的推销活动，努力发展中间。截止到年底，由我主持办理的基金有十余种，金额近200余万元，代理记帐式和电子国债200余万元，行排名中名列前茅。我还在行里的安排下对全行柜员就网上银行、call center系统、贷记卡、vip客户等新了多次授课。</w:t>
      </w:r>
    </w:p>
    <w:p>
      <w:pPr>
        <w:ind w:left="0" w:right="0" w:firstLine="560"/>
        <w:spacing w:before="450" w:after="450" w:line="312" w:lineRule="auto"/>
      </w:pPr>
      <w:r>
        <w:rPr>
          <w:rFonts w:ascii="宋体" w:hAnsi="宋体" w:eastAsia="宋体" w:cs="宋体"/>
          <w:color w:val="000"/>
          <w:sz w:val="28"/>
          <w:szCs w:val="28"/>
        </w:rPr>
        <w:t xml:space="preserve">5、身先士卒，党员的带头作用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学习与改革的文件精神，作好心理外，还的和营业室的同志们谈改革，探讨改革的必要性和性，同志们对我行改革的信心，端正同志们对改革的。日常工作中，身先士卒，加班加点工作多干，帮助他人，问题汇报，解决。尽最大的努力体现出党员、中层干部应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下和同志们的帮助下，各的进步，但仍被许多缺点和所束缚，如对问题上强调客观多，主观能动性;对新问题的解决，系统地考虑问题，对问题的理解和看法站的等。这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20xx年是我行重大变革、发展的一年，金融系统竞争激烈的一年，机遇和挑战的共存将会激发我和营业室全体人员的斗志和工作热情，我将一如既往的工作、团结、奉献。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审计年度工作总结报告篇六</w:t>
      </w:r>
    </w:p>
    <w:p>
      <w:pPr>
        <w:ind w:left="0" w:right="0" w:firstLine="560"/>
        <w:spacing w:before="450" w:after="450" w:line="312" w:lineRule="auto"/>
      </w:pPr>
      <w:r>
        <w:rPr>
          <w:rFonts w:ascii="宋体" w:hAnsi="宋体" w:eastAsia="宋体" w:cs="宋体"/>
          <w:color w:val="000"/>
          <w:sz w:val="28"/>
          <w:szCs w:val="28"/>
        </w:rPr>
        <w:t xml:space="preserve">审计工作广泛存在于各行各业之中,对经济建设有着十分重要的作用,与此同时,审计工作中也存在不少风险因素.今天本站小编给大家整理了公司审计</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转眼又是一年，一年来审计部根据服务责任目标要求，积极探索和改进审计工作，较好的完成了各项审计任务，现将*年的审计工作总结汇报如下：</w:t>
      </w:r>
    </w:p>
    <w:p>
      <w:pPr>
        <w:ind w:left="0" w:right="0" w:firstLine="560"/>
        <w:spacing w:before="450" w:after="450" w:line="312" w:lineRule="auto"/>
      </w:pPr>
      <w:r>
        <w:rPr>
          <w:rFonts w:ascii="宋体" w:hAnsi="宋体" w:eastAsia="宋体" w:cs="宋体"/>
          <w:color w:val="000"/>
          <w:sz w:val="28"/>
          <w:szCs w:val="28"/>
        </w:rPr>
        <w:t xml:space="preserve">一、 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 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 份 ，割算 份，定价 个，合同 份，出具标底 份，预算 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 结算审计 。</w:t>
      </w:r>
    </w:p>
    <w:p>
      <w:pPr>
        <w:ind w:left="0" w:right="0" w:firstLine="560"/>
        <w:spacing w:before="450" w:after="450" w:line="312" w:lineRule="auto"/>
      </w:pPr>
      <w:r>
        <w:rPr>
          <w:rFonts w:ascii="宋体" w:hAnsi="宋体" w:eastAsia="宋体" w:cs="宋体"/>
          <w:color w:val="000"/>
          <w:sz w:val="28"/>
          <w:szCs w:val="28"/>
        </w:rPr>
        <w:t xml:space="preserve">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 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审计年度工作总结报告篇七</w:t>
      </w:r>
    </w:p>
    <w:p>
      <w:pPr>
        <w:ind w:left="0" w:right="0" w:firstLine="560"/>
        <w:spacing w:before="450" w:after="450" w:line="312" w:lineRule="auto"/>
      </w:pPr>
      <w:r>
        <w:rPr>
          <w:rFonts w:ascii="宋体" w:hAnsi="宋体" w:eastAsia="宋体" w:cs="宋体"/>
          <w:color w:val="000"/>
          <w:sz w:val="28"/>
          <w:szCs w:val="28"/>
        </w:rPr>
        <w:t xml:space="preserve">近年来，县委组织部开展了创建学习型机关活动，并取得了较好的成效。特别是今年，学习内容更宽泛，形式更灵活，要求也更高。</w:t>
      </w:r>
    </w:p>
    <w:p>
      <w:pPr>
        <w:ind w:left="0" w:right="0" w:firstLine="560"/>
        <w:spacing w:before="450" w:after="450" w:line="312" w:lineRule="auto"/>
      </w:pPr>
      <w:r>
        <w:rPr>
          <w:rFonts w:ascii="宋体" w:hAnsi="宋体" w:eastAsia="宋体" w:cs="宋体"/>
          <w:color w:val="000"/>
          <w:sz w:val="28"/>
          <w:szCs w:val="28"/>
        </w:rPr>
        <w:t xml:space="preserve">一是制定了详细的学习计划。年初，制定了《县委组织部干部学习方案》，从学习目标、内容、形式、要求等方面做出了具体计划和规定。同时，每名干部根据方案和自身实际，制定了切实可行的自学计划。</w:t>
      </w:r>
    </w:p>
    <w:p>
      <w:pPr>
        <w:ind w:left="0" w:right="0" w:firstLine="560"/>
        <w:spacing w:before="450" w:after="450" w:line="312" w:lineRule="auto"/>
      </w:pPr>
      <w:r>
        <w:rPr>
          <w:rFonts w:ascii="宋体" w:hAnsi="宋体" w:eastAsia="宋体" w:cs="宋体"/>
          <w:color w:val="000"/>
          <w:sz w:val="28"/>
          <w:szCs w:val="28"/>
        </w:rPr>
        <w:t xml:space="preserve">二是明确了具体的内容形式。今年的学习内容主要分为两大块：一是政策法规类。要求全体干部要掌握县、乡换届选举、党章、干部任用条例、公x员法等内容，必须做到熟记于心，活学活用。二是业务能力类。要求全体干部掌握电脑基本操作（信息上传、幻灯片制作等）、公文写作等内容，必须做到熟练操作。形式有领导讲座、专家讲座、现场操作、知识竞赛等。</w:t>
      </w:r>
    </w:p>
    <w:p>
      <w:pPr>
        <w:ind w:left="0" w:right="0" w:firstLine="560"/>
        <w:spacing w:before="450" w:after="450" w:line="312" w:lineRule="auto"/>
      </w:pPr>
      <w:r>
        <w:rPr>
          <w:rFonts w:ascii="宋体" w:hAnsi="宋体" w:eastAsia="宋体" w:cs="宋体"/>
          <w:color w:val="000"/>
          <w:sz w:val="28"/>
          <w:szCs w:val="28"/>
        </w:rPr>
        <w:t xml:space="preserve">三是明确了具体的目标要求。通过学习，首先达到班子团结，同事协作，工作环境和谐。其次要求全体干部有先进的学习理念，有系统、超前的思考，有创新的观念和能力，能够非常自如地开展自己的工作。三是以“五个一”作为创建学习型机关的\'有效手段。要求单位做到“五个一”。即制定一套切合实际的学习制度，建立一个学习园地，开辟一个学习专栏，举办一场学习演讲比赛，召开一次学习总结评奖会，在本部掀起互相学习、你争我赶的良好氛围。同时要求个人做到“五个一”。即每人制订一份创建学习型干部的计划，每人每季度写一篇调研文章，每人每月进行一次工作小结，每人每年为单位提一条合理化建议，每人每年为基层单位解决一个实际问题。</w:t>
      </w:r>
    </w:p>
    <w:p>
      <w:pPr>
        <w:ind w:left="0" w:right="0" w:firstLine="560"/>
        <w:spacing w:before="450" w:after="450" w:line="312" w:lineRule="auto"/>
      </w:pPr>
      <w:r>
        <w:rPr>
          <w:rFonts w:ascii="宋体" w:hAnsi="宋体" w:eastAsia="宋体" w:cs="宋体"/>
          <w:color w:val="000"/>
          <w:sz w:val="28"/>
          <w:szCs w:val="28"/>
        </w:rPr>
        <w:t xml:space="preserve">四是显示了良好的学习效果。半年多来，全体干部积极参加部里的学习，平均每人摘抄学习笔记3本，撰写学习体会15篇，在内部刊物上发表调研文章180多篇，在各类报刊杂志上发表信息300多条。同时，掌握了电脑排版、信息上传、幻灯片制作、简单故障的维修等技能。大部分干部的组织能力、协调能力、口头语言表达能力、语言综合能力得到了明显增强。年底将对每一名干部进行严格考核，评出成绩和名次，并把学习能力作为个人评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审计年度工作总结报告篇八</w:t>
      </w:r>
    </w:p>
    <w:p>
      <w:pPr>
        <w:ind w:left="0" w:right="0" w:firstLine="560"/>
        <w:spacing w:before="450" w:after="450" w:line="312" w:lineRule="auto"/>
      </w:pPr>
      <w:r>
        <w:rPr>
          <w:rFonts w:ascii="宋体" w:hAnsi="宋体" w:eastAsia="宋体" w:cs="宋体"/>
          <w:color w:val="000"/>
          <w:sz w:val="28"/>
          <w:szCs w:val="28"/>
        </w:rPr>
        <w:t xml:space="preserve">审计局主要负责地方政府各部门和所有企事业单位的审计监督工作。审计局一般设有办公室、财政金融审计科、行政事业审计科、经贸审计科、固定资产投资审计科、农业资源与环境审计科、干审科、干部经济责任审计办公室、内审协会等科室。今天本站小编给大家整理了市审计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今年来，我局在市审计局和xx市委、市政府的正确领导下，以党的和xx届三中、四中、五中全会会议精神为指引，深入贯彻 “依法审计、服务大局、围绕中心、突出重点、求真务实”的工作方针，以审计创新为动力，以提升审计成果质量为核心，以加强审计业务管理为基础，不断提高依法审计能力和审计工作水平，大力加强审计工作法制化、规范化、科学化建设，充分发挥审计保障国家经济社会健康运行的“免疫系统”功能，加强对重点领域、重点部门和重点资金的审计监督，加大对违法违纪问题的查处力度，在维护财经秩序、促进廉政建设、保障经济发展等方面发挥积极作用，为服务全市经济转型、跨越发展和社会和谐稳定作出积极贡献。</w:t>
      </w:r>
    </w:p>
    <w:p>
      <w:pPr>
        <w:ind w:left="0" w:right="0" w:firstLine="560"/>
        <w:spacing w:before="450" w:after="450" w:line="312" w:lineRule="auto"/>
      </w:pPr>
      <w:r>
        <w:rPr>
          <w:rFonts w:ascii="宋体" w:hAnsi="宋体" w:eastAsia="宋体" w:cs="宋体"/>
          <w:color w:val="000"/>
          <w:sz w:val="28"/>
          <w:szCs w:val="28"/>
        </w:rPr>
        <w:t xml:space="preserve">一、20xx年审计工作任务完成情况</w:t>
      </w:r>
    </w:p>
    <w:p>
      <w:pPr>
        <w:ind w:left="0" w:right="0" w:firstLine="560"/>
        <w:spacing w:before="450" w:after="450" w:line="312" w:lineRule="auto"/>
      </w:pPr>
      <w:r>
        <w:rPr>
          <w:rFonts w:ascii="宋体" w:hAnsi="宋体" w:eastAsia="宋体" w:cs="宋体"/>
          <w:color w:val="000"/>
          <w:sz w:val="28"/>
          <w:szCs w:val="28"/>
        </w:rPr>
        <w:t xml:space="preserve">(一)以服务发展为重心，强化监督职责。今年以来，我局完成审计项目 18个，专项审计调查2个，其中跨年度项目4个。出具审计(审计调查)报告32份。共查出违规金额5907万元，管理不规范资金33395万元，审计收缴资金49万元，向纪委移送案件线索1件，涉及离任领导1人，涉及金额34.39万元。完成政府投资审计项目5个，审核工程送审造价8229.76万元，审定工程金额7279、60万元，核减工程造价950.17万元，核减率11.55%。目前除了在对黔城镇、沅河镇、政府办的主要领导进行经责审计，还正在进点移民局对xx市托口电站移民资金进行审计。</w:t>
      </w:r>
    </w:p>
    <w:p>
      <w:pPr>
        <w:ind w:left="0" w:right="0" w:firstLine="560"/>
        <w:spacing w:before="450" w:after="450" w:line="312" w:lineRule="auto"/>
      </w:pPr>
      <w:r>
        <w:rPr>
          <w:rFonts w:ascii="宋体" w:hAnsi="宋体" w:eastAsia="宋体" w:cs="宋体"/>
          <w:color w:val="000"/>
          <w:sz w:val="28"/>
          <w:szCs w:val="28"/>
        </w:rPr>
        <w:t xml:space="preserve">一是深入开展预算执行审计，完善财政管理。为推动财政体制改革和厉行节约，组织实施了20xx年市本级预算执行情况审计，查出了市本级预算管理、执行和市本级其他财政收支存在的问题，我局深入剖析，提出了强化预算管理、加强专项资金管理等建议，特别是针对政府性债务的快速增长，提出了严格控制新增债务，积极化解存量债务，降低债务风险的建议;针对财政存量资金结转结余资金量较大的现象，提出了建立定期报告制度，及时划拨盘活存量资金的建议。</w:t>
      </w:r>
    </w:p>
    <w:p>
      <w:pPr>
        <w:ind w:left="0" w:right="0" w:firstLine="560"/>
        <w:spacing w:before="450" w:after="450" w:line="312" w:lineRule="auto"/>
      </w:pPr>
      <w:r>
        <w:rPr>
          <w:rFonts w:ascii="宋体" w:hAnsi="宋体" w:eastAsia="宋体" w:cs="宋体"/>
          <w:color w:val="000"/>
          <w:sz w:val="28"/>
          <w:szCs w:val="28"/>
        </w:rPr>
        <w:t xml:space="preserve">二是稳步开展经济责任审计，规范权力运行。根据市经责领导小组的要求，我局计划对13个单位一把手开展领导干部经济责任审计。目前我局已经完成塘湾镇、雪峰镇、原龙田乡、原硖洲乡、原红岩乡、原土溪乡、原双溪镇、市国土局、市工保中心、市卫计局10家单位主要领导干部经济责任审计。</w:t>
      </w:r>
    </w:p>
    <w:p>
      <w:pPr>
        <w:ind w:left="0" w:right="0" w:firstLine="560"/>
        <w:spacing w:before="450" w:after="450" w:line="312" w:lineRule="auto"/>
      </w:pPr>
      <w:r>
        <w:rPr>
          <w:rFonts w:ascii="宋体" w:hAnsi="宋体" w:eastAsia="宋体" w:cs="宋体"/>
          <w:color w:val="000"/>
          <w:sz w:val="28"/>
          <w:szCs w:val="28"/>
        </w:rPr>
        <w:t xml:space="preserve">通过审计，查出挪用和滞留专项资金56.98万元;违规收费347.71万元;违规发放各类奖金补贴86.49万元;未实行政府集中采购54万元;虚增工程量套取资金10.2万元;非税收入未缴财政专户管理资金3万元;扩大范围列支费用18万元。通过对各单位领导任期内财务收支、资产、预算内外资金、专项资金及有关经济活动等进行审计，力求通过审计客观公正地评价领导干部履行任期经济责任的情况和工作实施情况。</w:t>
      </w:r>
    </w:p>
    <w:p>
      <w:pPr>
        <w:ind w:left="0" w:right="0" w:firstLine="560"/>
        <w:spacing w:before="450" w:after="450" w:line="312" w:lineRule="auto"/>
      </w:pPr>
      <w:r>
        <w:rPr>
          <w:rFonts w:ascii="宋体" w:hAnsi="宋体" w:eastAsia="宋体" w:cs="宋体"/>
          <w:color w:val="000"/>
          <w:sz w:val="28"/>
          <w:szCs w:val="28"/>
        </w:rPr>
        <w:t xml:space="preserve">三是积极开展建设项目审计，提高投资效益。以政府重大建设项目为重点，进一步加大了对计划、招投标、合同、施工、设计、监理、采购等关键环节和财务管理的审计力度，规范政府投资行为，促进项目管理。开展的主要工作有：首先抓基础建设、充实投资审计力量。20xx年末经有关部门审核批准，我局成立了xx市建设项目审计中心，定编4人。20xx年5月报请人社局对外进行公开招聘3人，目前三名工作人员已全部到岗上班。其次查差距、补短板、多方取经、求进步。</w:t>
      </w:r>
    </w:p>
    <w:p>
      <w:pPr>
        <w:ind w:left="0" w:right="0" w:firstLine="560"/>
        <w:spacing w:before="450" w:after="450" w:line="312" w:lineRule="auto"/>
      </w:pPr>
      <w:r>
        <w:rPr>
          <w:rFonts w:ascii="宋体" w:hAnsi="宋体" w:eastAsia="宋体" w:cs="宋体"/>
          <w:color w:val="000"/>
          <w:sz w:val="28"/>
          <w:szCs w:val="28"/>
        </w:rPr>
        <w:t xml:space="preserve">为了尽快加大投资审计力度，缩小与兄弟县的差距，6月初组织投资股工作人员到通道和中方县等地进行实地学习，了解他们投资审计管理方法以及有效提高投资审核管理的措施。5月25日向市政府常务会议专题汇报，进一步抓好落实。第三关注民生工程、搞好监督服务。20xx年以来xx市审计局先后二十多次对各乡镇公租房、棚户区改造、移民安置区等民生工作以及学校、卫生院等惠民项目进行现场查看检查。对项目增加工程量超过百分之五以上的，几个职能部门能各司其职，协助审计机关实施相关的审计监督工作，及时、准确、完整地向审计机关送交所需资料。促进审计机关加强对工程建设项目全过程的跟踪审计监督。</w:t>
      </w:r>
    </w:p>
    <w:p>
      <w:pPr>
        <w:ind w:left="0" w:right="0" w:firstLine="560"/>
        <w:spacing w:before="450" w:after="450" w:line="312" w:lineRule="auto"/>
      </w:pPr>
      <w:r>
        <w:rPr>
          <w:rFonts w:ascii="宋体" w:hAnsi="宋体" w:eastAsia="宋体" w:cs="宋体"/>
          <w:color w:val="000"/>
          <w:sz w:val="28"/>
          <w:szCs w:val="28"/>
        </w:rPr>
        <w:t xml:space="preserve">四是专项资金审计。结合财政同级审对xx市20xx年农民合作社补助资金、xx市20xx年城乡医疗救助资金进行了延伸审计;9月按照省审计厅的统一部署，完成了xx市医疗保险统筹基金筹集管理使用情况的审计。通过及时有效的专项审计调查和专项资金审计，确保专项资金专款专用，发挥专项资金应有的效益。</w:t>
      </w:r>
    </w:p>
    <w:p>
      <w:pPr>
        <w:ind w:left="0" w:right="0" w:firstLine="560"/>
        <w:spacing w:before="450" w:after="450" w:line="312" w:lineRule="auto"/>
      </w:pPr>
      <w:r>
        <w:rPr>
          <w:rFonts w:ascii="宋体" w:hAnsi="宋体" w:eastAsia="宋体" w:cs="宋体"/>
          <w:color w:val="000"/>
          <w:sz w:val="28"/>
          <w:szCs w:val="28"/>
        </w:rPr>
        <w:t xml:space="preserve">五是审计整改工作。 20xx年审计项目被审计单位需整改问题45个，目前已整改到位44个，整改率达 98%。通过开展审计整改工作，促使各被审单位结合自身实际，紧紧围绕审计发现的问题和隐患，进一步完善相关制度，切实从源头上解决问题，有效地规范财务管理，巩固整改成果。</w:t>
      </w:r>
    </w:p>
    <w:p>
      <w:pPr>
        <w:ind w:left="0" w:right="0" w:firstLine="560"/>
        <w:spacing w:before="450" w:after="450" w:line="312" w:lineRule="auto"/>
      </w:pPr>
      <w:r>
        <w:rPr>
          <w:rFonts w:ascii="宋体" w:hAnsi="宋体" w:eastAsia="宋体" w:cs="宋体"/>
          <w:color w:val="000"/>
          <w:sz w:val="28"/>
          <w:szCs w:val="28"/>
        </w:rPr>
        <w:t xml:space="preserve">六是其他审计调查工作。按照xx市局统一部署完成xx市人防办20xx年1月至20xx年5月下洞费补贴发放情况的审计调查。</w:t>
      </w:r>
    </w:p>
    <w:p>
      <w:pPr>
        <w:ind w:left="0" w:right="0" w:firstLine="560"/>
        <w:spacing w:before="450" w:after="450" w:line="312" w:lineRule="auto"/>
      </w:pPr>
      <w:r>
        <w:rPr>
          <w:rFonts w:ascii="宋体" w:hAnsi="宋体" w:eastAsia="宋体" w:cs="宋体"/>
          <w:color w:val="000"/>
          <w:sz w:val="28"/>
          <w:szCs w:val="28"/>
        </w:rPr>
        <w:t xml:space="preserve">(二)审计机关队伍建设情况</w:t>
      </w:r>
    </w:p>
    <w:p>
      <w:pPr>
        <w:ind w:left="0" w:right="0" w:firstLine="560"/>
        <w:spacing w:before="450" w:after="450" w:line="312" w:lineRule="auto"/>
      </w:pPr>
      <w:r>
        <w:rPr>
          <w:rFonts w:ascii="宋体" w:hAnsi="宋体" w:eastAsia="宋体" w:cs="宋体"/>
          <w:color w:val="000"/>
          <w:sz w:val="28"/>
          <w:szCs w:val="28"/>
        </w:rPr>
        <w:t xml:space="preserve">我局以自身建设为抓手，着力提升履职能力。始终坚持以人为本，高度重视局机关自身建设，积极提高审计人员的大局意识、责任意识和服务意识，机关效能明显提高，主要做法是“四抓”：</w:t>
      </w:r>
    </w:p>
    <w:p>
      <w:pPr>
        <w:ind w:left="0" w:right="0" w:firstLine="560"/>
        <w:spacing w:before="450" w:after="450" w:line="312" w:lineRule="auto"/>
      </w:pPr>
      <w:r>
        <w:rPr>
          <w:rFonts w:ascii="宋体" w:hAnsi="宋体" w:eastAsia="宋体" w:cs="宋体"/>
          <w:color w:val="000"/>
          <w:sz w:val="28"/>
          <w:szCs w:val="28"/>
        </w:rPr>
        <w:t xml:space="preserve">一是抓班子，提高班子成员的整体合力。按照“集体领导、民主集中、个别酝酿、会议决定”的原则，加强了局领导班子的团结与协作，充分发挥班子每个成员的才智胆识。班子成员根据集体的决定和分工，认真履行自己的职责，自觉关心全局，维护班子的权威。认真开展批评与自我批评，努力营造讲实话、办实事、求实效的工作环境。班子成员带头执行廉洁自律的各项规定，时刻做到自重、自省、自警、自励，树立了领导班子廉洁高效的良好形象。</w:t>
      </w:r>
    </w:p>
    <w:p>
      <w:pPr>
        <w:ind w:left="0" w:right="0" w:firstLine="560"/>
        <w:spacing w:before="450" w:after="450" w:line="312" w:lineRule="auto"/>
      </w:pPr>
      <w:r>
        <w:rPr>
          <w:rFonts w:ascii="宋体" w:hAnsi="宋体" w:eastAsia="宋体" w:cs="宋体"/>
          <w:color w:val="000"/>
          <w:sz w:val="28"/>
          <w:szCs w:val="28"/>
        </w:rPr>
        <w:t xml:space="preserve">二是抓培训，提升全员综合能力。着重在审计业务培训上下功夫，采取送出参加上级审计机关组织的培训和内部组织培训等多元化培训方式组织培训教育，调动全体审计人员工作的主动性和积极性。另外通过定期召开会议交流，选择专题汇报交流讨论，举行讲座等形式，搭建学习交流的平台，通过互教互学、互帮互学，努力使每位审计干部培养成为查核问题的能手，分析研究问题的强手，计算机应用的高手和精通管理的行家里手。</w:t>
      </w:r>
    </w:p>
    <w:p>
      <w:pPr>
        <w:ind w:left="0" w:right="0" w:firstLine="560"/>
        <w:spacing w:before="450" w:after="450" w:line="312" w:lineRule="auto"/>
      </w:pPr>
      <w:r>
        <w:rPr>
          <w:rFonts w:ascii="宋体" w:hAnsi="宋体" w:eastAsia="宋体" w:cs="宋体"/>
          <w:color w:val="000"/>
          <w:sz w:val="28"/>
          <w:szCs w:val="28"/>
        </w:rPr>
        <w:t xml:space="preserve">三是抓项目管理，着力工作细化落实。在项目安排上，打破股室间分工，由局领导班子视实际情况统一调配审计人员，统一安排审计任务，组建既有懂财务、又有擅长计算机操作、还有精通基建审计的人员组成的复合型审计组，同时注重新、老审计人员搭配，达到优势互补，在审计实践中培训业务，提高技能的目的。对重点项目、重点资金、重点单位等实行多股室“联合作战”，这样既充分调动了每一名审计人员的主动性和自觉性，又发挥了审计人员的特长。</w:t>
      </w:r>
    </w:p>
    <w:p>
      <w:pPr>
        <w:ind w:left="0" w:right="0" w:firstLine="560"/>
        <w:spacing w:before="450" w:after="450" w:line="312" w:lineRule="auto"/>
      </w:pPr>
      <w:r>
        <w:rPr>
          <w:rFonts w:ascii="宋体" w:hAnsi="宋体" w:eastAsia="宋体" w:cs="宋体"/>
          <w:color w:val="000"/>
          <w:sz w:val="28"/>
          <w:szCs w:val="28"/>
        </w:rPr>
        <w:t xml:space="preserve">年初围绕全年审计工作目标，把任务分解到股室，细化到个人，明确完成时限，将各人的工作任务与每年的民主评议党员、公务员年度考核工作相结合，并把任务完成情况作为评先评优的基本依据，同时加大日常工作进度的督查力度，务求工作实效。</w:t>
      </w:r>
    </w:p>
    <w:p>
      <w:pPr>
        <w:ind w:left="0" w:right="0" w:firstLine="560"/>
        <w:spacing w:before="450" w:after="450" w:line="312" w:lineRule="auto"/>
      </w:pPr>
      <w:r>
        <w:rPr>
          <w:rFonts w:ascii="宋体" w:hAnsi="宋体" w:eastAsia="宋体" w:cs="宋体"/>
          <w:color w:val="000"/>
          <w:sz w:val="28"/>
          <w:szCs w:val="28"/>
        </w:rPr>
        <w:t xml:space="preserve">四是抓廉政，树立清正廉洁的审计形象。把廉政建设作为审计工作的生命线，采取集中组织学习、上廉政党课、观看警示教育片等方式，进一步强化干部职工廉洁自律意识。局领导适时对被审单位进行走访、回访制，及时了解掌握审计干部执行审计纪律情况;同时还通过开展警示教育、广泛征求意见，每年述职述廉等措施，进一步增强工作的透明度，预防腐败现象的发生。</w:t>
      </w:r>
    </w:p>
    <w:p>
      <w:pPr>
        <w:ind w:left="0" w:right="0" w:firstLine="560"/>
        <w:spacing w:before="450" w:after="450" w:line="312" w:lineRule="auto"/>
      </w:pPr>
      <w:r>
        <w:rPr>
          <w:rFonts w:ascii="宋体" w:hAnsi="宋体" w:eastAsia="宋体" w:cs="宋体"/>
          <w:color w:val="000"/>
          <w:sz w:val="28"/>
          <w:szCs w:val="28"/>
        </w:rPr>
        <w:t xml:space="preserve">(三)完成其它工作任务情况</w:t>
      </w:r>
    </w:p>
    <w:p>
      <w:pPr>
        <w:ind w:left="0" w:right="0" w:firstLine="560"/>
        <w:spacing w:before="450" w:after="450" w:line="312" w:lineRule="auto"/>
      </w:pPr>
      <w:r>
        <w:rPr>
          <w:rFonts w:ascii="宋体" w:hAnsi="宋体" w:eastAsia="宋体" w:cs="宋体"/>
          <w:color w:val="000"/>
          <w:sz w:val="28"/>
          <w:szCs w:val="28"/>
        </w:rPr>
        <w:t xml:space="preserve">一是创建省级文明城市活动扎实开展。</w:t>
      </w:r>
    </w:p>
    <w:p>
      <w:pPr>
        <w:ind w:left="0" w:right="0" w:firstLine="560"/>
        <w:spacing w:before="450" w:after="450" w:line="312" w:lineRule="auto"/>
      </w:pPr>
      <w:r>
        <w:rPr>
          <w:rFonts w:ascii="宋体" w:hAnsi="宋体" w:eastAsia="宋体" w:cs="宋体"/>
          <w:color w:val="000"/>
          <w:sz w:val="28"/>
          <w:szCs w:val="28"/>
        </w:rPr>
        <w:t xml:space="preserve">自我市创建省级文明城市工作开展以来，我局严格按照市委的统一部署，精心组织，周密安排。认真传达动员大会会议精神，制定了实施方案，落实工作措施。根据方案，我局对作风建设、公共文明进行了宣讲教育;对单位环境进行了整治，建立宣传窗、横幅、文明提示语等;成立了局志愿者队伍，参与了“践行雷锋精神，共建文明城市”志愿服务活动，参与全市文明劝导工作，精心组织干部职工开展了各类工会活动;建好道德讲堂开展多种形式教育活动，同时开展好文明股室、文明家庭的评比，进一步加强公民思想道德建设，深入推进精神文明创建。20xx年被评为xx市文明单位，20xx年准备再次申报xx市文明单位。</w:t>
      </w:r>
    </w:p>
    <w:p>
      <w:pPr>
        <w:ind w:left="0" w:right="0" w:firstLine="560"/>
        <w:spacing w:before="450" w:after="450" w:line="312" w:lineRule="auto"/>
      </w:pPr>
      <w:r>
        <w:rPr>
          <w:rFonts w:ascii="宋体" w:hAnsi="宋体" w:eastAsia="宋体" w:cs="宋体"/>
          <w:color w:val="000"/>
          <w:sz w:val="28"/>
          <w:szCs w:val="28"/>
        </w:rPr>
        <w:t xml:space="preserve">二是继续扎实推进创国家级卫生城市活动。</w:t>
      </w:r>
    </w:p>
    <w:p>
      <w:pPr>
        <w:ind w:left="0" w:right="0" w:firstLine="560"/>
        <w:spacing w:before="450" w:after="450" w:line="312" w:lineRule="auto"/>
      </w:pPr>
      <w:r>
        <w:rPr>
          <w:rFonts w:ascii="宋体" w:hAnsi="宋体" w:eastAsia="宋体" w:cs="宋体"/>
          <w:color w:val="000"/>
          <w:sz w:val="28"/>
          <w:szCs w:val="28"/>
        </w:rPr>
        <w:t xml:space="preserve">在去年已经通过省级卫生城市的基础上，今年市委政府申报了国家级卫生城市，我局总结经验，持续推进，全力打好创卫攻坚战。完善卫生清扫制度。充分发挥创卫领导小组作用，营造创卫的浓厚氛围，切实做好宣传发动、组织工作;全局开展了星期五下午卫生大清扫，星期一办公室卫生评比活动。</w:t>
      </w:r>
    </w:p>
    <w:p>
      <w:pPr>
        <w:ind w:left="0" w:right="0" w:firstLine="560"/>
        <w:spacing w:before="450" w:after="450" w:line="312" w:lineRule="auto"/>
      </w:pPr>
      <w:r>
        <w:rPr>
          <w:rFonts w:ascii="宋体" w:hAnsi="宋体" w:eastAsia="宋体" w:cs="宋体"/>
          <w:color w:val="000"/>
          <w:sz w:val="28"/>
          <w:szCs w:val="28"/>
        </w:rPr>
        <w:t xml:space="preserve">三是扎实开展精准扶贫工作。</w:t>
      </w:r>
    </w:p>
    <w:p>
      <w:pPr>
        <w:ind w:left="0" w:right="0" w:firstLine="560"/>
        <w:spacing w:before="450" w:after="450" w:line="312" w:lineRule="auto"/>
      </w:pPr>
      <w:r>
        <w:rPr>
          <w:rFonts w:ascii="宋体" w:hAnsi="宋体" w:eastAsia="宋体" w:cs="宋体"/>
          <w:color w:val="000"/>
          <w:sz w:val="28"/>
          <w:szCs w:val="28"/>
        </w:rPr>
        <w:t xml:space="preserve">我局扶贫联系点是黔城镇沅江村砂金片，距黔城40公里，有农户205户，人口720人，7个村民小组，共有建档立卡贫困户43户139人。我们严格落实精准扶贫各项工作要求，经常组织干部职工深入到挂钩联系点“一进二访”，为基层群众做实事好事。</w:t>
      </w:r>
    </w:p>
    <w:p>
      <w:pPr>
        <w:ind w:left="0" w:right="0" w:firstLine="560"/>
        <w:spacing w:before="450" w:after="450" w:line="312" w:lineRule="auto"/>
      </w:pPr>
      <w:r>
        <w:rPr>
          <w:rFonts w:ascii="宋体" w:hAnsi="宋体" w:eastAsia="宋体" w:cs="宋体"/>
          <w:color w:val="000"/>
          <w:sz w:val="28"/>
          <w:szCs w:val="28"/>
        </w:rPr>
        <w:t xml:space="preserve">一是派人到扶贫点土溪乡砂金村任第一书记指导扶贫工作，制定20xx年扶贫计划、20xx-20xx年扶贫工作规划，二是做好建制村合并的协调工作;三是积极推动扶贫村林下养鸡的产业开发现已有7户有劳力有场地的贫困户准备同旺隆公司协议养殖。预计每户养殖1500到3000只，每户均增收将达10000元以上;四是积极解决砂金村地质灾害治理，向市公路局争取到2万元资金维修公路;五是干部职工多方筹措2万余元资金对贫困户进行慰问，为他们送去组织的关怀。</w:t>
      </w:r>
    </w:p>
    <w:p>
      <w:pPr>
        <w:ind w:left="0" w:right="0" w:firstLine="560"/>
        <w:spacing w:before="450" w:after="450" w:line="312" w:lineRule="auto"/>
      </w:pPr>
      <w:r>
        <w:rPr>
          <w:rFonts w:ascii="宋体" w:hAnsi="宋体" w:eastAsia="宋体" w:cs="宋体"/>
          <w:color w:val="000"/>
          <w:sz w:val="28"/>
          <w:szCs w:val="28"/>
        </w:rPr>
        <w:t xml:space="preserve">四是深入开展“两学一做”学习教育工作。根据中央和湖南省、xx市、xx市部署，为切实抓好对党员干部的教育管理，xx市审计局结合工作实际，采取有力措施，扎实开展“两学一做”学习教育工作。</w:t>
      </w:r>
    </w:p>
    <w:p>
      <w:pPr>
        <w:ind w:left="0" w:right="0" w:firstLine="560"/>
        <w:spacing w:before="450" w:after="450" w:line="312" w:lineRule="auto"/>
      </w:pPr>
      <w:r>
        <w:rPr>
          <w:rFonts w:ascii="宋体" w:hAnsi="宋体" w:eastAsia="宋体" w:cs="宋体"/>
          <w:color w:val="000"/>
          <w:sz w:val="28"/>
          <w:szCs w:val="28"/>
        </w:rPr>
        <w:t xml:space="preserve">(1)营造氛围深入学。结合党员大会动员部署、中心组学习会等会议，利用单位宣传橱窗制作专栏，宣传“两学一做”学习教育工作的重要意义，深刻领会系列重要讲话的丰富内涵和要义，提高全局党员干部对“两学一做”学习教育的政治意识和学习自觉性，为工作开展营造浓厚氛围;制订学习方案，落实学习教育。以“两学一做”为主题，研究学习方案和</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的制定，明确学习目标、主要措施和工作要求，把“两学一做”作为一项经常性工作来抓，正确把握学与做的关系，在“学”中明标准，在“做”中树形象。</w:t>
      </w:r>
    </w:p>
    <w:p>
      <w:pPr>
        <w:ind w:left="0" w:right="0" w:firstLine="560"/>
        <w:spacing w:before="450" w:after="450" w:line="312" w:lineRule="auto"/>
      </w:pPr>
      <w:r>
        <w:rPr>
          <w:rFonts w:ascii="宋体" w:hAnsi="宋体" w:eastAsia="宋体" w:cs="宋体"/>
          <w:color w:val="000"/>
          <w:sz w:val="28"/>
          <w:szCs w:val="28"/>
        </w:rPr>
        <w:t xml:space="preserve">(2)制定计划集中学。根据时间安排，详细制定学习计划，明确每月确定一天党员集中学习时间，坚持领导带头不放松，局班子成员轮流给全体党员上党课，把《党章》、《中国共产党廉洁自律准则》、《中国共产党纪律处分条例》和系列讲话作为必学内容，并要求党员干部记录学习笔记，撰写学习心得，确保学习入脑入心，取得实效。</w:t>
      </w:r>
    </w:p>
    <w:p>
      <w:pPr>
        <w:ind w:left="0" w:right="0" w:firstLine="560"/>
        <w:spacing w:before="450" w:after="450" w:line="312" w:lineRule="auto"/>
      </w:pPr>
      <w:r>
        <w:rPr>
          <w:rFonts w:ascii="宋体" w:hAnsi="宋体" w:eastAsia="宋体" w:cs="宋体"/>
          <w:color w:val="000"/>
          <w:sz w:val="28"/>
          <w:szCs w:val="28"/>
        </w:rPr>
        <w:t xml:space="preserve">(3)创新方式广泛学。充分利用公众微信平台、qq群、oa办公系统等现代化信息手段，把党章党规、系列讲话等学习内容发送到终端平台，供党员干部随时随地学习，让党的新政策、新理论、新思想在第一时间贯彻到位、落实到位，确保“两学一做”学习教育工作取得成效。以党员活动日为载体，组织开展党史专题教育、党员服务群众活动、联系扶贫对象、重走红军路等活动，增强学习教育实效性。</w:t>
      </w:r>
    </w:p>
    <w:p>
      <w:pPr>
        <w:ind w:left="0" w:right="0" w:firstLine="560"/>
        <w:spacing w:before="450" w:after="450" w:line="312" w:lineRule="auto"/>
      </w:pPr>
      <w:r>
        <w:rPr>
          <w:rFonts w:ascii="宋体" w:hAnsi="宋体" w:eastAsia="宋体" w:cs="宋体"/>
          <w:color w:val="000"/>
          <w:sz w:val="28"/>
          <w:szCs w:val="28"/>
        </w:rPr>
        <w:t xml:space="preserve">(4)结合审计工作学。牢固树立“以审促规范、以审促发展”的理念，围绕中心工作和审计工作新要求，结合“雁过拔毛”式腐败问题专项整治和“纠‘四风’、治陋习”专项整治，切实把学习教育贯穿审计工作的各个环节。通过邀请xx市局领导上党课、召开审计业务会、选送优秀审计项目评审等形式，评选一批审计能手，提升审计质量,为建设一流审计机关、争创一流审计业绩再立新功。</w:t>
      </w:r>
    </w:p>
    <w:p>
      <w:pPr>
        <w:ind w:left="0" w:right="0" w:firstLine="560"/>
        <w:spacing w:before="450" w:after="450" w:line="312" w:lineRule="auto"/>
      </w:pPr>
      <w:r>
        <w:rPr>
          <w:rFonts w:ascii="宋体" w:hAnsi="宋体" w:eastAsia="宋体" w:cs="宋体"/>
          <w:color w:val="000"/>
          <w:sz w:val="28"/>
          <w:szCs w:val="28"/>
        </w:rPr>
        <w:t xml:space="preserve">二、存在问题和困难及明年工作打算</w:t>
      </w:r>
    </w:p>
    <w:p>
      <w:pPr>
        <w:ind w:left="0" w:right="0" w:firstLine="560"/>
        <w:spacing w:before="450" w:after="450" w:line="312" w:lineRule="auto"/>
      </w:pPr>
      <w:r>
        <w:rPr>
          <w:rFonts w:ascii="宋体" w:hAnsi="宋体" w:eastAsia="宋体" w:cs="宋体"/>
          <w:color w:val="000"/>
          <w:sz w:val="28"/>
          <w:szCs w:val="28"/>
        </w:rPr>
        <w:t xml:space="preserve">随着党中央、国务院对审计监督工作的高度重视，社会更加关注，审计部门的地位越来越高，审计工作的影响力越来越大，审计制度也不断完善，审计工作已经形成了比较完备的审计监督体系。但在我市审计具体工作过程中，还存在一些问题和困难。一是审计任务繁重与审计力量不足矛盾突出。审计任务日趋繁重，审计专业人手不足，影响了审计工作的进度和任务完成。二是政府投资审计专业人才缺乏，审计风险较大。固定资产投资审计涉及领域范围较广、审计内容覆盖面多，固定资产投资审计工作量大与现有专业技术力量不足等矛盾显得比较突出。明年的工作打算是：</w:t>
      </w:r>
    </w:p>
    <w:p>
      <w:pPr>
        <w:ind w:left="0" w:right="0" w:firstLine="560"/>
        <w:spacing w:before="450" w:after="450" w:line="312" w:lineRule="auto"/>
      </w:pPr>
      <w:r>
        <w:rPr>
          <w:rFonts w:ascii="宋体" w:hAnsi="宋体" w:eastAsia="宋体" w:cs="宋体"/>
          <w:color w:val="000"/>
          <w:sz w:val="28"/>
          <w:szCs w:val="28"/>
        </w:rPr>
        <w:t xml:space="preserve">一是围绕推进依法行政，继续加大对政府部门预算执行的审计力度，促进规范财政财务管理。在强化本级支出审计的同时，要进一步加大对部门预算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是围绕加强宏观调控，进一步加强政府重大投资项目审计。在审计过程中，我们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是围绕维护群众切身利益，强化专项资金审计和审计调查，促进社会和谐稳定发展。努力解决涉及群众切身利益的突出问题。通过审计监督保证国家政策措施的有效实施，加大对在新农村建设中牵涉“三农问题”的资金使用、分配规范性方面的审计。注意检查涉及群众切身利益的政策措施的落实情况，严肃查处各种侵害群众合法权益的行为。同时，有针对性地组织专项审计调查，提出完善有关政策措施的建议。</w:t>
      </w:r>
    </w:p>
    <w:p>
      <w:pPr>
        <w:ind w:left="0" w:right="0" w:firstLine="560"/>
        <w:spacing w:before="450" w:after="450" w:line="312" w:lineRule="auto"/>
      </w:pPr>
      <w:r>
        <w:rPr>
          <w:rFonts w:ascii="宋体" w:hAnsi="宋体" w:eastAsia="宋体" w:cs="宋体"/>
          <w:color w:val="000"/>
          <w:sz w:val="28"/>
          <w:szCs w:val="28"/>
        </w:rPr>
        <w:t xml:space="preserve">四是围绕加强和完善领导干部监督机制，进一步加强经济责任审计，促进依法履行职责。进一步规范领导干部经济责任审计工作，加强对领导干部权力运行的监督。维护财经法纪，预防和惩治腐败行为，加强党风廉政建设，为xx市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20xx年，在区委、区政府和上级审计机关的正确领导下，以党的xx届三中全会、四中、五中全会精神，系列重要讲话精神为指导，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(一)开展了政策跟踪审计。</w:t>
      </w:r>
    </w:p>
    <w:p>
      <w:pPr>
        <w:ind w:left="0" w:right="0" w:firstLine="560"/>
        <w:spacing w:before="450" w:after="450" w:line="312" w:lineRule="auto"/>
      </w:pPr>
      <w:r>
        <w:rPr>
          <w:rFonts w:ascii="宋体" w:hAnsi="宋体" w:eastAsia="宋体" w:cs="宋体"/>
          <w:color w:val="000"/>
          <w:sz w:val="28"/>
          <w:szCs w:val="28"/>
        </w:rPr>
        <w:t xml:space="preserve">根据《审计署关于印发20xx年国家重大政策措施落实情况跟踪审计工作指导意见的通知》及省厅、市局审计计划安排要求，我局稳增长等政策措施落实情况跟踪审计项目每季度按照上级审计部门确定的审计重点，以推动政府重大决策部署的贯彻落实，促进经济平稳运行、健康发展和转型升级为目标，围绕项目落地，资金保障，简政放权，政策落实，风险防范5个方面，着力揭示贯彻落实重大政策及决策部署方面存在的不作为、慢作为、假作为、乱作为等突出问题和典型事例，并且按要求每季度出具审计报告,后半年每月出具进度报告。在审计过程中共抽查了18个单位、18个项目。</w:t>
      </w:r>
    </w:p>
    <w:p>
      <w:pPr>
        <w:ind w:left="0" w:right="0" w:firstLine="560"/>
        <w:spacing w:before="450" w:after="450" w:line="312" w:lineRule="auto"/>
      </w:pPr>
      <w:r>
        <w:rPr>
          <w:rFonts w:ascii="宋体" w:hAnsi="宋体" w:eastAsia="宋体" w:cs="宋体"/>
          <w:color w:val="000"/>
          <w:sz w:val="28"/>
          <w:szCs w:val="28"/>
        </w:rPr>
        <w:t xml:space="preserve">(二)开展了预算执行及其他财政财务收支审计。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20xx年我局安排对财政局、地税局等2个项目(单位)的预算执行和其他财政收支情况进行了审计。这次审计更加注重集中反映本级预算和财政专项资金的整体情况;更加关注涉及人民群众切身利益的项目和资金，并与今年经济责任审计相结合，重点关注林业、环保、农业等领域资金投入及运作情况;更加注重从体制、机制和制度出发，提出了严格控制一般性支出、从严从紧编制预算等合理化建议，达到了规范资金管理的目的。但审计也发现，区级预算执行和其他财政收支中仍存在应缴未缴财政收入、未及时下拨上级专款、财政专户资金管理不规范等问题。且向区委区政府提交了审计结果报告，向区人大提交审计</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，得到了区人大代表的认可，全票通过。</w:t>
      </w:r>
    </w:p>
    <w:p>
      <w:pPr>
        <w:ind w:left="0" w:right="0" w:firstLine="560"/>
        <w:spacing w:before="450" w:after="450" w:line="312" w:lineRule="auto"/>
      </w:pPr>
      <w:r>
        <w:rPr>
          <w:rFonts w:ascii="宋体" w:hAnsi="宋体" w:eastAsia="宋体" w:cs="宋体"/>
          <w:color w:val="000"/>
          <w:sz w:val="28"/>
          <w:szCs w:val="28"/>
        </w:rPr>
        <w:t xml:space="preserve">(三)开展了专项审计及审计调查。</w:t>
      </w:r>
    </w:p>
    <w:p>
      <w:pPr>
        <w:ind w:left="0" w:right="0" w:firstLine="560"/>
        <w:spacing w:before="450" w:after="450" w:line="312" w:lineRule="auto"/>
      </w:pPr>
      <w:r>
        <w:rPr>
          <w:rFonts w:ascii="宋体" w:hAnsi="宋体" w:eastAsia="宋体" w:cs="宋体"/>
          <w:color w:val="000"/>
          <w:sz w:val="28"/>
          <w:szCs w:val="28"/>
        </w:rPr>
        <w:t xml:space="preserve">今年1月下旬，我局受市局授权，组织审计人员对盂县20xx年城镇保障性安居工程及配套基础设施的投资、建设、分配、运营等情况进行了审计，本次专项审计以推动政策贯彻落实，完善体制机制，规范运营管理，改善城镇住房困难家庭居住条件为目标，重点调查了住建、发展改革、财政、规划等部门，并延伸调查了6个乡镇15个村23户危房改造家庭，对新建续建的7个保障性安居工程项目的建设管理情况进行了检查，此项审计于3月中旬结束。</w:t>
      </w:r>
    </w:p>
    <w:p>
      <w:pPr>
        <w:ind w:left="0" w:right="0" w:firstLine="560"/>
        <w:spacing w:before="450" w:after="450" w:line="312" w:lineRule="auto"/>
      </w:pPr>
      <w:r>
        <w:rPr>
          <w:rFonts w:ascii="宋体" w:hAnsi="宋体" w:eastAsia="宋体" w:cs="宋体"/>
          <w:color w:val="000"/>
          <w:sz w:val="28"/>
          <w:szCs w:val="28"/>
        </w:rPr>
        <w:t xml:space="preserve">(四)开展了政府投资项目审计。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今年我局共完成政府投资建设项目审计任务15项。在审计项目的安排上，以大项目、热点项目、民生项目审计带动其他政府投资项目审计，切实做到最大限度节约财政资金，提高投资效益。</w:t>
      </w:r>
    </w:p>
    <w:p>
      <w:pPr>
        <w:ind w:left="0" w:right="0" w:firstLine="560"/>
        <w:spacing w:before="450" w:after="450" w:line="312" w:lineRule="auto"/>
      </w:pPr>
      <w:r>
        <w:rPr>
          <w:rFonts w:ascii="宋体" w:hAnsi="宋体" w:eastAsia="宋体" w:cs="宋体"/>
          <w:color w:val="000"/>
          <w:sz w:val="28"/>
          <w:szCs w:val="28"/>
        </w:rPr>
        <w:t xml:space="preserve">(五)开展了领导干部任期经济责任审计。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20xx年我局共完成了经济责任审计11项，其中：区级安排的经济责任审计10项，阳泉市审计局授权我局审计的经济责任审计1项(市第二人民医院院长张凤英同志任期经济责任审计)。今年经济责任审计以强化对权力的监督制约，促进领导干部守法守纪守规尽责为目标，深入开展党政领导干部履行经济责任情况审计，重点关注贯彻中央和我省、市、区政策措施、推动经济发展、防范风险、保护环境、改善民生、廉政建设等情况。</w:t>
      </w:r>
    </w:p>
    <w:p>
      <w:pPr>
        <w:ind w:left="0" w:right="0" w:firstLine="560"/>
        <w:spacing w:before="450" w:after="450" w:line="312" w:lineRule="auto"/>
      </w:pPr>
      <w:r>
        <w:rPr>
          <w:rFonts w:ascii="宋体" w:hAnsi="宋体" w:eastAsia="宋体" w:cs="宋体"/>
          <w:color w:val="000"/>
          <w:sz w:val="28"/>
          <w:szCs w:val="28"/>
        </w:rPr>
        <w:t xml:space="preserve">(六)积极参加和配合上级审计机关、区委区政府及区纪委完成各项任务。</w:t>
      </w:r>
    </w:p>
    <w:p>
      <w:pPr>
        <w:ind w:left="0" w:right="0" w:firstLine="560"/>
        <w:spacing w:before="450" w:after="450" w:line="312" w:lineRule="auto"/>
      </w:pPr>
      <w:r>
        <w:rPr>
          <w:rFonts w:ascii="宋体" w:hAnsi="宋体" w:eastAsia="宋体" w:cs="宋体"/>
          <w:color w:val="000"/>
          <w:sz w:val="28"/>
          <w:szCs w:val="28"/>
        </w:rPr>
        <w:t xml:space="preserve">20xx年，我局抽派了2名审计人员参加全市水污染防治审计;抽派5名审计人员参加城镇保障性安居工程审计;抽了1名审计人员配合区委区政府进行扶贫资金监督检查;抽派了2名审计人员配合区纪委进行巡察。</w:t>
      </w:r>
    </w:p>
    <w:p>
      <w:pPr>
        <w:ind w:left="0" w:right="0" w:firstLine="560"/>
        <w:spacing w:before="450" w:after="450" w:line="312" w:lineRule="auto"/>
      </w:pPr>
      <w:r>
        <w:rPr>
          <w:rFonts w:ascii="宋体" w:hAnsi="宋体" w:eastAsia="宋体" w:cs="宋体"/>
          <w:color w:val="000"/>
          <w:sz w:val="28"/>
          <w:szCs w:val="28"/>
        </w:rPr>
        <w:t xml:space="preserve">(七)扎实开展“两学一做”， 提升审计履职能力。</w:t>
      </w:r>
    </w:p>
    <w:p>
      <w:pPr>
        <w:ind w:left="0" w:right="0" w:firstLine="560"/>
        <w:spacing w:before="450" w:after="450" w:line="312" w:lineRule="auto"/>
      </w:pPr>
      <w:r>
        <w:rPr>
          <w:rFonts w:ascii="宋体" w:hAnsi="宋体" w:eastAsia="宋体" w:cs="宋体"/>
          <w:color w:val="000"/>
          <w:sz w:val="28"/>
          <w:szCs w:val="28"/>
        </w:rPr>
        <w:t xml:space="preserve">我局将“两学一做”学习教育与审计业务工作相结合，凝心聚力，引领审计工作科学有序发展。通过给党员订购买“两学一做”书籍，开设局机关“两学一做”专栏，倡导党员干部对照党章党规学习，手写党员承诺和心得体会，充分利用“党员活动日”、“三会一课”等传统教育方法，深入开展党员评比活动，实现争先创优以评促学，不断增强了党员干部学习的感染力，唤醒了党员的荣誉感和责任感，提升了审计履职能力。</w:t>
      </w:r>
    </w:p>
    <w:p>
      <w:pPr>
        <w:ind w:left="0" w:right="0" w:firstLine="560"/>
        <w:spacing w:before="450" w:after="450" w:line="312" w:lineRule="auto"/>
      </w:pPr>
      <w:r>
        <w:rPr>
          <w:rFonts w:ascii="宋体" w:hAnsi="宋体" w:eastAsia="宋体" w:cs="宋体"/>
          <w:color w:val="000"/>
          <w:sz w:val="28"/>
          <w:szCs w:val="28"/>
        </w:rPr>
        <w:t xml:space="preserve">(八)抓好党风廉政建设，确保廉洁审计。</w:t>
      </w:r>
    </w:p>
    <w:p>
      <w:pPr>
        <w:ind w:left="0" w:right="0" w:firstLine="560"/>
        <w:spacing w:before="450" w:after="450" w:line="312" w:lineRule="auto"/>
      </w:pPr>
      <w:r>
        <w:rPr>
          <w:rFonts w:ascii="宋体" w:hAnsi="宋体" w:eastAsia="宋体" w:cs="宋体"/>
          <w:color w:val="000"/>
          <w:sz w:val="28"/>
          <w:szCs w:val="28"/>
        </w:rPr>
        <w:t xml:space="preserve">郊区审计局认真抓好党风廉政建设工作，一是制定了20xx年党风廉政建设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签定了责任状，层层抓落实。二是强化制度建设，修订完善上下班签到制度、请销假制度等制度;实行审计纪律公示制、回访制及廉政监督员制，从严管理审计队伍，确保廉洁从审;实行“审计项目限时办结制”，从发审计通知到下达审计决定，均有时间限制，保证了审计任务按时完成。三是进一步加强审计整改，采取边审边改、限期整改及再次审计时督促整改的方法确保审计成果有效落实。</w:t>
      </w:r>
    </w:p>
    <w:p>
      <w:pPr>
        <w:ind w:left="0" w:right="0" w:firstLine="560"/>
        <w:spacing w:before="450" w:after="450" w:line="312" w:lineRule="auto"/>
      </w:pPr>
      <w:r>
        <w:rPr>
          <w:rFonts w:ascii="宋体" w:hAnsi="宋体" w:eastAsia="宋体" w:cs="宋体"/>
          <w:color w:val="000"/>
          <w:sz w:val="28"/>
          <w:szCs w:val="28"/>
        </w:rPr>
        <w:t xml:space="preserve">(九)积极完成重点党建工作任务。</w:t>
      </w:r>
    </w:p>
    <w:p>
      <w:pPr>
        <w:ind w:left="0" w:right="0" w:firstLine="560"/>
        <w:spacing w:before="450" w:after="450" w:line="312" w:lineRule="auto"/>
      </w:pPr>
      <w:r>
        <w:rPr>
          <w:rFonts w:ascii="宋体" w:hAnsi="宋体" w:eastAsia="宋体" w:cs="宋体"/>
          <w:color w:val="000"/>
          <w:sz w:val="28"/>
          <w:szCs w:val="28"/>
        </w:rPr>
        <w:t xml:space="preserve">20xx年，我局严格照各级政府相关文件精神要求，认真完成精准扶贫及干部入企工作任务。在精准扶贫方面，我单位脱贫帮扶单位为西南舁乡杜家庄村，共有贫困户53户147人，我单位对接帮扶21户59人，为了更好的发挥帮扶作用，我要求领导班子亲自上阵，做好单位职工与贫困户的结对帮扶，主要通过帮扶种植果树、销售苹果达到产业脱贫，截止20xx年底要达到全部脱贫。另外我们还为村幼儿园捐助了办公桌椅，为日间照料中心向市民政局争取了相关生活用品。</w:t>
      </w:r>
    </w:p>
    <w:p>
      <w:pPr>
        <w:ind w:left="0" w:right="0" w:firstLine="560"/>
        <w:spacing w:before="450" w:after="450" w:line="312" w:lineRule="auto"/>
      </w:pPr>
      <w:r>
        <w:rPr>
          <w:rFonts w:ascii="宋体" w:hAnsi="宋体" w:eastAsia="宋体" w:cs="宋体"/>
          <w:color w:val="000"/>
          <w:sz w:val="28"/>
          <w:szCs w:val="28"/>
        </w:rPr>
        <w:t xml:space="preserve">在干部入企方面，我局共派出三人分两组进驻企业，工作组按照区委、区政府的统一部署，围绕发展大局，紧扣服务主题，切实结合企业实际，在充分掌握企业面临的问题后，将情况汇报和沟通作为争取相关部门、单位支持的重要手段，为企业排忧解难，帮助企业反映解决了一些困难和问题，得到了企业的充分肯定，圆满完成驻企服务各项工作任务。</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(一)服务大局，加强审计监督。</w:t>
      </w:r>
    </w:p>
    <w:p>
      <w:pPr>
        <w:ind w:left="0" w:right="0" w:firstLine="560"/>
        <w:spacing w:before="450" w:after="450" w:line="312" w:lineRule="auto"/>
      </w:pPr>
      <w:r>
        <w:rPr>
          <w:rFonts w:ascii="宋体" w:hAnsi="宋体" w:eastAsia="宋体" w:cs="宋体"/>
          <w:color w:val="000"/>
          <w:sz w:val="28"/>
          <w:szCs w:val="28"/>
        </w:rPr>
        <w:t xml:space="preserve">一是进一步深化部门预算执行审计，将部门预算执行审计与专项资金审计、绩效审计相结合，重点关注各部门预算单位管理的民生、资源环保等领域专项资金使用是否产生预期效益。</w:t>
      </w:r>
    </w:p>
    <w:p>
      <w:pPr>
        <w:ind w:left="0" w:right="0" w:firstLine="560"/>
        <w:spacing w:before="450" w:after="450" w:line="312" w:lineRule="auto"/>
      </w:pPr>
      <w:r>
        <w:rPr>
          <w:rFonts w:ascii="宋体" w:hAnsi="宋体" w:eastAsia="宋体" w:cs="宋体"/>
          <w:color w:val="000"/>
          <w:sz w:val="28"/>
          <w:szCs w:val="28"/>
        </w:rPr>
        <w:t xml:space="preserve">二是进一步深化领导干部任期经济责任审计，在关注被审计单位财政财务收支的基础上，突出关注被审计领导干部推动本单位(部门)经济事业发展的情况。</w:t>
      </w:r>
    </w:p>
    <w:p>
      <w:pPr>
        <w:ind w:left="0" w:right="0" w:firstLine="560"/>
        <w:spacing w:before="450" w:after="450" w:line="312" w:lineRule="auto"/>
      </w:pPr>
      <w:r>
        <w:rPr>
          <w:rFonts w:ascii="宋体" w:hAnsi="宋体" w:eastAsia="宋体" w:cs="宋体"/>
          <w:color w:val="000"/>
          <w:sz w:val="28"/>
          <w:szCs w:val="28"/>
        </w:rPr>
        <w:t xml:space="preserve">三是进一步深化投资审计，着力探索投资审计转型，使投资审计由目前的审价为主转型为审价、程序并重的投资审计全过程事后监督。</w:t>
      </w:r>
    </w:p>
    <w:p>
      <w:pPr>
        <w:ind w:left="0" w:right="0" w:firstLine="560"/>
        <w:spacing w:before="450" w:after="450" w:line="312" w:lineRule="auto"/>
      </w:pPr>
      <w:r>
        <w:rPr>
          <w:rFonts w:ascii="宋体" w:hAnsi="宋体" w:eastAsia="宋体" w:cs="宋体"/>
          <w:color w:val="000"/>
          <w:sz w:val="28"/>
          <w:szCs w:val="28"/>
        </w:rPr>
        <w:t xml:space="preserve">四是进一步发挥审计建设性作用，加强对审计发现的普遍性和典型性问题的综合分析，力求从体制、机制和管理层面提出建议和意见，积极促进审计意见和建议转化为党委政府的政策措施，促进各项制度的建立完善。</w:t>
      </w:r>
    </w:p>
    <w:p>
      <w:pPr>
        <w:ind w:left="0" w:right="0" w:firstLine="560"/>
        <w:spacing w:before="450" w:after="450" w:line="312" w:lineRule="auto"/>
      </w:pPr>
      <w:r>
        <w:rPr>
          <w:rFonts w:ascii="宋体" w:hAnsi="宋体" w:eastAsia="宋体" w:cs="宋体"/>
          <w:color w:val="000"/>
          <w:sz w:val="28"/>
          <w:szCs w:val="28"/>
        </w:rPr>
        <w:t xml:space="preserve">(二)加强管理，不断提高审计项目质量。</w:t>
      </w:r>
    </w:p>
    <w:p>
      <w:pPr>
        <w:ind w:left="0" w:right="0" w:firstLine="560"/>
        <w:spacing w:before="450" w:after="450" w:line="312" w:lineRule="auto"/>
      </w:pPr>
      <w:r>
        <w:rPr>
          <w:rFonts w:ascii="宋体" w:hAnsi="宋体" w:eastAsia="宋体" w:cs="宋体"/>
          <w:color w:val="000"/>
          <w:sz w:val="28"/>
          <w:szCs w:val="28"/>
        </w:rPr>
        <w:t xml:space="preserve">一是科学计划管理。充分考虑审计资源状况，明确审计重点，全力推进公共资金、国有资产、国有资源、领导干部履行经济责任情况的审计监督全覆盖的基础上，科学规划、统筹安排、分类实施。如20xx年我局经济责任项目多，为进一步提升领导干部任期经济责任审计成效，增强经济责任审计的时效性，我局统筹安排，以经责科牵头分五个小组进行审计，审计小组实行“四统一”，即“统一审计方案、统一报告模板、统一时间调度、统一相应的规则流程”，并针对审计发现的问题及时召开会议沟通，今年，我局经济责任审计报告及审计档案多次被区纪委调阅，为其提供了有力线索。</w:t>
      </w:r>
    </w:p>
    <w:p>
      <w:pPr>
        <w:ind w:left="0" w:right="0" w:firstLine="560"/>
        <w:spacing w:before="450" w:after="450" w:line="312" w:lineRule="auto"/>
      </w:pPr>
      <w:r>
        <w:rPr>
          <w:rFonts w:ascii="宋体" w:hAnsi="宋体" w:eastAsia="宋体" w:cs="宋体"/>
          <w:color w:val="000"/>
          <w:sz w:val="28"/>
          <w:szCs w:val="28"/>
        </w:rPr>
        <w:t xml:space="preserve">二是加强过程控制。不定期深入审计现场，掌握项目实施的具体进展情况，并根据实际需要及时组织召开审计小组会解决项目中的疑难问题。</w:t>
      </w:r>
    </w:p>
    <w:p>
      <w:pPr>
        <w:ind w:left="0" w:right="0" w:firstLine="560"/>
        <w:spacing w:before="450" w:after="450" w:line="312" w:lineRule="auto"/>
      </w:pPr>
      <w:r>
        <w:rPr>
          <w:rFonts w:ascii="宋体" w:hAnsi="宋体" w:eastAsia="宋体" w:cs="宋体"/>
          <w:color w:val="000"/>
          <w:sz w:val="28"/>
          <w:szCs w:val="28"/>
        </w:rPr>
        <w:t xml:space="preserve">三是建立督查机制。定期对审计项目开展质量督查，对审计项目的实施情况、审计成果反映的客观性、真实性以及审计成果发挥作用等情况进行检查。</w:t>
      </w:r>
    </w:p>
    <w:p>
      <w:pPr>
        <w:ind w:left="0" w:right="0" w:firstLine="560"/>
        <w:spacing w:before="450" w:after="450" w:line="312" w:lineRule="auto"/>
      </w:pPr>
      <w:r>
        <w:rPr>
          <w:rFonts w:ascii="宋体" w:hAnsi="宋体" w:eastAsia="宋体" w:cs="宋体"/>
          <w:color w:val="000"/>
          <w:sz w:val="28"/>
          <w:szCs w:val="28"/>
        </w:rPr>
        <w:t xml:space="preserve">(三)夯实基础，强化队伍建设。</w:t>
      </w:r>
    </w:p>
    <w:p>
      <w:pPr>
        <w:ind w:left="0" w:right="0" w:firstLine="560"/>
        <w:spacing w:before="450" w:after="450" w:line="312" w:lineRule="auto"/>
      </w:pPr>
      <w:r>
        <w:rPr>
          <w:rFonts w:ascii="宋体" w:hAnsi="宋体" w:eastAsia="宋体" w:cs="宋体"/>
          <w:color w:val="000"/>
          <w:sz w:val="28"/>
          <w:szCs w:val="28"/>
        </w:rPr>
        <w:t xml:space="preserve">一是深入学习党的及xx届三中四中五中全会精神、系列讲话精神，省市县重要会议和重要文件精神，扎实开展“两学一做”学习教育活动，立足审计服务理念，坚持创新改革，切实转变观念和思路，使我局审计工作再上新台阶。二是坚持“走出去”战略，选送优秀的审计干部外出学习培训，重点通过财务、投资项目实战提升专业技能和综合素质。三是加强党风廉政建设，继续加强反腐倡廉宣传教育，落实“一岗双责”和廉政风险防控机制，打造一支业务精湛、纪律严明、作风踏实的清廉审计队伍。</w:t>
      </w:r>
    </w:p>
    <w:p>
      <w:pPr>
        <w:ind w:left="0" w:right="0" w:firstLine="560"/>
        <w:spacing w:before="450" w:after="450" w:line="312" w:lineRule="auto"/>
      </w:pPr>
      <w:r>
        <w:rPr>
          <w:rFonts w:ascii="宋体" w:hAnsi="宋体" w:eastAsia="宋体" w:cs="宋体"/>
          <w:color w:val="000"/>
          <w:sz w:val="28"/>
          <w:szCs w:val="28"/>
        </w:rPr>
        <w:t xml:space="preserve">三、20xx年审计工作中存在的问题</w:t>
      </w:r>
    </w:p>
    <w:p>
      <w:pPr>
        <w:ind w:left="0" w:right="0" w:firstLine="560"/>
        <w:spacing w:before="450" w:after="450" w:line="312" w:lineRule="auto"/>
      </w:pPr>
      <w:r>
        <w:rPr>
          <w:rFonts w:ascii="宋体" w:hAnsi="宋体" w:eastAsia="宋体" w:cs="宋体"/>
          <w:color w:val="000"/>
          <w:sz w:val="28"/>
          <w:szCs w:val="28"/>
        </w:rPr>
        <w:t xml:space="preserve">(一)审计人员队伍建设还需进一步加强。</w:t>
      </w:r>
    </w:p>
    <w:p>
      <w:pPr>
        <w:ind w:left="0" w:right="0" w:firstLine="560"/>
        <w:spacing w:before="450" w:after="450" w:line="312" w:lineRule="auto"/>
      </w:pPr>
      <w:r>
        <w:rPr>
          <w:rFonts w:ascii="宋体" w:hAnsi="宋体" w:eastAsia="宋体" w:cs="宋体"/>
          <w:color w:val="000"/>
          <w:sz w:val="28"/>
          <w:szCs w:val="28"/>
        </w:rPr>
        <w:t xml:space="preserve">审计任务的日益繁重和审计力量严重不足的矛盾依然突出，准确审视审情不够充分，干部职工的主观能动性、创造性作用发挥不够充分。计算机审计水平较低。一方面是审计人员自身计算机水平参差不齐，运用ao审计的能力低，难以满足工作的需要;另一方面是审计人员长年忙于审计项目，对各行各业法规的学习掌握还存在较大差距，加上各种财经法规政策的修订频繁，知识更新速度跟不上形势发展需要。无论是思维方式、业务水平还是法律法规的运用，都需要不断改进和提高。</w:t>
      </w:r>
    </w:p>
    <w:p>
      <w:pPr>
        <w:ind w:left="0" w:right="0" w:firstLine="560"/>
        <w:spacing w:before="450" w:after="450" w:line="312" w:lineRule="auto"/>
      </w:pPr>
      <w:r>
        <w:rPr>
          <w:rFonts w:ascii="宋体" w:hAnsi="宋体" w:eastAsia="宋体" w:cs="宋体"/>
          <w:color w:val="000"/>
          <w:sz w:val="28"/>
          <w:szCs w:val="28"/>
        </w:rPr>
        <w:t xml:space="preserve">(二)审计成果开发利用还需进一步深入。</w:t>
      </w:r>
    </w:p>
    <w:p>
      <w:pPr>
        <w:ind w:left="0" w:right="0" w:firstLine="560"/>
        <w:spacing w:before="450" w:after="450" w:line="312" w:lineRule="auto"/>
      </w:pPr>
      <w:r>
        <w:rPr>
          <w:rFonts w:ascii="宋体" w:hAnsi="宋体" w:eastAsia="宋体" w:cs="宋体"/>
          <w:color w:val="000"/>
          <w:sz w:val="28"/>
          <w:szCs w:val="28"/>
        </w:rPr>
        <w:t xml:space="preserve">相关职能部门对审计结果的运用没有完善的机制，大都放在了审计实施和听取情况上，对苗头性、倾向性的问题，缺乏深层次地研究和剖析。在加快审计工作发展方面创新不够，放不开手脚。审计的精品意识、宏观意识、服务意识还不强，导致一些审计项目的质量不高，有的在审计成果开发利用上还不够充分、有效。</w:t>
      </w:r>
    </w:p>
    <w:p>
      <w:pPr>
        <w:ind w:left="0" w:right="0" w:firstLine="560"/>
        <w:spacing w:before="450" w:after="450" w:line="312" w:lineRule="auto"/>
      </w:pPr>
      <w:r>
        <w:rPr>
          <w:rFonts w:ascii="宋体" w:hAnsi="宋体" w:eastAsia="宋体" w:cs="宋体"/>
          <w:color w:val="000"/>
          <w:sz w:val="28"/>
          <w:szCs w:val="28"/>
        </w:rPr>
        <w:t xml:space="preserve">一方面，被审计者对审计查实的权力责任问题整改不力。另一方面，面对当前管理体制的状况，审计机关限于审计人力、审计经费和审计成本等因素制约，难以对审计对象权力的行使范围作更广泛深入的监督与核查，为此很难对领导干部的权力业绩和经济责任作全面评价和界定，因而提出的审计建议过于笼统、涉及面既广又多，缺少针对性，在一定程度上影响了对审计成果的采纳和运用。</w:t>
      </w:r>
    </w:p>
    <w:p>
      <w:pPr>
        <w:ind w:left="0" w:right="0" w:firstLine="560"/>
        <w:spacing w:before="450" w:after="450" w:line="312" w:lineRule="auto"/>
      </w:pPr>
      <w:r>
        <w:rPr>
          <w:rFonts w:ascii="宋体" w:hAnsi="宋体" w:eastAsia="宋体" w:cs="宋体"/>
          <w:color w:val="000"/>
          <w:sz w:val="28"/>
          <w:szCs w:val="28"/>
        </w:rPr>
        <w:t xml:space="preserve">(三)经责审计效果还需进一步转换。</w:t>
      </w:r>
    </w:p>
    <w:p>
      <w:pPr>
        <w:ind w:left="0" w:right="0" w:firstLine="560"/>
        <w:spacing w:before="450" w:after="450" w:line="312" w:lineRule="auto"/>
      </w:pPr>
      <w:r>
        <w:rPr>
          <w:rFonts w:ascii="宋体" w:hAnsi="宋体" w:eastAsia="宋体" w:cs="宋体"/>
          <w:color w:val="000"/>
          <w:sz w:val="28"/>
          <w:szCs w:val="28"/>
        </w:rPr>
        <w:t xml:space="preserve">由于目前人事制度改革步伐加快，人事变动频繁，经济责任审计的对象不断增多，在审计中存在经济责任不能准确界定，如存在前任与现任、上级单位与下属单位、党委负责人与政府的经济责任难以区分的现象。受审计时间、审计人力和审计成本所限，开展全面审计进行详查显然是不可能的，只有采取重点抽查，而这样却难以审深审透对其权力职责应负的经济责任，无疑会影响审计对权力制约和监督的广度与深度，同时也增大了审计风险。</w:t>
      </w:r>
    </w:p>
    <w:p>
      <w:pPr>
        <w:ind w:left="0" w:right="0" w:firstLine="560"/>
        <w:spacing w:before="450" w:after="450" w:line="312" w:lineRule="auto"/>
      </w:pPr>
      <w:r>
        <w:rPr>
          <w:rFonts w:ascii="宋体" w:hAnsi="宋体" w:eastAsia="宋体" w:cs="宋体"/>
          <w:color w:val="000"/>
          <w:sz w:val="28"/>
          <w:szCs w:val="28"/>
        </w:rPr>
        <w:t xml:space="preserve">20xx年我局将继续贯彻“全面审计，突出重点”的方针，与时俱进，开拓创新，深化改革，强化监督，全面完成上级审计机关及区委、区政府交办的各项工作任务。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总体目标：审计工作以创新为动力，以提高审计成果水平为核心，以加强审计业务管理为基础，以审计队伍建设、审计制度建设为保障，整合审计资源，逐步实现审计工作的法制化、规范化和科学化。</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(一)围绕推进依法行政，继续加大对政府部门预算执行的审计力度，促进规范财政财务管理。</w:t>
      </w:r>
    </w:p>
    <w:p>
      <w:pPr>
        <w:ind w:left="0" w:right="0" w:firstLine="560"/>
        <w:spacing w:before="450" w:after="450" w:line="312" w:lineRule="auto"/>
      </w:pPr>
      <w:r>
        <w:rPr>
          <w:rFonts w:ascii="宋体" w:hAnsi="宋体" w:eastAsia="宋体" w:cs="宋体"/>
          <w:color w:val="000"/>
          <w:sz w:val="28"/>
          <w:szCs w:val="28"/>
        </w:rPr>
        <w:t xml:space="preserve">加强对政府部门的审计是强化对权力运行约束和监督的一个重要方面。特别是对资金量大、有预算资金分配权和下属单位多的部门，要有计划地进行重点审计，促进规范财政财务管理，合理有效地分配和使用财政资金，依法履行职责，将国家各项方针政策落到实处。在强化本级支出审计的同时，要进一步加大对转移支付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(二)围绕加强宏观调控，进一步加强政府重大投资项目审计。</w:t>
      </w:r>
    </w:p>
    <w:p>
      <w:pPr>
        <w:ind w:left="0" w:right="0" w:firstLine="560"/>
        <w:spacing w:before="450" w:after="450" w:line="312" w:lineRule="auto"/>
      </w:pPr>
      <w:r>
        <w:rPr>
          <w:rFonts w:ascii="宋体" w:hAnsi="宋体" w:eastAsia="宋体" w:cs="宋体"/>
          <w:color w:val="000"/>
          <w:sz w:val="28"/>
          <w:szCs w:val="28"/>
        </w:rPr>
        <w:t xml:space="preserve">在审计过程中，我们要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(三)围绕加强和完善领导干部监督机制，进一步加强经济责任审计，促进依法履行职责。</w:t>
      </w:r>
    </w:p>
    <w:p>
      <w:pPr>
        <w:ind w:left="0" w:right="0" w:firstLine="560"/>
        <w:spacing w:before="450" w:after="450" w:line="312" w:lineRule="auto"/>
      </w:pPr>
      <w:r>
        <w:rPr>
          <w:rFonts w:ascii="宋体" w:hAnsi="宋体" w:eastAsia="宋体" w:cs="宋体"/>
          <w:color w:val="000"/>
          <w:sz w:val="28"/>
          <w:szCs w:val="28"/>
        </w:rPr>
        <w:t xml:space="preserve">结合年度预算执行审计及财政财务收支审计，继续推进经济责任审计，对今年换届单位的主要负责人实施任期经济责任审计，促进领导干部更好地依法依规履职尽责。进一步规范领导干部经济责任审计工作，加强对领导干部权力运用的监督。维护财经法纪，预防和惩治腐败行为，加强党风廉政建设，为区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(四)加强廉政建设，完善各项制度，提高审计质量。</w:t>
      </w:r>
    </w:p>
    <w:p>
      <w:pPr>
        <w:ind w:left="0" w:right="0" w:firstLine="560"/>
        <w:spacing w:before="450" w:after="450" w:line="312" w:lineRule="auto"/>
      </w:pPr>
      <w:r>
        <w:rPr>
          <w:rFonts w:ascii="宋体" w:hAnsi="宋体" w:eastAsia="宋体" w:cs="宋体"/>
          <w:color w:val="000"/>
          <w:sz w:val="28"/>
          <w:szCs w:val="28"/>
        </w:rPr>
        <w:t xml:space="preserve">廉政建设做到常抓不懈，警钟长呜，积极开展跟踪问效，做到“内管理，外监督”;在原有制度、规定的基础上进一步完善各项制度;并结合《审计法》的颁布实施，认真抓好审计质量控制工作，把好审计质量关，降低审计风险。并积极推广计算机审计和效益审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审计年度工作总结报告篇九</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__、和谐__”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十九大精神，抓好党的思想建设和党员、干部学习教育，我支部年初特别制定了政治理论学习计划，并明确专人抓此项工作的落实，主要是认真学习党的十九大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十九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w:t>
      </w:r>
    </w:p>
    <w:p>
      <w:pPr>
        <w:ind w:left="0" w:right="0" w:firstLine="560"/>
        <w:spacing w:before="450" w:after="450" w:line="312" w:lineRule="auto"/>
      </w:pPr>
      <w:r>
        <w:rPr>
          <w:rFonts w:ascii="宋体" w:hAnsi="宋体" w:eastAsia="宋体" w:cs="宋体"/>
          <w:color w:val="000"/>
          <w:sz w:val="28"/>
          <w:szCs w:val="28"/>
        </w:rPr>
        <w:t xml:space="preserve">审计局结合自身和挂帮乡镇实际情况，召开全局干部职工大会，制定帮扶活动方案。在办公经费紧张的情况下，局里面拔出1800元，加上全局党员干部自发捐款2200元，共计4000元全部用作帮扶经费。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抗凝冻救灾资金和社会捐赠款物的审计调查。根据上级审计机关的工作安排，我局组织了对全县20度抗凝救灾资金和捐赠款物的分配、使用和管理进行了专项审计调查。从调查的情况看，截止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审计年度工作总结报告篇十</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我们审计了后附的____医院财务报表，包括20__年12月31日的资产负债表，20__年度的利润及利润分配表、现金流量表以及财务报表附注。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编制和公允列报是____医院管理层的责任。这种责任包括：(1)按照企业会计准则的规定编制财务报表，并使其实现公允反映;(2)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我们认为，____医院财务报表在所有重大方面按照事业会计准则的规定编制，公允反映了____医院20__年12月31日的财务状况以及20__年度的经营成果和现金流量。</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审计年度工作总结报告篇十一</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w:t>
      </w:r>
    </w:p>
    <w:p>
      <w:pPr>
        <w:ind w:left="0" w:right="0" w:firstLine="560"/>
        <w:spacing w:before="450" w:after="450" w:line="312" w:lineRule="auto"/>
      </w:pPr>
      <w:r>
        <w:rPr>
          <w:rFonts w:ascii="宋体" w:hAnsi="宋体" w:eastAsia="宋体" w:cs="宋体"/>
          <w:color w:val="000"/>
          <w:sz w:val="28"/>
          <w:szCs w:val="28"/>
        </w:rPr>
        <w:t xml:space="preserve">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xx年共开展了206项内控制度执行情况的评审工作。其中合肥供电公司组织开展了对市公司的固定资产管理，对三县公司的货币资金、物资管理和乡镇供电所管理实施了内控评价。</w:t>
      </w:r>
    </w:p>
    <w:p>
      <w:pPr>
        <w:ind w:left="0" w:right="0" w:firstLine="560"/>
        <w:spacing w:before="450" w:after="450" w:line="312" w:lineRule="auto"/>
      </w:pPr>
      <w:r>
        <w:rPr>
          <w:rFonts w:ascii="宋体" w:hAnsi="宋体" w:eastAsia="宋体" w:cs="宋体"/>
          <w:color w:val="000"/>
          <w:sz w:val="28"/>
          <w:szCs w:val="28"/>
        </w:rPr>
        <w:t xml:space="preserve">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xx]18号文件)，强化了内部建设项目的资金、竣工决算的审计监督和管理，提高了建设项目资金效益，发挥了制度保障作用。</w:t>
      </w:r>
    </w:p>
    <w:p>
      <w:pPr>
        <w:ind w:left="0" w:right="0" w:firstLine="560"/>
        <w:spacing w:before="450" w:after="450" w:line="312" w:lineRule="auto"/>
      </w:pPr>
      <w:r>
        <w:rPr>
          <w:rFonts w:ascii="宋体" w:hAnsi="宋体" w:eastAsia="宋体" w:cs="宋体"/>
          <w:color w:val="000"/>
          <w:sz w:val="28"/>
          <w:szCs w:val="28"/>
        </w:rPr>
        <w:t xml:space="preserve">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着。</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xx年继续严把审计质量关，严格按照省公司的要求，对具备条件的工程项目做到100%审计，截止到11月底统计，共审计认定通信工程项目4299项，工程送审总金额11308.72万元，审减406.84万元。</w:t>
      </w:r>
    </w:p>
    <w:p>
      <w:pPr>
        <w:ind w:left="0" w:right="0" w:firstLine="560"/>
        <w:spacing w:before="450" w:after="450" w:line="312" w:lineRule="auto"/>
      </w:pPr>
      <w:r>
        <w:rPr>
          <w:rFonts w:ascii="宋体" w:hAnsi="宋体" w:eastAsia="宋体" w:cs="宋体"/>
          <w:color w:val="000"/>
          <w:sz w:val="28"/>
          <w:szCs w:val="28"/>
        </w:rPr>
        <w:t xml:space="preserve">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w:t>
      </w:r>
    </w:p>
    <w:p>
      <w:pPr>
        <w:ind w:left="0" w:right="0" w:firstLine="560"/>
        <w:spacing w:before="450" w:after="450" w:line="312" w:lineRule="auto"/>
      </w:pPr>
      <w:r>
        <w:rPr>
          <w:rFonts w:ascii="宋体" w:hAnsi="宋体" w:eastAsia="宋体" w:cs="宋体"/>
          <w:color w:val="000"/>
          <w:sz w:val="28"/>
          <w:szCs w:val="28"/>
        </w:rPr>
        <w:t xml:space="preserve">截至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xx年1-6月份财务收支情况进行了审计。市公路局对所属11个单位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本文由应届毕业生网【范文http:///】栏目小篇为大家编辑参考阅读。</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审计年度工作总结报告篇十二</w:t>
      </w:r>
    </w:p>
    <w:p>
      <w:pPr>
        <w:ind w:left="0" w:right="0" w:firstLine="560"/>
        <w:spacing w:before="450" w:after="450" w:line="312" w:lineRule="auto"/>
      </w:pPr>
      <w:r>
        <w:rPr>
          <w:rFonts w:ascii="宋体" w:hAnsi="宋体" w:eastAsia="宋体" w:cs="宋体"/>
          <w:color w:val="000"/>
          <w:sz w:val="28"/>
          <w:szCs w:val="28"/>
        </w:rPr>
        <w:t xml:space="preserve">2024年，我区审计局在区委、区政府和上级审计机关的领导下，牢固树立科学审计理念，坚持把“抓落实、促转变、惠民生、增效益”作为审计工作的出发点，紧紧围绕地方经济社会发展中心，较好地完成了全年各项审计任务。截止2024年12月底，我局实施完成审计项目16个，正在进行的审计项目4个；查出违规金额79.33万元，追缴财政收入2.6万元，发出审计综合报告15篇，被领导批示1篇，较好地发挥了审计在促进地方经济建设中的职能作用。现将今年工作情况总结如下：</w:t>
      </w:r>
    </w:p>
    <w:p>
      <w:pPr>
        <w:ind w:left="0" w:right="0" w:firstLine="560"/>
        <w:spacing w:before="450" w:after="450" w:line="312" w:lineRule="auto"/>
      </w:pPr>
      <w:r>
        <w:rPr>
          <w:rFonts w:ascii="宋体" w:hAnsi="宋体" w:eastAsia="宋体" w:cs="宋体"/>
          <w:color w:val="000"/>
          <w:sz w:val="28"/>
          <w:szCs w:val="28"/>
        </w:rPr>
        <w:t xml:space="preserve">（一）深化财税审计，促进我区财政增收增效。我局在预算执行审计中，坚持以预算资金流向为主线，以重大专项资金审计为重点，以促进财政增效增收为立足点。通过审计，促进财政增收节支，规范财税管理，提高财政资金使用效益，取得了较好效果。在延伸地方税收征管审计中，我局与市局试行地税联网远程审计，主要对2024年地税征收的房产税和土地使用税等税种征收管理情况进行了审计。根据远程数据的筛选结果，确定了12户企业。通过对这12户企业的审计，共查补入库漏征税款***万元。</w:t>
      </w:r>
    </w:p>
    <w:p>
      <w:pPr>
        <w:ind w:left="0" w:right="0" w:firstLine="560"/>
        <w:spacing w:before="450" w:after="450" w:line="312" w:lineRule="auto"/>
      </w:pPr>
      <w:r>
        <w:rPr>
          <w:rFonts w:ascii="宋体" w:hAnsi="宋体" w:eastAsia="宋体" w:cs="宋体"/>
          <w:color w:val="000"/>
          <w:sz w:val="28"/>
          <w:szCs w:val="28"/>
        </w:rPr>
        <w:t xml:space="preserve">10月14日，在区第八届人大常委会召开第二十一次会议上，***局长受区政府委托所作的审计工作报告再获好评。区长***同志作了重要批示，要求各有关部门对审计查出的问题认真整改，采取得力措施切实加强改进自身管理。</w:t>
      </w:r>
    </w:p>
    <w:p>
      <w:pPr>
        <w:ind w:left="0" w:right="0" w:firstLine="560"/>
        <w:spacing w:before="450" w:after="450" w:line="312" w:lineRule="auto"/>
      </w:pPr>
      <w:r>
        <w:rPr>
          <w:rFonts w:ascii="宋体" w:hAnsi="宋体" w:eastAsia="宋体" w:cs="宋体"/>
          <w:color w:val="000"/>
          <w:sz w:val="28"/>
          <w:szCs w:val="28"/>
        </w:rPr>
        <w:t xml:space="preserve">（二）突出重点民生资金审计，促进国家惠民政策落实。我局按照温家宝总理提出的“财政资金运用到哪里，审计就跟进到哪里”的要求，加强对与人民群众生产、生活息息相关的各种民生资金进行审计，审计覆盖面逐年扩大，监督深度不断加强。2024年以来，我局对农村合作医疗、教育、民政、农业等8项重要民生资金进行了审计，审计表明，我区财政专项资金使用取得了较好社会效益，但存在个别专项资金管理不规范，部分资金支出管理不严，以及个别财政配套资金未及时足额拨付到位等问题。各部门对审计发现的问题高度重视，表示将切实进行整改，完善专项资金管理。</w:t>
      </w:r>
    </w:p>
    <w:p>
      <w:pPr>
        <w:ind w:left="0" w:right="0" w:firstLine="560"/>
        <w:spacing w:before="450" w:after="450" w:line="312" w:lineRule="auto"/>
      </w:pPr>
      <w:r>
        <w:rPr>
          <w:rFonts w:ascii="宋体" w:hAnsi="宋体" w:eastAsia="宋体" w:cs="宋体"/>
          <w:color w:val="000"/>
          <w:sz w:val="28"/>
          <w:szCs w:val="28"/>
        </w:rPr>
        <w:t xml:space="preserve">（三）强化领导干部经济责任审计，促进依法理财和依法行政。在我区经济责任审计中，审计机关与纪检、监察、等职能部门互相配合、分责联动，监督的深度和力度进一步加强。2024年以来，共完成经济责任审计3宗，查出管理不规范资金***万元。对审计发现的问题要求被审单位及时纠正。</w:t>
      </w:r>
    </w:p>
    <w:p>
      <w:pPr>
        <w:ind w:left="0" w:right="0" w:firstLine="560"/>
        <w:spacing w:before="450" w:after="450" w:line="312" w:lineRule="auto"/>
      </w:pPr>
      <w:r>
        <w:rPr>
          <w:rFonts w:ascii="宋体" w:hAnsi="宋体" w:eastAsia="宋体" w:cs="宋体"/>
          <w:color w:val="000"/>
          <w:sz w:val="28"/>
          <w:szCs w:val="28"/>
        </w:rPr>
        <w:t xml:space="preserve">老保险金等问题，***小学存在虚报冒领工资、人员超编、上缴财政预算款不及时等问题，区***局存在个别项目执法不到位，往来款挂帐等问题，通过审计，分别对三个单位提出审计建议，对**局下达了审计决定书并处以罚款。</w:t>
      </w:r>
    </w:p>
    <w:p>
      <w:pPr>
        <w:ind w:left="0" w:right="0" w:firstLine="560"/>
        <w:spacing w:before="450" w:after="450" w:line="312" w:lineRule="auto"/>
      </w:pPr>
      <w:r>
        <w:rPr>
          <w:rFonts w:ascii="宋体" w:hAnsi="宋体" w:eastAsia="宋体" w:cs="宋体"/>
          <w:color w:val="000"/>
          <w:sz w:val="28"/>
          <w:szCs w:val="28"/>
        </w:rPr>
        <w:t xml:space="preserve">目前正在开展对区***街道办事处、***街道办事处、***街道办事处、街道办事处的财务收支审计，预计12月中旬可结束。</w:t>
      </w:r>
    </w:p>
    <w:p>
      <w:pPr>
        <w:ind w:left="0" w:right="0" w:firstLine="560"/>
        <w:spacing w:before="450" w:after="450" w:line="312" w:lineRule="auto"/>
      </w:pPr>
      <w:r>
        <w:rPr>
          <w:rFonts w:ascii="宋体" w:hAnsi="宋体" w:eastAsia="宋体" w:cs="宋体"/>
          <w:color w:val="000"/>
          <w:sz w:val="28"/>
          <w:szCs w:val="28"/>
        </w:rPr>
        <w:t xml:space="preserve">我局驻***村工作小组认真开展帮扶工作，为村民排忧解难，积极争取上级资金为***村联系打井和配备村民建身器材等事宜；夏收期间，集中走访慰问，帮助村内几户困难党员做好夏收工作。同时按照区委、政府领导的要求，由区纪委牵头，我局抽调多人次，赴***村搞好稳定工作；配合区纪委、监察局、财政局在全区党政机关和事业单位中开展“小金库”专项治理工作，为建立建全我区惩治和预防腐败体系、推进反腐倡廉建设发挥了积极做用；配合财政局、教育局做好对农村小学普九化债兑付工作。在开展工作的同进，我局还集中力量，抽调人员，认真做好创卫工作。</w:t>
      </w:r>
    </w:p>
    <w:p>
      <w:pPr>
        <w:ind w:left="0" w:right="0" w:firstLine="560"/>
        <w:spacing w:before="450" w:after="450" w:line="312" w:lineRule="auto"/>
      </w:pPr>
      <w:r>
        <w:rPr>
          <w:rFonts w:ascii="宋体" w:hAnsi="宋体" w:eastAsia="宋体" w:cs="宋体"/>
          <w:color w:val="000"/>
          <w:sz w:val="28"/>
          <w:szCs w:val="28"/>
        </w:rPr>
        <w:t xml:space="preserve">有效缩短了审计周期，提高了工作效率，为推进我区审计技术手段的提升与审计工作方式的改进、审计工作效率的提高打下了基础。11月份，我局5名工作人员参加了市审计局组织的ao现场审计系统培训并全部通过了考试，取得了良好的学习效果，明年我局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二）坚持审计改革创新，从监督层面提高审计水平。2024年，我局坚持以科学发展观统揽审计工作，以现代审计理念拓展审计思路，积极创新审计方式方法，实施了审计工作四个转变，一是由过去的侧重微观经济活动监督向注重宏观经济管理监督转变，认真揭示财经领域中管理层面、制度层面存在的普遍性问题；二是由传统的事后审计为主向事中、事后审计相结合转变，对重大项目、重点资金实行提前介入、全程跟踪；三是由过去的侧重一般财务收支审计向注重管理和绩效审计转变，更多地关注单位的经济决策情况及国有资产的安全和增值；四是由以往的侧重监督查处向监督与服务并重转变，坚持审帮促相结合，积极帮助被审计单位完善机制，健全制度，强化管理，堵塞漏洞。上述四个转变，使审计机关在更高层面上发挥了审计监督作用。</w:t>
      </w:r>
    </w:p>
    <w:p>
      <w:pPr>
        <w:ind w:left="0" w:right="0" w:firstLine="560"/>
        <w:spacing w:before="450" w:after="450" w:line="312" w:lineRule="auto"/>
      </w:pPr>
      <w:r>
        <w:rPr>
          <w:rFonts w:ascii="宋体" w:hAnsi="宋体" w:eastAsia="宋体" w:cs="宋体"/>
          <w:color w:val="000"/>
          <w:sz w:val="28"/>
          <w:szCs w:val="28"/>
        </w:rPr>
        <w:t xml:space="preserve">条例》，认真履行宪法和法律赋予的职责。强化预算执行审计监督，强化专项资金审计监督，强化经济责任审计监督。同时，积极探索效益审计、计算机审计等审计方法，不断提高审计质量，使全局的审计工作向更高层次迈进。不断加强机关作风建设、党风廉政建设，文明创建工作，继续深入扎实开展“创先争优”活动，进一步解放思想，提高效能，树立科学审计理念，充分发挥基层党组织的战斗堡垒作用和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审计年度工作总结报告篇十三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xx年至xx年，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通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关于市直属学校食堂财务管理的暂行办法》，维护了就餐学生的权益。在住房公积金审计中，促进市政府出台《关于推进全市住房公积金制度扩面工作的实施意见》，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二、积极开展计算机辅助审计，取得明显成效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在实施社保基金、住房公积金、学校及医院等审计项目中，大胆尝试，积极开展计算机辅助审计，提高审计绩效。如医院审计中，通过计算机辅助审计，查实医院在药品销售、医疗收费等方面的违规问题金额320多万元；东阳市社保基金的审计中，通过劳动部门和住房公积金管理中心相关数据的计算机辅助审计，发现五家企业xx年度少缴社会保险费700多万元；市区社保基金审计中，通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金华市中医院财务收支审计》案例及《医院医疗检查项目收费价格审计》专家经验分别获xx年审计署计算机现场审计实施系统（ao）应用奖和入选xx年度浙江省审计厅专家经验库目录，同时撰写的《医院乱收费现象原因分析与建议》论文在《浙江审计》上发表。</w:t>
      </w:r>
    </w:p>
    <w:p>
      <w:pPr>
        <w:ind w:left="0" w:right="0" w:firstLine="560"/>
        <w:spacing w:before="450" w:after="450" w:line="312" w:lineRule="auto"/>
      </w:pPr>
      <w:r>
        <w:rPr>
          <w:rFonts w:ascii="宋体" w:hAnsi="宋体" w:eastAsia="宋体" w:cs="宋体"/>
          <w:color w:val="000"/>
          <w:sz w:val="28"/>
          <w:szCs w:val="28"/>
        </w:rPr>
        <w:t xml:space="preserve">三、积极探索绩效审计思路，总结提升审计成果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在审计项目实施中，不仅注重审查和揭示问题，更关注政策、制度制定的合理性、民生资金使用的效益性、老百姓的受惠程度等方面，通过审计分析存在问题的根源，并对如何完善政策、健全制度、加强管理提出合理建议，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获奖的优秀同步审计项目。在教育经费投入审计中，针对市区学校负债沉重、城乡部分校产闲置浪费、民办学校投入不足等问题，在《审计内参》和《每日要讯》上予以反映，两篇信息分别被市委书记、市长、市委副书记批示，并引起教育主管部门高度重视，市教育局专门召开局长办公会议进行专题研究，审计意见和建议得到很好落实。在慈善资金审计中，发现1500万元对外投资慈善资金收回困难，存在较大投资风险，以《审计内参》形式专题向市政府反映，市长、分管副市长作了重要批示，在审计的积极协助下，最后收回本金及投资收益1900余万元，化解了慈善资金投资风险，审计工作得到了慈善总会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2025-01-16T17:07:54+08:00</dcterms:created>
  <dcterms:modified xsi:type="dcterms:W3CDTF">2025-01-16T17:07:54+08:00</dcterms:modified>
</cp:coreProperties>
</file>

<file path=docProps/custom.xml><?xml version="1.0" encoding="utf-8"?>
<Properties xmlns="http://schemas.openxmlformats.org/officeDocument/2006/custom-properties" xmlns:vt="http://schemas.openxmlformats.org/officeDocument/2006/docPropsVTypes"/>
</file>