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最新运动会开幕式领导讲话稿(汇总8篇)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运动会开幕式领导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在这金风送爽、硕果累累的十月，在党中央xx届五中全会即将开幕之际，全市水务系统第六届职工运动会在这里隆重召开，这是积极响应党和国家从“金牌体育”走向“全民体育”战略部署的重要体现，也是全市水务系统广大干部职工文化生活及精神面貌的一次大阅兵。在此，我代表全市水务系统700余名干部职工对本次运动会的顺利召开表示热烈的祝贺!对精心筹备本次运动会的华蓥市水务局和付出辛勤劳动的各位同志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委、市政府和各区市县党委、政府的坚强领导下，全市水务系统干部职工深入践行党的群众路线，积极发扬献身、负责、求实的行业精神，创新驱动，击鼓奋进，成绩可圈可点。在全省“李冰杯”考核中，农建综合管理蝉联全省五连冠，水利项目连续六年保持前三名。今年前三季度，全市水利项目工作进展迅速，已到位项目资金8.8亿元，完成项目投资15.2亿元，分别较去年同期增加75.4%、18.8%。重大水利工程加快推进，防汛抢险工作扎实有效，水资源管理、农田水利基本建设、水土保持、“三严三实”专题教育、党建及党风廉政建设等工作有序推进，全市水务系统干部职工呈现出积极向上，勇争一流的精神状态，风清气正、干事创业的氛围日益浓厚。</w:t>
      </w:r>
    </w:p>
    <w:p>
      <w:pPr>
        <w:ind w:left="0" w:right="0" w:firstLine="560"/>
        <w:spacing w:before="450" w:after="450" w:line="312" w:lineRule="auto"/>
      </w:pPr>
      <w:r>
        <w:rPr>
          <w:rFonts w:ascii="宋体" w:hAnsi="宋体" w:eastAsia="宋体" w:cs="宋体"/>
          <w:color w:val="000"/>
          <w:sz w:val="28"/>
          <w:szCs w:val="28"/>
        </w:rPr>
        <w:t xml:space="preserve">体育是力量的角逐、智慧的较量、美丽的展示，需要信心、恒心和勇气，需要拼搏、责任和担当，需要发扬“更快、更高、更强”的精神。对此，我们要在赛场中赛出凝聚力、赛出战斗力、赛出向心力、赛出集体荣誉感。我坚信，办好水务系统职工运动会，必将进一步增强我们的体魄，提振我们的信心，激励我们的斗志，凝聚我们保持全省一流水务的强大力量!</w:t>
      </w:r>
    </w:p>
    <w:p>
      <w:pPr>
        <w:ind w:left="0" w:right="0" w:firstLine="560"/>
        <w:spacing w:before="450" w:after="450" w:line="312" w:lineRule="auto"/>
      </w:pPr>
      <w:r>
        <w:rPr>
          <w:rFonts w:ascii="宋体" w:hAnsi="宋体" w:eastAsia="宋体" w:cs="宋体"/>
          <w:color w:val="000"/>
          <w:sz w:val="28"/>
          <w:szCs w:val="28"/>
        </w:rPr>
        <w:t xml:space="preserve">在本届运动会过程中，我希望全体运动员坚持“友谊第一、比赛第二、公平竞赛”的原则，充分展现昂扬斗志、顽强拼搏的良好精神面貌，遵守规则，服从裁判，做到安全参赛、文明参赛、规范参赛，努力赛出团结友谊，赛出道德风尚，赛出广安水务人的风采;希望全体裁判员严于律己，严肃赛风，严格赛纪，为比赛提供良好的竞技氛围;希望工作人员以高度的责任感和使命感，精心组织，各司其职，为大会搞好服务，保证本次运动会的顺利进行。</w:t>
      </w:r>
    </w:p>
    <w:p>
      <w:pPr>
        <w:ind w:left="0" w:right="0" w:firstLine="560"/>
        <w:spacing w:before="450" w:after="450" w:line="312" w:lineRule="auto"/>
      </w:pPr>
      <w:r>
        <w:rPr>
          <w:rFonts w:ascii="宋体" w:hAnsi="宋体" w:eastAsia="宋体" w:cs="宋体"/>
          <w:color w:val="000"/>
          <w:sz w:val="28"/>
          <w:szCs w:val="28"/>
        </w:rPr>
        <w:t xml:space="preserve">最后，祝愿广安市水务系统第六届职工运动会各参赛队和选手赛出好成绩!预祝本次运动会取得圆满成功!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下面，我宣布，广安市水务系统，第六届职工运动会，开幕!</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限期待的心情，迎来了xx中学xx年春季体操运动会！在此，我代表学校全体师生对这次运动会表示热烈的祝贺！向精心筹备本次运动会的老师、同学表示诚挚的感谢！向全体老师、同学表示良好的祝愿！</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体育运动是力量的角逐，体育运动更是激情的飞扬！1952年，毛泽东主席发出了“发展体育运动，增强人民体质”这一伟大号召。xx年过去了，我国的体育事业蓬勃发展，中国屹立于世界体育强国之林。现在，越来越多的民众走出室内，来到阳光下，放射着生命的活力。今天，我校举办体操运动会，就是想借此激发师生们的运动热情。</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以饱满的热情、激扬的斗志，投入到激烈的比赛场上，赛出水平、赛出风采，用我们的实际行动，去追求“更高、更快，更强”的奥林匹克精神，为班级争光，为运动会添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最后，预祝各班取得优异成绩！预祝我校xx年春季体操运动会圆满、成功！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运动会开幕式领导讲话稿篇三</w:t>
      </w:r>
    </w:p>
    <w:p>
      <w:pPr>
        <w:ind w:left="0" w:right="0" w:firstLine="560"/>
        <w:spacing w:before="450" w:after="450" w:line="312" w:lineRule="auto"/>
      </w:pPr>
      <w:r>
        <w:rPr>
          <w:rFonts w:ascii="宋体" w:hAnsi="宋体" w:eastAsia="宋体" w:cs="宋体"/>
          <w:color w:val="000"/>
          <w:sz w:val="28"/>
          <w:szCs w:val="28"/>
        </w:rPr>
        <w:t xml:space="preserve">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xx首届职工运动会。首先，我谨代表公司领导向运动会的如期举行表示热烈的祝贺！向筹备这次运动会的全体工作人员表示衷心的感谢！向参加运动会的全体运动员、工作人员表示诚挚的慰问！本届运动会为xx第一届运动会，为此公司领导也对本届运动会给予了大力的支持。xx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xx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运动会开幕式领导讲话稿篇四</w:t>
      </w:r>
    </w:p>
    <w:p>
      <w:pPr>
        <w:ind w:left="0" w:right="0" w:firstLine="560"/>
        <w:spacing w:before="450" w:after="450" w:line="312" w:lineRule="auto"/>
      </w:pPr>
      <w:r>
        <w:rPr>
          <w:rFonts w:ascii="宋体" w:hAnsi="宋体" w:eastAsia="宋体" w:cs="宋体"/>
          <w:color w:val="000"/>
          <w:sz w:val="28"/>
          <w:szCs w:val="28"/>
        </w:rPr>
        <w:t xml:space="preserve">尊敬的-科长、家委会吴主任、各位学生家长、老师们、同学们：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阳春三月，万物复苏，在这生机勃发季节，我校20-年春季田径运动会，在大家的期盼中隆重开幕了。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最后，让我们共同祝愿本届运动会圆满成功!《学校领导在20-年春季田径运动会开幕式上的致辞》是由()为大家整理的，如果您喜欢，那就继续支持关注我们。</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运动会开幕式领导讲话稿篇五</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文塘小学冬季田径运动会经过精心组织、充分准备，隆重开幕了。我谨代表学校对在运动会筹备过程中付出辛勤劳动的全体师生表示衷心的感谢！这次活动的举办，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这次运动会是对同学们心理素质，身体素质，体育运动水平的一次验收，也是对全体师生组织纪律性和精神风貌的大检阅。为使这次冬季运动会达到预期的目的，我代表学校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w:t>
      </w:r>
    </w:p>
    <w:p>
      <w:pPr>
        <w:ind w:left="0" w:right="0" w:firstLine="560"/>
        <w:spacing w:before="450" w:after="450" w:line="312" w:lineRule="auto"/>
      </w:pPr>
      <w:r>
        <w:rPr>
          <w:rFonts w:ascii="宋体" w:hAnsi="宋体" w:eastAsia="宋体" w:cs="宋体"/>
          <w:color w:val="000"/>
          <w:sz w:val="28"/>
          <w:szCs w:val="28"/>
        </w:rPr>
        <w:t xml:space="preserve">做到公正裁判、热情服务。为各项竞赛创造良好的工作氛围，保证竞赛的顺利进行。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最后预祝文塘小学冬季运动会取得圆满成功！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运动会开幕式领导讲话稿篇六</w:t>
      </w:r>
    </w:p>
    <w:p>
      <w:pPr>
        <w:ind w:left="0" w:right="0" w:firstLine="560"/>
        <w:spacing w:before="450" w:after="450" w:line="312" w:lineRule="auto"/>
      </w:pPr>
      <w:r>
        <w:rPr>
          <w:rFonts w:ascii="宋体" w:hAnsi="宋体" w:eastAsia="宋体" w:cs="宋体"/>
          <w:color w:val="000"/>
          <w:sz w:val="28"/>
          <w:szCs w:val="28"/>
        </w:rPr>
        <w:t xml:space="preserve">尊敬的老师们、同学们、全体运动员、裁判员们：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好处，大家都明白，刚刚闭幕的xx亚运会中国代表团取得了辉煌的成果，以199枚金牌独立榜首，实现了连续28年亚洲第一的目标，这一成绩的取得极大地激发了中华儿女的民族豪情，同时也极大地激发了广大群众的运动热情！我校的这次运动会的召开，期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全体运动员们，我期望你们能以高昂的斗志和顽强的精神，用心参赛，赛出成绩，赛出风格，为班级争光，比赛时要严守纪律，遵守规则，服从裁判，预祝你们都能取得优异的成绩！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我期望全体裁判员们能够忠于职守，严格按比赛规程操作，做到公正、公平，维护好赛场纪律，保证赛场安全，以我们优质的服务确保比赛的顺利进行！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为了这次运动会能取得圆满成功，我提出以下三点要求，期望和全体学生和老师共勉：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期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期望每一个运动员都取得优异的成绩，获得十分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礼貌观看。期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最后，我宣布：禄口中心小学第六届秋季运动会正式开幕！祝这次运动会取得圆满成功！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走过荒山野岭高峡低谷，我们在沿途燃起篝火，一站一站的路被抛在身后，我们感到疲惫感到困惑。还有那么长的路伸向远方，远方那片星光藏在哪儿，远方那颗童话树躲在何处，努力吧，奋斗吧！远方有我们的理想，有我们的希望！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胜也好，败也罢，曾几何时，我为痛失奖杯而忏悔不已：曾几何时，我因别人而羡慕不已。伤心，失落已成为过去，新的机遇也即将到来。这次不需要使自己留下任何遗憾，努力准备吧！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运动会开幕式领导讲话稿篇八</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日阳光，暖意浓浓，我们的心情就像这阳光一样灿烂，像这太阳一样喜气洋洋。今天，我们迎来了学校20xx年春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2025-01-17T01:15:15+08:00</dcterms:created>
  <dcterms:modified xsi:type="dcterms:W3CDTF">2025-01-17T01:15:15+08:00</dcterms:modified>
</cp:coreProperties>
</file>

<file path=docProps/custom.xml><?xml version="1.0" encoding="utf-8"?>
<Properties xmlns="http://schemas.openxmlformats.org/officeDocument/2006/custom-properties" xmlns:vt="http://schemas.openxmlformats.org/officeDocument/2006/docPropsVTypes"/>
</file>