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2024年个人店铺转让合同免费(大全14篇)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以下是我为大家搜集的合同范文，仅供参考，一起来看看吧个人店铺转让合同免费篇一甲、乙两方经友好协商，就店铺转让事宜达成以下协议：一、丙方同意甲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个人店铺转让合同免费篇一</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个人店铺转让合同免费篇二</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建筑面积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个人店铺转让合同免费篇三</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1、转让的ktv店铺位于建筑面积平方米;</w:t>
      </w:r>
    </w:p>
    <w:p>
      <w:pPr>
        <w:ind w:left="0" w:right="0" w:firstLine="560"/>
        <w:spacing w:before="450" w:after="450" w:line="312" w:lineRule="auto"/>
      </w:pPr>
      <w:r>
        <w:rPr>
          <w:rFonts w:ascii="宋体" w:hAnsi="宋体" w:eastAsia="宋体" w:cs="宋体"/>
          <w:color w:val="000"/>
          <w:sz w:val="28"/>
          <w:szCs w:val="28"/>
        </w:rPr>
        <w:t xml:space="preserve">1、上述ktv店铺的转让费共元，大写：人民币。</w:t>
      </w:r>
    </w:p>
    <w:p>
      <w:pPr>
        <w:ind w:left="0" w:right="0" w:firstLine="560"/>
        <w:spacing w:before="450" w:after="450" w:line="312" w:lineRule="auto"/>
      </w:pPr>
      <w:r>
        <w:rPr>
          <w:rFonts w:ascii="宋体" w:hAnsi="宋体" w:eastAsia="宋体" w:cs="宋体"/>
          <w:color w:val="000"/>
          <w:sz w:val="28"/>
          <w:szCs w:val="28"/>
        </w:rPr>
        <w:t xml:space="preserve">2、上述转让费共计元，乙方于年月日银行贷款下来后先支付元给甲方，剩余转让费余款元(人民币)，于年月日前付清。</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1、如乙方使用(营业执照登记人)的个体工商户营业执照进行经营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3、本合同一式份，其中甲乙双方各执份，具体同等法律效力。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甲方：乙方：身份证号：身份证号：住址：住址：</w:t>
      </w:r>
    </w:p>
    <w:p>
      <w:pPr>
        <w:ind w:left="0" w:right="0" w:firstLine="560"/>
        <w:spacing w:before="450" w:after="450" w:line="312" w:lineRule="auto"/>
      </w:pPr>
      <w:r>
        <w:rPr>
          <w:rFonts w:ascii="宋体" w:hAnsi="宋体" w:eastAsia="宋体" w:cs="宋体"/>
          <w:color w:val="000"/>
          <w:sz w:val="28"/>
          <w:szCs w:val="28"/>
        </w:rPr>
        <w:t xml:space="preserve">电话：电话：时间：年月日时间：年月日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个人店铺转让合同免费篇五</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出租方(丙方)：_______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年____月____日起_______年____月____日止，月租金为______元人民币，现甲方剩余租期为______月，门面转让前尚欠租金、水电费、物业管理费等共计人民币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_______年____月____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乙方保证该转让门面为其合法所有，享有门面的出租权，并没有门面转让权。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住址：受让方(乙方)：_______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出租方(丙方)：_______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个人店铺转让合同免费篇七</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个人店铺转让合同免费篇九</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个人店铺转让合同免费篇十</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一、甲方同意将自己位于xx街(路)xx号的店铺转让给乙方使用，建筑面积为xx平方米；并保证乙方同等享有甲方在原有房屋租赁合同中所享有的权利与义务。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四、乙方在xx年xx月xx日前分两次向甲方支付转让费共计人民币xx元，(大写：xx)，第一年付款xx%,第二年付清余下xx%费用。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个人店铺转让合同免费篇十一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个人店铺转让合同免费篇十二</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个人店铺转让合同免费篇十三</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个人店铺转让合同免费篇十四</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2025-01-16T16:53:47+08:00</dcterms:created>
  <dcterms:modified xsi:type="dcterms:W3CDTF">2025-01-16T16:53:47+08:00</dcterms:modified>
</cp:coreProperties>
</file>

<file path=docProps/custom.xml><?xml version="1.0" encoding="utf-8"?>
<Properties xmlns="http://schemas.openxmlformats.org/officeDocument/2006/custom-properties" xmlns:vt="http://schemas.openxmlformats.org/officeDocument/2006/docPropsVTypes"/>
</file>