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2024年师德师风的自我总结 师德师风自我总结(优质13篇)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师...</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师德师风的自我总结篇一</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老师为本;老师大计，师德为本。”到底什么是师德师风?所谓师德，就是老师具备的最根本的道德素养;师风，是老师这个行业的风气风气。爱岗敬业，教书育人，为人师表，诲人不倦，有教无类…，这都是师德。我们老师群体就是这个师德的详细表达。</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老师呢?我认为，热爱学生，尊重学生是老师最根本的道德素养。一个老师只有热爱学生，才会依法执教，无微不至地关心学生的健康成长;才会爱岗敬业，乐于奉献，竭尽全力地去教育学生;才会自觉自愿地约束自己，标准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老师面对的不是冷冰冰的产品，而是一个个有着鲜活生命，正在茁壮成长的孩子。假如说智慧要靠智慧来铸就，则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承受教育。虽然我无法象太阳一样，将自己的光芒撒遍世界的每个角落，但我却可以象母鸡保护小鸡一样，关爱自己的`每一个学生。但值得考虑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老师”的最重要特征。具有爱心和具有知识，对学生来说，他们更喜欢前者。青少年学生特别渴求和珍惜老师的关爱，师生间真挚的情感，必定有着神奇的教育效果，会使学生自觉地尊重老师的劳动，愿意接近老师，希望与老师合作，向老师袒露自己的思想。让我们时常想想教育家们的谆谆告诫：“你的冷眼里有牛顿，你的嘲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互相的。学生是有自己思想和行动自由的独立个体，被平等对待是一大愿望，能得到老师的尊重对学生是极大的精神鼓励。我从教育中体会到:尊重学生的本质就是把学生当作和自己一样有尊严、有追求、有独特个性特长、有自我情感的生命个体，从尊重学生出发，建立新型的现代师生关系，老师要进展必要的角色转换，要从传统的师道尊严中摆脱出来，要从家长的威严中解放出来，要从正确的师长的假想中醒悟过来，学会倾听，学会理解，学会宽容，学会欣赏，懂得赞美，擅长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老师的高风亮节!雨果曾说过：“花的事业是尊贵的，果实的事业是甜美的，让我们做叶的事业吧，因为叶的事业是平凡而谦逊的。”我想，老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理论远胜于说教。师德，不是简单的说教，而是一种精神表达，一种深沉的知识内涵和文化品位的表达!其实，在日常的教育教学工作中，我们老师都在用行动诠释着师德师风的真正内涵。师德需要培养，需要教育，更需要的是——每位老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师德师风的自我总结篇二</w:t>
      </w:r>
    </w:p>
    <w:p>
      <w:pPr>
        <w:ind w:left="0" w:right="0" w:firstLine="560"/>
        <w:spacing w:before="450" w:after="450" w:line="312" w:lineRule="auto"/>
      </w:pPr>
      <w:r>
        <w:rPr>
          <w:rFonts w:ascii="宋体" w:hAnsi="宋体" w:eastAsia="宋体" w:cs="宋体"/>
          <w:color w:val="000"/>
          <w:sz w:val="28"/>
          <w:szCs w:val="28"/>
        </w:rPr>
        <w:t xml:space="preserve">20xx年8月28日上午，我参加了全区师德师风培训大会，聆听了片区几位师德标兵所做的事迹报告，下午又在本校听了校领导关于师德的讲座。29日上午，我通过视频、文字有自学了学习《中央八项规定》、《省委六条意见》以及林区党委关于加强作风建设的制度等教育法律法规，并对照《中小学教师职业道德规范》认真剖析了个人的师德师风状况。这次培训学习，不但开阔了我的视野，还进一步加强了我对师德重要性的认识，真正受益匪浅。</w:t>
      </w:r>
    </w:p>
    <w:p>
      <w:pPr>
        <w:ind w:left="0" w:right="0" w:firstLine="560"/>
        <w:spacing w:before="450" w:after="450" w:line="312" w:lineRule="auto"/>
      </w:pPr>
      <w:r>
        <w:rPr>
          <w:rFonts w:ascii="宋体" w:hAnsi="宋体" w:eastAsia="宋体" w:cs="宋体"/>
          <w:color w:val="000"/>
          <w:sz w:val="28"/>
          <w:szCs w:val="28"/>
        </w:rPr>
        <w:t xml:space="preserve">本人自参加教育工作以来，坚持四项基本原则，忠诚党的教育事业，贯彻党的教育方针，恪守教师职业道德，爱岗敬业，热爱学生,廉洁从教，为人师表，做到了静下心来教书，潜下心来育人。金无足赤，人无完人。在肯定自己成绩的同时，也要找出自己的不足，以便及时改进，不断进步。主要体现在以下几方面：</w:t>
      </w:r>
    </w:p>
    <w:p>
      <w:pPr>
        <w:ind w:left="0" w:right="0" w:firstLine="560"/>
        <w:spacing w:before="450" w:after="450" w:line="312" w:lineRule="auto"/>
      </w:pPr>
      <w:r>
        <w:rPr>
          <w:rFonts w:ascii="宋体" w:hAnsi="宋体" w:eastAsia="宋体" w:cs="宋体"/>
          <w:color w:val="000"/>
          <w:sz w:val="28"/>
          <w:szCs w:val="28"/>
        </w:rPr>
        <w:t xml:space="preserve">一是关心不够。平时，对学生的兴趣、爱好、心思了解不够，没有和学生建立起深厚的情感关系。</w:t>
      </w:r>
    </w:p>
    <w:p>
      <w:pPr>
        <w:ind w:left="0" w:right="0" w:firstLine="560"/>
        <w:spacing w:before="450" w:after="450" w:line="312" w:lineRule="auto"/>
      </w:pPr>
      <w:r>
        <w:rPr>
          <w:rFonts w:ascii="宋体" w:hAnsi="宋体" w:eastAsia="宋体" w:cs="宋体"/>
          <w:color w:val="000"/>
          <w:sz w:val="28"/>
          <w:szCs w:val="28"/>
        </w:rPr>
        <w:t xml:space="preserve">二是辅导不够。由于时间精力关系，对后进生学习的关心和辅导不够。</w:t>
      </w:r>
    </w:p>
    <w:p>
      <w:pPr>
        <w:ind w:left="0" w:right="0" w:firstLine="560"/>
        <w:spacing w:before="450" w:after="450" w:line="312" w:lineRule="auto"/>
      </w:pPr>
      <w:r>
        <w:rPr>
          <w:rFonts w:ascii="宋体" w:hAnsi="宋体" w:eastAsia="宋体" w:cs="宋体"/>
          <w:color w:val="000"/>
          <w:sz w:val="28"/>
          <w:szCs w:val="28"/>
        </w:rPr>
        <w:t xml:space="preserve">三是学习不够。平时，没有充分利用闲暇时间，自学有关汉语的基础知识，阅读《新课标》等教育理论知识，没有经常向名师学习。</w:t>
      </w:r>
    </w:p>
    <w:p>
      <w:pPr>
        <w:ind w:left="0" w:right="0" w:firstLine="560"/>
        <w:spacing w:before="450" w:after="450" w:line="312" w:lineRule="auto"/>
      </w:pPr>
      <w:r>
        <w:rPr>
          <w:rFonts w:ascii="宋体" w:hAnsi="宋体" w:eastAsia="宋体" w:cs="宋体"/>
          <w:color w:val="000"/>
          <w:sz w:val="28"/>
          <w:szCs w:val="28"/>
        </w:rPr>
        <w:t xml:space="preserve">四是研究不够。平时，对于教学中出现的现象、问题，关注不够，没有通过认真观察研究，提出独到的见解。</w:t>
      </w:r>
    </w:p>
    <w:p>
      <w:pPr>
        <w:ind w:left="0" w:right="0" w:firstLine="560"/>
        <w:spacing w:before="450" w:after="450" w:line="312" w:lineRule="auto"/>
      </w:pPr>
      <w:r>
        <w:rPr>
          <w:rFonts w:ascii="宋体" w:hAnsi="宋体" w:eastAsia="宋体" w:cs="宋体"/>
          <w:color w:val="000"/>
          <w:sz w:val="28"/>
          <w:szCs w:val="28"/>
        </w:rPr>
        <w:t xml:space="preserve">五是总结不够。没有及时反思教学行为，总结经验教训，形成文字。</w:t>
      </w:r>
    </w:p>
    <w:p>
      <w:pPr>
        <w:ind w:left="0" w:right="0" w:firstLine="560"/>
        <w:spacing w:before="450" w:after="450" w:line="312" w:lineRule="auto"/>
      </w:pPr>
      <w:r>
        <w:rPr>
          <w:rFonts w:ascii="宋体" w:hAnsi="宋体" w:eastAsia="宋体" w:cs="宋体"/>
          <w:color w:val="000"/>
          <w:sz w:val="28"/>
          <w:szCs w:val="28"/>
        </w:rPr>
        <w:t xml:space="preserve">行者无疆，思者有为。通过这次培训，自我剖析，我已经意识到不能再安于现状了，我要抓紧时间，通过不断的学习和实践，提高专业素养；加强教学科研，探寻有效的教学方法；我要在行动中反思，在反思中行动，让自己尽快成长为一名真正的学习型、研究型和创新型的教师。具体要做到如下几方面：</w:t>
      </w:r>
    </w:p>
    <w:p>
      <w:pPr>
        <w:ind w:left="0" w:right="0" w:firstLine="560"/>
        <w:spacing w:before="450" w:after="450" w:line="312" w:lineRule="auto"/>
      </w:pPr>
      <w:r>
        <w:rPr>
          <w:rFonts w:ascii="宋体" w:hAnsi="宋体" w:eastAsia="宋体" w:cs="宋体"/>
          <w:color w:val="000"/>
          <w:sz w:val="28"/>
          <w:szCs w:val="28"/>
        </w:rPr>
        <w:t xml:space="preserve">教师作为专业技术人员，兼有“传道，授业，解惑”的职业特点。在当今科研兴校，呼唤反思型、研究型教师的新形势下，我深知要给学生一杯水，自己要有一桶水，而且要有源源不断的一桶活水才行。因此，我在努力做好常规教学工作的同时，要潜心钻研教材，反复研读课标，博览各种教学刊物，广泛汲取营养。我要利用业余时间，自学《现代汉语》《写作》《中国文学史》等汉语言文学课程，阅读《教育学》《心理学》《新课标》等教育理论专著。通过上网、看录像等方式向全国名师学习，学习他们先进的教育理念和实用的教学经验，同时争取外出参加培训、观摩等活动，以开阔视野，学习经验，不断提高教育教学水平。</w:t>
      </w:r>
    </w:p>
    <w:p>
      <w:pPr>
        <w:ind w:left="0" w:right="0" w:firstLine="560"/>
        <w:spacing w:before="450" w:after="450" w:line="312" w:lineRule="auto"/>
      </w:pPr>
      <w:r>
        <w:rPr>
          <w:rFonts w:ascii="宋体" w:hAnsi="宋体" w:eastAsia="宋体" w:cs="宋体"/>
          <w:color w:val="000"/>
          <w:sz w:val="28"/>
          <w:szCs w:val="28"/>
        </w:rPr>
        <w:t xml:space="preserve">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将给予更多的关怀和帮助。</w:t>
      </w:r>
    </w:p>
    <w:p>
      <w:pPr>
        <w:ind w:left="0" w:right="0" w:firstLine="560"/>
        <w:spacing w:before="450" w:after="450" w:line="312" w:lineRule="auto"/>
      </w:pPr>
      <w:r>
        <w:rPr>
          <w:rFonts w:ascii="宋体" w:hAnsi="宋体" w:eastAsia="宋体" w:cs="宋体"/>
          <w:color w:val="000"/>
          <w:sz w:val="28"/>
          <w:szCs w:val="28"/>
        </w:rPr>
        <w:t xml:space="preserve">作为一名学科教师，我要认真备课、上课、听课、评课，经常钻研、挖掘教材，思考教法，研究学生。在作业批改上，认真及时，力求做到全批全改，重在订正，以便及时了解学生的学习情况，做好课后辅导工作，特别注重对后进生的转化。课余我将阅读大量名师教学实录，领悟优秀教师的教学艺术，努力掌握一些教育教学理论知识。</w:t>
      </w:r>
    </w:p>
    <w:p>
      <w:pPr>
        <w:ind w:left="0" w:right="0" w:firstLine="560"/>
        <w:spacing w:before="450" w:after="450" w:line="312" w:lineRule="auto"/>
      </w:pPr>
      <w:r>
        <w:rPr>
          <w:rFonts w:ascii="宋体" w:hAnsi="宋体" w:eastAsia="宋体" w:cs="宋体"/>
          <w:color w:val="000"/>
          <w:sz w:val="28"/>
          <w:szCs w:val="28"/>
        </w:rPr>
        <w:t xml:space="preserve">课堂教学中，我会面向全体学生，贯彻“以学生为主体，教师为主导”的教学思想，利用多种方法激发学生学习的积极性和兴趣，使学生从被动的“要我学”转化为主动的“我要学”。我要尊重孩子的不同兴趣爱好，不同的生活感受和不同的表现形式，注重培养他们的创新精神和实践能力，努力使他们在德、智、体、美、劳各方面都得到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师德师风的自我总结篇三</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理论，以及听取了一些老老师的经历，作为一名新老师，我对师德有了更进一步的认识。老师的天职是教书育人，因此自身的品行必须注重。古人云：学高为师，德高为范。师者，所以传道、授业、解惑也。德，指道德、品行、思想品质。作为一个荣耀的人民老师，必须具备高深的学识和高尚的情操。因为，我们要把学生培养成为“有理想、有道德、有文化、有纪律”的一代新人，老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根本的要求。老师爱学生，可以弥补家庭和社会教育的缺乏，使老师的影响长久地保存在学生的内心深处。要做一个合格的人民老师，必需要爱自己的学生。不管在生活上，还是在学习上，都要给予必要的关心和帮助。我还抽时间跟学生谈心、交流，和学生共同活动，缩短了师生间隔。由于我爱学生，关心学生，处理问题及时，方法得当，注意和学生沟通，所以，学生就信任我，喜欢我，也喜欢上我的课。热爱学生，还表如今老师对学生的尊重和信任，以及对学生的严格要求。尊重学生的.人格，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老师的我该有多么欣慰。所以我自从跨上这讲台，担负起班主任工作，总是从关心保护他们出发，坚持正面教育，耐心引导，肯定他们的成绩，表扬他们的进步，保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理解每个学生的家庭情况和他们的思想根底，智力开展，兴趣爱好，性格特点，有什么脾气，发脾气时家长采取什么方法等，以便帮助他们解决困难和进展有的放矢的教育。在学校里发生什么情况，我总是及时与家长联络，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开展的根底保障。认真教学，刻苦钻研教学大纲，虚心向老老师学习请教。进步自己的教学程度。作为一名年轻的老师要进步自身的师德修养，首先要进步自己的教育教学程度，而不是一个优秀的‘教书先生’”。假如只把自己作为一个“教书先生”的话也就不可能成为一个优秀的老师。老师必需要有所需的扎实而宽厚的根底知识和专业知识，要要有钻研精神。仅仅熟悉学科内容是不够的，老师的知识应比这宽广得多。就如大家都知道的这句话“要给学生一杯水，老师必需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展晨间清扫和平安工作;放学后，经常较迟离校，给那些后进生补习功课，当我班所有学生走完后，检查好老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师德师风的自我总结篇四</w:t>
      </w:r>
    </w:p>
    <w:p>
      <w:pPr>
        <w:ind w:left="0" w:right="0" w:firstLine="560"/>
        <w:spacing w:before="450" w:after="450" w:line="312" w:lineRule="auto"/>
      </w:pPr>
      <w:r>
        <w:rPr>
          <w:rFonts w:ascii="宋体" w:hAnsi="宋体" w:eastAsia="宋体" w:cs="宋体"/>
          <w:color w:val="000"/>
          <w:sz w:val="28"/>
          <w:szCs w:val="28"/>
        </w:rPr>
        <w:t xml:space="preserve">没有积极探索教育教学方法。一直都是在用着同一套方法教学，没有任何的新意，更为重要的是本人还一直未认识到这一重大缺陷，以为按部就班的教学就好，在教学中不出现科学性、知识性的错误就一切都好了，这也就导致了在平时上课时仍是以说教为主，以教师为中心，而没有转化到以学生为中心的教学中去。</w:t>
      </w:r>
    </w:p>
    <w:p>
      <w:pPr>
        <w:ind w:left="0" w:right="0" w:firstLine="560"/>
        <w:spacing w:before="450" w:after="450" w:line="312" w:lineRule="auto"/>
      </w:pPr>
      <w:r>
        <w:rPr>
          <w:rFonts w:ascii="宋体" w:hAnsi="宋体" w:eastAsia="宋体" w:cs="宋体"/>
          <w:color w:val="000"/>
          <w:sz w:val="28"/>
          <w:szCs w:val="28"/>
        </w:rPr>
        <w:t xml:space="preserve">虽然时刻提醒自己要做到公平、公正的对待每一位学生，时刻将自己的目光投射至每一位学生，然而，在平时的工作中，自己并未尽全力做到。比如在改作业时，对于学习成绩不是很好的学生作业，在批改时会不自觉的皱起眉头，有事甚至还会抱怨几句，在给学生个别讲解时，也会不自觉的露出不耐烦的语气。</w:t>
      </w:r>
    </w:p>
    <w:p>
      <w:pPr>
        <w:ind w:left="0" w:right="0" w:firstLine="560"/>
        <w:spacing w:before="450" w:after="450" w:line="312" w:lineRule="auto"/>
      </w:pPr>
      <w:r>
        <w:rPr>
          <w:rFonts w:ascii="宋体" w:hAnsi="宋体" w:eastAsia="宋体" w:cs="宋体"/>
          <w:color w:val="000"/>
          <w:sz w:val="28"/>
          <w:szCs w:val="28"/>
        </w:rPr>
        <w:t xml:space="preserve">针对如上的问题极存在原因，本人特制定了如下的改进措施：</w:t>
      </w:r>
    </w:p>
    <w:p>
      <w:pPr>
        <w:ind w:left="0" w:right="0" w:firstLine="560"/>
        <w:spacing w:before="450" w:after="450" w:line="312" w:lineRule="auto"/>
      </w:pPr>
      <w:r>
        <w:rPr>
          <w:rFonts w:ascii="宋体" w:hAnsi="宋体" w:eastAsia="宋体" w:cs="宋体"/>
          <w:color w:val="000"/>
          <w:sz w:val="28"/>
          <w:szCs w:val="28"/>
        </w:rPr>
        <w:t xml:space="preserve">1、加强业务知识学习，努力提升综合素质。</w:t>
      </w:r>
    </w:p>
    <w:p>
      <w:pPr>
        <w:ind w:left="0" w:right="0" w:firstLine="560"/>
        <w:spacing w:before="450" w:after="450" w:line="312" w:lineRule="auto"/>
      </w:pPr>
      <w:r>
        <w:rPr>
          <w:rFonts w:ascii="宋体" w:hAnsi="宋体" w:eastAsia="宋体" w:cs="宋体"/>
          <w:color w:val="000"/>
          <w:sz w:val="28"/>
          <w:szCs w:val="28"/>
        </w:rPr>
        <w:t xml:space="preserve">在一开始的教学中，总认为自己教小学的语文、数学还不是绰绰有余，所以难免在工作中就会表现出一定的骄傲、自满情绪。经过一段时间的教学，才发现根本就不是这么一回事。在教学中还需要好好学习：</w:t>
      </w:r>
    </w:p>
    <w:p>
      <w:pPr>
        <w:ind w:left="0" w:right="0" w:firstLine="560"/>
        <w:spacing w:before="450" w:after="450" w:line="312" w:lineRule="auto"/>
      </w:pPr>
      <w:r>
        <w:rPr>
          <w:rFonts w:ascii="宋体" w:hAnsi="宋体" w:eastAsia="宋体" w:cs="宋体"/>
          <w:color w:val="000"/>
          <w:sz w:val="28"/>
          <w:szCs w:val="28"/>
        </w:rPr>
        <w:t xml:space="preserve">三是从自身学。跟过去的.自己相比，要每天进步，针对自己之前的不足以及所遭受的挫折和失败，从中吸取教训，以至逐步完善自我。</w:t>
      </w:r>
    </w:p>
    <w:p>
      <w:pPr>
        <w:ind w:left="0" w:right="0" w:firstLine="560"/>
        <w:spacing w:before="450" w:after="450" w:line="312" w:lineRule="auto"/>
      </w:pPr>
      <w:r>
        <w:rPr>
          <w:rFonts w:ascii="宋体" w:hAnsi="宋体" w:eastAsia="宋体" w:cs="宋体"/>
          <w:color w:val="000"/>
          <w:sz w:val="28"/>
          <w:szCs w:val="28"/>
        </w:rPr>
        <w:t xml:space="preserve">2、热爱、关心每一位学生，力争公平、公正的对待每一位学生。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师德师风的自我总结篇五</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荣耀的人民老师，必须具备高深的学识和高尚的情操。我认为：做一个现代合格的老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老师职业的人，首先要热爱教育事业。因此“为教育事业奋斗终身的献身精神”把忠诚于人民的教育事业，看成是老师的美德，是我紧记的，要像蜡烛一样，燃烧自己，照亮别人。干一行，爱一行，工作勤勤恳恳、兢兢业业，服从指导，不打折扣，认真、圆满完成学校指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缺乏，及时纠正，对别人的`缺点，则尽量宽容。教书育人，为人师表，注意老师形象，在老师和学生中形成良好的形象、和谐的气氛，不愧对人民老师的称号。</w:t>
      </w:r>
    </w:p>
    <w:p>
      <w:pPr>
        <w:ind w:left="0" w:right="0" w:firstLine="560"/>
        <w:spacing w:before="450" w:after="450" w:line="312" w:lineRule="auto"/>
      </w:pPr>
      <w:r>
        <w:rPr>
          <w:rFonts w:ascii="宋体" w:hAnsi="宋体" w:eastAsia="宋体" w:cs="宋体"/>
          <w:color w:val="000"/>
          <w:sz w:val="28"/>
          <w:szCs w:val="28"/>
        </w:rPr>
        <w:t xml:space="preserve">有教育调查说明：知识渊博、教法得当的老师，教学效果就好，学生就喜欢。做一个合格的老师，假如只具有工作热情是远远不够的，还要具有渊博的知识。我在工作中，虚心向其他老师学习、请教，取人之长，补己之短。大胆理论，勇于创新，认真钻研教材，讨论教法，选择灵敏多样的教学方法进展教学，获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一个合格的老师，还要有良好的语言修养。在我的工作中，注意训练和进步自己的语言表达才能，讲课时，尽量做到语法正确、符合逻辑，语言生动、有趣，抑扬顿挫，言简意赅。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老师道德的一个标志，而且是人类道德的一个标志。老师热爱学生，可以弥补家庭和社会教育的缺乏，形成学生的良好情感，使老师的影响长久地保存在学生的内心深处。要做一个合格的人民老师，还要热爱学生。不管在生活上，还是在学习上，都要给予必要的关心和帮助。做为班主任，更应该更好的理解、保护学生。只要我知道的，我力所能及的，我都管。学生闹矛盾，我给处理;学生犯了错误，我耐心说服教育，使学生真正认识并改正错误。我还抽时间给学生谈心、交流，和学生共同活动，缩短了师生间隔，增进了师生间的互相理解，等等。</w:t>
      </w:r>
    </w:p>
    <w:p>
      <w:pPr>
        <w:ind w:left="0" w:right="0" w:firstLine="560"/>
        <w:spacing w:before="450" w:after="450" w:line="312" w:lineRule="auto"/>
      </w:pPr>
      <w:r>
        <w:rPr>
          <w:rFonts w:ascii="宋体" w:hAnsi="宋体" w:eastAsia="宋体" w:cs="宋体"/>
          <w:color w:val="000"/>
          <w:sz w:val="28"/>
          <w:szCs w:val="28"/>
        </w:rPr>
        <w:t xml:space="preserve">热爱学生，还表如今老师对学生的尊重和信任，以及对学生的严格要求。我注意尊重学生的人格，理解学生的个性，相信学生，关心学生，既统一严格要求，又注意学生的个体差异，区别对待。对程度、程度不同的学生，采取不同的教育方法。关爱每一个学生，特别是差生，使每一个学生都学有所得，不让一个学生落伍，把每一个学生都培养成社会有用的人才。因材施教，可以收到较好的效果。随着我国依法治国的深化，法制教育越来越受到关注。老师不但要在教学和工作中遵纪守法，而且还要肩负起教育学生识法、懂法、守法的重任。</w:t>
      </w:r>
    </w:p>
    <w:p>
      <w:pPr>
        <w:ind w:left="0" w:right="0" w:firstLine="560"/>
        <w:spacing w:before="450" w:after="450" w:line="312" w:lineRule="auto"/>
      </w:pPr>
      <w:r>
        <w:rPr>
          <w:rFonts w:ascii="宋体" w:hAnsi="宋体" w:eastAsia="宋体" w:cs="宋体"/>
          <w:color w:val="000"/>
          <w:sz w:val="28"/>
          <w:szCs w:val="28"/>
        </w:rPr>
        <w:t xml:space="preserve">我觉得，一个老师能得到学生的信任，使自己的工作顺利进展，使学生能健康活泼的成长，是自己的成功和欣慰，只有这时，才能真正体会到做一个人民老师的乐趣。</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师德师风的自我总结篇六</w:t>
      </w:r>
    </w:p>
    <w:p>
      <w:pPr>
        <w:ind w:left="0" w:right="0" w:firstLine="560"/>
        <w:spacing w:before="450" w:after="450" w:line="312" w:lineRule="auto"/>
      </w:pPr>
      <w:r>
        <w:rPr>
          <w:rFonts w:ascii="宋体" w:hAnsi="宋体" w:eastAsia="宋体" w:cs="宋体"/>
          <w:color w:val="000"/>
          <w:sz w:val="28"/>
          <w:szCs w:val="28"/>
        </w:rPr>
        <w:t xml:space="preserve">为了进一步落实江总书记“关于加强政治思想工作”的有关指示和市教委有关“加强师德建设，提高教师职业道德水平”的要求，学校党政十分重视党员和全体教师的政治思想工作，把政治思想工作放在各项工作的首位，只有加强了这块工作，教师的职业道德水平才会提高，学校的素质教育才会深化。我校在教职员政治思想工作、师德师风建设方面的思路，可以概括为：以营造讲学习、讲政治、讲正气、求上进的教师人文环境氛围为目标；以法制学习教育和组织教职工开展活动为依托；以“以法治校”、“四制”改革的制度管理、科学评估、重在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学期开学前，学校党支部就拟订了“教师政治学习、师德训练计划”，每次学习内容都落实到具体的人。由主讲人根据计划去准备内容，拟订主讲提纲，一般由党支部委员和校长承担。本学期组织教职工学习了《中小学教师职业道德规范》市教育工会5号文件，《中国共产党中央、国务院关于深化教育改革全面推进素质教育的规定》《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相关条例，加强全员管理、科学管理，形成教职员良好的师德行为为了加强《绿影小学内部管理体制改革暂行》的执行力度，提高教职员的师德水平，真正做到防微杜渐，我校又经教代会讨论通过了《绿影小学教职员加强师德修养，严格尊纪守法暂行条例》同时又组织全体教师进行了学习讨论，在此基础上，向教师提出：在教书育人的过程中，应该忌哪些言和哪些行？在教师充分讨论的基础上，由学校师德领导小组进行综合归类，拟订了《绿影小学教职员忌言忌行》并打印出来发给每位教师，并要求压在台板下，以达到自我教育，自我提高。 根据学校实际和教师工作的特点指定行之有效的管理条例，有助于养成良好的师德行为和养成良好的工作习惯，为学校的发展奠定了坚实的基础。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活动育人是更好的育人途径。通过活动前的宣传发动，活动中的启发引导，能起到潜移默化的作用，达到事半功倍的效果。本学期党支部组织了“我是共产党员的演讲比赛”活动，每位党员结合自己工作的实际畅所欲言地表达了自己的心声，他们在工作中严格的遵纪行为、爱生的表现、奉献的精神，深深感动了参加这次活动的50多位教师。近日，党、团支部还聘请了华师大政法系毕业在师范学校任教的张学平老师来我校进行了“学法、懂法、守法”专题讲座，紧接着又围绕着讲座的中心内容出了“普法知识竞赛”试卷，让每位教师参加了竞赛。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师德建设扎实稳步推进通过学习和活动的开展，制度的约束，我校教职员在师德师风上有了进展。为了巩固这一成果，及时发现问题，真正地、全面地了解教师的治学行为，学校在不打招呼的情况下，拟定了《绿影小学家长、学生评价学校、教师的问卷调查》，问卷的内容广，有学校办学条件、教育改革成果，有教师上课、批改作业、热爱学生，为人师表方面等等。全校1409人参加了评价，在收回问卷之后，学校组织行政进行了逐项总结，从数据统计来看，我校教师的师德行为90%以上受到家长、学生的肯定。</w:t>
      </w:r>
    </w:p>
    <w:p>
      <w:pPr>
        <w:ind w:left="0" w:right="0" w:firstLine="560"/>
        <w:spacing w:before="450" w:after="450" w:line="312" w:lineRule="auto"/>
      </w:pPr>
      <w:r>
        <w:rPr>
          <w:rFonts w:ascii="宋体" w:hAnsi="宋体" w:eastAsia="宋体" w:cs="宋体"/>
          <w:color w:val="000"/>
          <w:sz w:val="28"/>
          <w:szCs w:val="28"/>
        </w:rPr>
        <w:t xml:space="preserve">但也有少数教师在师德方面存在这样或那样的不足。接着由校长作出“调查分析报告”，在开学的第一天，就将此报告反馈给教师，使教师深深感到：自己在教书育人的过程中必须时时、处处为人师表，树立良好的.职业道德形象。本学期学校对每位行政护导值日提出了要求，进一步完善了“内部管理制度”，要求行政值日做到“腿勤、眼勤、口勤、手勤”，对教师在教育教学的过程中违规行为或好人好事及时记录在案，并与当月评估挂钩，对违纪轻的扣5——10元，重的一般（罚做作业、体罚等）扣发当月工资，更严重的违规行为，将待岗。钢性管理，加强了师德建设的力度。学校重视了师德师风建设，教师队伍整体风貌是积极向上的，进取精神很强。教师队伍的政治思想素质及师德师风水平提高的很快，涌现出许多动人的事迹。如：有的青年教师结婚不请一天婚假，坚持上班；有的教师临产的前一天还艰难地站在讲台前，有的在校加班加点不计报酬；有的自己孩子住院吊水，含泪丢下女儿匆匆赶到学校为学生上课，为后进生耐心补缺补差是常有的事，有的班级有一两个弱智生，老师们总是那样地关心他们、爱护他们，从没有丝毫厌弃的言行，受到了家长的高度评价。 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师德师风的自我总结篇七</w:t>
      </w:r>
    </w:p>
    <w:p>
      <w:pPr>
        <w:ind w:left="0" w:right="0" w:firstLine="560"/>
        <w:spacing w:before="450" w:after="450" w:line="312" w:lineRule="auto"/>
      </w:pPr>
      <w:r>
        <w:rPr>
          <w:rFonts w:ascii="宋体" w:hAnsi="宋体" w:eastAsia="宋体" w:cs="宋体"/>
          <w:color w:val="000"/>
          <w:sz w:val="28"/>
          <w:szCs w:val="28"/>
        </w:rPr>
        <w:t xml:space="preserve">本人xx师范学校毕业参加工作，后来参加了xx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教师法和中小学教师职业道德规范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通过对马列主义、毛泽东思想，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师德师风的自我总结篇八</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欢乐成长的历史重任。其中师德是最主要的。师德，即教师的职业道德，是教师和一切教育工作及活动中必须遵守的道德规范和行为准则。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我的文化知识，工作本事等的培养。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仅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欢乐的童年。</w:t>
      </w:r>
    </w:p>
    <w:p>
      <w:pPr>
        <w:ind w:left="0" w:right="0" w:firstLine="560"/>
        <w:spacing w:before="450" w:after="450" w:line="312" w:lineRule="auto"/>
      </w:pPr>
      <w:r>
        <w:rPr>
          <w:rFonts w:ascii="宋体" w:hAnsi="宋体" w:eastAsia="宋体" w:cs="宋体"/>
          <w:color w:val="000"/>
          <w:sz w:val="28"/>
          <w:szCs w:val="28"/>
        </w:rPr>
        <w:t xml:space="preserve">作为传道授业的教师，仅有不断地更新自我的知识，不断提高自身素质，不断地完善自我，才能教好幼儿。如果自身散漫，怎能要求幼儿认真。教师要正确的应对自我的工作职责心，提高自身的素质，这要求自我不断地学习，充实自我，进取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所以，教师必须要时时刻刻为孩子做好榜样，凡要求幼儿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师德师风的自我总结篇九</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4、孜孜不倦，积极积极</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师德师风的自我总结篇十</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时间，将一名有偷窃习惯的学生培养成一名成功的农庄主席。</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师德师风的自我总结篇十一</w:t>
      </w:r>
    </w:p>
    <w:p>
      <w:pPr>
        <w:ind w:left="0" w:right="0" w:firstLine="560"/>
        <w:spacing w:before="450" w:after="450" w:line="312" w:lineRule="auto"/>
      </w:pPr>
      <w:r>
        <w:rPr>
          <w:rFonts w:ascii="宋体" w:hAnsi="宋体" w:eastAsia="宋体" w:cs="宋体"/>
          <w:color w:val="000"/>
          <w:sz w:val="28"/>
          <w:szCs w:val="28"/>
        </w:rPr>
        <w:t xml:space="preserve">经过参加我校这次师德师风的教育活动学习以来，我对师德师风教育的重要意义有较明确的认识，对小学教师职业道德规范资料资料也更熟悉了，我对自身存在的问题进行了深刻地反思，同时结合自我二十几年来的教育工作生涯，作如下分析：</w:t>
      </w:r>
    </w:p>
    <w:p>
      <w:pPr>
        <w:ind w:left="0" w:right="0" w:firstLine="560"/>
        <w:spacing w:before="450" w:after="450" w:line="312" w:lineRule="auto"/>
      </w:pPr>
      <w:r>
        <w:rPr>
          <w:rFonts w:ascii="宋体" w:hAnsi="宋体" w:eastAsia="宋体" w:cs="宋体"/>
          <w:color w:val="000"/>
          <w:sz w:val="28"/>
          <w:szCs w:val="28"/>
        </w:rPr>
        <w:t xml:space="preserve">1、对学生的思想品德的状况关心不够。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2、在教学工作上治学严谨、教书育人、关心学生、热爱学生做得还不够。</w:t>
      </w:r>
    </w:p>
    <w:p>
      <w:pPr>
        <w:ind w:left="0" w:right="0" w:firstLine="560"/>
        <w:spacing w:before="450" w:after="450" w:line="312" w:lineRule="auto"/>
      </w:pPr>
      <w:r>
        <w:rPr>
          <w:rFonts w:ascii="宋体" w:hAnsi="宋体" w:eastAsia="宋体" w:cs="宋体"/>
          <w:color w:val="000"/>
          <w:sz w:val="28"/>
          <w:szCs w:val="28"/>
        </w:rPr>
        <w:t xml:space="preserve">3、缺乏积极精神，对获取新知识，钻研业务，求上进等方面认识还不足。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4、在学校教学工作职责心不强，对教学工作精力投入不足，不安心本职工作。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5、在教学常规管理工作中放松自我学习、自我充电，忽视了知识能培养，学习自觉性、主动性不强。</w:t>
      </w:r>
    </w:p>
    <w:p>
      <w:pPr>
        <w:ind w:left="0" w:right="0" w:firstLine="560"/>
        <w:spacing w:before="450" w:after="450" w:line="312" w:lineRule="auto"/>
      </w:pPr>
      <w:r>
        <w:rPr>
          <w:rFonts w:ascii="宋体" w:hAnsi="宋体" w:eastAsia="宋体" w:cs="宋体"/>
          <w:color w:val="000"/>
          <w:sz w:val="28"/>
          <w:szCs w:val="28"/>
        </w:rPr>
        <w:t xml:space="preserve">6、关爱学生观念不够牢固，在教学工作时常忙于其他工作而对学生的知识不够深入。</w:t>
      </w:r>
    </w:p>
    <w:p>
      <w:pPr>
        <w:ind w:left="0" w:right="0" w:firstLine="560"/>
        <w:spacing w:before="450" w:after="450" w:line="312" w:lineRule="auto"/>
      </w:pPr>
      <w:r>
        <w:rPr>
          <w:rFonts w:ascii="宋体" w:hAnsi="宋体" w:eastAsia="宋体" w:cs="宋体"/>
          <w:color w:val="000"/>
          <w:sz w:val="28"/>
          <w:szCs w:val="28"/>
        </w:rPr>
        <w:t xml:space="preserve">7、在教研学习中，教学管理论和教育政策，法规等理论学习不够用心，对案例分析研究快浅。</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1、自觉加强师德师风学习教育不够，没有树立正确的世界观、人生观、价值观和崇高的梦想信念。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小学生守则》，学生一旦犯错误或没有到达预期的教育效果，就会有恨铁不成钢冲动甚至有变相体罚学生的行为，缺乏对学生进行梦想教育、触动学生的心灵。</w:t>
      </w:r>
    </w:p>
    <w:p>
      <w:pPr>
        <w:ind w:left="0" w:right="0" w:firstLine="560"/>
        <w:spacing w:before="450" w:after="450" w:line="312" w:lineRule="auto"/>
      </w:pPr>
      <w:r>
        <w:rPr>
          <w:rFonts w:ascii="宋体" w:hAnsi="宋体" w:eastAsia="宋体" w:cs="宋体"/>
          <w:color w:val="000"/>
          <w:sz w:val="28"/>
          <w:szCs w:val="28"/>
        </w:rPr>
        <w:t xml:space="preserve">3、在教师服务的意识淡薄“一切为了学生”，“一切依靠学生”，“从学生来到学生去”的实质证明，坚持任何时候都要以学生满意不满意作为自我教学水平，衡量标准，而却忽略了对学生观念不够牢固。</w:t>
      </w:r>
    </w:p>
    <w:p>
      <w:pPr>
        <w:ind w:left="0" w:right="0" w:firstLine="560"/>
        <w:spacing w:before="450" w:after="450" w:line="312" w:lineRule="auto"/>
      </w:pPr>
      <w:r>
        <w:rPr>
          <w:rFonts w:ascii="宋体" w:hAnsi="宋体" w:eastAsia="宋体" w:cs="宋体"/>
          <w:color w:val="000"/>
          <w:sz w:val="28"/>
          <w:szCs w:val="28"/>
        </w:rPr>
        <w:t xml:space="preserve">4、对有业务水平认识不高，缺乏对事业的热爱，缺乏政治上的坚定性和敏锐性，工作只凭经验，不善于从理论上加以总结，导致了工作的创造性不够。</w:t>
      </w:r>
    </w:p>
    <w:p>
      <w:pPr>
        <w:ind w:left="0" w:right="0" w:firstLine="560"/>
        <w:spacing w:before="450" w:after="450" w:line="312" w:lineRule="auto"/>
      </w:pPr>
      <w:r>
        <w:rPr>
          <w:rFonts w:ascii="宋体" w:hAnsi="宋体" w:eastAsia="宋体" w:cs="宋体"/>
          <w:color w:val="000"/>
          <w:sz w:val="28"/>
          <w:szCs w:val="28"/>
        </w:rPr>
        <w:t xml:space="preserve">1、经过师德师风的教育活动，结合自我教学经历的体会认识到高素质的教师队伍是学生的生命源泉，师德师风是每一位教师的极有必要的。</w:t>
      </w:r>
    </w:p>
    <w:p>
      <w:pPr>
        <w:ind w:left="0" w:right="0" w:firstLine="560"/>
        <w:spacing w:before="450" w:after="450" w:line="312" w:lineRule="auto"/>
      </w:pPr>
      <w:r>
        <w:rPr>
          <w:rFonts w:ascii="宋体" w:hAnsi="宋体" w:eastAsia="宋体" w:cs="宋体"/>
          <w:color w:val="000"/>
          <w:sz w:val="28"/>
          <w:szCs w:val="28"/>
        </w:rPr>
        <w:t xml:space="preserve">2、在师德师风建设工作中，每位教师把当作重要事情来抓要与交友形影不离，当作职称评聘评优的重要资料，必须严格要求自我，从我做起，从此刻做起。</w:t>
      </w:r>
    </w:p>
    <w:p>
      <w:pPr>
        <w:ind w:left="0" w:right="0" w:firstLine="560"/>
        <w:spacing w:before="450" w:after="450" w:line="312" w:lineRule="auto"/>
      </w:pPr>
      <w:r>
        <w:rPr>
          <w:rFonts w:ascii="宋体" w:hAnsi="宋体" w:eastAsia="宋体" w:cs="宋体"/>
          <w:color w:val="000"/>
          <w:sz w:val="28"/>
          <w:szCs w:val="28"/>
        </w:rPr>
        <w:t xml:space="preserve">3、加强师德师风教育，使教师的精神面貌为之振，积极地做好工作，发现新的问题，解决新的问题，采取改革教学方法，教学计划、教材等一系列措施，做到因材施教必定走出厌学的恶性循环，改变现状，培养出一批又一批的好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师德师风的自我总结篇十二</w:t>
      </w:r>
    </w:p>
    <w:p>
      <w:pPr>
        <w:ind w:left="0" w:right="0" w:firstLine="560"/>
        <w:spacing w:before="450" w:after="450" w:line="312" w:lineRule="auto"/>
      </w:pPr>
      <w:r>
        <w:rPr>
          <w:rFonts w:ascii="宋体" w:hAnsi="宋体" w:eastAsia="宋体" w:cs="宋体"/>
          <w:color w:val="000"/>
          <w:sz w:val="28"/>
          <w:szCs w:val="28"/>
        </w:rPr>
        <w:t xml:space="preserve">我校20xx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师德师风的自我总结篇十三</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2025-01-16T08:53:51+08:00</dcterms:created>
  <dcterms:modified xsi:type="dcterms:W3CDTF">2025-01-16T08:53:51+08:00</dcterms:modified>
</cp:coreProperties>
</file>

<file path=docProps/custom.xml><?xml version="1.0" encoding="utf-8"?>
<Properties xmlns="http://schemas.openxmlformats.org/officeDocument/2006/custom-properties" xmlns:vt="http://schemas.openxmlformats.org/officeDocument/2006/docPropsVTypes"/>
</file>