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2024年妇联主任年终述职报告 社区主任年终述职报告(汇总8篇)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妇联主任年终述职报告篇一尊敬的各位领导、各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妇联主任年终述职报告篇二</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11月23日—25日，xx市第三次妇女代表大会在黄州隆重召开。这是全党全国人民认真贯彻党的十七大、十七届四中全会精神，深入学习实践科学发展观的重要时刻召开的一次妇女盛会，也是xx妇女事业在新的历史起点上承前启后、继往开来的一次重要会议。我市共有29名代表参加了大会，市委、组织部长杨艳红，副市长蔡军应邀分别以特邀嘉宾和特邀代表的身份出席了大会。大会隆重热烈、主题鲜明、内容丰富，是黄冈历史上规模最大、规格最高的一次妇女盛会，为开创黄冈妇女事业新局面奠定了坚实的基础。</w:t>
      </w:r>
    </w:p>
    <w:p>
      <w:pPr>
        <w:ind w:left="0" w:right="0" w:firstLine="560"/>
        <w:spacing w:before="450" w:after="450" w:line="312" w:lineRule="auto"/>
      </w:pPr>
      <w:r>
        <w:rPr>
          <w:rFonts w:ascii="宋体" w:hAnsi="宋体" w:eastAsia="宋体" w:cs="宋体"/>
          <w:color w:val="000"/>
          <w:sz w:val="28"/>
          <w:szCs w:val="28"/>
        </w:rPr>
        <w:t xml:space="preserve">一、全国妇女三大的盛况</w:t>
      </w:r>
    </w:p>
    <w:p>
      <w:pPr>
        <w:ind w:left="0" w:right="0" w:firstLine="560"/>
        <w:spacing w:before="450" w:after="450" w:line="312" w:lineRule="auto"/>
      </w:pPr>
      <w:r>
        <w:rPr>
          <w:rFonts w:ascii="宋体" w:hAnsi="宋体" w:eastAsia="宋体" w:cs="宋体"/>
          <w:color w:val="000"/>
          <w:sz w:val="28"/>
          <w:szCs w:val="28"/>
        </w:rPr>
        <w:t xml:space="preserve">大会的主题是：坚持解放思想，推进科学发展，团结带领全市妇女为促进黄冈经济社会又好又快发展作出新贡献。xx妇女三大有正式代表340名，来自全市各地和社会各界。特邀代表26名，列席代表38名。大会由11个县市区和市直机关的12个代表团组成。代表的平均年龄41岁，大专以上学历者占89.1%。</w:t>
      </w:r>
    </w:p>
    <w:p>
      <w:pPr>
        <w:ind w:left="0" w:right="0" w:firstLine="560"/>
        <w:spacing w:before="450" w:after="450" w:line="312" w:lineRule="auto"/>
      </w:pPr>
      <w:r>
        <w:rPr>
          <w:rFonts w:ascii="宋体" w:hAnsi="宋体" w:eastAsia="宋体" w:cs="宋体"/>
          <w:color w:val="000"/>
          <w:sz w:val="28"/>
          <w:szCs w:val="28"/>
        </w:rPr>
        <w:t xml:space="preserve">xx月xx日上午，黄冈市第三次妇女代表大会隆重开幕。省妇联主席梁惠玲，市委书记、市人大会主任刘善桥出席大会并讲话。市委副书记、组织部长沈景艳在大会上致辞。市“四大家”领导夏润祥、龙福清、刘树生、邓新华、蔡德坤、孙璜清、应红、张永斌、包玉兰、王建明、梅香雪、熊早枝等出席大会。大会由市委、市纪委书记张国秀主持。团市委副书记丰玉霞代表群团组织向大会致贺词。妇联主席周秋英代表黄冈妇联第二届执行委员会作了题为《坚持解放思想，推进科学发展，团结带领全市妇女为促进黄冈经济社会又好又快发展作出新贡献》的工作报告。</w:t>
      </w:r>
    </w:p>
    <w:p>
      <w:pPr>
        <w:ind w:left="0" w:right="0" w:firstLine="560"/>
        <w:spacing w:before="450" w:after="450" w:line="312" w:lineRule="auto"/>
      </w:pPr>
      <w:r>
        <w:rPr>
          <w:rFonts w:ascii="宋体" w:hAnsi="宋体" w:eastAsia="宋体" w:cs="宋体"/>
          <w:color w:val="000"/>
          <w:sz w:val="28"/>
          <w:szCs w:val="28"/>
        </w:rPr>
        <w:t xml:space="preserve">昨日上午，xx妇女三大第二次全体会议选举产生了由51名同志组成的xx市妇女联合会第三届执行委员会委员。下午2:00，xx妇联第三届执行委员会第一次全体会议，选举xxx同志为第三届xx妇联主席。夏菁、张敏当选为黄冈妇联副主席。方成、庄艳、朱凤娥、何东英、张敏、杨艳红、肖红娟、周秋英、罗芬芳、赵少莲、夏菁、殷秀、秦慧玲当选为xx妇联常务委员。新一届黄冈妇联领导班子结构合理，充满朝气，符合市委的要求和广大妇女的期望。</w:t>
      </w:r>
    </w:p>
    <w:p>
      <w:pPr>
        <w:ind w:left="0" w:right="0" w:firstLine="560"/>
        <w:spacing w:before="450" w:after="450" w:line="312" w:lineRule="auto"/>
      </w:pPr>
      <w:r>
        <w:rPr>
          <w:rFonts w:ascii="宋体" w:hAnsi="宋体" w:eastAsia="宋体" w:cs="宋体"/>
          <w:color w:val="000"/>
          <w:sz w:val="28"/>
          <w:szCs w:val="28"/>
        </w:rPr>
        <w:t xml:space="preserve">下午3:00，在闭幕式上，通过了《关于黄冈市妇联第二届执委会工作报告的决议》。副市长梅香雪在闭幕式上讲话。x主席致闭幕词。</w:t>
      </w:r>
    </w:p>
    <w:p>
      <w:pPr>
        <w:ind w:left="0" w:right="0" w:firstLine="560"/>
        <w:spacing w:before="450" w:after="450" w:line="312" w:lineRule="auto"/>
      </w:pPr>
      <w:r>
        <w:rPr>
          <w:rFonts w:ascii="宋体" w:hAnsi="宋体" w:eastAsia="宋体" w:cs="宋体"/>
          <w:color w:val="000"/>
          <w:sz w:val="28"/>
          <w:szCs w:val="28"/>
        </w:rPr>
        <w:t xml:space="preserve">二、大会领导讲话的主要精神</w:t>
      </w:r>
    </w:p>
    <w:p>
      <w:pPr>
        <w:ind w:left="0" w:right="0" w:firstLine="560"/>
        <w:spacing w:before="450" w:after="450" w:line="312" w:lineRule="auto"/>
      </w:pPr>
      <w:r>
        <w:rPr>
          <w:rFonts w:ascii="宋体" w:hAnsi="宋体" w:eastAsia="宋体" w:cs="宋体"/>
          <w:color w:val="000"/>
          <w:sz w:val="28"/>
          <w:szCs w:val="28"/>
        </w:rPr>
        <w:t xml:space="preserve">(一)省妇联主席讲话的主要精神。</w:t>
      </w:r>
    </w:p>
    <w:p>
      <w:pPr>
        <w:ind w:left="0" w:right="0" w:firstLine="560"/>
        <w:spacing w:before="450" w:after="450" w:line="312" w:lineRule="auto"/>
      </w:pPr>
      <w:r>
        <w:rPr>
          <w:rFonts w:ascii="宋体" w:hAnsi="宋体" w:eastAsia="宋体" w:cs="宋体"/>
          <w:color w:val="000"/>
          <w:sz w:val="28"/>
          <w:szCs w:val="28"/>
        </w:rPr>
        <w:t xml:space="preserve">1、高度评价了我市妇女儿童事业发展和妇女工作。xxx指出，xx妇女素有勤劳勇敢、自强不息的光荣传统，是推动xx建设和发展的重要力量。在改革开放和社会主义现代化建设中，黄冈各级妇联组织在市委、市政府的正确领导下，精心打造了一系列具有妇联特色的工作品牌，为促进妇女与经济社会同步发展作出了贡献。</w:t>
      </w:r>
    </w:p>
    <w:p>
      <w:pPr>
        <w:ind w:left="0" w:right="0" w:firstLine="560"/>
        <w:spacing w:before="450" w:after="450" w:line="312" w:lineRule="auto"/>
      </w:pPr>
      <w:r>
        <w:rPr>
          <w:rFonts w:ascii="宋体" w:hAnsi="宋体" w:eastAsia="宋体" w:cs="宋体"/>
          <w:color w:val="000"/>
          <w:sz w:val="28"/>
          <w:szCs w:val="28"/>
        </w:rPr>
        <w:t xml:space="preserve">2、对广大妇女提出了四点希望。xxx希望广大妇女：一是要始终坚持正确的政治方向，坚定不移地跟党走中国特色社会主义道路。在夺取全面建设小康社会新胜利的伟大征程中再建新功、再创新业。二是要深入学习实践科学发展观，在促进黄冈经济社会又好又快发展中奋发有为，最大限度地把妇女的智慧和力量凝聚到加快黄冈经济社会发展的事业上来。三是要充分发挥妇女和妇联组织的独特优势，在构建和谐黄冈中展示风采。用中国特色社会主义的共同理想凝聚妇女，用民族精神和时代精神鼓舞妇女，巩固广大妇女团结奋斗的思想基础。四是要全面贯彻党的十七届四中全会精神，切实做好新形势下妇女群众工作。在服务大局、服务妇女、服务基层中开创妇女工作新局面，切实担当起组织、引导、服务妇女和维护妇女儿童合法权益的职责，为巩固党的执政地位、夯实党的群众基础作出更大的贡献。</w:t>
      </w:r>
    </w:p>
    <w:p>
      <w:pPr>
        <w:ind w:left="0" w:right="0" w:firstLine="560"/>
        <w:spacing w:before="450" w:after="450" w:line="312" w:lineRule="auto"/>
      </w:pPr>
      <w:r>
        <w:rPr>
          <w:rFonts w:ascii="宋体" w:hAnsi="宋体" w:eastAsia="宋体" w:cs="宋体"/>
          <w:color w:val="000"/>
          <w:sz w:val="28"/>
          <w:szCs w:val="28"/>
        </w:rPr>
        <w:t xml:space="preserve">(二)市委书记重要讲话的主要精神。</w:t>
      </w:r>
    </w:p>
    <w:p>
      <w:pPr>
        <w:ind w:left="0" w:right="0" w:firstLine="560"/>
        <w:spacing w:before="450" w:after="450" w:line="312" w:lineRule="auto"/>
      </w:pPr>
      <w:r>
        <w:rPr>
          <w:rFonts w:ascii="宋体" w:hAnsi="宋体" w:eastAsia="宋体" w:cs="宋体"/>
          <w:color w:val="000"/>
          <w:sz w:val="28"/>
          <w:szCs w:val="28"/>
        </w:rPr>
        <w:t xml:space="preserve">1、充分肯定了我市妇女二大以来，全市各级妇联组织和广大妇女为促进我市各项事业蓬勃发展作出的重要贡献。</w:t>
      </w:r>
    </w:p>
    <w:p>
      <w:pPr>
        <w:ind w:left="0" w:right="0" w:firstLine="560"/>
        <w:spacing w:before="450" w:after="450" w:line="312" w:lineRule="auto"/>
      </w:pPr>
      <w:r>
        <w:rPr>
          <w:rFonts w:ascii="宋体" w:hAnsi="宋体" w:eastAsia="宋体" w:cs="宋体"/>
          <w:color w:val="000"/>
          <w:sz w:val="28"/>
          <w:szCs w:val="28"/>
        </w:rPr>
        <w:t xml:space="preserve">2、对全市妇女提出了几点殷切希望。刘书记指出，当前，我市经济社会发展正处于一个非常关键的时期，全市广大妇女一定要胸怀大局，牢记使命，奋发有为，努力创造无愧于时代的新业绩。一是要坚定不移地走中国特色社会主义道路。二是要为推动黄冈科学发展再立新功。三是要在和谐社会建设中发挥独特作用。四是要努力学习，做全面发展的时代新女性。</w:t>
      </w:r>
    </w:p>
    <w:p>
      <w:pPr>
        <w:ind w:left="0" w:right="0" w:firstLine="560"/>
        <w:spacing w:before="450" w:after="450" w:line="312" w:lineRule="auto"/>
      </w:pPr>
      <w:r>
        <w:rPr>
          <w:rFonts w:ascii="宋体" w:hAnsi="宋体" w:eastAsia="宋体" w:cs="宋体"/>
          <w:color w:val="000"/>
          <w:sz w:val="28"/>
          <w:szCs w:val="28"/>
        </w:rPr>
        <w:t xml:space="preserve">3、对全市各级妇联组织提出了新的要求。刘书记要求，各级妇联组织要以改革创新的精神加强自身建设，认真学习党的十七届四中全会精神，按照市委三届五次全会的部署，不断建立和完善符合科学发展观的工作思路、工作方法、工作机制和工作载体，使妇联工作更加富有时代气息，更加富有实效，更加符合妇女群众需要，不断增强妇联组织在妇女群众中的影响力和凝聚力。最后，刘书记希望全市广大妇女和各级妇联干部要以更加饱满的热情，更加扎实的工作，更加优异的成绩，不断开创我市妇女事业新局面，为建设富裕文明和谐的新黄冈而努力奋斗。</w:t>
      </w:r>
    </w:p>
    <w:p>
      <w:pPr>
        <w:ind w:left="0" w:right="0" w:firstLine="560"/>
        <w:spacing w:before="450" w:after="450" w:line="312" w:lineRule="auto"/>
      </w:pPr>
      <w:r>
        <w:rPr>
          <w:rFonts w:ascii="宋体" w:hAnsi="宋体" w:eastAsia="宋体" w:cs="宋体"/>
          <w:color w:val="000"/>
          <w:sz w:val="28"/>
          <w:szCs w:val="28"/>
        </w:rPr>
        <w:t xml:space="preserve">4、对各级党委和政府提出了加强对妇女工作领导的要求。刘书记强调，各级党委和政府要切实加强和改善对妇女工作的领导，积极为保障妇女儿童权益、促进妇女儿童事业发展搭建舞台，创造条件。要大力支持妇联组织依照章程独立自主、创造性地开展工作，及时研究解决妇联工作中的困难和问题，着力为妇联组织营造一个良好的工作环境。要热情关心妇联干部成长进步，对妇联干部高看一眼，厚爱一分，切实加强各级妇联领导班子和干部队伍建设。</w:t>
      </w:r>
    </w:p>
    <w:p>
      <w:pPr>
        <w:ind w:left="0" w:right="0" w:firstLine="560"/>
        <w:spacing w:before="450" w:after="450" w:line="312" w:lineRule="auto"/>
      </w:pPr>
      <w:r>
        <w:rPr>
          <w:rFonts w:ascii="宋体" w:hAnsi="宋体" w:eastAsia="宋体" w:cs="宋体"/>
          <w:color w:val="000"/>
          <w:sz w:val="28"/>
          <w:szCs w:val="28"/>
        </w:rPr>
        <w:t xml:space="preserve">(三)妇联主席xxx在大会上所作工作报告的主要精神。</w:t>
      </w:r>
    </w:p>
    <w:p>
      <w:pPr>
        <w:ind w:left="0" w:right="0" w:firstLine="560"/>
        <w:spacing w:before="450" w:after="450" w:line="312" w:lineRule="auto"/>
      </w:pPr>
      <w:r>
        <w:rPr>
          <w:rFonts w:ascii="宋体" w:hAnsi="宋体" w:eastAsia="宋体" w:cs="宋体"/>
          <w:color w:val="000"/>
          <w:sz w:val="28"/>
          <w:szCs w:val="28"/>
        </w:rPr>
        <w:t xml:space="preserve">xxx代表xx妇联第二届执行委员会所作的工作报告，求真务实，指导性强。</w:t>
      </w:r>
    </w:p>
    <w:p>
      <w:pPr>
        <w:ind w:left="0" w:right="0" w:firstLine="560"/>
        <w:spacing w:before="450" w:after="450" w:line="312" w:lineRule="auto"/>
      </w:pPr>
      <w:r>
        <w:rPr>
          <w:rFonts w:ascii="宋体" w:hAnsi="宋体" w:eastAsia="宋体" w:cs="宋体"/>
          <w:color w:val="000"/>
          <w:sz w:val="28"/>
          <w:szCs w:val="28"/>
        </w:rPr>
        <w:t xml:space="preserve">1、《报告》从三个方面回顾和总结了黄冈妇女二大以来妇女事业的发展，高度评价了五年来妇联工作取得的巨大成绩：一是党委政府高度重视，妇女事业发展环境显著改善，全社会支持妇女儿童发展力度进一步加大。二是广大妇女奋发有为，半边天作用日益彰显，为加快黄冈经济社会发展作出了重要贡献，涌现出一大批优秀妇女典型。三是妇联工作与时俱进，在服务全局中创新发展，党和政府联系妇女群众的桥梁纽带作用得到充分发挥。</w:t>
      </w:r>
    </w:p>
    <w:p>
      <w:pPr>
        <w:ind w:left="0" w:right="0" w:firstLine="560"/>
        <w:spacing w:before="450" w:after="450" w:line="312" w:lineRule="auto"/>
      </w:pPr>
      <w:r>
        <w:rPr>
          <w:rFonts w:ascii="宋体" w:hAnsi="宋体" w:eastAsia="宋体" w:cs="宋体"/>
          <w:color w:val="000"/>
          <w:sz w:val="28"/>
          <w:szCs w:val="28"/>
        </w:rPr>
        <w:t xml:space="preserve">2、《报告》以科学发展观为指导提出了今后五年妇女工作的总体要求和奋斗目标。总体要求：高举中国特色社会主义伟大旗帜，全面贯彻党的十七大和十七届三中、四中全会精神，深入贯彻落实科学发展观，大力宣传男女平等基本国策，推进实施妇女儿童发展规划，扎实做好组织妇女、引导妇女、服务妇女和维护妇女儿童合法权益的工作，团结动员广大妇女全面参与经济、政治、文化、社会建设与生态文明建设，实现妇女儿童事业发展。</w:t>
      </w:r>
    </w:p>
    <w:p>
      <w:pPr>
        <w:ind w:left="0" w:right="0" w:firstLine="560"/>
        <w:spacing w:before="450" w:after="450" w:line="312" w:lineRule="auto"/>
      </w:pPr>
      <w:r>
        <w:rPr>
          <w:rFonts w:ascii="宋体" w:hAnsi="宋体" w:eastAsia="宋体" w:cs="宋体"/>
          <w:color w:val="000"/>
          <w:sz w:val="28"/>
          <w:szCs w:val="28"/>
        </w:rPr>
        <w:t xml:space="preserve">奋斗目标：“一个落实”、“两个提升”、“三个优化”。“一个落实”即进一步落实男女平等基本国策;“两个提升”即进一步提升妇女的综合素质和能力，提升妇女在经济、政治和社会等领域的地位;“三个优化”即进一步优化促进妇女全面参与经济社会发展的政策环境，优化保障妇女儿童合法权益的制度环境，优化重视支持妇女儿童的社会环境，充分发挥妇女在经济社会发展中的“半边天”作用，不断提高黄冈妇女事业发展水平。</w:t>
      </w:r>
    </w:p>
    <w:p>
      <w:pPr>
        <w:ind w:left="0" w:right="0" w:firstLine="560"/>
        <w:spacing w:before="450" w:after="450" w:line="312" w:lineRule="auto"/>
      </w:pPr>
      <w:r>
        <w:rPr>
          <w:rFonts w:ascii="宋体" w:hAnsi="宋体" w:eastAsia="宋体" w:cs="宋体"/>
          <w:color w:val="000"/>
          <w:sz w:val="28"/>
          <w:szCs w:val="28"/>
        </w:rPr>
        <w:t xml:space="preserve">3、《报告》指出，完成新任务，实现新目标，要做到“四个坚持”、“四个贴近”，即坚持解放思想，贴近时代;坚持创新发展，贴近中心;坚持以人为本，贴近妇女;坚持求真务实，贴近基层。同时，要大力实施“五大工程”，即巾帼发展工程、巾帼维权工程、巾帼文明工程、巾帼公共服务工程、强基固本工程。</w:t>
      </w:r>
    </w:p>
    <w:p>
      <w:pPr>
        <w:ind w:left="0" w:right="0" w:firstLine="560"/>
        <w:spacing w:before="450" w:after="450" w:line="312" w:lineRule="auto"/>
      </w:pPr>
      <w:r>
        <w:rPr>
          <w:rFonts w:ascii="宋体" w:hAnsi="宋体" w:eastAsia="宋体" w:cs="宋体"/>
          <w:color w:val="000"/>
          <w:sz w:val="28"/>
          <w:szCs w:val="28"/>
        </w:rPr>
        <w:t xml:space="preserve">(四)xxx在闭幕式上讲话的主要精神。</w:t>
      </w:r>
    </w:p>
    <w:p>
      <w:pPr>
        <w:ind w:left="0" w:right="0" w:firstLine="560"/>
        <w:spacing w:before="450" w:after="450" w:line="312" w:lineRule="auto"/>
      </w:pPr>
      <w:r>
        <w:rPr>
          <w:rFonts w:ascii="宋体" w:hAnsi="宋体" w:eastAsia="宋体" w:cs="宋体"/>
          <w:color w:val="000"/>
          <w:sz w:val="28"/>
          <w:szCs w:val="28"/>
        </w:rPr>
        <w:t xml:space="preserve">闭幕式上，副市长梅香雪代表市政府和市妇女儿童工作委员会作了重要讲话，梅香雪指出，本次大会全面总结了第二次妇女代表大会以来，黄冈妇女事业发展的成就和经验，确定了今后一个时期我市妇女工作和任务，选举产生了市妇联新一届领导班子，取得了圆满成功。二大以来，市委、市政府把保障妇女儿童权益、提高妇女地位、促进妇女儿童事业发展，摆到了更加突出的位置。在市委的坚强领导和社会各界的大力支持下，全市各级妇儿工委和妇女儿童工作者奋力开拓，我市妇女儿童事业取得了新成就，迈上了新台阶。</w:t>
      </w:r>
    </w:p>
    <w:p>
      <w:pPr>
        <w:ind w:left="0" w:right="0" w:firstLine="560"/>
        <w:spacing w:before="450" w:after="450" w:line="312" w:lineRule="auto"/>
      </w:pPr>
      <w:r>
        <w:rPr>
          <w:rFonts w:ascii="宋体" w:hAnsi="宋体" w:eastAsia="宋体" w:cs="宋体"/>
          <w:color w:val="000"/>
          <w:sz w:val="28"/>
          <w:szCs w:val="28"/>
        </w:rPr>
        <w:t xml:space="preserve">xxx要求：全市广大妇女要按照市委、市政府的部署和要求，进一步解放思想，求真务实，开拓创新，推动妇女儿童事业又好又快发展。</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妇联主任年终述职报告篇三</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于20xx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xx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社区居民及xx小学师生在xx小学共同演练一场地震防灾应急疏散演练，确保在地震灾害发生后能够采取正确的方式迅速安全撤离提高自我保护意识。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xx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妇联主任年终述职报告篇四</w:t>
      </w:r>
    </w:p>
    <w:p>
      <w:pPr>
        <w:ind w:left="0" w:right="0" w:firstLine="560"/>
        <w:spacing w:before="450" w:after="450" w:line="312" w:lineRule="auto"/>
      </w:pPr>
      <w:r>
        <w:rPr>
          <w:rFonts w:ascii="宋体" w:hAnsi="宋体" w:eastAsia="宋体" w:cs="宋体"/>
          <w:color w:val="000"/>
          <w:sz w:val="28"/>
          <w:szCs w:val="28"/>
        </w:rPr>
        <w:t xml:space="preserve">一、关于“德”。 作为一名女性我觉得只有不断学习充实自己才能适应时代的发展。我想作为一名社区干部学好理论知识提高自身的道德素养才能更好地同群众交流沟通更好为群众服务。为此明确政治方向学习党的路线、方针、政策尤其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二、关于“能”。 通过不断地学习党的路线、方针、科学发展观和党的xx大精神以及现行生育政策、法律、法规以及虚心向上级向同事交流学习有效地的为我在工作中的组织能力、决策能力。任职以来我在社区所负责的主要工作都达到了上级要求。在完成上级安排工作同时我积极尽最大努力为居民提供各种就业致富信息积极推进社区民主政治建设。</w:t>
      </w:r>
    </w:p>
    <w:p>
      <w:pPr>
        <w:ind w:left="0" w:right="0" w:firstLine="560"/>
        <w:spacing w:before="450" w:after="450" w:line="312" w:lineRule="auto"/>
      </w:pPr>
      <w:r>
        <w:rPr>
          <w:rFonts w:ascii="宋体" w:hAnsi="宋体" w:eastAsia="宋体" w:cs="宋体"/>
          <w:color w:val="000"/>
          <w:sz w:val="28"/>
          <w:szCs w:val="28"/>
        </w:rPr>
        <w:t xml:space="preserve">三、关于“勤”。 任职几年来我一直坚持认真踏实工作有效完成上级交办的各项工作。同时为社区需要帮助的居民给予及时的指引和帮助。时间不够我就挤条件苦我就忍时刻谨记自己党员的身份和自己的工作职责坚持做到勤奋敬业、勇于奉献。</w:t>
      </w:r>
    </w:p>
    <w:p>
      <w:pPr>
        <w:ind w:left="0" w:right="0" w:firstLine="560"/>
        <w:spacing w:before="450" w:after="450" w:line="312" w:lineRule="auto"/>
      </w:pPr>
      <w:r>
        <w:rPr>
          <w:rFonts w:ascii="宋体" w:hAnsi="宋体" w:eastAsia="宋体" w:cs="宋体"/>
          <w:color w:val="000"/>
          <w:sz w:val="28"/>
          <w:szCs w:val="28"/>
        </w:rPr>
        <w:t xml:space="preserve">四、关于“绩”。 在上级精心指导下我认真开展了各项工作。一是本着全心全意为人民服务的宗旨认真做好育龄妇女的服务工作。二是抓好避孕节育措施的落实全面推进优质服务。做到落实长效措施不放松把长效节育措施工作为经常性工作抓紧抓好。三是加强流动人口的管理对外出人员做到年底会面年初验证。四是计划生育统计工作上做到不漏报、错报、瞒报努力提高居民对计生工作的满意度宣传计划生育政策法规和相关计划生育知识。五是摆正位置做好配角。除做好本职工作外能积极主动配合做好社区中心工作。</w:t>
      </w:r>
    </w:p>
    <w:p>
      <w:pPr>
        <w:ind w:left="0" w:right="0" w:firstLine="560"/>
        <w:spacing w:before="450" w:after="450" w:line="312" w:lineRule="auto"/>
      </w:pPr>
      <w:r>
        <w:rPr>
          <w:rFonts w:ascii="宋体" w:hAnsi="宋体" w:eastAsia="宋体" w:cs="宋体"/>
          <w:color w:val="000"/>
          <w:sz w:val="28"/>
          <w:szCs w:val="28"/>
        </w:rPr>
        <w:t xml:space="preserve">五、关于“廉”。 在生活工作中我注重党纪政纪条规学习增强廉洁自律意识和纪律观念树立良好的从政道德。自觉践行廉洁自律承诺严格执行干部廉洁自律的各项规定。对廉洁自律的承诺内容时处遵从坚决执行。 回顾几年来的工作虽然取得一定的成绩但与上级妇联和党委、政府的要求还有一定的差距。</w:t>
      </w:r>
    </w:p>
    <w:p>
      <w:pPr>
        <w:ind w:left="0" w:right="0" w:firstLine="560"/>
        <w:spacing w:before="450" w:after="450" w:line="312" w:lineRule="auto"/>
      </w:pPr>
      <w:r>
        <w:rPr>
          <w:rFonts w:ascii="宋体" w:hAnsi="宋体" w:eastAsia="宋体" w:cs="宋体"/>
          <w:color w:val="000"/>
          <w:sz w:val="28"/>
          <w:szCs w:val="28"/>
        </w:rPr>
        <w:t xml:space="preserve">今后我将继续积极学习弥补自己的不足充分发挥共产党员的先锋模范作用积极配合社区党支部、社区委会做好自己的本职工作引导广大妇女群众提高自身素质奔向致富之路。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妇联主任年终述职报告篇五</w:t>
      </w:r>
    </w:p>
    <w:p>
      <w:pPr>
        <w:ind w:left="0" w:right="0" w:firstLine="560"/>
        <w:spacing w:before="450" w:after="450" w:line="312" w:lineRule="auto"/>
      </w:pPr>
      <w:r>
        <w:rPr>
          <w:rFonts w:ascii="宋体" w:hAnsi="宋体" w:eastAsia="宋体" w:cs="宋体"/>
          <w:color w:val="000"/>
          <w:sz w:val="28"/>
          <w:szCs w:val="28"/>
        </w:rPr>
        <w:t xml:space="preserve">我于2024年4月，通过换届选举，在社区负责综合治理、安全等工作。2024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胡锦涛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2024社区副主任年终述职报告2</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__社区以建设和谐、平安社区为目标，认真贯彻落实街道办事处的工作思路，不断拓展社区服务功能，创新服务形式，拓宽服务领域，努力提高服务水平和服务质量，大力发展社区服务，面向居民、服务居民，立足居民所需，突出服务亮点，打造社区品牌采取了一系列强有力措施，使社区服务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充分利用社区资源，广泛动员社区成员积极参与到社区建设中来。社区通过志愿者等定期不定期地为居民群众提供便民利民、计划生育、医疗保健、法律咨询、扶贫帮困卫生保洁、文明行为养成、植树绿化等活动，使居民在自家门口就能得到服务。在医疗服务上，与__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在路主干道开展了大型的“社区服务活动日”，活动内容包括了：计生政策咨询及药具发放、法律咨询、专家义诊、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为丰富居民的业余文化生活，开展了“读书月”活动。社区提供各类书籍上千册，得到群众好评。社区还组织了文体协会成员到__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__厂的职工堵住厂区大门，要求厂里负责人与工人面对面，解决职工提出的问题。社区与派出所的领导及街道领导一起到现场，了解职工的情况，并将情况及时地上报给街道相关部门。协调单位做好职工的安抚工作。后来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妇联主任年终述职报告篇八</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2025-01-16T13:46:05+08:00</dcterms:created>
  <dcterms:modified xsi:type="dcterms:W3CDTF">2025-01-16T13:46:05+08:00</dcterms:modified>
</cp:coreProperties>
</file>

<file path=docProps/custom.xml><?xml version="1.0" encoding="utf-8"?>
<Properties xmlns="http://schemas.openxmlformats.org/officeDocument/2006/custom-properties" xmlns:vt="http://schemas.openxmlformats.org/officeDocument/2006/docPropsVTypes"/>
</file>