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最新写美术教学反思(精选9篇)</w:t>
      </w:r>
      <w:bookmarkEnd w:id="1"/>
    </w:p>
    <w:p>
      <w:pPr>
        <w:jc w:val="center"/>
        <w:spacing w:before="0" w:after="450"/>
      </w:pPr>
      <w:r>
        <w:rPr>
          <w:rFonts w:ascii="Arial" w:hAnsi="Arial" w:eastAsia="Arial" w:cs="Arial"/>
          <w:color w:val="999999"/>
          <w:sz w:val="20"/>
          <w:szCs w:val="20"/>
        </w:rPr>
        <w:t xml:space="preserve">来源：网络  作者：繁花落寂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写美术教学反思篇一在疫情期间，美术教育也开始向线上转移，我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写美术教学反思篇一</w:t>
      </w:r>
    </w:p>
    <w:p>
      <w:pPr>
        <w:ind w:left="0" w:right="0" w:firstLine="560"/>
        <w:spacing w:before="450" w:after="450" w:line="312" w:lineRule="auto"/>
      </w:pPr>
      <w:r>
        <w:rPr>
          <w:rFonts w:ascii="宋体" w:hAnsi="宋体" w:eastAsia="宋体" w:cs="宋体"/>
          <w:color w:val="000"/>
          <w:sz w:val="28"/>
          <w:szCs w:val="28"/>
        </w:rPr>
        <w:t xml:space="preserve">在疫情期间，美术教育也开始向线上转移，我也尝试了美术在线教学。通过这段时间的探索和实践，我认为在线教学可以给学生提供更加自由的学习空间，也可以让教师更好地掌控课程进度和反馈，但是同时也需要我们注意一些问题和改进方法。</w:t>
      </w:r>
    </w:p>
    <w:p>
      <w:pPr>
        <w:ind w:left="0" w:right="0" w:firstLine="560"/>
        <w:spacing w:before="450" w:after="450" w:line="312" w:lineRule="auto"/>
      </w:pPr>
      <w:r>
        <w:rPr>
          <w:rFonts w:ascii="宋体" w:hAnsi="宋体" w:eastAsia="宋体" w:cs="宋体"/>
          <w:color w:val="000"/>
          <w:sz w:val="28"/>
          <w:szCs w:val="28"/>
        </w:rPr>
        <w:t xml:space="preserve">首先，相比于传统课堂教学，美术在线教学更加自由。学生可以在家中自由选择学习环境和时间，不再受到时间和空间的限制。此外，在线教学可以让学生自主选择课程内容和学习步骤，提高了学习的自主性。同时，学生也可以利用网络资源和社交平台来与其他学生交流、学习和分享，更有利于促进个性化的学习。</w:t>
      </w:r>
    </w:p>
    <w:p>
      <w:pPr>
        <w:ind w:left="0" w:right="0" w:firstLine="560"/>
        <w:spacing w:before="450" w:after="450" w:line="312" w:lineRule="auto"/>
      </w:pPr>
      <w:r>
        <w:rPr>
          <w:rFonts w:ascii="宋体" w:hAnsi="宋体" w:eastAsia="宋体" w:cs="宋体"/>
          <w:color w:val="000"/>
          <w:sz w:val="28"/>
          <w:szCs w:val="28"/>
        </w:rPr>
        <w:t xml:space="preserve">其次，在线教学可以让教师更好地掌握课程进度和反馈。教师可以通过直播、录像、图片和文本等多种方式向学生传授知识，同时也可以提供实践环节和作品展示等。教师可以在授课过程中随时了解学生的学习情况、学习进度以及学习成果，从而更好地调整和完善课程，提高教学效果。</w:t>
      </w:r>
    </w:p>
    <w:p>
      <w:pPr>
        <w:ind w:left="0" w:right="0" w:firstLine="560"/>
        <w:spacing w:before="450" w:after="450" w:line="312" w:lineRule="auto"/>
      </w:pPr>
      <w:r>
        <w:rPr>
          <w:rFonts w:ascii="宋体" w:hAnsi="宋体" w:eastAsia="宋体" w:cs="宋体"/>
          <w:color w:val="000"/>
          <w:sz w:val="28"/>
          <w:szCs w:val="28"/>
        </w:rPr>
        <w:t xml:space="preserve">然而，美术在线教学也有其不足和需要改进的地方。首先，网络故障和技术限制可能会影响学习质量和体验。有些学生可能在网络环境较差的地方，导致视频播放不正常，影响学习进度和效果。另外，对于某些实践课程，传统的课堂教学可能会更加有利于学生的学习和实践。</w:t>
      </w:r>
    </w:p>
    <w:p>
      <w:pPr>
        <w:ind w:left="0" w:right="0" w:firstLine="560"/>
        <w:spacing w:before="450" w:after="450" w:line="312" w:lineRule="auto"/>
      </w:pPr>
      <w:r>
        <w:rPr>
          <w:rFonts w:ascii="宋体" w:hAnsi="宋体" w:eastAsia="宋体" w:cs="宋体"/>
          <w:color w:val="000"/>
          <w:sz w:val="28"/>
          <w:szCs w:val="28"/>
        </w:rPr>
        <w:t xml:space="preserve">其次，线上教学还需要更加注重互动和个性化。相比于传统的课堂教学，美术在线教学可能会缺少互动和交流，影响了学生的学习动力和效果。因此，我们需要注重如何在线上实现学生与教师的互动和交流，让教学更加生动、有趣。同时，我们也需要注重研究和探索基于网络的个性化教育模式和方法，更好地促进学生的学习和成长。</w:t>
      </w:r>
    </w:p>
    <w:p>
      <w:pPr>
        <w:ind w:left="0" w:right="0" w:firstLine="560"/>
        <w:spacing w:before="450" w:after="450" w:line="312" w:lineRule="auto"/>
      </w:pPr>
      <w:r>
        <w:rPr>
          <w:rFonts w:ascii="宋体" w:hAnsi="宋体" w:eastAsia="宋体" w:cs="宋体"/>
          <w:color w:val="000"/>
          <w:sz w:val="28"/>
          <w:szCs w:val="28"/>
        </w:rPr>
        <w:t xml:space="preserve">总之，美术在线教学是一种全新的教学方式，在提供自由学习空间和教师更好控制教学进程方面有着明显优势，但也需要注重技术限制、互动和个性化等问题，不断提高教学品质和改善体验，让学生和教师都能够在网络上实现更加便捷、高效的美术教育。</w:t>
      </w:r>
    </w:p>
    <w:p>
      <w:pPr>
        <w:ind w:left="0" w:right="0" w:firstLine="560"/>
        <w:spacing w:before="450" w:after="450" w:line="312" w:lineRule="auto"/>
      </w:pPr>
      <w:r>
        <w:rPr>
          <w:rFonts w:ascii="黑体" w:hAnsi="黑体" w:eastAsia="黑体" w:cs="黑体"/>
          <w:color w:val="000000"/>
          <w:sz w:val="34"/>
          <w:szCs w:val="34"/>
          <w:b w:val="1"/>
          <w:bCs w:val="1"/>
        </w:rPr>
        <w:t xml:space="preserve">写美术教学反思篇二</w:t>
      </w:r>
    </w:p>
    <w:p>
      <w:pPr>
        <w:ind w:left="0" w:right="0" w:firstLine="560"/>
        <w:spacing w:before="450" w:after="450" w:line="312" w:lineRule="auto"/>
      </w:pPr>
      <w:r>
        <w:rPr>
          <w:rFonts w:ascii="宋体" w:hAnsi="宋体" w:eastAsia="宋体" w:cs="宋体"/>
          <w:color w:val="000"/>
          <w:sz w:val="28"/>
          <w:szCs w:val="28"/>
        </w:rPr>
        <w:t xml:space="preserve">美术来源于生活，发展于生活，提炼于生活。美术实实在在地存在于生活之中。我在美术教学活动中，始终认为儿童美术教学不应局限于教材，而应以教材为最基本的课堂素材，使得美术课堂融趣味化、游戏化、生活化、知识化于一体。创造性地使用教学教材，把美术教学活动开展得丰富多彩，使学生懂得将学到的美术知识运用在生活的方方面面。</w:t>
      </w:r>
    </w:p>
    <w:p>
      <w:pPr>
        <w:ind w:left="0" w:right="0" w:firstLine="560"/>
        <w:spacing w:before="450" w:after="450" w:line="312" w:lineRule="auto"/>
      </w:pPr>
      <w:r>
        <w:rPr>
          <w:rFonts w:ascii="宋体" w:hAnsi="宋体" w:eastAsia="宋体" w:cs="宋体"/>
          <w:color w:val="000"/>
          <w:sz w:val="28"/>
          <w:szCs w:val="28"/>
        </w:rPr>
        <w:t xml:space="preserve">在美术教学中，有不少教师或一味地启发想象，过于偏重联想；亦有教师只顾着绘画技法的传授，而忽略了想象在儿童美术中应有的位置和作用。总而言之是非偏彼即偏此。在技法与想象之间，如果过于偏重某一边，孩子们的美术作品会出现两种情景：</w:t>
      </w:r>
    </w:p>
    <w:p>
      <w:pPr>
        <w:ind w:left="0" w:right="0" w:firstLine="560"/>
        <w:spacing w:before="450" w:after="450" w:line="312" w:lineRule="auto"/>
      </w:pPr>
      <w:r>
        <w:rPr>
          <w:rFonts w:ascii="宋体" w:hAnsi="宋体" w:eastAsia="宋体" w:cs="宋体"/>
          <w:color w:val="000"/>
          <w:sz w:val="28"/>
          <w:szCs w:val="28"/>
        </w:rPr>
        <w:t xml:space="preserve">1、画面题材枯燥无味，构图形式教条、死板，失去童真。</w:t>
      </w:r>
    </w:p>
    <w:p>
      <w:pPr>
        <w:ind w:left="0" w:right="0" w:firstLine="560"/>
        <w:spacing w:before="450" w:after="450" w:line="312" w:lineRule="auto"/>
      </w:pPr>
      <w:r>
        <w:rPr>
          <w:rFonts w:ascii="宋体" w:hAnsi="宋体" w:eastAsia="宋体" w:cs="宋体"/>
          <w:color w:val="000"/>
          <w:sz w:val="28"/>
          <w:szCs w:val="28"/>
        </w:rPr>
        <w:t xml:space="preserve">2、能够联想、想象，但想画的资料画不出来。</w:t>
      </w:r>
    </w:p>
    <w:p>
      <w:pPr>
        <w:ind w:left="0" w:right="0" w:firstLine="560"/>
        <w:spacing w:before="450" w:after="450" w:line="312" w:lineRule="auto"/>
      </w:pPr>
      <w:r>
        <w:rPr>
          <w:rFonts w:ascii="宋体" w:hAnsi="宋体" w:eastAsia="宋体" w:cs="宋体"/>
          <w:color w:val="000"/>
          <w:sz w:val="28"/>
          <w:szCs w:val="28"/>
        </w:rPr>
        <w:t xml:space="preserve">即绘画中常出现的眼高手低。我们在美术教学深深地体会到：仅有将娴熟的绘画技法与孩子们的奇思妙想完美地结合起来创作出的画面才是最具有生命力的作品。在美术教学活动过程中，我们采用游戏、表演、室外写生、图片欣赏等多种方式锻炼学生的想象本事，并按照儿童的心理特点，不断地提高学生“涂鸦”的技法水平：尝试各种绘画材料，研究不一样材料的特点并善于运用这种特点，创作出五彩缤纷的画面。学生看到自我的一双小手是如此的灵巧，能够创作出那样精彩的画面，便渐渐地喜欢画画，喜欢美术课，对美术学科产生浓厚的兴趣。</w:t>
      </w:r>
    </w:p>
    <w:p>
      <w:pPr>
        <w:ind w:left="0" w:right="0" w:firstLine="560"/>
        <w:spacing w:before="450" w:after="450" w:line="312" w:lineRule="auto"/>
      </w:pPr>
      <w:r>
        <w:rPr>
          <w:rFonts w:ascii="宋体" w:hAnsi="宋体" w:eastAsia="宋体" w:cs="宋体"/>
          <w:color w:val="000"/>
          <w:sz w:val="28"/>
          <w:szCs w:val="28"/>
        </w:rPr>
        <w:t xml:space="preserve">美术并非只是画画，这其中囊括了诸多方面。儿童美术亦是如此。为此，我根据儿童爱动手的心理特点，在美术教学活动中开展了丰富多采的剪纸、编织、撕纸贴画、贴线作画以及手工制作等特色课程。经过学生拼拼剪剪、撕撕贴贴等的活动，我们看到，学生无一不陶醉于自我精心制作的手工作品中。我们又将制作的手工作品分类汇总，在班内举办手工作品展，使学生体验到成功的喜悦。不仅仅丰富了美术课堂活动，拓展了美术课堂的内涵，并且令学生享受到艺术的熏陶，使学生拥有一颗美的心灵，到达美术教育之情感目标——美育育人！</w:t>
      </w:r>
    </w:p>
    <w:p>
      <w:pPr>
        <w:ind w:left="0" w:right="0" w:firstLine="560"/>
        <w:spacing w:before="450" w:after="450" w:line="312" w:lineRule="auto"/>
      </w:pPr>
      <w:r>
        <w:rPr>
          <w:rFonts w:ascii="宋体" w:hAnsi="宋体" w:eastAsia="宋体" w:cs="宋体"/>
          <w:color w:val="000"/>
          <w:sz w:val="28"/>
          <w:szCs w:val="28"/>
        </w:rPr>
        <w:t xml:space="preserve">总之，美术教育的最终目标是要是学生不仅仅拥有娴熟的美术技能与奇思妙想的综合美术动手本事。同时更要使学生拥有一颗纯美之心，在广阔的天空下，尽情地展现童真、童趣的身影。</w:t>
      </w:r>
    </w:p>
    <w:p>
      <w:pPr>
        <w:ind w:left="0" w:right="0" w:firstLine="560"/>
        <w:spacing w:before="450" w:after="450" w:line="312" w:lineRule="auto"/>
      </w:pPr>
      <w:r>
        <w:rPr>
          <w:rFonts w:ascii="黑体" w:hAnsi="黑体" w:eastAsia="黑体" w:cs="黑体"/>
          <w:color w:val="000000"/>
          <w:sz w:val="34"/>
          <w:szCs w:val="34"/>
          <w:b w:val="1"/>
          <w:bCs w:val="1"/>
        </w:rPr>
        <w:t xml:space="preserve">写美术教学反思篇三</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w:t>
      </w:r>
    </w:p>
    <w:p>
      <w:pPr>
        <w:ind w:left="0" w:right="0" w:firstLine="560"/>
        <w:spacing w:before="450" w:after="450" w:line="312" w:lineRule="auto"/>
      </w:pPr>
      <w:r>
        <w:rPr>
          <w:rFonts w:ascii="宋体" w:hAnsi="宋体" w:eastAsia="宋体" w:cs="宋体"/>
          <w:color w:val="000"/>
          <w:sz w:val="28"/>
          <w:szCs w:val="28"/>
        </w:rPr>
        <w:t xml:space="preserve">主要方式是涂色、添画。</w:t>
      </w:r>
    </w:p>
    <w:p>
      <w:pPr>
        <w:ind w:left="0" w:right="0" w:firstLine="560"/>
        <w:spacing w:before="450" w:after="450" w:line="312" w:lineRule="auto"/>
      </w:pPr>
      <w:r>
        <w:rPr>
          <w:rFonts w:ascii="宋体" w:hAnsi="宋体" w:eastAsia="宋体" w:cs="宋体"/>
          <w:color w:val="000"/>
          <w:sz w:val="28"/>
          <w:szCs w:val="28"/>
        </w:rPr>
        <w:t xml:space="preserve">整个学期下来,孩子们的\'绘画水平都有了一定的进步。</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w:t>
      </w:r>
    </w:p>
    <w:p>
      <w:pPr>
        <w:ind w:left="0" w:right="0" w:firstLine="560"/>
        <w:spacing w:before="450" w:after="450" w:line="312" w:lineRule="auto"/>
      </w:pPr>
      <w:r>
        <w:rPr>
          <w:rFonts w:ascii="宋体" w:hAnsi="宋体" w:eastAsia="宋体" w:cs="宋体"/>
          <w:color w:val="000"/>
          <w:sz w:val="28"/>
          <w:szCs w:val="28"/>
        </w:rPr>
        <w:t xml:space="preserve">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w:t>
      </w:r>
    </w:p>
    <w:p>
      <w:pPr>
        <w:ind w:left="0" w:right="0" w:firstLine="560"/>
        <w:spacing w:before="450" w:after="450" w:line="312" w:lineRule="auto"/>
      </w:pPr>
      <w:r>
        <w:rPr>
          <w:rFonts w:ascii="宋体" w:hAnsi="宋体" w:eastAsia="宋体" w:cs="宋体"/>
          <w:color w:val="000"/>
          <w:sz w:val="28"/>
          <w:szCs w:val="28"/>
        </w:rPr>
        <w:t xml:space="preserve">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w:t>
      </w:r>
    </w:p>
    <w:p>
      <w:pPr>
        <w:ind w:left="0" w:right="0" w:firstLine="560"/>
        <w:spacing w:before="450" w:after="450" w:line="312" w:lineRule="auto"/>
      </w:pPr>
      <w:r>
        <w:rPr>
          <w:rFonts w:ascii="宋体" w:hAnsi="宋体" w:eastAsia="宋体" w:cs="宋体"/>
          <w:color w:val="000"/>
          <w:sz w:val="28"/>
          <w:szCs w:val="28"/>
        </w:rPr>
        <w:t xml:space="preserve">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如：在进行绘画“小蜗牛”前，我们通过让家长先带孩子们一起去观察小蜗牛，先对蜗牛有个初步的了解，从它的形态、形状，身体上的纹路。</w:t>
      </w:r>
    </w:p>
    <w:p>
      <w:pPr>
        <w:ind w:left="0" w:right="0" w:firstLine="560"/>
        <w:spacing w:before="450" w:after="450" w:line="312" w:lineRule="auto"/>
      </w:pPr>
      <w:r>
        <w:rPr>
          <w:rFonts w:ascii="宋体" w:hAnsi="宋体" w:eastAsia="宋体" w:cs="宋体"/>
          <w:color w:val="000"/>
          <w:sz w:val="28"/>
          <w:szCs w:val="28"/>
        </w:rPr>
        <w:t xml:space="preserve">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560"/>
        <w:spacing w:before="450" w:after="450" w:line="312" w:lineRule="auto"/>
      </w:pPr>
      <w:r>
        <w:rPr>
          <w:rFonts w:ascii="宋体" w:hAnsi="宋体" w:eastAsia="宋体" w:cs="宋体"/>
          <w:color w:val="000"/>
          <w:sz w:val="28"/>
          <w:szCs w:val="28"/>
        </w:rPr>
        <w:t xml:space="preserve">为了避免幼儿对范例的机械模仿，因此我在向孩子示范时，并不要求他们模仿，而是通过把所要表现的事物进行分析，然后示范其主要的外形轮廓。</w:t>
      </w:r>
    </w:p>
    <w:p>
      <w:pPr>
        <w:ind w:left="0" w:right="0" w:firstLine="560"/>
        <w:spacing w:before="450" w:after="450" w:line="312" w:lineRule="auto"/>
      </w:pPr>
      <w:r>
        <w:rPr>
          <w:rFonts w:ascii="宋体" w:hAnsi="宋体" w:eastAsia="宋体" w:cs="宋体"/>
          <w:color w:val="000"/>
          <w:sz w:val="28"/>
          <w:szCs w:val="28"/>
        </w:rPr>
        <w:t xml:space="preserve">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w:t>
      </w:r>
    </w:p>
    <w:p>
      <w:pPr>
        <w:ind w:left="0" w:right="0" w:firstLine="560"/>
        <w:spacing w:before="450" w:after="450" w:line="312" w:lineRule="auto"/>
      </w:pPr>
      <w:r>
        <w:rPr>
          <w:rFonts w:ascii="宋体" w:hAnsi="宋体" w:eastAsia="宋体" w:cs="宋体"/>
          <w:color w:val="000"/>
          <w:sz w:val="28"/>
          <w:szCs w:val="28"/>
        </w:rPr>
        <w:t xml:space="preserve">因而，在作画时，我总是鼓励孩子边说边画，尽情地释放孩子自己的情感，大胆地表现自己的感受。</w:t>
      </w:r>
    </w:p>
    <w:p>
      <w:pPr>
        <w:ind w:left="0" w:right="0" w:firstLine="560"/>
        <w:spacing w:before="450" w:after="450" w:line="312" w:lineRule="auto"/>
      </w:pPr>
      <w:r>
        <w:rPr>
          <w:rFonts w:ascii="宋体" w:hAnsi="宋体" w:eastAsia="宋体" w:cs="宋体"/>
          <w:color w:val="000"/>
          <w:sz w:val="28"/>
          <w:szCs w:val="28"/>
        </w:rPr>
        <w:t xml:space="preserve">为此我改变以前的这种做法，相反地在绘画活动中引导幼儿放心地边画边说，如：在绘画在画小朋友的身体时。</w:t>
      </w:r>
    </w:p>
    <w:p>
      <w:pPr>
        <w:ind w:left="0" w:right="0" w:firstLine="560"/>
        <w:spacing w:before="450" w:after="450" w:line="312" w:lineRule="auto"/>
      </w:pPr>
      <w:r>
        <w:rPr>
          <w:rFonts w:ascii="宋体" w:hAnsi="宋体" w:eastAsia="宋体" w:cs="宋体"/>
          <w:color w:val="000"/>
          <w:sz w:val="28"/>
          <w:szCs w:val="28"/>
        </w:rPr>
        <w:t xml:space="preserve">幼儿边画边说：“一条线是妈妈，一条线是爸爸，再画一条线手拉手，”边画边说，孩子们既掌握了绘画的技能，他们自己的感受又能得到释放，乍一看，活动室有点乱哄哄，仔细瞧，孩子们十分投入，一幅幅生动有趣的画完成了。</w:t>
      </w:r>
    </w:p>
    <w:p>
      <w:pPr>
        <w:ind w:left="0" w:right="0" w:firstLine="560"/>
        <w:spacing w:before="450" w:after="450" w:line="312" w:lineRule="auto"/>
      </w:pPr>
      <w:r>
        <w:rPr>
          <w:rFonts w:ascii="宋体" w:hAnsi="宋体" w:eastAsia="宋体" w:cs="宋体"/>
          <w:color w:val="000"/>
          <w:sz w:val="28"/>
          <w:szCs w:val="28"/>
        </w:rPr>
        <w:t xml:space="preserve">所以说，在指导幼儿作画时引导幼儿“说”比较可行，每一次美术活动，我都允许他们绘画的结束后与同伴交流、提问。</w:t>
      </w:r>
    </w:p>
    <w:p>
      <w:pPr>
        <w:ind w:left="0" w:right="0" w:firstLine="560"/>
        <w:spacing w:before="450" w:after="450" w:line="312" w:lineRule="auto"/>
      </w:pPr>
      <w:r>
        <w:rPr>
          <w:rFonts w:ascii="宋体" w:hAnsi="宋体" w:eastAsia="宋体" w:cs="宋体"/>
          <w:color w:val="000"/>
          <w:sz w:val="28"/>
          <w:szCs w:val="28"/>
        </w:rPr>
        <w:t xml:space="preserve">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其次，在指导幼儿画毛毛虫的不同动态时，我尝试使用“基本形”不变的方法，引导孩子让自己的毛毛虫从不同的方向爬过过来。</w:t>
      </w:r>
    </w:p>
    <w:p>
      <w:pPr>
        <w:ind w:left="0" w:right="0" w:firstLine="560"/>
        <w:spacing w:before="450" w:after="450" w:line="312" w:lineRule="auto"/>
      </w:pPr>
      <w:r>
        <w:rPr>
          <w:rFonts w:ascii="宋体" w:hAnsi="宋体" w:eastAsia="宋体" w:cs="宋体"/>
          <w:color w:val="000"/>
          <w:sz w:val="28"/>
          <w:szCs w:val="28"/>
        </w:rPr>
        <w:t xml:space="preserve">通过多次的示范、指导、练习，孩子们对此有了初步认识，孩子们都能从不同的方位变出自己想象中的毛毛虫。</w:t>
      </w:r>
    </w:p>
    <w:p>
      <w:pPr>
        <w:ind w:left="0" w:right="0" w:firstLine="560"/>
        <w:spacing w:before="450" w:after="450" w:line="312" w:lineRule="auto"/>
      </w:pPr>
      <w:r>
        <w:rPr>
          <w:rFonts w:ascii="宋体" w:hAnsi="宋体" w:eastAsia="宋体" w:cs="宋体"/>
          <w:color w:val="000"/>
          <w:sz w:val="28"/>
          <w:szCs w:val="28"/>
        </w:rPr>
        <w:t xml:space="preserve">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w:t>
      </w:r>
    </w:p>
    <w:p>
      <w:pPr>
        <w:ind w:left="0" w:right="0" w:firstLine="560"/>
        <w:spacing w:before="450" w:after="450" w:line="312" w:lineRule="auto"/>
      </w:pPr>
      <w:r>
        <w:rPr>
          <w:rFonts w:ascii="宋体" w:hAnsi="宋体" w:eastAsia="宋体" w:cs="宋体"/>
          <w:color w:val="000"/>
          <w:sz w:val="28"/>
          <w:szCs w:val="28"/>
        </w:rPr>
        <w:t xml:space="preserve">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下学期我将让孩子们尝试了其他不同的画法,如滚画,吹画,染纸画、刮画等,大大激发了幼儿的兴趣和创造力。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写美术教学反思篇四</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560"/>
        <w:spacing w:before="450" w:after="450" w:line="312" w:lineRule="auto"/>
      </w:pPr>
      <w:r>
        <w:rPr>
          <w:rFonts w:ascii="黑体" w:hAnsi="黑体" w:eastAsia="黑体" w:cs="黑体"/>
          <w:color w:val="000000"/>
          <w:sz w:val="34"/>
          <w:szCs w:val="34"/>
          <w:b w:val="1"/>
          <w:bCs w:val="1"/>
        </w:rPr>
        <w:t xml:space="preserve">写美术教学反思篇五</w:t>
      </w:r>
    </w:p>
    <w:p>
      <w:pPr>
        <w:ind w:left="0" w:right="0" w:firstLine="560"/>
        <w:spacing w:before="450" w:after="450" w:line="312" w:lineRule="auto"/>
      </w:pPr>
      <w:r>
        <w:rPr>
          <w:rFonts w:ascii="宋体" w:hAnsi="宋体" w:eastAsia="宋体" w:cs="宋体"/>
          <w:color w:val="000"/>
          <w:sz w:val="28"/>
          <w:szCs w:val="28"/>
        </w:rPr>
        <w:t xml:space="preserve">经常有不一样学科的教师羡慕地跟我说，“你们的美术课最好上啦，学生上课进取性很高，上课简便。”哎！我想想，如果真如他们所说的那样就好了。那真能够说明这位美术教师的教学本事很强。</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向在思考，如何来调动他们的进取性，让课堂既活泼又生动呢在思考的同时，我在一次次实践的检验中寻找答案。一节课要充分利用好，又要学生兴趣能提高，就须让精彩纷呈的艺术有机的与课堂教学互相利用，使各类艺术互相渗化，坚持课堂资料的新鲜感例如我在上《学校的春天》一课的时候，我让学生找有关标志设计的资料，让他们做课堂的主人，并结合2024年中国奥运会，展开学生们的兴趣被大大激发。</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造精神和培养学生的实践本事，教师要进取为学生创造好的学习环境，增加文化内涵，传统美术教学只重视专业知识与技能的传授，脱离学生日常生活，这种学习观念不仅仅很难培养学生的创造精神在新课改下教师应鼓励学生在欣赏活动中开展探究性的，我总结了自我在上课时的一些优缺点。</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造必须的文化情境，使学生经过美术学习加深对文化和历史的认识。在上《画飞鸟》一课时候我没有单单教他们国画的画法，而是讲有关国画的知识基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做为教师的我，没有能加强美术与其他学科的联系，培养他们的综合思维本事，知识没能做太多的延展，只是在自我的美术领域里传输知识，所以以后我要增加自我的各方面知识，我在上课的时候比较重视教学手段，如电影，录像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在课堂上我注重主角互换，拉近师生距离，不要让学生产生上美术课是一种负担，欣赏理解作品是一项任务，这样的错觉。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做合理的评价，获得学生的信赖。学生总是期望得到肯定作为教师首先要对学生进取参与的态度表示赞赏并做出合理的评价。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终作为一名美术教师，以上都是我要努力去做。为我成为一名出色的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受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写美术教学反思篇六</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这些就是我这些年的教学心得，在以后的教学中我会使它们更加完善。</w:t>
      </w:r>
    </w:p>
    <w:p>
      <w:pPr>
        <w:ind w:left="0" w:right="0" w:firstLine="560"/>
        <w:spacing w:before="450" w:after="450" w:line="312" w:lineRule="auto"/>
      </w:pPr>
      <w:r>
        <w:rPr>
          <w:rFonts w:ascii="黑体" w:hAnsi="黑体" w:eastAsia="黑体" w:cs="黑体"/>
          <w:color w:val="000000"/>
          <w:sz w:val="34"/>
          <w:szCs w:val="34"/>
          <w:b w:val="1"/>
          <w:bCs w:val="1"/>
        </w:rPr>
        <w:t xml:space="preserve">写美术教学反思篇七</w:t>
      </w:r>
    </w:p>
    <w:p>
      <w:pPr>
        <w:ind w:left="0" w:right="0" w:firstLine="560"/>
        <w:spacing w:before="450" w:after="450" w:line="312" w:lineRule="auto"/>
      </w:pPr>
      <w:r>
        <w:rPr>
          <w:rFonts w:ascii="宋体" w:hAnsi="宋体" w:eastAsia="宋体" w:cs="宋体"/>
          <w:color w:val="000"/>
          <w:sz w:val="28"/>
          <w:szCs w:val="28"/>
        </w:rPr>
        <w:t xml:space="preserve">小学生学美术时，很多人认为只要学会画几个人，画几个动物，画颜色，那是不对的。如果学生不喜欢学习或厌倦学习，一看美术课就会头疼，甚至在美术课上度过无聊的时光，美术教学很难顺利进行。在课前和课后，我尽最大努力让学生不仅学习基本的艺术知识，而且激发他们的兴趣，培养学生的绘画创作能力。让我们谈谈我的一些经历。</w:t>
      </w:r>
    </w:p>
    <w:p>
      <w:pPr>
        <w:ind w:left="0" w:right="0" w:firstLine="560"/>
        <w:spacing w:before="450" w:after="450" w:line="312" w:lineRule="auto"/>
      </w:pPr>
      <w:r>
        <w:rPr>
          <w:rFonts w:ascii="宋体" w:hAnsi="宋体" w:eastAsia="宋体" w:cs="宋体"/>
          <w:color w:val="000"/>
          <w:sz w:val="28"/>
          <w:szCs w:val="28"/>
        </w:rPr>
        <w:t xml:space="preserve">在小学美术教科书中，每节课只有几幅插图，其他材料也很少，所以我们需要为最后一节课做大量准备。在备课中，我努力用丰富的材料吸引学生，通过听、说、玩培养学生的兴趣。</w:t>
      </w:r>
    </w:p>
    <w:p>
      <w:pPr>
        <w:ind w:left="0" w:right="0" w:firstLine="560"/>
        <w:spacing w:before="450" w:after="450" w:line="312" w:lineRule="auto"/>
      </w:pPr>
      <w:r>
        <w:rPr>
          <w:rFonts w:ascii="宋体" w:hAnsi="宋体" w:eastAsia="宋体" w:cs="宋体"/>
          <w:color w:val="000"/>
          <w:sz w:val="28"/>
          <w:szCs w:val="28"/>
        </w:rPr>
        <w:t xml:space="preserve">例如，在六年级的“纸饰品”课上，我结合当时的天气情况说青蛙很焦虑，因为它将在冬天冬眠。它将在一个小石洞里冬眠。学生系统完成后，我要求学生们思考小青蛙是否能站起来，并要求他们充分发挥想象力。问他们怎么做？他们争先恐后地发言，列出了几个方案，然后我请他们制定最佳方案。</w:t>
      </w:r>
    </w:p>
    <w:p>
      <w:pPr>
        <w:ind w:left="0" w:right="0" w:firstLine="560"/>
        <w:spacing w:before="450" w:after="450" w:line="312" w:lineRule="auto"/>
      </w:pPr>
      <w:r>
        <w:rPr>
          <w:rFonts w:ascii="宋体" w:hAnsi="宋体" w:eastAsia="宋体" w:cs="宋体"/>
          <w:color w:val="000"/>
          <w:sz w:val="28"/>
          <w:szCs w:val="28"/>
        </w:rPr>
        <w:t xml:space="preserve">小青蛙完成后，我们可以成为其他动物冬眠。这些作业并不花太多时间，但它们都与现实有关。在学习的同时，他们也帮助他们解决了心中的迷雾，因此学生们非常感兴趣，更好地完成了教学任务。最后，我让他们带领动物冬眠。这种孩子气的语言最初被认为是六年级学生难以理解的，但我的担忧被抛在了脑后。课程以简单、快乐和严谨完成。</w:t>
      </w:r>
    </w:p>
    <w:p>
      <w:pPr>
        <w:ind w:left="0" w:right="0" w:firstLine="560"/>
        <w:spacing w:before="450" w:after="450" w:line="312" w:lineRule="auto"/>
      </w:pPr>
      <w:r>
        <w:rPr>
          <w:rFonts w:ascii="宋体" w:hAnsi="宋体" w:eastAsia="宋体" w:cs="宋体"/>
          <w:color w:val="000"/>
          <w:sz w:val="28"/>
          <w:szCs w:val="28"/>
        </w:rPr>
        <w:t xml:space="preserve">六年级艺术课的一部分是关于“歌剧角色”的训练。我们南方的孩子对京剧普遍感到陌生和疏远。在讲座中，学生们会对京剧中的主角感到陌生和无聊，如“老学生”、“花旦”和“小生”。</w:t>
      </w:r>
    </w:p>
    <w:p>
      <w:pPr>
        <w:ind w:left="0" w:right="0" w:firstLine="560"/>
        <w:spacing w:before="450" w:after="450" w:line="312" w:lineRule="auto"/>
      </w:pPr>
      <w:r>
        <w:rPr>
          <w:rFonts w:ascii="宋体" w:hAnsi="宋体" w:eastAsia="宋体" w:cs="宋体"/>
          <w:color w:val="000"/>
          <w:sz w:val="28"/>
          <w:szCs w:val="28"/>
        </w:rPr>
        <w:t xml:space="preserve">我给他们讲了一个女将军阳门穆桂英的故事。我及时给他们看了一部由穆桂英指挥的京剧电影，把讲台变成了一个舞台。学生们争先恐后地模仿京剧英雄们的动作，一个接一个地表演得很认真，很有进取心。我当场展示了一幅“武胜”戏曲人物的画面，刻意幼稚，让他们也勇敢地进入创作领域，达到了更加梦幻的教学效果。</w:t>
      </w:r>
    </w:p>
    <w:p>
      <w:pPr>
        <w:ind w:left="0" w:right="0" w:firstLine="560"/>
        <w:spacing w:before="450" w:after="450" w:line="312" w:lineRule="auto"/>
      </w:pPr>
      <w:r>
        <w:rPr>
          <w:rFonts w:ascii="宋体" w:hAnsi="宋体" w:eastAsia="宋体" w:cs="宋体"/>
          <w:color w:val="000"/>
          <w:sz w:val="28"/>
          <w:szCs w:val="28"/>
        </w:rPr>
        <w:t xml:space="preserve">如果这些课程安排得当，很容易激发学生的学习积极性，开阔他们的视野，激发学生学习艺术的兴趣，从而提高小学艺术教学效果，提高他们自觉的艺术创造力。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写美术教学反思篇八</w:t>
      </w:r>
    </w:p>
    <w:p>
      <w:pPr>
        <w:ind w:left="0" w:right="0" w:firstLine="560"/>
        <w:spacing w:before="450" w:after="450" w:line="312" w:lineRule="auto"/>
      </w:pPr>
      <w:r>
        <w:rPr>
          <w:rFonts w:ascii="宋体" w:hAnsi="宋体" w:eastAsia="宋体" w:cs="宋体"/>
          <w:color w:val="000"/>
          <w:sz w:val="28"/>
          <w:szCs w:val="28"/>
        </w:rPr>
        <w:t xml:space="preserve">《有趣的剪纸娃娃》是九年义务教育小学美术课本(岭南版)第四册的教学内容，在教学中通过欣赏、了解北方民间剪纸形象--抓髻娃娃的基础上去学习对称的剪纸娃娃，在本课的教学设计中我贯彻法国教育家第斯多惠的教学观点:“教师总是通过一些影响学生认识能力的问题来引起他们的主动性，并且不断地激发他们，引导他们获得新的知识和产生新的思想”;以及新课程倡导的理念：以学生为主体，教学应以充分调动学生的主动性。因而在设计教学的环节时，创设轻松、愉悦的气氛，把问题分设在每个教学环节中，让学生在问题中，在老师的启发下主动地探索。</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古人亦云：“知之者不如好之者，好知者不如乐之者。”兴趣是推动学习的动力，是学生学习积极性中最现实、最活跃的因素。因此，在引入时，运用学生喜欢的游戏形式引入，营造愉悦的学习气氛，激发学生的学习兴趣和热情。让学生带着老师提出的问题(每小组对照黑板上相对应的半张剪纸作品，把另一半找出来，补充完整。)完成游戏，并从游戏的过程中，对称图形有着一个潜移默化的认识。</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课堂提问是课堂教学的常规手段，问题设计的好坏直接关系到一堂课教学的质量。在教学的第二环节中，我没有直接把抓髻娃娃的寓意告诉学生，而是通过年画寓意的提示，让学生提出的问题(剪纸作品中的娃娃手里抓着鸡象征什么?“鸡”和什么字读音相似?)思考、探究“抓鸡”象征的寓意，在逐步的引导下了解中国传统吉祥图案所表达的方式，也了解抓髻娃娃，以及它所表达的寓意、用途、文化内涵。这体现了新课程倡导的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美术欣赏的教学功能是对学生进行审美教育，在欣赏的过程中学生都会带着问题有目的的去欣赏，并在欣赏作品中，在形式、造型、方法等受到启发。因而在选择欣赏作品时，选择与学生的认知水平和欣赏水平相近、以及学生熟悉的形象的作品，并设计新颖、巧妙、有趣的问题，让学生易于接受，创意得到启发，问题也迎刃而解。学生更不会盲目的模仿范画、老师、同伴的作品，不会局限在一个模子里。学生对“有趣”的娃娃形象，形成了创新的答案。学生沉浸在活跃、快乐的创作氛围中，充分享受创造的乐趣，亲身体验创造的神奇，学生创出的作品充满有趣而又各自不同的`画面。</w:t>
      </w:r>
    </w:p>
    <w:p>
      <w:pPr>
        <w:ind w:left="0" w:right="0" w:firstLine="560"/>
        <w:spacing w:before="450" w:after="450" w:line="312" w:lineRule="auto"/>
      </w:pPr>
      <w:r>
        <w:rPr>
          <w:rFonts w:ascii="宋体" w:hAnsi="宋体" w:eastAsia="宋体" w:cs="宋体"/>
          <w:color w:val="000"/>
          <w:sz w:val="28"/>
          <w:szCs w:val="28"/>
        </w:rPr>
        <w:t xml:space="preserve">美术教学是一种直观形象的教学，教学中的示范起着举足轻重的作用，教师根据教学任务、以及学生的理解能力、技能水平设计示范教学方法，目的是拓展学生的思维，形成创新意识，也让学生快速地掌握剪纸的方法。在这一环节中，示范过程是师生共同完成的，由师生讨论折纸方法、教师启发创作思维，师生共同分析、比较构图问题，教师引导纹样的装饰的一系列过程，都体现出新课标的教学理念。另外，在教学中美术教师不但要有扎实的美术专业素养，还要具备良好的现场应变能力，能用精准的语言，灵活的回答学生提出问题，在这环节中，学生在构图上的回答出乎意料，不是我们所期待的答案，但我不直接否定学生，而是灵活的运用对比、引导的方式解决学生在构图问题上的误区。体现了师生平等，相互尊重的良好关系。</w:t>
      </w:r>
    </w:p>
    <w:p>
      <w:pPr>
        <w:ind w:left="0" w:right="0" w:firstLine="560"/>
        <w:spacing w:before="450" w:after="450" w:line="312" w:lineRule="auto"/>
      </w:pPr>
      <w:r>
        <w:rPr>
          <w:rFonts w:ascii="黑体" w:hAnsi="黑体" w:eastAsia="黑体" w:cs="黑体"/>
          <w:color w:val="000000"/>
          <w:sz w:val="34"/>
          <w:szCs w:val="34"/>
          <w:b w:val="1"/>
          <w:bCs w:val="1"/>
        </w:rPr>
        <w:t xml:space="preserve">写美术教学反思篇九</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许多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 我想小学的美术教学是一门研究性的学科，有待我们美术教育者不断的探索与追求，将美术课程真正成为其他学科心目中的轻松、愉悦的学科。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2025-01-19T03:18:55+08:00</dcterms:created>
  <dcterms:modified xsi:type="dcterms:W3CDTF">2025-01-19T03:18:55+08:00</dcterms:modified>
</cp:coreProperties>
</file>

<file path=docProps/custom.xml><?xml version="1.0" encoding="utf-8"?>
<Properties xmlns="http://schemas.openxmlformats.org/officeDocument/2006/custom-properties" xmlns:vt="http://schemas.openxmlformats.org/officeDocument/2006/docPropsVTypes"/>
</file>