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2024年个人租房合同简单版(大全12篇)</w:t>
      </w:r>
      <w:bookmarkEnd w:id="1"/>
    </w:p>
    <w:p>
      <w:pPr>
        <w:jc w:val="center"/>
        <w:spacing w:before="0" w:after="450"/>
      </w:pPr>
      <w:r>
        <w:rPr>
          <w:rFonts w:ascii="Arial" w:hAnsi="Arial" w:eastAsia="Arial" w:cs="Arial"/>
          <w:color w:val="999999"/>
          <w:sz w:val="20"/>
          <w:szCs w:val="20"/>
        </w:rPr>
        <w:t xml:space="preserve">来源：网络  作者：轻吟低唱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个人租房合同简单版篇一甲方在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个人租房合同简单版篇一</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个人租房合同简单版篇三</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个人租房合同简单版篇五</w:t>
      </w:r>
    </w:p>
    <w:p>
      <w:pPr>
        <w:ind w:left="0" w:right="0" w:firstLine="560"/>
        <w:spacing w:before="450" w:after="450" w:line="312" w:lineRule="auto"/>
      </w:pPr>
      <w:r>
        <w:rPr>
          <w:rFonts w:ascii="宋体" w:hAnsi="宋体" w:eastAsia="宋体" w:cs="宋体"/>
          <w:color w:val="000"/>
          <w:sz w:val="28"/>
          <w:szCs w:val="28"/>
        </w:rPr>
        <w:t xml:space="preserve">北京个人租房简单合同范本出租方(下称甲方)承租方(下称乙方)根据《中华人民共和国民法典》相关规定，经双方友好协商，就甲方将其拥有的门面房出租给乙方一事，达成如下协议：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 元(即第________年为 元，第________年为 元，第________年为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个人租房合同简单版篇七</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个人租房合同简单版篇八</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一、甲方将位于单元出租给乙方居住使用，租期期限自________年________月________日至________年________月________日，共计个月。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房屋座落于_________市_________区_________栋_________楼_________平方，间数_________间。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1、甲方将现有库存商品元折价为_________元转让给乙方，乙方必须一次性缴纳_________元后，才可以签订本合同，否则本合同不生效。(如甲方实有库存商品有所变化，则乙方按比例增减应缴货款)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1、甲方将位于__房屋出租给乙方居住使用，租赁期限自__年__月__日至__年__月__日。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房屋月租金为___元，按年度结算。每年度乙方须提前__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  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一、甲方将位于市区建筑面积_____平方米的房屋出租给乙方使用，租赁期限自20__年__月__日至20__年__月__日止，计_____个月。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_____人民币（大写）元整（小写：元），同时乙方还向甲方交纳房屋租赁押金人民币_____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第一条房屋基本情况。甲方房屋(以下简称该房屋)坐落于位于第层，</w:t>
      </w:r>
    </w:p>
    <w:p>
      <w:pPr>
        <w:ind w:left="0" w:right="0" w:firstLine="560"/>
        <w:spacing w:before="450" w:after="450" w:line="312" w:lineRule="auto"/>
      </w:pPr>
      <w:r>
        <w:rPr>
          <w:rFonts w:ascii="宋体" w:hAnsi="宋体" w:eastAsia="宋体" w:cs="宋体"/>
          <w:color w:val="000"/>
          <w:sz w:val="28"/>
          <w:szCs w:val="28"/>
        </w:rPr>
        <w:t xml:space="preserve">第二条租赁期限。租赁期限自___年___月___日至___年___月___日止。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2025-01-17T14:06:32+08:00</dcterms:created>
  <dcterms:modified xsi:type="dcterms:W3CDTF">2025-01-17T14:06:32+08:00</dcterms:modified>
</cp:coreProperties>
</file>

<file path=docProps/custom.xml><?xml version="1.0" encoding="utf-8"?>
<Properties xmlns="http://schemas.openxmlformats.org/officeDocument/2006/custom-properties" xmlns:vt="http://schemas.openxmlformats.org/officeDocument/2006/docPropsVTypes"/>
</file>