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2024年机械设备采购合同(优质14篇)</w:t>
      </w:r>
      <w:bookmarkEnd w:id="1"/>
    </w:p>
    <w:p>
      <w:pPr>
        <w:jc w:val="center"/>
        <w:spacing w:before="0" w:after="450"/>
      </w:pPr>
      <w:r>
        <w:rPr>
          <w:rFonts w:ascii="Arial" w:hAnsi="Arial" w:eastAsia="Arial" w:cs="Arial"/>
          <w:color w:val="999999"/>
          <w:sz w:val="20"/>
          <w:szCs w:val="20"/>
        </w:rPr>
        <w:t xml:space="preserve">来源：网络  作者：清香如梦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为大家整理的合同范本，仅供参考，大家一起来看看吧。机械设备采购合同篇一根据...</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2.1 交(提)货时间： 20xx.7.20前交付。</w:t>
      </w:r>
    </w:p>
    <w:p>
      <w:pPr>
        <w:ind w:left="0" w:right="0" w:firstLine="560"/>
        <w:spacing w:before="450" w:after="450" w:line="312" w:lineRule="auto"/>
      </w:pPr>
      <w:r>
        <w:rPr>
          <w:rFonts w:ascii="宋体" w:hAnsi="宋体" w:eastAsia="宋体" w:cs="宋体"/>
          <w:color w:val="000"/>
          <w:sz w:val="28"/>
          <w:szCs w:val="28"/>
        </w:rPr>
        <w:t xml:space="preserve">2.2 交(提)货地点： 甘肃省定西市安定区循环经济产业园区新城大道7号 。</w:t>
      </w:r>
    </w:p>
    <w:p>
      <w:pPr>
        <w:ind w:left="0" w:right="0" w:firstLine="560"/>
        <w:spacing w:before="450" w:after="450" w:line="312" w:lineRule="auto"/>
      </w:pPr>
      <w:r>
        <w:rPr>
          <w:rFonts w:ascii="宋体" w:hAnsi="宋体" w:eastAsia="宋体" w:cs="宋体"/>
          <w:color w:val="000"/>
          <w:sz w:val="28"/>
          <w:szCs w:val="28"/>
        </w:rPr>
        <w:t xml:space="preserve">2.3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2.4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４.1本合同项下的机械设备的质保期为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５.1供方应免费提供其所售机械设备的安装、调试、使用培训、日常保养等相关服务。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指定接收方式电子邮件或传真：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 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7.5 供方开户银行及银行帐号：开户行 ，银行帐号。</w:t>
      </w:r>
    </w:p>
    <w:p>
      <w:pPr>
        <w:ind w:left="0" w:right="0" w:firstLine="560"/>
        <w:spacing w:before="450" w:after="450" w:line="312" w:lineRule="auto"/>
      </w:pPr>
      <w:r>
        <w:rPr>
          <w:rFonts w:ascii="宋体" w:hAnsi="宋体" w:eastAsia="宋体" w:cs="宋体"/>
          <w:color w:val="000"/>
          <w:sz w:val="28"/>
          <w:szCs w:val="28"/>
        </w:rPr>
        <w:t xml:space="preserve">特别声明：在本条中供方提供的开户银行及银行帐号为需方向供方支付货款的依据，如果供方的收款银行及银行帐号变更则必须及时以书面形式向需方提交变更内容，否则由此给供方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7.６ 机械设备交验后供方应向需方提供全额发票。</w:t>
      </w:r>
    </w:p>
    <w:p>
      <w:pPr>
        <w:ind w:left="0" w:right="0" w:firstLine="560"/>
        <w:spacing w:before="450" w:after="450" w:line="312" w:lineRule="auto"/>
      </w:pPr>
      <w:r>
        <w:rPr>
          <w:rFonts w:ascii="宋体" w:hAnsi="宋体" w:eastAsia="宋体" w:cs="宋体"/>
          <w:color w:val="000"/>
          <w:sz w:val="28"/>
          <w:szCs w:val="28"/>
        </w:rPr>
        <w:t xml:space="preserve">8.1 供方应办理机械设备在运抵国内指定地点或港口过程中的运输保险，以确保机械设备能及时、完整地交付。 相关保险费用由供方承担。</w:t>
      </w:r>
    </w:p>
    <w:p>
      <w:pPr>
        <w:ind w:left="0" w:right="0" w:firstLine="560"/>
        <w:spacing w:before="450" w:after="450" w:line="312" w:lineRule="auto"/>
      </w:pPr>
      <w:r>
        <w:rPr>
          <w:rFonts w:ascii="宋体" w:hAnsi="宋体" w:eastAsia="宋体" w:cs="宋体"/>
          <w:color w:val="000"/>
          <w:sz w:val="28"/>
          <w:szCs w:val="28"/>
        </w:rPr>
        <w:t xml:space="preserve">8.2 为避免本合同所供机械设备存在严重质量缺陷给需方造成重大损失，供方应投保机械设备或备品备件责任险。</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10.1本合同如产生纠纷，双方应友好协商解决。协商不成，可向需方所在地人民法院提起诉讼。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合同签订时，供方须提交营业执照、税务登记证等证件的复印件给需方，并加盖公章。</w:t>
      </w:r>
    </w:p>
    <w:p>
      <w:pPr>
        <w:ind w:left="0" w:right="0" w:firstLine="560"/>
        <w:spacing w:before="450" w:after="450" w:line="312" w:lineRule="auto"/>
      </w:pPr>
      <w:r>
        <w:rPr>
          <w:rFonts w:ascii="宋体" w:hAnsi="宋体" w:eastAsia="宋体" w:cs="宋体"/>
          <w:color w:val="000"/>
          <w:sz w:val="28"/>
          <w:szCs w:val="28"/>
        </w:rPr>
        <w:t xml:space="preserve">11.3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附件技术要求：根据采购的机械设备，对本合同增加设备技术要求附件。</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机械设备采购合同篇二</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2.1交（提）货时间：______年______月______日。</w:t>
      </w:r>
    </w:p>
    <w:p>
      <w:pPr>
        <w:ind w:left="0" w:right="0" w:firstLine="560"/>
        <w:spacing w:before="450" w:after="450" w:line="312" w:lineRule="auto"/>
      </w:pPr>
      <w:r>
        <w:rPr>
          <w:rFonts w:ascii="宋体" w:hAnsi="宋体" w:eastAsia="宋体" w:cs="宋体"/>
          <w:color w:val="000"/>
          <w:sz w:val="28"/>
          <w:szCs w:val="28"/>
        </w:rPr>
        <w:t xml:space="preserve">2.2交（提）货地点：__________________。</w:t>
      </w:r>
    </w:p>
    <w:p>
      <w:pPr>
        <w:ind w:left="0" w:right="0" w:firstLine="560"/>
        <w:spacing w:before="450" w:after="450" w:line="312" w:lineRule="auto"/>
      </w:pPr>
      <w:r>
        <w:rPr>
          <w:rFonts w:ascii="宋体" w:hAnsi="宋体" w:eastAsia="宋体" w:cs="宋体"/>
          <w:color w:val="000"/>
          <w:sz w:val="28"/>
          <w:szCs w:val="28"/>
        </w:rPr>
        <w:t xml:space="preserve">2.4本合同项下的设备由供方送至需方指定的交货地点，经双方代表对机械设备技术参数进行审核与确认，并组织试车、验收工作，并进行书面确认。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3.2运输过程中的安全事故由供方全部承担。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4.2本合同项下的机械设备均应符合中国国家标准及相关行业标准。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十一、本合同双方签字盖章后生效，该合同一式3份，需方执2份，供方执1份。</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法定代表：____________法定代表：____________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机械设备采购合同篇三</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机械设备采购合同篇五</w:t>
      </w:r>
    </w:p>
    <w:p>
      <w:pPr>
        <w:ind w:left="0" w:right="0" w:firstLine="560"/>
        <w:spacing w:before="450" w:after="450" w:line="312" w:lineRule="auto"/>
      </w:pPr>
      <w:r>
        <w:rPr>
          <w:rFonts w:ascii="宋体" w:hAnsi="宋体" w:eastAsia="宋体" w:cs="宋体"/>
          <w:color w:val="000"/>
          <w:sz w:val="28"/>
          <w:szCs w:val="28"/>
        </w:rPr>
        <w:t xml:space="preserve">买方：_(以下简称甲方)</w:t>
      </w:r>
    </w:p>
    <w:p>
      <w:pPr>
        <w:ind w:left="0" w:right="0" w:firstLine="560"/>
        <w:spacing w:before="450" w:after="450" w:line="312" w:lineRule="auto"/>
      </w:pPr>
      <w:r>
        <w:rPr>
          <w:rFonts w:ascii="宋体" w:hAnsi="宋体" w:eastAsia="宋体" w:cs="宋体"/>
          <w:color w:val="000"/>
          <w:sz w:val="28"/>
          <w:szCs w:val="28"/>
        </w:rPr>
        <w:t xml:space="preserve">卖方：_(以下简称乙方)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设备总价为人民币(大写)：_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机械设备采购合同篇七</w:t>
      </w:r>
    </w:p>
    <w:p>
      <w:pPr>
        <w:ind w:left="0" w:right="0" w:firstLine="560"/>
        <w:spacing w:before="450" w:after="450" w:line="312" w:lineRule="auto"/>
      </w:pPr>
      <w:r>
        <w:rPr>
          <w:rFonts w:ascii="宋体" w:hAnsi="宋体" w:eastAsia="宋体" w:cs="宋体"/>
          <w:color w:val="000"/>
          <w:sz w:val="28"/>
          <w:szCs w:val="28"/>
        </w:rPr>
        <w:t xml:space="preserve">机械设备采购合同范本，下面小编为你带来</w:t>
      </w:r>
    </w:p>
    <w:p>
      <w:pPr>
        <w:ind w:left="0" w:right="0" w:firstLine="560"/>
        <w:spacing w:before="450" w:after="450" w:line="312" w:lineRule="auto"/>
      </w:pPr>
      <w:r>
        <w:rPr>
          <w:rFonts w:ascii="宋体" w:hAnsi="宋体" w:eastAsia="宋体" w:cs="宋体"/>
          <w:color w:val="000"/>
          <w:sz w:val="28"/>
          <w:szCs w:val="28"/>
        </w:rPr>
        <w:t xml:space="preserve">合同模板大全</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机械设备采购合同篇八</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w:t>
      </w:r>
    </w:p>
    <w:p>
      <w:pPr>
        <w:ind w:left="0" w:right="0" w:firstLine="560"/>
        <w:spacing w:before="450" w:after="450" w:line="312" w:lineRule="auto"/>
      </w:pPr>
      <w:r>
        <w:rPr>
          <w:rFonts w:ascii="宋体" w:hAnsi="宋体" w:eastAsia="宋体" w:cs="宋体"/>
          <w:color w:val="000"/>
          <w:sz w:val="28"/>
          <w:szCs w:val="28"/>
        </w:rPr>
        <w:t xml:space="preserve">4.8米，高</w:t>
      </w:r>
    </w:p>
    <w:p>
      <w:pPr>
        <w:ind w:left="0" w:right="0" w:firstLine="560"/>
        <w:spacing w:before="450" w:after="450" w:line="312" w:lineRule="auto"/>
      </w:pPr>
      <w:r>
        <w:rPr>
          <w:rFonts w:ascii="宋体" w:hAnsi="宋体" w:eastAsia="宋体" w:cs="宋体"/>
          <w:color w:val="000"/>
          <w:sz w:val="28"/>
          <w:szCs w:val="28"/>
        </w:rPr>
        <w:t xml:space="preserve">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1.运输总费用为(含税)大写：)</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机械设备采购合同篇九</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二、合同金额合同总金额：_________大写：_________万元整。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天内，甲方向乙方支付合同总额_________%货款；设备安装调试完毕，并初步验收一周内，甲方向乙方支付合同总额_________%货款；设备正常运行_________天，经双方正式验收合格后一周内，甲方向乙方付合同总额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2、交货地点：_________收货人名称：_________（应为签约单位名称）地址：_________。</w:t>
      </w:r>
    </w:p>
    <w:p>
      <w:pPr>
        <w:ind w:left="0" w:right="0" w:firstLine="560"/>
        <w:spacing w:before="450" w:after="450" w:line="312" w:lineRule="auto"/>
      </w:pPr>
      <w:r>
        <w:rPr>
          <w:rFonts w:ascii="宋体" w:hAnsi="宋体" w:eastAsia="宋体" w:cs="宋体"/>
          <w:color w:val="000"/>
          <w:sz w:val="28"/>
          <w:szCs w:val="28"/>
        </w:rPr>
        <w:t xml:space="preserve">3、交货方式：_________乙方负责货物运输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1、验收时间：乙方应于合同生效后_________天内完成设备安装调试，安装调试完毕后，甲方应在_____天内安排初步验收。设备于合同生效后??天内通过双方的合格验收并由甲方出具验收合格书。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1、自设备经过双方验收合格之日起按生产厂家规定的条款进行免费保修服务，免费保修服务期限为_________年。保修期内，乙方必须在接到甲方保修通知后_________天内派人至甲方现场维修。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1、甲方无故中途退货，应支付乙方合同总额的_________%违约金。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2、甲方逾期付款，每逾期一天，应支付乙方合同总额_________‰的违约金，违约金累计总额不超过合同总额的_________%。</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___%的违约金，违约金累计总额不超过合同总额的_________%。逾期交货超过_________天，视为交货不能，乙方应双倍返回甲方已付款项，甲方有权解除合同并要求乙方支付合同金额___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___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5、设备未按照合同之约定通过甲方验收合格，每迟延一天向甲方支付合同总额_________%违约金；超过_________天仍未验收合格，甲方有权解除合同，乙方应立即返还已收款项并赔偿甲方由此遭受的的其他经济损失。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机械设备采购合同篇十一</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_____%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二、合同金额合同总金额：____________大写：人民币____________万元整。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天内，甲方向乙方支付合同总额______%货款；设备安装调试完毕，并初步验收一周内，甲方向乙方支付合同总额______%货款；设备正常运行______天，经双方正式验收合格后一周内，甲方向乙方付合同总额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1、验收时间：乙方应于合同生效后______天内完成设备安装调试，安装调试完毕后，甲方应在______天内安排初步验收。设备于合同生效后______天内通过双方的合格验收并由甲方出具验收合格书。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1、自设备经过双方验收合格之日起按生产厂家规定的条款进行免费保修服务，免费保修服务期限为______年。保修期内，乙方必须在接到甲方保修通知后______天内派人至甲方现场维修。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______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机械设备采购合同篇十三</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2.1交(提)货时间：20__年8月13日。</w:t>
      </w:r>
    </w:p>
    <w:p>
      <w:pPr>
        <w:ind w:left="0" w:right="0" w:firstLine="560"/>
        <w:spacing w:before="450" w:after="450" w:line="312" w:lineRule="auto"/>
      </w:pPr>
      <w:r>
        <w:rPr>
          <w:rFonts w:ascii="宋体" w:hAnsi="宋体" w:eastAsia="宋体" w:cs="宋体"/>
          <w:color w:val="000"/>
          <w:sz w:val="28"/>
          <w:szCs w:val="28"/>
        </w:rPr>
        <w:t xml:space="preserve">2.2交(提)货地点：甘肃省玉门市国营黄花农场。</w:t>
      </w:r>
    </w:p>
    <w:p>
      <w:pPr>
        <w:ind w:left="0" w:right="0" w:firstLine="560"/>
        <w:spacing w:before="450" w:after="450" w:line="312" w:lineRule="auto"/>
      </w:pPr>
      <w:r>
        <w:rPr>
          <w:rFonts w:ascii="宋体" w:hAnsi="宋体" w:eastAsia="宋体" w:cs="宋体"/>
          <w:color w:val="000"/>
          <w:sz w:val="28"/>
          <w:szCs w:val="28"/>
        </w:rPr>
        <w:t xml:space="preserve">2.4本合同项下的设备由供方送至需方指定的交货地点，经双方代表对机械设备技术参数进行审核与确认，并组织试车、验收工作，并进行书面确认。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3.2运输过程中的安全事故由供方全部承担。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4.2本合同项下的机械设备均应符合中国国家标准及相关行业标准。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在所供机械设备运送到指定地点之前，供方必须保证所供机械设备标有型号及参数的铭牌或钢印标识并向需方提供制造商出具的书面质量保证书。4.4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十一、本合同双方签字盖章后生效，该合同一式3份，需方执2份，供方执1份。需方：供方：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机械设备采购合同篇十四</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2025-01-18T21:22:45+08:00</dcterms:created>
  <dcterms:modified xsi:type="dcterms:W3CDTF">2025-01-18T21:22:45+08:00</dcterms:modified>
</cp:coreProperties>
</file>

<file path=docProps/custom.xml><?xml version="1.0" encoding="utf-8"?>
<Properties xmlns="http://schemas.openxmlformats.org/officeDocument/2006/custom-properties" xmlns:vt="http://schemas.openxmlformats.org/officeDocument/2006/docPropsVTypes"/>
</file>