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2024年学校安全工作计划表内容(优质8篇)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学校安全工作计划表内容篇一</w:t>
      </w:r>
    </w:p>
    <w:p>
      <w:pPr>
        <w:ind w:left="0" w:right="0" w:firstLine="560"/>
        <w:spacing w:before="450" w:after="450" w:line="312" w:lineRule="auto"/>
      </w:pPr>
      <w:r>
        <w:rPr>
          <w:rFonts w:ascii="宋体" w:hAnsi="宋体" w:eastAsia="宋体" w:cs="宋体"/>
          <w:color w:val="000"/>
          <w:sz w:val="28"/>
          <w:szCs w:val="28"/>
        </w:rPr>
        <w:t xml:space="preserve">坚持“教育孩子六年，为孩子着想六十年”的办学理念，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继续加强以师生安全和学校财产为主的各项安全防范管理工作，保证学校一方平安，保持安全文明校园荣誉。</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学校安全工作，继续完善安全综治目标管理责任制，并从人力、制度、资金上进行落实，确保安全工作的实施。成立以校长为组长，年段长为副组长,班主任为成员的学校安全工作领导小组，全体成员本着对学校负责的思想，有高度的事业心和责任感，各司其职，尽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保安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(1)各任课老师要继续与学生建立良好的师生关系，用科学的方法教育学生，积极研究学生的心理、生理变化，加强心理辅导，每天放学前三分钟对学生进行一次安全教育，严禁体罚和变相体罚学生。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学校安全工作计划表内容篇二</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安全是学校教育教学活动顺利进行的基础和保障，学校如何制定安全教育计划呢?下面是本站小编收集整理关于学校安全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 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本年学校安全教育工作要根据上级安全文件精神的具体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一、构建网络，明确职责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学校安全工作计划表内容篇三</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为了促进学校的发展，保证学校教学、科研工作的顺利进行，确保学校良好的消防安全环境，来看看如何制定学校消防安全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?下面是本站小编收集整理的学校消防安全工作计划，欢迎阅读。</w:t>
      </w:r>
    </w:p>
    <w:p>
      <w:pPr>
        <w:ind w:left="0" w:right="0" w:firstLine="560"/>
        <w:spacing w:before="450" w:after="450" w:line="312" w:lineRule="auto"/>
      </w:pPr>
      <w:r>
        <w:rPr>
          <w:rFonts w:ascii="宋体" w:hAnsi="宋体" w:eastAsia="宋体" w:cs="宋体"/>
          <w:color w:val="000"/>
          <w:sz w:val="28"/>
          <w:szCs w:val="28"/>
        </w:rPr>
        <w:t xml:space="preserve">我校紧紧围绕 小学生消防安全教育 主题，以 隐患险于明火，防患胜于救灾，责任重于泰山 的为指针，以《消防法》和《消防改革与发展纲要》为依据，根据省、市 少儿消防教育活动工作意见 ，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我班现有幼儿38名，小班幼儿的自我保护本事较差，安全意识薄弱。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教师要注意幼儿的健康状况，稳定幼儿情绪，异常是个别要往外跑的小朋友，要注意不让他们往门外跑，不让他们离开自我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2.幼儿生活活动时，必须要有保育教师跟着，以免幼儿在上厕所时滑倒摔伤;洗手时注意幼儿不要把水龙头开的太大，以免弄湿衣服;喝水时要注意开水的冷热，避免烫伤。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一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团体，同伴间友好相处，互相谦让，不挤不撞，不(打、推、咬、抓)人。要稳定幼儿情绪，不让幼儿太激动，以免乱奔乱跑，发生意外。教师要注意大型器械玩具的转弯拐角处，以免幼儿碰撞。活动时教师必须要在旁边看着，不要让一个幼儿离开自我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教师都必须在场，一个教师必须要把孩子亲手交给家长，一个教师管好其他小朋友。与家长交流时，一个教师必须在看小朋友，不能两个教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进取配合幼儿园做好安全教育工作，及家居生活安全与家居活动环境安全(如：烧伤、烫伤、触电、中毒、摔伤等预防教育工作)，进取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1.教师要有强烈的安全保护意识，要加强职责心，要时刻把安全工作放在首位，保证每位幼儿的安全。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3.保育教师要做好午睡值班工作：要认真巡查发现问题及时处理。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4.教师要经常利用一日生活中的各个环节，对幼儿进行安全教育，培养幼儿初步的安全意识及自我保护本事。</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总之，我们要把安全问题放在工作的首位，对孩子要做到：“放手不放眼，放眼不放心。”以上是我们班的安全工作计划，我们将尽自我的一切本事保护好幼儿，防止事故的发生，促进幼儿健康成长。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学校安全工作计划表内容篇五</w:t>
      </w:r>
    </w:p>
    <w:p>
      <w:pPr>
        <w:ind w:left="0" w:right="0" w:firstLine="560"/>
        <w:spacing w:before="450" w:after="450" w:line="312" w:lineRule="auto"/>
      </w:pPr>
      <w:r>
        <w:rPr>
          <w:rFonts w:ascii="宋体" w:hAnsi="宋体" w:eastAsia="宋体" w:cs="宋体"/>
          <w:color w:val="000"/>
          <w:sz w:val="28"/>
          <w:szCs w:val="28"/>
        </w:rPr>
        <w:t xml:space="preserve">1、在班级的日常安全教育，遵守社会上的法规制度和学校的各种规章制度，加大这些规章制度的宣传力度。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8、利用班会了解预防一些常见病，掌握简单的自我防护、救护知识，增强锻炼，逐步养成讲卫生的好习惯。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9、提高学生自我防范、自我保护意识，让学生学会一些安全常识，学会一些防范技巧，增强遇到意外时的自卫能力。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10、学会一些应对敲诈、抢劫、绑架、恐吓和性侵犯等突发事件的方法、技能，避免和减轻特定伤害。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11、学会选择健康文明的生活方式，学习识别毒品的知识和方法，拒绝毒品和烟酒的诱惑。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四、加强与家庭场区的合作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2024学校安全工作计划表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二、教育资料安排：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4、加强放学路对的管理，每队路对设立路队长，对该对进行负责管理。接送孩子的家长(个性是三轮车、摩托车)应注意交通安全，给孩子做好榜样。雨天路滑，请您多加留意!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5、透过看影碟和课堂讲述等渠道，增强学生学会保护自我，学会生存。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学校安全工作计划表内容篇七</w:t>
      </w:r>
    </w:p>
    <w:p>
      <w:pPr>
        <w:ind w:left="0" w:right="0" w:firstLine="560"/>
        <w:spacing w:before="450" w:after="450" w:line="312" w:lineRule="auto"/>
      </w:pPr>
      <w:r>
        <w:rPr>
          <w:rFonts w:ascii="宋体" w:hAnsi="宋体" w:eastAsia="宋体" w:cs="宋体"/>
          <w:color w:val="000"/>
          <w:sz w:val="28"/>
          <w:szCs w:val="28"/>
        </w:rPr>
        <w:t xml:space="preserve">1、成立学校交通安全领导小组</w:t>
      </w:r>
    </w:p>
    <w:p>
      <w:pPr>
        <w:ind w:left="0" w:right="0" w:firstLine="560"/>
        <w:spacing w:before="450" w:after="450" w:line="312" w:lineRule="auto"/>
      </w:pPr>
      <w:r>
        <w:rPr>
          <w:rFonts w:ascii="宋体" w:hAnsi="宋体" w:eastAsia="宋体" w:cs="宋体"/>
          <w:color w:val="000"/>
          <w:sz w:val="28"/>
          <w:szCs w:val="28"/>
        </w:rPr>
        <w:t xml:space="preserve">成立由中心校校长任组长，分管副校长任副组长，少先队总辅导员、各处室负责人、各学点校长为成员的交通安全领导小组。</w:t>
      </w:r>
    </w:p>
    <w:p>
      <w:pPr>
        <w:ind w:left="0" w:right="0" w:firstLine="560"/>
        <w:spacing w:before="450" w:after="450" w:line="312" w:lineRule="auto"/>
      </w:pPr>
      <w:r>
        <w:rPr>
          <w:rFonts w:ascii="宋体" w:hAnsi="宋体" w:eastAsia="宋体" w:cs="宋体"/>
          <w:color w:val="000"/>
          <w:sz w:val="28"/>
          <w:szCs w:val="28"/>
        </w:rPr>
        <w:t xml:space="preserve">2、成立“少年交通督导队”各班有一名交通宣传员。</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1、签订交通安全责任书。由中心校交通安全领导小组与各校点、各班级签订交通安全责任书。</w:t>
      </w:r>
    </w:p>
    <w:p>
      <w:pPr>
        <w:ind w:left="0" w:right="0" w:firstLine="560"/>
        <w:spacing w:before="450" w:after="450" w:line="312" w:lineRule="auto"/>
      </w:pPr>
      <w:r>
        <w:rPr>
          <w:rFonts w:ascii="宋体" w:hAnsi="宋体" w:eastAsia="宋体" w:cs="宋体"/>
          <w:color w:val="000"/>
          <w:sz w:val="28"/>
          <w:szCs w:val="28"/>
        </w:rPr>
        <w:t xml:space="preserve">2、各班级安全责任人与学生家长签订“学生交通安全责任书”。规范学生日常上学、放学、骑车、乘车、停放车等有关交通行为习惯。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3、建立交通安全联系卡制度。学校、家庭社会共同对学生日常交通行为的监督记录，形成社会、家庭、学校对学生交通行为齐抓共管的新局面。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4、建立交通督查奖惩制度。</w:t>
      </w:r>
    </w:p>
    <w:p>
      <w:pPr>
        <w:ind w:left="0" w:right="0" w:firstLine="560"/>
        <w:spacing w:before="450" w:after="450" w:line="312" w:lineRule="auto"/>
      </w:pPr>
      <w:r>
        <w:rPr>
          <w:rFonts w:ascii="宋体" w:hAnsi="宋体" w:eastAsia="宋体" w:cs="宋体"/>
          <w:color w:val="000"/>
          <w:sz w:val="28"/>
          <w:szCs w:val="28"/>
        </w:rPr>
        <w:t xml:space="preserve">(1)对一学年违章3次以上的学生，取消其学年的评优评先资格。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(2)一学年中班级学生有10%以上违章，取消该班级评选先进或文明班级的资格，同时取消该班主任评选校级以上优秀班主任资格，并不得拿该项奖金，若连续二年受惩，该班主任不得提干、晋升。</w:t>
      </w:r>
    </w:p>
    <w:p>
      <w:pPr>
        <w:ind w:left="0" w:right="0" w:firstLine="560"/>
        <w:spacing w:before="450" w:after="450" w:line="312" w:lineRule="auto"/>
      </w:pPr>
      <w:r>
        <w:rPr>
          <w:rFonts w:ascii="宋体" w:hAnsi="宋体" w:eastAsia="宋体" w:cs="宋体"/>
          <w:color w:val="000"/>
          <w:sz w:val="28"/>
          <w:szCs w:val="28"/>
        </w:rPr>
        <w:t xml:space="preserve">(3)中心校下辖的各学点，若有5%的学生交通违章率，取消该校“交通安全先进学校”的评选资格。</w:t>
      </w:r>
    </w:p>
    <w:p>
      <w:pPr>
        <w:ind w:left="0" w:right="0" w:firstLine="560"/>
        <w:spacing w:before="450" w:after="450" w:line="312" w:lineRule="auto"/>
      </w:pPr>
      <w:r>
        <w:rPr>
          <w:rFonts w:ascii="宋体" w:hAnsi="宋体" w:eastAsia="宋体" w:cs="宋体"/>
          <w:color w:val="000"/>
          <w:sz w:val="28"/>
          <w:szCs w:val="28"/>
        </w:rPr>
        <w:t xml:space="preserve">三、全面宣传，增强交通安全意识</w:t>
      </w:r>
    </w:p>
    <w:p>
      <w:pPr>
        <w:ind w:left="0" w:right="0" w:firstLine="560"/>
        <w:spacing w:before="450" w:after="450" w:line="312" w:lineRule="auto"/>
      </w:pPr>
      <w:r>
        <w:rPr>
          <w:rFonts w:ascii="宋体" w:hAnsi="宋体" w:eastAsia="宋体" w:cs="宋体"/>
          <w:color w:val="000"/>
          <w:sz w:val="28"/>
          <w:szCs w:val="28"/>
        </w:rPr>
        <w:t xml:space="preserve">1、每学年至少二次请交通执法人员到校进行交通法律法规宣传教育。</w:t>
      </w:r>
    </w:p>
    <w:p>
      <w:pPr>
        <w:ind w:left="0" w:right="0" w:firstLine="560"/>
        <w:spacing w:before="450" w:after="450" w:line="312" w:lineRule="auto"/>
      </w:pPr>
      <w:r>
        <w:rPr>
          <w:rFonts w:ascii="宋体" w:hAnsi="宋体" w:eastAsia="宋体" w:cs="宋体"/>
          <w:color w:val="000"/>
          <w:sz w:val="28"/>
          <w:szCs w:val="28"/>
        </w:rPr>
        <w:t xml:space="preserve">2、每月至少安排一节课时讲授交通安全常识，要求100%的学生达到交通安全“四会”。(即会安全走路、安全骑车、会安全乘车、会按规定停车)。遇到交通事故懂得拨打“122”报警电话，做到有计划、有教案、有材料、有测试。</w:t>
      </w:r>
    </w:p>
    <w:p>
      <w:pPr>
        <w:ind w:left="0" w:right="0" w:firstLine="560"/>
        <w:spacing w:before="450" w:after="450" w:line="312" w:lineRule="auto"/>
      </w:pPr>
      <w:r>
        <w:rPr>
          <w:rFonts w:ascii="宋体" w:hAnsi="宋体" w:eastAsia="宋体" w:cs="宋体"/>
          <w:color w:val="000"/>
          <w:sz w:val="28"/>
          <w:szCs w:val="28"/>
        </w:rPr>
        <w:t xml:space="preserve">3、各校每月至少出一期交通安全专刊，各班每学期至少出二期交通安全班刊。</w:t>
      </w:r>
    </w:p>
    <w:p>
      <w:pPr>
        <w:ind w:left="0" w:right="0" w:firstLine="560"/>
        <w:spacing w:before="450" w:after="450" w:line="312" w:lineRule="auto"/>
      </w:pPr>
      <w:r>
        <w:rPr>
          <w:rFonts w:ascii="宋体" w:hAnsi="宋体" w:eastAsia="宋体" w:cs="宋体"/>
          <w:color w:val="000"/>
          <w:sz w:val="28"/>
          <w:szCs w:val="28"/>
        </w:rPr>
        <w:t xml:space="preserve">4、结合国旗下的讲话，坚持每日的“一日一法规”教育，本学年则重交通法律法规的宣传教育。</w:t>
      </w:r>
    </w:p>
    <w:p>
      <w:pPr>
        <w:ind w:left="0" w:right="0" w:firstLine="560"/>
        <w:spacing w:before="450" w:after="450" w:line="312" w:lineRule="auto"/>
      </w:pPr>
      <w:r>
        <w:rPr>
          <w:rFonts w:ascii="宋体" w:hAnsi="宋体" w:eastAsia="宋体" w:cs="宋体"/>
          <w:color w:val="000"/>
          <w:sz w:val="28"/>
          <w:szCs w:val="28"/>
        </w:rPr>
        <w:t xml:space="preserve">5、坚持培养“路队”行为习惯，按街、巷统一列队行走，并有队旗或班牌领队。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6、结合家长学校，强化学生法定监督人的责任意识，加强对自己子女进行社会公德和有关法律法规教育，避免违法违纪和意外事故的发生。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2024年学校安全工作计划表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学校安全工作计划表内容篇八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安全工作将深入践行“一一二三”工作思路，不断完善学校安全工作标准化管理体系，积极推进落实安格化、实名制管理模式，创新完善学校安全动态监管机制，全面开展学校安全文化建设，强化学校安保管理及周边治安综合治理，严格落实安全督查和安全责任，加强和创新安全教育与体验，为加快做大做强章丘特色现代教育提供坚强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1、保安工作规范上格</w:t>
      </w:r>
    </w:p>
    <w:p>
      <w:pPr>
        <w:ind w:left="0" w:right="0" w:firstLine="560"/>
        <w:spacing w:before="450" w:after="450" w:line="312" w:lineRule="auto"/>
      </w:pPr>
      <w:r>
        <w:rPr>
          <w:rFonts w:ascii="宋体" w:hAnsi="宋体" w:eastAsia="宋体" w:cs="宋体"/>
          <w:color w:val="000"/>
          <w:sz w:val="28"/>
          <w:szCs w:val="28"/>
        </w:rPr>
        <w:t xml:space="preserve">2、学生交通文明行为有明显提高</w:t>
      </w:r>
    </w:p>
    <w:p>
      <w:pPr>
        <w:ind w:left="0" w:right="0" w:firstLine="560"/>
        <w:spacing w:before="450" w:after="450" w:line="312" w:lineRule="auto"/>
      </w:pPr>
      <w:r>
        <w:rPr>
          <w:rFonts w:ascii="宋体" w:hAnsi="宋体" w:eastAsia="宋体" w:cs="宋体"/>
          <w:color w:val="000"/>
          <w:sz w:val="28"/>
          <w:szCs w:val="28"/>
        </w:rPr>
        <w:t xml:space="preserve">3、力争实现“零死亡”、“零事故”、“零投诉”、“零犯罪”</w:t>
      </w:r>
    </w:p>
    <w:p>
      <w:pPr>
        <w:ind w:left="0" w:right="0" w:firstLine="560"/>
        <w:spacing w:before="450" w:after="450" w:line="312" w:lineRule="auto"/>
      </w:pPr>
      <w:r>
        <w:rPr>
          <w:rFonts w:ascii="宋体" w:hAnsi="宋体" w:eastAsia="宋体" w:cs="宋体"/>
          <w:color w:val="000"/>
          <w:sz w:val="28"/>
          <w:szCs w:val="28"/>
        </w:rPr>
        <w:t xml:space="preserve">4、及时上交安全工作资料。</w:t>
      </w:r>
    </w:p>
    <w:p>
      <w:pPr>
        <w:ind w:left="0" w:right="0" w:firstLine="560"/>
        <w:spacing w:before="450" w:after="450" w:line="312" w:lineRule="auto"/>
      </w:pPr>
      <w:r>
        <w:rPr>
          <w:rFonts w:ascii="宋体" w:hAnsi="宋体" w:eastAsia="宋体" w:cs="宋体"/>
          <w:color w:val="000"/>
          <w:sz w:val="28"/>
          <w:szCs w:val="28"/>
        </w:rPr>
        <w:t xml:space="preserve">5、按上级要求和常规积极开展好各项安全教育活动。</w:t>
      </w:r>
    </w:p>
    <w:p>
      <w:pPr>
        <w:ind w:left="0" w:right="0" w:firstLine="560"/>
        <w:spacing w:before="450" w:after="450" w:line="312" w:lineRule="auto"/>
      </w:pPr>
      <w:r>
        <w:rPr>
          <w:rFonts w:ascii="宋体" w:hAnsi="宋体" w:eastAsia="宋体" w:cs="宋体"/>
          <w:color w:val="000"/>
          <w:sz w:val="28"/>
          <w:szCs w:val="28"/>
        </w:rPr>
        <w:t xml:space="preserve">6、积极开展演练，以有效预防各类伤害事故的发生。</w:t>
      </w:r>
    </w:p>
    <w:p>
      <w:pPr>
        <w:ind w:left="0" w:right="0" w:firstLine="560"/>
        <w:spacing w:before="450" w:after="450" w:line="312" w:lineRule="auto"/>
      </w:pPr>
      <w:r>
        <w:rPr>
          <w:rFonts w:ascii="宋体" w:hAnsi="宋体" w:eastAsia="宋体" w:cs="宋体"/>
          <w:color w:val="000"/>
          <w:sz w:val="28"/>
          <w:szCs w:val="28"/>
        </w:rPr>
        <w:t xml:space="preserve">7、按上级要求，积极开展好学校安全文化建设。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1、深入开展安全教育和演练工作，切实提高师生安全防范意识和能力。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（1）利用班会、晨会、国旗下讲话等途径有针对性的对师生进行安全教育。内容包括：交通安全、用电安全、防火、防溺水、预防食物中毒、 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（2）利用家长会、家访等途径对家长进行有关安全方面的宣传教育，并与学生家长签定安全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（3）安全教育日，学校及各班更要围绕安全工作主题，利用多种形式开展安全教育活动，营造安全教育氛围。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 开展有关安全活动对师生进行自救、自护方面知识的教育， 并积极开展</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演练活动，努力提高师生应对重大安全事故的能力。</w:t>
      </w:r>
    </w:p>
    <w:p>
      <w:pPr>
        <w:ind w:left="0" w:right="0" w:firstLine="560"/>
        <w:spacing w:before="450" w:after="450" w:line="312" w:lineRule="auto"/>
      </w:pPr>
      <w:r>
        <w:rPr>
          <w:rFonts w:ascii="宋体" w:hAnsi="宋体" w:eastAsia="宋体" w:cs="宋体"/>
          <w:color w:val="000"/>
          <w:sz w:val="28"/>
          <w:szCs w:val="28"/>
        </w:rPr>
        <w:t xml:space="preserve">2、加强用电、用水及校舍设施的安全管理。</w:t>
      </w:r>
    </w:p>
    <w:p>
      <w:pPr>
        <w:ind w:left="0" w:right="0" w:firstLine="560"/>
        <w:spacing w:before="450" w:after="450" w:line="312" w:lineRule="auto"/>
      </w:pPr>
      <w:r>
        <w:rPr>
          <w:rFonts w:ascii="宋体" w:hAnsi="宋体" w:eastAsia="宋体" w:cs="宋体"/>
          <w:color w:val="000"/>
          <w:sz w:val="28"/>
          <w:szCs w:val="28"/>
        </w:rPr>
        <w:t xml:space="preserve">严格遵守行业规定，规范校园用电设备和线路规范化建设，按期年审，确保设施始终保持良好的工作状态。认真开展校舍隐患排查整治工作，定期检查校舍状况，发现隐患，及时采取措施，确保校舍使用安全。加强对各类教学活动设施的维护保养，杜绝事故隐患。</w:t>
      </w:r>
    </w:p>
    <w:p>
      <w:pPr>
        <w:ind w:left="0" w:right="0" w:firstLine="560"/>
        <w:spacing w:before="450" w:after="450" w:line="312" w:lineRule="auto"/>
      </w:pPr>
      <w:r>
        <w:rPr>
          <w:rFonts w:ascii="宋体" w:hAnsi="宋体" w:eastAsia="宋体" w:cs="宋体"/>
          <w:color w:val="000"/>
          <w:sz w:val="28"/>
          <w:szCs w:val="28"/>
        </w:rPr>
        <w:t xml:space="preserve">3、加强门岗安全管理。</w:t>
      </w:r>
    </w:p>
    <w:p>
      <w:pPr>
        <w:ind w:left="0" w:right="0" w:firstLine="560"/>
        <w:spacing w:before="450" w:after="450" w:line="312" w:lineRule="auto"/>
      </w:pPr>
      <w:r>
        <w:rPr>
          <w:rFonts w:ascii="宋体" w:hAnsi="宋体" w:eastAsia="宋体" w:cs="宋体"/>
          <w:color w:val="000"/>
          <w:sz w:val="28"/>
          <w:szCs w:val="28"/>
        </w:rPr>
        <w:t xml:space="preserve">加强对专职保安的教育培训，建立健全安全保卫制度，加强节假日值班，确保师生生命和学校财产安全。加强校园周边环境的综合治理，积极争取相关部门的支持配合，扎实开展矛盾纠纷的排查调处工作，切实维护好学校的和谐稳定。进一步规范校园警务室管理，切实保障校园及周边良好治安环境。加强上下学期间学校来访人员的监控，严禁陌生人进入校园，发现可疑人或有扰乱教育教学秩序的要及时制止，或与上级联系，打110报警；严格门卫询问登记制度，校外人员必须有完备的登记手续和正当的理由方可进入校园。严控外来车辆进校，进入校园的汽车时速控制在5km/h内,并且要优先让学生通行。</w:t>
      </w:r>
    </w:p>
    <w:p>
      <w:pPr>
        <w:ind w:left="0" w:right="0" w:firstLine="560"/>
        <w:spacing w:before="450" w:after="450" w:line="312" w:lineRule="auto"/>
      </w:pPr>
      <w:r>
        <w:rPr>
          <w:rFonts w:ascii="宋体" w:hAnsi="宋体" w:eastAsia="宋体" w:cs="宋体"/>
          <w:color w:val="000"/>
          <w:sz w:val="28"/>
          <w:szCs w:val="28"/>
        </w:rPr>
        <w:t xml:space="preserve">4、加强校园消防安全管理。</w:t>
      </w:r>
    </w:p>
    <w:p>
      <w:pPr>
        <w:ind w:left="0" w:right="0" w:firstLine="560"/>
        <w:spacing w:before="450" w:after="450" w:line="312" w:lineRule="auto"/>
      </w:pPr>
      <w:r>
        <w:rPr>
          <w:rFonts w:ascii="宋体" w:hAnsi="宋体" w:eastAsia="宋体" w:cs="宋体"/>
          <w:color w:val="000"/>
          <w:sz w:val="28"/>
          <w:szCs w:val="28"/>
        </w:rPr>
        <w:t xml:space="preserve">依据《中华人民共和国消防法》，加大消防投入，完善配套设施；加强学校义务消防队建设，规范消防专业训练。通过张挂宣传标语、印发宣传材料、举办讲座、组织消防安全疏散和灭火演练活动等形式，增强师生的消防安全意识，提高自护自救的能力，做到始终“关注安全，关爱生命”。</w:t>
      </w:r>
    </w:p>
    <w:p>
      <w:pPr>
        <w:ind w:left="0" w:right="0" w:firstLine="560"/>
        <w:spacing w:before="450" w:after="450" w:line="312" w:lineRule="auto"/>
      </w:pPr>
      <w:r>
        <w:rPr>
          <w:rFonts w:ascii="宋体" w:hAnsi="宋体" w:eastAsia="宋体" w:cs="宋体"/>
          <w:color w:val="000"/>
          <w:sz w:val="28"/>
          <w:szCs w:val="28"/>
        </w:rPr>
        <w:t xml:space="preserve">5、加强交通安全管理。</w:t>
      </w:r>
    </w:p>
    <w:p>
      <w:pPr>
        <w:ind w:left="0" w:right="0" w:firstLine="560"/>
        <w:spacing w:before="450" w:after="450" w:line="312" w:lineRule="auto"/>
      </w:pPr>
      <w:r>
        <w:rPr>
          <w:rFonts w:ascii="宋体" w:hAnsi="宋体" w:eastAsia="宋体" w:cs="宋体"/>
          <w:color w:val="000"/>
          <w:sz w:val="28"/>
          <w:szCs w:val="28"/>
        </w:rPr>
        <w:t xml:space="preserve">通过张挂宣传标语、举办讲座、印发宣传材料、展示图片、观看录像、举行知识竞赛、签订交通安全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等形式，加强对师生尤其是学生的交通安全教育，提高他们的交通安全意识、守法自觉性和自我保护意识，预防违章和杜绝交通事故的发生。</w:t>
      </w:r>
    </w:p>
    <w:p>
      <w:pPr>
        <w:ind w:left="0" w:right="0" w:firstLine="560"/>
        <w:spacing w:before="450" w:after="450" w:line="312" w:lineRule="auto"/>
      </w:pPr>
      <w:r>
        <w:rPr>
          <w:rFonts w:ascii="宋体" w:hAnsi="宋体" w:eastAsia="宋体" w:cs="宋体"/>
          <w:color w:val="000"/>
          <w:sz w:val="28"/>
          <w:szCs w:val="28"/>
        </w:rPr>
        <w:t xml:space="preserve">6、加强教学活动组织管理，确保师生集体活动的安全。</w:t>
      </w:r>
    </w:p>
    <w:p>
      <w:pPr>
        <w:ind w:left="0" w:right="0" w:firstLine="560"/>
        <w:spacing w:before="450" w:after="450" w:line="312" w:lineRule="auto"/>
      </w:pPr>
      <w:r>
        <w:rPr>
          <w:rFonts w:ascii="宋体" w:hAnsi="宋体" w:eastAsia="宋体" w:cs="宋体"/>
          <w:color w:val="000"/>
          <w:sz w:val="28"/>
          <w:szCs w:val="28"/>
        </w:rPr>
        <w:t xml:space="preserve">（1）学校组织集体活动，要缜密安排，确保安全无事故。外出大的集体活动应及时上报活动内容，并制定好应急预案，经审批同意后方可外出。</w:t>
      </w:r>
    </w:p>
    <w:p>
      <w:pPr>
        <w:ind w:left="0" w:right="0" w:firstLine="560"/>
        <w:spacing w:before="450" w:after="450" w:line="312" w:lineRule="auto"/>
      </w:pPr>
      <w:r>
        <w:rPr>
          <w:rFonts w:ascii="宋体" w:hAnsi="宋体" w:eastAsia="宋体" w:cs="宋体"/>
          <w:color w:val="000"/>
          <w:sz w:val="28"/>
          <w:szCs w:val="28"/>
        </w:rPr>
        <w:t xml:space="preserve">（2）加强体育安全管理。加强体育器材安全管理，坚持天天检查，每周一次详查，确保体育器材无任何安全隐患。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7、加强校园网安全管理。</w:t>
      </w:r>
    </w:p>
    <w:p>
      <w:pPr>
        <w:ind w:left="0" w:right="0" w:firstLine="560"/>
        <w:spacing w:before="450" w:after="450" w:line="312" w:lineRule="auto"/>
      </w:pPr>
      <w:r>
        <w:rPr>
          <w:rFonts w:ascii="宋体" w:hAnsi="宋体" w:eastAsia="宋体" w:cs="宋体"/>
          <w:color w:val="000"/>
          <w:sz w:val="28"/>
          <w:szCs w:val="28"/>
        </w:rPr>
        <w:t xml:space="preserve">校园网加载性能可靠的网上安全设备，坚决阻塞反动、腐朽、迷信、不健康信息的传播，防止网络滋生不安全、不稳定事端。自觉接受并配合有关部门的网络安全监督和检查。</w:t>
      </w:r>
    </w:p>
    <w:p>
      <w:pPr>
        <w:ind w:left="0" w:right="0" w:firstLine="560"/>
        <w:spacing w:before="450" w:after="450" w:line="312" w:lineRule="auto"/>
      </w:pPr>
      <w:r>
        <w:rPr>
          <w:rFonts w:ascii="宋体" w:hAnsi="宋体" w:eastAsia="宋体" w:cs="宋体"/>
          <w:color w:val="000"/>
          <w:sz w:val="28"/>
          <w:szCs w:val="28"/>
        </w:rPr>
        <w:t xml:space="preserve">8、加强零报告制度。</w:t>
      </w:r>
    </w:p>
    <w:p>
      <w:pPr>
        <w:ind w:left="0" w:right="0" w:firstLine="560"/>
        <w:spacing w:before="450" w:after="450" w:line="312" w:lineRule="auto"/>
      </w:pPr>
      <w:r>
        <w:rPr>
          <w:rFonts w:ascii="宋体" w:hAnsi="宋体" w:eastAsia="宋体" w:cs="宋体"/>
          <w:color w:val="000"/>
          <w:sz w:val="28"/>
          <w:szCs w:val="28"/>
        </w:rPr>
        <w:t xml:space="preserve">班主任要严格执行零报告制度，对不按时到校学生，既要积极与家长联系，弄清原因，明确其去向，同时及时上报年级，对无法联系的学生要及时家访，对私自离校学生也要及时通知家长。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9、加强食品卫生管理和传染性疾病防控工作。</w:t>
      </w:r>
    </w:p>
    <w:p>
      <w:pPr>
        <w:ind w:left="0" w:right="0" w:firstLine="560"/>
        <w:spacing w:before="450" w:after="450" w:line="312" w:lineRule="auto"/>
      </w:pPr>
      <w:r>
        <w:rPr>
          <w:rFonts w:ascii="宋体" w:hAnsi="宋体" w:eastAsia="宋体" w:cs="宋体"/>
          <w:color w:val="000"/>
          <w:sz w:val="28"/>
          <w:szCs w:val="28"/>
        </w:rPr>
        <w:t xml:space="preserve">严格按照《食品卫生法》规定，严把食品入口关，杜绝食物中毒事故。加强学生饮用水的监管和饮水机的保洁工作，确保师生饮食饮水卫生。按规定配备保健教师，配置必要的医疗器具和药品，做好一般性伤病的医务处理、传染病预防和学生心理卫生工作，实行学生定期健康体检制度，促进学生德智体全面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安全工作领导小组，加强组织领导。学校成立由校长任组长、分管校长任副组长、各处室负责人和年级组长任组员的学校安全工作领导小组，分工负责学校的安全工作，并将安全工作列入各处室的目标考核内容，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相关职责和要求。校长与各处室负责人、各处室与相关责任人、教务处与各教师、各班主任层层签订安全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章可循、有法可依。建立学校安全工作的各项规章制度，并根据形势的发展，不断完善充实：包括门卫、值班、巡逻制度，消防、交通安全管理制度，食品卫生管理制度，定期检查和日常防范相结合的安全管理制度，健康体检制度等，对涉及学校安全的各项工作，要做到有章可循、有法可依。</w:t>
      </w:r>
    </w:p>
    <w:p>
      <w:pPr>
        <w:ind w:left="0" w:right="0" w:firstLine="560"/>
        <w:spacing w:before="450" w:after="450" w:line="312" w:lineRule="auto"/>
      </w:pPr>
      <w:r>
        <w:rPr>
          <w:rFonts w:ascii="宋体" w:hAnsi="宋体" w:eastAsia="宋体" w:cs="宋体"/>
          <w:color w:val="000"/>
          <w:sz w:val="28"/>
          <w:szCs w:val="28"/>
        </w:rPr>
        <w:t xml:space="preserve">4、建立校园安全隐患排查的长效机制，定期开展安全工作的专项检查，排查安全隐患，发现问题及时汇报和整改，并做好相关记录。</w:t>
      </w:r>
    </w:p>
    <w:p>
      <w:pPr>
        <w:ind w:left="0" w:right="0" w:firstLine="560"/>
        <w:spacing w:before="450" w:after="450" w:line="312" w:lineRule="auto"/>
      </w:pPr>
      <w:r>
        <w:rPr>
          <w:rFonts w:ascii="宋体" w:hAnsi="宋体" w:eastAsia="宋体" w:cs="宋体"/>
          <w:color w:val="000"/>
          <w:sz w:val="28"/>
          <w:szCs w:val="28"/>
        </w:rPr>
        <w:t xml:space="preserve">5、切实加强学校安全信息报送工作，确保信息报送畅通高效。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2025-01-16T11:07:32+08:00</dcterms:created>
  <dcterms:modified xsi:type="dcterms:W3CDTF">2025-01-16T11:07:32+08:00</dcterms:modified>
</cp:coreProperties>
</file>

<file path=docProps/custom.xml><?xml version="1.0" encoding="utf-8"?>
<Properties xmlns="http://schemas.openxmlformats.org/officeDocument/2006/custom-properties" xmlns:vt="http://schemas.openxmlformats.org/officeDocument/2006/docPropsVTypes"/>
</file>