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最新脱贫攻坚工作总结(汇总12篇)</w:t>
      </w:r>
      <w:bookmarkEnd w:id="1"/>
    </w:p>
    <w:p>
      <w:pPr>
        <w:jc w:val="center"/>
        <w:spacing w:before="0" w:after="450"/>
      </w:pPr>
      <w:r>
        <w:rPr>
          <w:rFonts w:ascii="Arial" w:hAnsi="Arial" w:eastAsia="Arial" w:cs="Arial"/>
          <w:color w:val="999999"/>
          <w:sz w:val="20"/>
          <w:szCs w:val="20"/>
        </w:rPr>
        <w:t xml:space="preserve">来源：网络  作者：情深意重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下面是我给大家整理的总结范文，欢迎大家阅读分享借鉴，希望对大家能够有所帮助。脱贫...</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脱贫攻坚工作总结篇一</w:t>
      </w:r>
    </w:p>
    <w:p>
      <w:pPr>
        <w:ind w:left="0" w:right="0" w:firstLine="560"/>
        <w:spacing w:before="450" w:after="450" w:line="312" w:lineRule="auto"/>
      </w:pPr>
      <w:r>
        <w:rPr>
          <w:rFonts w:ascii="宋体" w:hAnsi="宋体" w:eastAsia="宋体" w:cs="宋体"/>
          <w:color w:val="000"/>
          <w:sz w:val="28"/>
          <w:szCs w:val="28"/>
        </w:rPr>
        <w:t xml:space="preserve">7月10日下午，市委书记xxx深入合阳县调研深度贫困村脱贫攻坚工作。</w:t>
      </w:r>
    </w:p>
    <w:p>
      <w:pPr>
        <w:ind w:left="0" w:right="0" w:firstLine="560"/>
        <w:spacing w:before="450" w:after="450" w:line="312" w:lineRule="auto"/>
      </w:pPr>
      <w:r>
        <w:rPr>
          <w:rFonts w:ascii="宋体" w:hAnsi="宋体" w:eastAsia="宋体" w:cs="宋体"/>
          <w:color w:val="000"/>
          <w:sz w:val="28"/>
          <w:szCs w:val="28"/>
        </w:rPr>
        <w:t xml:space="preserve">在同家庄镇文王村，xxx详细查看了村级脱贫攻坚工作室的工作挂图和档案资料，并随机走访了5户贫困户，了解家庭收入、产业结构、子女上学、干部帮扶等情况，鼓励贫困户要以发展产业为支撑，自立自强，树立脱贫信心。在兴隆社区，xxx来到移民搬迁户雷乾隆家中，仔细询问搬迁前后生产生活变化情况，得知村容村貌整治提升工作开展以来，社区面貌越来越好，他强调，要切实做好群众搬迁后的生产生活保障，优化基础设施，就近提供就业岗位，确保群众搬得出、稳得住、能致富。</w:t>
      </w:r>
    </w:p>
    <w:p>
      <w:pPr>
        <w:ind w:left="0" w:right="0" w:firstLine="560"/>
        <w:spacing w:before="450" w:after="450" w:line="312" w:lineRule="auto"/>
      </w:pPr>
      <w:r>
        <w:rPr>
          <w:rFonts w:ascii="宋体" w:hAnsi="宋体" w:eastAsia="宋体" w:cs="宋体"/>
          <w:color w:val="000"/>
          <w:sz w:val="28"/>
          <w:szCs w:val="28"/>
        </w:rPr>
        <w:t xml:space="preserve">在随后召开的县镇村干部座谈会上，xxx听取了合阳县脱贫攻坚工作情况汇报。他强调，合阳是今年确定摘帽的四个国家级贫困县之一，要进一步提高政治站位，树牢“四个意识”，坚持脱贫摘帽目标不动摇，聚焦深度贫困村这块硬骨头，全力打好脱贫攻坚战。</w:t>
      </w:r>
    </w:p>
    <w:p>
      <w:pPr>
        <w:ind w:left="0" w:right="0" w:firstLine="560"/>
        <w:spacing w:before="450" w:after="450" w:line="312" w:lineRule="auto"/>
      </w:pPr>
      <w:r>
        <w:rPr>
          <w:rFonts w:ascii="宋体" w:hAnsi="宋体" w:eastAsia="宋体" w:cs="宋体"/>
          <w:color w:val="000"/>
          <w:sz w:val="28"/>
          <w:szCs w:val="28"/>
        </w:rPr>
        <w:t xml:space="preserve">xxx要求，要抓好“八个全覆盖”，加快实现水、电、路稳定达标，强化村容村貌、户容户貌整治力度，提振脱贫志气，激发内生动力。要突出产业支撑这个根本，引导群众调结构、优产业，把产业规模化作为脱贫致富的\'治本之策，培育种养大户、致富能人、产业能手，采取流转土地、入园务工、外出打工等形式，让贫困群众有活干、有钱挣。要聚焦壮大村级集体经济，用活互助资金，强化政策监管，努力实现集中投入、村级经营、收益分红、公共支出的良性互动，让村民的获得感更足更强。要加快移民易地搬迁，妥善做好收尾工作，完善配套设施，解决好“最后一公里”，让贫困群众愿意搬、主动搬，切实提高入住率、满意率。要把脱贫攻坚作为乡村振兴的兜底任务，以“三个规划、两个导引”为抓手，因地制宜制定县级规划，发挥好扶贫驻村工作队和乡村振兴工作队作用，为实现高质量脱贫摘帽和加快乡村振兴提供坚强的组织和作风保障。</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脱贫攻坚工作总结篇二</w:t>
      </w:r>
    </w:p>
    <w:p>
      <w:pPr>
        <w:ind w:left="0" w:right="0" w:firstLine="560"/>
        <w:spacing w:before="450" w:after="450" w:line="312" w:lineRule="auto"/>
      </w:pPr>
      <w:r>
        <w:rPr>
          <w:rFonts w:ascii="宋体" w:hAnsi="宋体" w:eastAsia="宋体" w:cs="宋体"/>
          <w:color w:val="000"/>
          <w:sz w:val="28"/>
          <w:szCs w:val="28"/>
        </w:rPr>
        <w:t xml:space="preserve">今年1至6月，全市投入财政专项扶贫资金4.64亿元，实施财政扶贫项目544个，预计减少农村贫困人口10.3万人（1至5月完成减贫8.5万人），占年度目标任务的51%。在20xx年全省第一季度经济形势分析暨第一次项目建设现场观摩总结会上，我市荣获全省20xx年度扶贫开发工作综合考核特等奖（第一名）。今年成功召开省、市20xx年第一次（扶贫）项目观摩会，成功召开上海对口帮扶遵义第四次联谊会，成功举办全国第一书记培训班，成功举办世界银行专家考察外资扶贫项目活动，集中展示了遵义脱贫攻坚的成效和亮点。</w:t>
      </w:r>
    </w:p>
    <w:p>
      <w:pPr>
        <w:ind w:left="0" w:right="0" w:firstLine="560"/>
        <w:spacing w:before="450" w:after="450" w:line="312" w:lineRule="auto"/>
      </w:pPr>
      <w:r>
        <w:rPr>
          <w:rFonts w:ascii="宋体" w:hAnsi="宋体" w:eastAsia="宋体" w:cs="宋体"/>
          <w:color w:val="000"/>
          <w:sz w:val="28"/>
          <w:szCs w:val="28"/>
        </w:rPr>
        <w:t xml:space="preserve">一、上半年脱贫攻坚工作推进情况</w:t>
      </w:r>
    </w:p>
    <w:p>
      <w:pPr>
        <w:ind w:left="0" w:right="0" w:firstLine="560"/>
        <w:spacing w:before="450" w:after="450" w:line="312" w:lineRule="auto"/>
      </w:pPr>
      <w:r>
        <w:rPr>
          <w:rFonts w:ascii="宋体" w:hAnsi="宋体" w:eastAsia="宋体" w:cs="宋体"/>
          <w:color w:val="000"/>
          <w:sz w:val="28"/>
          <w:szCs w:val="28"/>
        </w:rPr>
        <w:t xml:space="preserve">（一）精准谋划攻坚。我市建立完善“双组长制”扶贫开发领导小组和脱贫攻坚领导小组，共同统筹做好脱贫攻坚各项组织协调工作。市四家班子分别挂帮包保4个脱贫攻坚任务重的县，市领导重点挂帮包保39个贫困乡镇，市县两级机关单位包干帮扶未出列645个贫困村（市级包保196个村、县级包保449个）。统筹开展集团扶贫、定点扶贫、对口扶贫、遍访扶贫、小康驻村扶贫、园区扶贫、金融扶贫、非公企业组团扶贫等“八大扶贫”，积极构建纵横交错、层层联系、环环相扣的责任链、任务链，形成党委领导、政府主导、人大政协支持监督、部门参与齐抓共管的脱贫攻坚新格局。坚持靶向治疗、精准施策，加快更新补录建档立卡数据库基础信息。在“贵州扶贫云”基础上，建设具有遵义特色的“扶贫云”平台，建设遵义脱贫攻坚指挥部，制定时间表、路线图，实行信息化挂图作战。各县（市、区）和市直有关部门设分指挥部，与总指挥部互联互通，实现“人在干、数在转、云在算”动态化管理。编辑出版《遵义脱贫》6期，每期赠阅4000余本。在遵义日报开辟《大扶贫周刊》专刊，在遵义广播电视台开设《脱贫攻坚、同步小康》电视专栏。开通“遵义扶贫”微信公众号，编发脱贫攻坚图文信息327期。办好28835669扶贫专线和10个市直部门扶贫热线，建立扶贫信访协调推进机制，畅通了社会和群众的监督渠道。</w:t>
      </w:r>
    </w:p>
    <w:p>
      <w:pPr>
        <w:ind w:left="0" w:right="0" w:firstLine="560"/>
        <w:spacing w:before="450" w:after="450" w:line="312" w:lineRule="auto"/>
      </w:pPr>
      <w:r>
        <w:rPr>
          <w:rFonts w:ascii="宋体" w:hAnsi="宋体" w:eastAsia="宋体" w:cs="宋体"/>
          <w:color w:val="000"/>
          <w:sz w:val="28"/>
          <w:szCs w:val="28"/>
        </w:rPr>
        <w:t xml:space="preserve">（二）精准对标扶贫。我市结合现有5个贫困乡镇、645个贫困村、55.83万贫困人口，把项目、资金、人才等资源精准配置到贫困户身上。。围绕“坚持红色传承”新要求，重点关注红军长征经过地区的水、电、路、讯、房、寨等项目建设，加快改善老区人民的生产生活条件，加速推进易地扶贫搬迁多搬快搬搬好，力争用2年时间（到20xx年）全面完成18.1万人搬迁任务。围绕“推动绿色发展”新要求，坚持走好绿色发展路子，因地制打造特色产业带，加快农业“接二连三”步伐，巩固提升中药村、茶叶、草地畜牧业等优势扶贫产业，大力发展贫困村集体经济，支持发展农民专业合作社，扶持贫困村走农（林）旅一体化路子，集中打造100个类似遵义县花茂村、桐梓县杉坪村的精准扶贫示范点。围绕“打造西部内陆开放新高地”新要求，把加强沪遵对口帮扶合作交流作为打造西部内陆开放新高地的重要载体，大力拓宽双方在文化教育、医疗卫生、园区建设、科技创新、智力帮扶等领域深度合作，推动产业共建和转移升级，实现产业转移更加明显，园区建设成效更加显著。</w:t>
      </w:r>
    </w:p>
    <w:p>
      <w:pPr>
        <w:ind w:left="0" w:right="0" w:firstLine="560"/>
        <w:spacing w:before="450" w:after="450" w:line="312" w:lineRule="auto"/>
      </w:pPr>
      <w:r>
        <w:rPr>
          <w:rFonts w:ascii="宋体" w:hAnsi="宋体" w:eastAsia="宋体" w:cs="宋体"/>
          <w:color w:val="000"/>
          <w:sz w:val="28"/>
          <w:szCs w:val="28"/>
        </w:rPr>
        <w:t xml:space="preserve">（三）精准创新改革。我市扎实推进专项扶贫资金管理改革，做到有的放矢、对症下药，使扶贫项目资金直接惠及建档立卡扶贫对象。今年以来，全市脱贫攻坚制度机制建设和管理走在全省前列，扶贫改革制度制定、改革措施落实、财政扶贫项目备案率、资金报账率、实施进度、“特惠贷”发放等工作均排在全省第一位。实行产业发展扶持到村到户，生活条件改善到村到户，致富能力提升到村到户，确保财政专项扶贫资金按照“33112”比例用于产业发展、合作社建设、扶贫贴息、扶贫培训、公益设施建设。建立分片包保制度和200万元以上扶贫项目重点检查机制，扎实做好扶贫项目事前、事中和事后的全程监管。建立国税、地税、工商等部门联席会议制度，对扶贫龙头企业（农民专业合作社）进行联审，定期发布失信黑名单企业，在扶贫龙头企业认定、扶贫贷款贴息、扶持项目安排等方面不予支持，同时在预防犯罪等方面进行共建共享。加强扶贫资金审计监管，实行多渠道、全方位的公示制度，引入第三方机构加强监督，增加动态审计和随机审计，坚决杜绝扶贫资金跑冒滴漏现象，严肃查处违法违规行为，真正看好保民生的“钱袋子”。全面完成现有各类农民专业合作社的调查摸底工作，全市拥有合作社4207个，覆盖贫困村1630个，主要涉及中药材、茶业、蔬菜、核桃、生态畜牧业等扶贫产业。加快专业合作社的审查评估，重点支持带动贫困群众增收的合作社壮大发展。鼓励引导贫困户使用扶贫资金和“特惠贷”资金入股农民专业合作社、村级集体经济组织、扶贫龙头企业，参与股份合作、保本分红。积极推广“扶贫园区+龙头企业+合作社+基地+农户”等多种模式，不断提高农民组织化程度、扶贫项目实施效益和农业产业化发展水平。</w:t>
      </w:r>
    </w:p>
    <w:p>
      <w:pPr>
        <w:ind w:left="0" w:right="0" w:firstLine="560"/>
        <w:spacing w:before="450" w:after="450" w:line="312" w:lineRule="auto"/>
      </w:pPr>
      <w:r>
        <w:rPr>
          <w:rFonts w:ascii="宋体" w:hAnsi="宋体" w:eastAsia="宋体" w:cs="宋体"/>
          <w:color w:val="000"/>
          <w:sz w:val="28"/>
          <w:szCs w:val="28"/>
        </w:rPr>
        <w:t xml:space="preserve">（四）精准保障脱贫。我市加快推进大扶贫战略行动，积极整合各级扶贫资源，推动形成脱贫攻坚合力，确保取得脱贫攻坚成效。把精准扶贫“六个到村到户”落实到千家万户，将基础设施“六个小康建设”落实到乡到村，实现精准扶贫与片区扶贫有机结合、融合发展。建立最严格的“一把手”责任制、目标责任制、考核问责制“三个制度”。出台《贫困乡镇党政领导班子和领导干部经济社会发展实绩考核办法》，推进考核向基层延伸，实行市考核贫困乡镇、县考核贫困村的分级考核和排名制度。围绕“五个一批”和“十项行动”推进落实情况，对脱贫攻坚工作实行项目化、目标化、数据化管理，通过跟踪调度、督查督办，聚焦扶贫对象准不准、脱贫需求清不清、帮扶机制实不实、资金使用准不准、指标数据全不全、脱贫成效真不真等问题，先后开展了11轮暗访督查。举全市之力，集全市之智，聚全市之能，扎实推进基础设施建设、产业就业扶贫、易地扶贫搬迁等脱贫攻坚“十项行动”，积极构建专项扶贫、行业扶贫、社会扶贫“三位一体”大格局，着力解决区域性贫困问题。1至6月，全市实施重大事项建设项目2437个，完成各类投资457.45亿元。</w:t>
      </w:r>
    </w:p>
    <w:p>
      <w:pPr>
        <w:ind w:left="0" w:right="0" w:firstLine="560"/>
        <w:spacing w:before="450" w:after="450" w:line="312" w:lineRule="auto"/>
      </w:pPr>
      <w:r>
        <w:rPr>
          <w:rFonts w:ascii="宋体" w:hAnsi="宋体" w:eastAsia="宋体" w:cs="宋体"/>
          <w:color w:val="000"/>
          <w:sz w:val="28"/>
          <w:szCs w:val="28"/>
        </w:rPr>
        <w:t xml:space="preserve">从总体来看，遵义脱贫攻坚工作主要取得了五个方面的成效。全市全面小康实现程度达87％，进一步增强了贫困地区发展的内生动力，提升了贫困地区全面小康创建质量。全市培育发展市级以上农业龙头企业502家，扶贫龙头企业325家，在贫困县打造形成了一批特色产业园区，培育了一批特色优势产业。统筹推进“四在农家·美丽乡村”六项行动计划，进一步破除贫困地区发展瓶颈，增强了贫困地区发展后劲，群众出行难、吃水难、用电难等问题得到明显改善。全市农村居民人均可支配收入从20xx年5216元提高到20xx年9291元，扶贫开发重点县和贫困乡镇农民人均可支配收入提高到8157元，少数民族地区农民人均可支配收入提高到7857元。制定出台了《关于坚决打好脱贫攻坚的实施意见》等综合配套文件，深入实施脱贫攻坚“三步走”发展战略和“35669”行动计划，扎实推进“五个一批”和“十项行动”，探索完善了一整套脱贫攻坚体制机制和规章制度。</w:t>
      </w:r>
    </w:p>
    <w:p>
      <w:pPr>
        <w:ind w:left="0" w:right="0" w:firstLine="560"/>
        <w:spacing w:before="450" w:after="450" w:line="312" w:lineRule="auto"/>
      </w:pPr>
      <w:r>
        <w:rPr>
          <w:rFonts w:ascii="宋体" w:hAnsi="宋体" w:eastAsia="宋体" w:cs="宋体"/>
          <w:color w:val="000"/>
          <w:sz w:val="28"/>
          <w:szCs w:val="28"/>
        </w:rPr>
        <w:t xml:space="preserve">二、下半年脱贫攻坚工作打算</w:t>
      </w:r>
    </w:p>
    <w:p>
      <w:pPr>
        <w:ind w:left="0" w:right="0" w:firstLine="560"/>
        <w:spacing w:before="450" w:after="450" w:line="312" w:lineRule="auto"/>
      </w:pPr>
      <w:r>
        <w:rPr>
          <w:rFonts w:ascii="宋体" w:hAnsi="宋体" w:eastAsia="宋体" w:cs="宋体"/>
          <w:color w:val="000"/>
          <w:sz w:val="28"/>
          <w:szCs w:val="28"/>
        </w:rPr>
        <w:t xml:space="preserve">从总体看，虽然遵义脱贫攻坚工作取得显著成效，但贫困面广、贫困人口多、贫困程度深的问题仍然非常突出，全市还有5个贫困乡镇未摘帽，645个贫困村未出列，55.83万贫困人口未脱贫。市委、市政府提出到20xx年消除绝对贫困，实现贫困村和贫困人口全部脱贫退出。我市将坚定不移实施大扶贫战略行动，坚定不移推进脱贫攻坚“三步走”发展战略和“35669”行动计划，以脱贫攻坚引领经济社会发展全局,以集中连片特困地区为主战场，通过以点带面、示范带动，有效推进脱贫攻坚工作迈上新台阶、实现新突破。</w:t>
      </w:r>
    </w:p>
    <w:p>
      <w:pPr>
        <w:ind w:left="0" w:right="0" w:firstLine="560"/>
        <w:spacing w:before="450" w:after="450" w:line="312" w:lineRule="auto"/>
      </w:pPr>
      <w:r>
        <w:rPr>
          <w:rFonts w:ascii="宋体" w:hAnsi="宋体" w:eastAsia="宋体" w:cs="宋体"/>
          <w:color w:val="000"/>
          <w:sz w:val="28"/>
          <w:szCs w:val="28"/>
        </w:rPr>
        <w:t xml:space="preserve">紧盯扶持对象精准，着力在精准上下功夫，逐村逐户理清发展思路，分类制定精准帮扶措施，实行差别化扶持、精准化帮扶。以抓好基础设施建设、产业就业扶持、教育医疗扶贫、社会保障兜底为突破口，明确“五个一批”和“十项行动”的时间表、路线图。针对不同原因、不同类型的贫困户，采取不同的脱贫措施，对症下药、精准滴灌。</w:t>
      </w:r>
    </w:p>
    <w:p>
      <w:pPr>
        <w:ind w:left="0" w:right="0" w:firstLine="560"/>
        <w:spacing w:before="450" w:after="450" w:line="312" w:lineRule="auto"/>
      </w:pPr>
      <w:r>
        <w:rPr>
          <w:rFonts w:ascii="宋体" w:hAnsi="宋体" w:eastAsia="宋体" w:cs="宋体"/>
          <w:color w:val="000"/>
          <w:sz w:val="28"/>
          <w:szCs w:val="28"/>
        </w:rPr>
        <w:t xml:space="preserve">加快推进以路、水、电、讯、房、寨等为重点的农村基础设施建设，确保基础设施建设项目覆盖所有贫困地区。进一步强化牵头部门职责，盯紧年度建设目标任务，协调项目建设相关单位，督促各项目业主和施工企业，逐级分解细化在建项目工期和目标，坚决打好全市基础设施建设扶贫攻坚战。</w:t>
      </w:r>
    </w:p>
    <w:p>
      <w:pPr>
        <w:ind w:left="0" w:right="0" w:firstLine="560"/>
        <w:spacing w:before="450" w:after="450" w:line="312" w:lineRule="auto"/>
      </w:pPr>
      <w:r>
        <w:rPr>
          <w:rFonts w:ascii="宋体" w:hAnsi="宋体" w:eastAsia="宋体" w:cs="宋体"/>
          <w:color w:val="000"/>
          <w:sz w:val="28"/>
          <w:szCs w:val="28"/>
        </w:rPr>
        <w:t xml:space="preserve">产业脱贫项目安排重点向贫困乡镇、贫困村、贫困人口倾斜，每县发展2—3个产业，项目覆盖50%的贫困乡镇、70%的贫困村、80%的贫困人口。结合各地区域优势特点，充分用好613万亩退耕还林还草工程指标，下大力调整农业产业结构，发展一批特色优势产业。同时实施一批“短、平、快”和“以短养长”的产业发展项目，如面向重庆发展蔬菜产业等项目。</w:t>
      </w:r>
    </w:p>
    <w:p>
      <w:pPr>
        <w:ind w:left="0" w:right="0" w:firstLine="560"/>
        <w:spacing w:before="450" w:after="450" w:line="312" w:lineRule="auto"/>
      </w:pPr>
      <w:r>
        <w:rPr>
          <w:rFonts w:ascii="宋体" w:hAnsi="宋体" w:eastAsia="宋体" w:cs="宋体"/>
          <w:color w:val="000"/>
          <w:sz w:val="28"/>
          <w:szCs w:val="28"/>
        </w:rPr>
        <w:t xml:space="preserve">在市委、市政府领导和市人大、市政协班子及市法院、市检察院挂帮的乡镇，集中创建48个脱贫攻坚示范点，其中示范村24个、示范乡镇24个，实现县县全覆盖。统筹推进基础设施、公共服务、产业发展和村级集体经济建设，集中力量创造典型、树立样板，形成学习样板、借鉴样板、赶超样板的良好氛围。</w:t>
      </w:r>
    </w:p>
    <w:p>
      <w:pPr>
        <w:ind w:left="0" w:right="0" w:firstLine="560"/>
        <w:spacing w:before="450" w:after="450" w:line="312" w:lineRule="auto"/>
      </w:pPr>
      <w:r>
        <w:rPr>
          <w:rFonts w:ascii="宋体" w:hAnsi="宋体" w:eastAsia="宋体" w:cs="宋体"/>
          <w:color w:val="000"/>
          <w:sz w:val="28"/>
          <w:szCs w:val="28"/>
        </w:rPr>
        <w:t xml:space="preserve">围绕“六个精准”工作要求，紧盯脱贫成效精准，实行“摘帽不摘政策”的奖励措施，设定脱贫退出时间表，建立完善贫困县、贫困乡镇、贫困村、贫困户退出机制。对扶贫对象进行动态管理，做到贫困户有进有出，实现有序退出，防止“被脱贫”和“数字脱贫”，防止“平均数掩盖大多数”。</w:t>
      </w:r>
    </w:p>
    <w:p>
      <w:pPr>
        <w:ind w:left="0" w:right="0" w:firstLine="560"/>
        <w:spacing w:before="450" w:after="450" w:line="312" w:lineRule="auto"/>
      </w:pPr>
      <w:r>
        <w:rPr>
          <w:rFonts w:ascii="宋体" w:hAnsi="宋体" w:eastAsia="宋体" w:cs="宋体"/>
          <w:color w:val="000"/>
          <w:sz w:val="28"/>
          <w:szCs w:val="28"/>
        </w:rPr>
        <w:t xml:space="preserve">坚持把年终考核与平时考核、日常督查结合起来，对照脱贫摘帽标准，健全完善考核体系，细化实化考核办法，建立完善精准扶贫工作通报和考评问责机制，切实发挥好考核指挥棒作用。对认识有偏差、行动不坚决、落实不得力、整改不及时的典型问题，及时约谈相关责任人并启动问责程序，做到一查到底、严肃追责。</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脱贫攻坚工作总结篇三</w:t>
      </w:r>
    </w:p>
    <w:p>
      <w:pPr>
        <w:ind w:left="0" w:right="0" w:firstLine="560"/>
        <w:spacing w:before="450" w:after="450" w:line="312" w:lineRule="auto"/>
      </w:pPr>
      <w:r>
        <w:rPr>
          <w:rFonts w:ascii="宋体" w:hAnsi="宋体" w:eastAsia="宋体" w:cs="宋体"/>
          <w:color w:val="000"/>
          <w:sz w:val="28"/>
          <w:szCs w:val="28"/>
        </w:rPr>
        <w:t xml:space="preserve">为保障脱贫攻坚住房质量安全，按照“两不愁、三保障”和“四个好”目标任务。我乡坚持“安全第一、质量至上”的原则，确保脱贫攻坚住房无质量安全隐患，现就加强脱贫攻坚住房质量安全工作有关事项总结如下：</w:t>
      </w:r>
    </w:p>
    <w:p>
      <w:pPr>
        <w:ind w:left="0" w:right="0" w:firstLine="560"/>
        <w:spacing w:before="450" w:after="450" w:line="312" w:lineRule="auto"/>
      </w:pPr>
      <w:r>
        <w:rPr>
          <w:rFonts w:ascii="宋体" w:hAnsi="宋体" w:eastAsia="宋体" w:cs="宋体"/>
          <w:color w:val="000"/>
          <w:sz w:val="28"/>
          <w:szCs w:val="28"/>
        </w:rPr>
        <w:t xml:space="preserve">（一）新建住房质量安全。</w:t>
      </w:r>
    </w:p>
    <w:p>
      <w:pPr>
        <w:ind w:left="0" w:right="0" w:firstLine="560"/>
        <w:spacing w:before="450" w:after="450" w:line="312" w:lineRule="auto"/>
      </w:pPr>
      <w:r>
        <w:rPr>
          <w:rFonts w:ascii="宋体" w:hAnsi="宋体" w:eastAsia="宋体" w:cs="宋体"/>
          <w:color w:val="000"/>
          <w:sz w:val="28"/>
          <w:szCs w:val="28"/>
        </w:rPr>
        <w:t xml:space="preserve">新建住房选址、设计、施工和竣工验收等环节严格按照《省农村房屋选址技术导则》、《省农村居住建筑设计技术导则》、《省农村居住建筑抗震技术规程》、《省农村居住建筑施工技术导则》等相关规定，确保新建居住房屋结构安全并达到规定标准。</w:t>
      </w:r>
    </w:p>
    <w:p>
      <w:pPr>
        <w:ind w:left="0" w:right="0" w:firstLine="560"/>
        <w:spacing w:before="450" w:after="450" w:line="312" w:lineRule="auto"/>
      </w:pPr>
      <w:r>
        <w:rPr>
          <w:rFonts w:ascii="宋体" w:hAnsi="宋体" w:eastAsia="宋体" w:cs="宋体"/>
          <w:color w:val="000"/>
          <w:sz w:val="28"/>
          <w:szCs w:val="28"/>
        </w:rPr>
        <w:t xml:space="preserve">（二）改造住房质量安全。</w:t>
      </w:r>
    </w:p>
    <w:p>
      <w:pPr>
        <w:ind w:left="0" w:right="0" w:firstLine="560"/>
        <w:spacing w:before="450" w:after="450" w:line="312" w:lineRule="auto"/>
      </w:pPr>
      <w:r>
        <w:rPr>
          <w:rFonts w:ascii="宋体" w:hAnsi="宋体" w:eastAsia="宋体" w:cs="宋体"/>
          <w:color w:val="000"/>
          <w:sz w:val="28"/>
          <w:szCs w:val="28"/>
        </w:rPr>
        <w:t xml:space="preserve">坚持“三最”原则，重点帮助住房最危险、经济最贫困农户解决最基本的安全住房。c级危房必须采用修缮加固方式予以改造，d级危房可加固的要优先选择修缮加固，加固方式无法消除安全隐患的再拆除重建。要严格按照《农村危房改造抗震安全基本要求》、《省农村居住建筑c级危房加固维修技术导则》的技术要求进行维修加固，确保改造后农房必须达到主要部件合格、结构安全和基本功能齐全。</w:t>
      </w:r>
    </w:p>
    <w:p>
      <w:pPr>
        <w:ind w:left="0" w:right="0" w:firstLine="560"/>
        <w:spacing w:before="450" w:after="450" w:line="312" w:lineRule="auto"/>
      </w:pPr>
      <w:r>
        <w:rPr>
          <w:rFonts w:ascii="宋体" w:hAnsi="宋体" w:eastAsia="宋体" w:cs="宋体"/>
          <w:color w:val="000"/>
          <w:sz w:val="28"/>
          <w:szCs w:val="28"/>
        </w:rPr>
        <w:t xml:space="preserve">（一）严格遵循建设程序。</w:t>
      </w:r>
    </w:p>
    <w:p>
      <w:pPr>
        <w:ind w:left="0" w:right="0" w:firstLine="560"/>
        <w:spacing w:before="450" w:after="450" w:line="312" w:lineRule="auto"/>
      </w:pPr>
      <w:r>
        <w:rPr>
          <w:rFonts w:ascii="宋体" w:hAnsi="宋体" w:eastAsia="宋体" w:cs="宋体"/>
          <w:color w:val="000"/>
          <w:sz w:val="28"/>
          <w:szCs w:val="28"/>
        </w:rPr>
        <w:t xml:space="preserve">乡国土、村建、水利、农业等部门加强对农房建设进行全程监管，并加强农房建设选址安全性评估、建设方案图和施工图审查、建筑材料质量抽检、施工现场监管等方面工作。</w:t>
      </w:r>
    </w:p>
    <w:p>
      <w:pPr>
        <w:ind w:left="0" w:right="0" w:firstLine="560"/>
        <w:spacing w:before="450" w:after="450" w:line="312" w:lineRule="auto"/>
      </w:pPr>
      <w:r>
        <w:rPr>
          <w:rFonts w:ascii="宋体" w:hAnsi="宋体" w:eastAsia="宋体" w:cs="宋体"/>
          <w:color w:val="000"/>
          <w:sz w:val="28"/>
          <w:szCs w:val="28"/>
        </w:rPr>
        <w:t xml:space="preserve">（二）重点环节部位质量监管。</w:t>
      </w:r>
    </w:p>
    <w:p>
      <w:pPr>
        <w:ind w:left="0" w:right="0" w:firstLine="560"/>
        <w:spacing w:before="450" w:after="450" w:line="312" w:lineRule="auto"/>
      </w:pPr>
      <w:r>
        <w:rPr>
          <w:rFonts w:ascii="宋体" w:hAnsi="宋体" w:eastAsia="宋体" w:cs="宋体"/>
          <w:color w:val="000"/>
          <w:sz w:val="28"/>
          <w:szCs w:val="28"/>
        </w:rPr>
        <w:t xml:space="preserve">各相关职能部门对地基基础、主体结构、屋面工程、抗震构造措施等关键部位实施重点监管，严禁出现监管不到位而出现的质量问题。</w:t>
      </w:r>
    </w:p>
    <w:p>
      <w:pPr>
        <w:ind w:left="0" w:right="0" w:firstLine="560"/>
        <w:spacing w:before="450" w:after="450" w:line="312" w:lineRule="auto"/>
      </w:pPr>
      <w:r>
        <w:rPr>
          <w:rFonts w:ascii="宋体" w:hAnsi="宋体" w:eastAsia="宋体" w:cs="宋体"/>
          <w:color w:val="000"/>
          <w:sz w:val="28"/>
          <w:szCs w:val="28"/>
        </w:rPr>
        <w:t xml:space="preserve">一是我乡贫困户散户自建占一定比例，有的贫困户交通不便，建设和监管难度大；二是危房改造整体进度缓慢，整体进度不平衡；三是个别农户缺乏资金和安全意识及建房常识，片面追求降低造价致使建房质量不达标的问题。</w:t>
      </w:r>
    </w:p>
    <w:p>
      <w:pPr>
        <w:ind w:left="0" w:right="0" w:firstLine="560"/>
        <w:spacing w:before="450" w:after="450" w:line="312" w:lineRule="auto"/>
      </w:pPr>
      <w:r>
        <w:rPr>
          <w:rFonts w:ascii="宋体" w:hAnsi="宋体" w:eastAsia="宋体" w:cs="宋体"/>
          <w:color w:val="000"/>
          <w:sz w:val="28"/>
          <w:szCs w:val="28"/>
        </w:rPr>
        <w:t xml:space="preserve">（一）进一步加强组织领导，完善工作机制。</w:t>
      </w:r>
    </w:p>
    <w:p>
      <w:pPr>
        <w:ind w:left="0" w:right="0" w:firstLine="560"/>
        <w:spacing w:before="450" w:after="450" w:line="312" w:lineRule="auto"/>
      </w:pPr>
      <w:r>
        <w:rPr>
          <w:rFonts w:ascii="宋体" w:hAnsi="宋体" w:eastAsia="宋体" w:cs="宋体"/>
          <w:color w:val="000"/>
          <w:sz w:val="28"/>
          <w:szCs w:val="28"/>
        </w:rPr>
        <w:t xml:space="preserve">我乡将进一步落实工作举措，切实把工作落到实处，并落实专人协调推进具体工作，切实抓好组织协调、综合调度。</w:t>
      </w:r>
    </w:p>
    <w:p>
      <w:pPr>
        <w:ind w:left="0" w:right="0" w:firstLine="560"/>
        <w:spacing w:before="450" w:after="450" w:line="312" w:lineRule="auto"/>
      </w:pPr>
      <w:r>
        <w:rPr>
          <w:rFonts w:ascii="宋体" w:hAnsi="宋体" w:eastAsia="宋体" w:cs="宋体"/>
          <w:color w:val="000"/>
          <w:sz w:val="28"/>
          <w:szCs w:val="28"/>
        </w:rPr>
        <w:t xml:space="preserve">（二）勇于担当，发挥作用。</w:t>
      </w:r>
    </w:p>
    <w:p>
      <w:pPr>
        <w:ind w:left="0" w:right="0" w:firstLine="560"/>
        <w:spacing w:before="450" w:after="450" w:line="312" w:lineRule="auto"/>
      </w:pPr>
      <w:r>
        <w:rPr>
          <w:rFonts w:ascii="宋体" w:hAnsi="宋体" w:eastAsia="宋体" w:cs="宋体"/>
          <w:color w:val="000"/>
          <w:sz w:val="28"/>
          <w:szCs w:val="28"/>
        </w:rPr>
        <w:t xml:space="preserve">脱贫攻坚住房建设任务包括农村危房改造、异地扶贫搬迁、地质灾害避险搬迁等多项工作，主动发挥主体作用，切实抓好住房质量安全工作。</w:t>
      </w:r>
    </w:p>
    <w:p>
      <w:pPr>
        <w:ind w:left="0" w:right="0" w:firstLine="560"/>
        <w:spacing w:before="450" w:after="450" w:line="312" w:lineRule="auto"/>
      </w:pPr>
      <w:r>
        <w:rPr>
          <w:rFonts w:ascii="宋体" w:hAnsi="宋体" w:eastAsia="宋体" w:cs="宋体"/>
          <w:color w:val="000"/>
          <w:sz w:val="28"/>
          <w:szCs w:val="28"/>
        </w:rPr>
        <w:t xml:space="preserve">（三）整合资源，合力攻坚。</w:t>
      </w:r>
    </w:p>
    <w:p>
      <w:pPr>
        <w:ind w:left="0" w:right="0" w:firstLine="560"/>
        <w:spacing w:before="450" w:after="450" w:line="312" w:lineRule="auto"/>
      </w:pPr>
      <w:r>
        <w:rPr>
          <w:rFonts w:ascii="宋体" w:hAnsi="宋体" w:eastAsia="宋体" w:cs="宋体"/>
          <w:color w:val="000"/>
          <w:sz w:val="28"/>
          <w:szCs w:val="28"/>
        </w:rPr>
        <w:t xml:space="preserve">我乡将主动衔接上级职能单位做好脱贫攻坚住房的安全选址、施工图审查、质量监管等具体工作，形成资源整合、合理攻坚的工作态势，切实把脱贫攻坚住房质量安全工作抓好、抓细、抓落实，以确保脱贫攻坚住房无质量安全隐患，确保贫困户住房安全有保障目标圆满实现。</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脱贫攻坚工作总结篇四</w:t>
      </w:r>
    </w:p>
    <w:p>
      <w:pPr>
        <w:ind w:left="0" w:right="0" w:firstLine="560"/>
        <w:spacing w:before="450" w:after="450" w:line="312" w:lineRule="auto"/>
      </w:pPr>
      <w:r>
        <w:rPr>
          <w:rFonts w:ascii="宋体" w:hAnsi="宋体" w:eastAsia="宋体" w:cs="宋体"/>
          <w:color w:val="000"/>
          <w:sz w:val="28"/>
          <w:szCs w:val="28"/>
        </w:rPr>
        <w:t xml:space="preserve">小河村位于山七镇政府西南面，距镇政府所在地7公里，全村辖20个村民组，519户，全村总人口1866人。全村国土总面积9平方公里，耕地面积610亩。目前支部党员59名，村民代表34名。现有村两委干部3人，村务监督委员会3人。小河村人口居住分散，地理、自然条件较差，属于典型的山区贫困村，在册贫困户159户。截止目前，全村仍有11户32人未脱贫。</w:t>
      </w:r>
    </w:p>
    <w:p>
      <w:pPr>
        <w:ind w:left="0" w:right="0" w:firstLine="560"/>
        <w:spacing w:before="450" w:after="450" w:line="312" w:lineRule="auto"/>
      </w:pPr>
      <w:r>
        <w:rPr>
          <w:rFonts w:ascii="宋体" w:hAnsi="宋体" w:eastAsia="宋体" w:cs="宋体"/>
          <w:color w:val="000"/>
          <w:sz w:val="28"/>
          <w:szCs w:val="28"/>
        </w:rPr>
        <w:t xml:space="preserve">（一）领导重视，脱贫攻坚任务落到实处</w:t>
      </w:r>
    </w:p>
    <w:p>
      <w:pPr>
        <w:ind w:left="0" w:right="0" w:firstLine="560"/>
        <w:spacing w:before="450" w:after="450" w:line="312" w:lineRule="auto"/>
      </w:pPr>
      <w:r>
        <w:rPr>
          <w:rFonts w:ascii="宋体" w:hAnsi="宋体" w:eastAsia="宋体" w:cs="宋体"/>
          <w:color w:val="000"/>
          <w:sz w:val="28"/>
          <w:szCs w:val="28"/>
        </w:rPr>
        <w:t xml:space="preserve">我局脱贫攻坚工作领导小组由局党组书记、局长张俊社为组长，局党组成员为副组长、各股室单位主要负责人为成员，局脱贫攻坚具体工作由局党组成员、副局长万伟分管，脱贫攻坚工作领导小组定期召开脱贫攻坚专题会议，听取脱贫攻坚工作总结，落实帮扶干部帮扶走访活动，研究落实帮扶村帮扶措施。</w:t>
      </w:r>
    </w:p>
    <w:p>
      <w:pPr>
        <w:ind w:left="0" w:right="0" w:firstLine="560"/>
        <w:spacing w:before="450" w:after="450" w:line="312" w:lineRule="auto"/>
      </w:pPr>
      <w:r>
        <w:rPr>
          <w:rFonts w:ascii="宋体" w:hAnsi="宋体" w:eastAsia="宋体" w:cs="宋体"/>
          <w:color w:val="000"/>
          <w:sz w:val="28"/>
          <w:szCs w:val="28"/>
        </w:rPr>
        <w:t xml:space="preserve">今年3月份，为贯彻落实县脱贫攻坚帮扶工作方案，经局党组研究决定今年在巩固结对村“村出列”基础上，帮助结对村完成本年度“户脱贫”任务，把群众满意度达90%以上、村级集体经济收入达到10万元以上、村容村貌进一步改善作为脱贫攻坚工作目标，编制了《xx县城管执法局20xx年度脱贫攻坚帮扶工作方案》和《责任体系一览表》，分解帮扶责任，确立以帮扶工作领导小组每月召开例会、定期走访调研、帮助解决集体诉求，推动脱贫攻坚工作落实。</w:t>
      </w:r>
    </w:p>
    <w:p>
      <w:pPr>
        <w:ind w:left="0" w:right="0" w:firstLine="560"/>
        <w:spacing w:before="450" w:after="450" w:line="312" w:lineRule="auto"/>
      </w:pPr>
      <w:r>
        <w:rPr>
          <w:rFonts w:ascii="宋体" w:hAnsi="宋体" w:eastAsia="宋体" w:cs="宋体"/>
          <w:color w:val="000"/>
          <w:sz w:val="28"/>
          <w:szCs w:val="28"/>
        </w:rPr>
        <w:t xml:space="preserve">（二）走访调研，进一步提升群众满意度</w:t>
      </w:r>
    </w:p>
    <w:p>
      <w:pPr>
        <w:ind w:left="0" w:right="0" w:firstLine="560"/>
        <w:spacing w:before="450" w:after="450" w:line="312" w:lineRule="auto"/>
      </w:pPr>
      <w:r>
        <w:rPr>
          <w:rFonts w:ascii="宋体" w:hAnsi="宋体" w:eastAsia="宋体" w:cs="宋体"/>
          <w:color w:val="000"/>
          <w:sz w:val="28"/>
          <w:szCs w:val="28"/>
        </w:rPr>
        <w:t xml:space="preserve">局党组书记、局长张俊社和局党组成员、副局长万伟定期到村开展走访调研，召开扶贫工作例会，听取村两委及驻村工作队脱贫攻坚工作总结，分析脱贫攻坚工作存在的问题和薄弱环节。局党组书记、局长张俊社强调脱贫攻坚工作要坚持思想认识不松懈、重点环节有举措、群众关注为突破、各项政策抓落实，确保顺利完成脱贫攻坚工作任务。</w:t>
      </w:r>
    </w:p>
    <w:p>
      <w:pPr>
        <w:ind w:left="0" w:right="0" w:firstLine="560"/>
        <w:spacing w:before="450" w:after="450" w:line="312" w:lineRule="auto"/>
      </w:pPr>
      <w:r>
        <w:rPr>
          <w:rFonts w:ascii="宋体" w:hAnsi="宋体" w:eastAsia="宋体" w:cs="宋体"/>
          <w:color w:val="000"/>
          <w:sz w:val="28"/>
          <w:szCs w:val="28"/>
        </w:rPr>
        <w:t xml:space="preserve">局党组成员积极开展“组组进”活动，分别到小河村所包保村民组通过召开村民小组会议的形式，与群众面对面交流讨论，详细询问群众对扶贫工作的意见建议，认真记录群众反映的问题和诉求。局党组成员对包保村民组所有在家的农户入户走访，深入了解农户生产生活情况，认真记录农户的困难和需求。针对走访调研中群众反映的问题和诉求进行梳理分析，并召开专题会议研究解决办法。</w:t>
      </w:r>
    </w:p>
    <w:p>
      <w:pPr>
        <w:ind w:left="0" w:right="0" w:firstLine="560"/>
        <w:spacing w:before="450" w:after="450" w:line="312" w:lineRule="auto"/>
      </w:pPr>
      <w:r>
        <w:rPr>
          <w:rFonts w:ascii="宋体" w:hAnsi="宋体" w:eastAsia="宋体" w:cs="宋体"/>
          <w:color w:val="000"/>
          <w:sz w:val="28"/>
          <w:szCs w:val="28"/>
        </w:rPr>
        <w:t xml:space="preserve">（三）结对帮扶，认真开展入户走访活动</w:t>
      </w:r>
    </w:p>
    <w:p>
      <w:pPr>
        <w:ind w:left="0" w:right="0" w:firstLine="560"/>
        <w:spacing w:before="450" w:after="450" w:line="312" w:lineRule="auto"/>
      </w:pPr>
      <w:r>
        <w:rPr>
          <w:rFonts w:ascii="宋体" w:hAnsi="宋体" w:eastAsia="宋体" w:cs="宋体"/>
          <w:color w:val="000"/>
          <w:sz w:val="28"/>
          <w:szCs w:val="28"/>
        </w:rPr>
        <w:t xml:space="preserve">我局严格按照县脱贫攻坚帮扶工作要求，组织帮扶干部分别到小河村、俞河村、大河沿村开展帮扶走访和“家庭亲情团聚”（同吃同劳动）活动。帮扶走访中，帮扶干部深入了解结对帮扶户家庭情况和发展需求，记录结对帮扶户的“微心愿”，宣传扶贫政策知识，鼓励结对帮扶户发展产业，开展“五大教育”活动，增强结对帮扶户内在发展动力。</w:t>
      </w:r>
    </w:p>
    <w:p>
      <w:pPr>
        <w:ind w:left="0" w:right="0" w:firstLine="560"/>
        <w:spacing w:before="450" w:after="450" w:line="312" w:lineRule="auto"/>
      </w:pPr>
      <w:r>
        <w:rPr>
          <w:rFonts w:ascii="宋体" w:hAnsi="宋体" w:eastAsia="宋体" w:cs="宋体"/>
          <w:color w:val="000"/>
          <w:sz w:val="28"/>
          <w:szCs w:val="28"/>
        </w:rPr>
        <w:t xml:space="preserve">帮扶干部根据结对帮扶户家庭情况、实际需求、发展意愿，结合相应的扶贫政策和帮扶干部自身能力，制定了结对帮扶户的帮扶计划，同时我局将结对帮扶户的帮扶成效落实情况作为个人评先评优的重要依据。帮扶干部在帮扶走访中，严格按照要求落实“精准扶贫”app签到和“安徽扶贫”app帮扶日志填写。今年2月份，我局组织对所有结对帮扶户中20xx—20xx年脱贫户发放春节慰问金。</w:t>
      </w:r>
    </w:p>
    <w:p>
      <w:pPr>
        <w:ind w:left="0" w:right="0" w:firstLine="560"/>
        <w:spacing w:before="450" w:after="450" w:line="312" w:lineRule="auto"/>
      </w:pPr>
      <w:r>
        <w:rPr>
          <w:rFonts w:ascii="宋体" w:hAnsi="宋体" w:eastAsia="宋体" w:cs="宋体"/>
          <w:color w:val="000"/>
          <w:sz w:val="28"/>
          <w:szCs w:val="28"/>
        </w:rPr>
        <w:t xml:space="preserve">（四）专项行动，压实脱贫攻坚工作责任</w:t>
      </w:r>
    </w:p>
    <w:p>
      <w:pPr>
        <w:ind w:left="0" w:right="0" w:firstLine="560"/>
        <w:spacing w:before="450" w:after="450" w:line="312" w:lineRule="auto"/>
      </w:pPr>
      <w:r>
        <w:rPr>
          <w:rFonts w:ascii="宋体" w:hAnsi="宋体" w:eastAsia="宋体" w:cs="宋体"/>
          <w:color w:val="000"/>
          <w:sz w:val="28"/>
          <w:szCs w:val="28"/>
        </w:rPr>
        <w:t xml:space="preserve">我局认真落实《xx县“找问题、补短板、抓整改、严责任”专项集中行动实施方案》（舒扶贫〔20xx〕2号）文件要求，组织所有帮扶干部对所结对帮扶户开展排查，重点核查贫困户基础信息、政策落实、退出精准等方面情况；局脱贫攻坚领导小组对结对村开展排查，查找项目资金落实及规范使用情况、村级档案资料完整度。认真梳理排查出的问题，根据责任分配迅速落实整改，并层层签订承诺书，确保贫困户识别精准、措施精准、脱贫精准。</w:t>
      </w:r>
    </w:p>
    <w:p>
      <w:pPr>
        <w:ind w:left="0" w:right="0" w:firstLine="560"/>
        <w:spacing w:before="450" w:after="450" w:line="312" w:lineRule="auto"/>
      </w:pPr>
      <w:r>
        <w:rPr>
          <w:rFonts w:ascii="宋体" w:hAnsi="宋体" w:eastAsia="宋体" w:cs="宋体"/>
          <w:color w:val="000"/>
          <w:sz w:val="28"/>
          <w:szCs w:val="28"/>
        </w:rPr>
        <w:t xml:space="preserve">（五）帮扶项目，逐步落实村级发展规划</w:t>
      </w:r>
    </w:p>
    <w:p>
      <w:pPr>
        <w:ind w:left="0" w:right="0" w:firstLine="560"/>
        <w:spacing w:before="450" w:after="450" w:line="312" w:lineRule="auto"/>
      </w:pPr>
      <w:r>
        <w:rPr>
          <w:rFonts w:ascii="宋体" w:hAnsi="宋体" w:eastAsia="宋体" w:cs="宋体"/>
          <w:color w:val="000"/>
          <w:sz w:val="28"/>
          <w:szCs w:val="28"/>
        </w:rPr>
        <w:t xml:space="preserve">为进一步提升小河村村容村貌，解决部分群众的集体诉求，局党组书记、局长张俊社和局党组成员、副局长万伟多次到村进行实地调研，听取村两委主要负责人意见建议，并多次召开专题会议研究解决办法，决定帮助结对帮扶的小河村落实路灯安装项目，目前该项目已完成规划设计。</w:t>
      </w:r>
    </w:p>
    <w:p>
      <w:pPr>
        <w:ind w:left="0" w:right="0" w:firstLine="560"/>
        <w:spacing w:before="450" w:after="450" w:line="312" w:lineRule="auto"/>
      </w:pPr>
      <w:r>
        <w:rPr>
          <w:rFonts w:ascii="宋体" w:hAnsi="宋体" w:eastAsia="宋体" w:cs="宋体"/>
          <w:color w:val="000"/>
          <w:sz w:val="28"/>
          <w:szCs w:val="28"/>
        </w:rPr>
        <w:t xml:space="preserve">为帮助解决小河村垃圾桶周转难，垃圾回收处理不及时等问题，我局决定为小河村采购电动三轮垃圾桶周转车一辆，并于今年6月份由局环卫所移交给小河村。今年以来，我局环卫所继续优先采购小河村青山农民专业合作社竹编大扫把，目前采购额已达七万多元。</w:t>
      </w:r>
    </w:p>
    <w:p>
      <w:pPr>
        <w:ind w:left="0" w:right="0" w:firstLine="560"/>
        <w:spacing w:before="450" w:after="450" w:line="312" w:lineRule="auto"/>
      </w:pPr>
      <w:r>
        <w:rPr>
          <w:rFonts w:ascii="宋体" w:hAnsi="宋体" w:eastAsia="宋体" w:cs="宋体"/>
          <w:color w:val="000"/>
          <w:sz w:val="28"/>
          <w:szCs w:val="28"/>
        </w:rPr>
        <w:t xml:space="preserve">（六）加强管理，选派干部坚持驻村扶贫</w:t>
      </w:r>
    </w:p>
    <w:p>
      <w:pPr>
        <w:ind w:left="0" w:right="0" w:firstLine="560"/>
        <w:spacing w:before="450" w:after="450" w:line="312" w:lineRule="auto"/>
      </w:pPr>
      <w:r>
        <w:rPr>
          <w:rFonts w:ascii="宋体" w:hAnsi="宋体" w:eastAsia="宋体" w:cs="宋体"/>
          <w:color w:val="000"/>
          <w:sz w:val="28"/>
          <w:szCs w:val="28"/>
        </w:rPr>
        <w:t xml:space="preserve">为稳定驻村扶贫工作力量，按照上级工作部署要求，今年4月份我局选派一名政治素质高、综合能力强的干部作为驻村工作队副队长到结对帮扶的小河村开展驻村扶贫工作。选派干部能够严格遵守扶贫驻村工作制度，定期向局主要负责人、分管领导汇报驻村脱贫攻坚工作开展情况，积极协助组织帮扶干部帮扶走访。我局能针对选派干部提出的困难和问题，及时帮助改善驻村工作队办公、生活条件，并按时按标准发放选派干部生活补贴、交通补贴，真正做到让选派干部“下得去、呆得住、干得好”。</w:t>
      </w:r>
    </w:p>
    <w:p>
      <w:pPr>
        <w:ind w:left="0" w:right="0" w:firstLine="560"/>
        <w:spacing w:before="450" w:after="450" w:line="312" w:lineRule="auto"/>
      </w:pPr>
      <w:r>
        <w:rPr>
          <w:rFonts w:ascii="宋体" w:hAnsi="宋体" w:eastAsia="宋体" w:cs="宋体"/>
          <w:color w:val="000"/>
          <w:sz w:val="28"/>
          <w:szCs w:val="28"/>
        </w:rPr>
        <w:t xml:space="preserve">今后，我局将继续按照县委县政府脱贫攻坚工作要求，按照县扶贫开发领导组工作部署，继续做好“单位包村、干部包户”工作，加大帮扶力度，拓宽帮扶途径，增强帮扶实效，巩固脱贫成果，确保完成年度脱贫攻坚目标任务。</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脱贫攻坚工作总结篇五</w:t>
      </w:r>
    </w:p>
    <w:p>
      <w:pPr>
        <w:ind w:left="0" w:right="0" w:firstLine="560"/>
        <w:spacing w:before="450" w:after="450" w:line="312" w:lineRule="auto"/>
      </w:pPr>
      <w:r>
        <w:rPr>
          <w:rFonts w:ascii="宋体" w:hAnsi="宋体" w:eastAsia="宋体" w:cs="宋体"/>
          <w:color w:val="000"/>
          <w:sz w:val="28"/>
          <w:szCs w:val="28"/>
        </w:rPr>
        <w:t xml:space="preserve">打赢脱贫攻坚战，全面建成小康社会，是党对人民的庄严许诺。在这样的大形势下，脱贫攻坚已成一项中心工作，作为党组织下派的一名扶贫专干，我实时调剂心态，屈服大局，与原单位相关业务工作全面脱钩，积极学习扶贫工作的相关业务知识，全身心的投入到扶贫工作中，实时完成组织上交待的每一项任务，以饱满的热情和积极朝上提高的精神观待这场脱贫攻坚战。</w:t>
      </w:r>
    </w:p>
    <w:p>
      <w:pPr>
        <w:ind w:left="0" w:right="0" w:firstLine="560"/>
        <w:spacing w:before="450" w:after="450" w:line="312" w:lineRule="auto"/>
      </w:pPr>
      <w:r>
        <w:rPr>
          <w:rFonts w:ascii="宋体" w:hAnsi="宋体" w:eastAsia="宋体" w:cs="宋体"/>
          <w:color w:val="000"/>
          <w:sz w:val="28"/>
          <w:szCs w:val="28"/>
        </w:rPr>
        <w:t xml:space="preserve">严格的规律能力产生高效的工作效率，在进驻行政村子开展扶贫工作后，我迅速调剂状态，进入角色，严格遵守县组织部、县纪委订定的关于扶贫工作开展的各项规章，坚持吃住在村子，按时签到，扎基本层，深入到贫困群众之中，并认真参加每一次业务培训，尽力晋升业务程度；在村子里成立扶贫工作队后，工作队和村子两委也订定了相关工作制度，对签到、请销假、工作开展等都作出了全面的规定，通过泰半年的尽力，树立了较为完备、规范存级户级档案材料。</w:t>
      </w:r>
    </w:p>
    <w:p>
      <w:pPr>
        <w:ind w:left="0" w:right="0" w:firstLine="560"/>
        <w:spacing w:before="450" w:after="450" w:line="312" w:lineRule="auto"/>
      </w:pPr>
      <w:r>
        <w:rPr>
          <w:rFonts w:ascii="宋体" w:hAnsi="宋体" w:eastAsia="宋体" w:cs="宋体"/>
          <w:color w:val="000"/>
          <w:sz w:val="28"/>
          <w:szCs w:val="28"/>
        </w:rPr>
        <w:t xml:space="preserve">扶贫开拓贵在精准，要想扶贫工作取得成效，必须办理好扶持谁、怎么扶的问题，做到因地制宜、因户施策，切实进步扶贫成果可实效性。在镇扶贫办的牵头率领下，由扶贫驻村子工作队和村子两委干部的配合尽力，通过入户走访，了解贫困户的需求，依据贫困户的具体环境，因户订定帮扶步伐，20xx年度先后实施了特色种养业、小额x款、创业x款、入股国华主体带动、“绿游游”乡村子旅游项目、支配公益性岗位、光伏发电、危房改造、扶贫（落实教导资助金、赞助解决助学x款）、康健脱贫赞助报销医药费等等相关扶贫步伐，贫困群众在这些政策的实施历程中，切切实实获得了实惠、改良了生活。</w:t>
      </w:r>
    </w:p>
    <w:p>
      <w:pPr>
        <w:ind w:left="0" w:right="0" w:firstLine="560"/>
        <w:spacing w:before="450" w:after="450" w:line="312" w:lineRule="auto"/>
      </w:pPr>
      <w:r>
        <w:rPr>
          <w:rFonts w:ascii="宋体" w:hAnsi="宋体" w:eastAsia="宋体" w:cs="宋体"/>
          <w:color w:val="000"/>
          <w:sz w:val="28"/>
          <w:szCs w:val="28"/>
        </w:rPr>
        <w:t xml:space="preserve">在5月份派驻岗胡村子工作时，我村子共有贫困家庭91户，此中未脱贫的户数为64户，数量位居全镇第一，任务艰难，工作繁重，压力宏大。在艰苦面前，我们没有退缩，通过不懈尽力，在年底的省第三方评估稽核中，64户全部脱贫，基础完成年度减贫计划，贫困群众实现了吃不愁、穿不愁，在教导、医疗、住房等方面获得了很大改良，如期完成了党委当局交待的任务。</w:t>
      </w:r>
    </w:p>
    <w:p>
      <w:pPr>
        <w:ind w:left="0" w:right="0" w:firstLine="560"/>
        <w:spacing w:before="450" w:after="450" w:line="312" w:lineRule="auto"/>
      </w:pPr>
      <w:r>
        <w:rPr>
          <w:rFonts w:ascii="宋体" w:hAnsi="宋体" w:eastAsia="宋体" w:cs="宋体"/>
          <w:color w:val="000"/>
          <w:sz w:val="28"/>
          <w:szCs w:val="28"/>
        </w:rPr>
        <w:t xml:space="preserve">固然在这一年中，扶贫工作取得了必然的造诣，但要想巩固扶贫成效，彻底打消贫困，改良民生，还必要我们支付更多的尽力，我们力图不丢下一个贫困群众，果断打赢这场脱贫攻坚战。</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脱贫攻坚工作总结篇六</w:t>
      </w:r>
    </w:p>
    <w:p>
      <w:pPr>
        <w:ind w:left="0" w:right="0" w:firstLine="560"/>
        <w:spacing w:before="450" w:after="450" w:line="312" w:lineRule="auto"/>
      </w:pPr>
      <w:r>
        <w:rPr>
          <w:rFonts w:ascii="宋体" w:hAnsi="宋体" w:eastAsia="宋体" w:cs="宋体"/>
          <w:color w:val="000"/>
          <w:sz w:val="28"/>
          <w:szCs w:val="28"/>
        </w:rPr>
        <w:t xml:space="preserve">为贯彻落实党中央、国务院和省、州脱贫攻坚工作部署,按照全市脱贫攻坚任务要求，医疗保障局深入开展脱贫攻坚工作，现将脱贫攻坚工作情况汇报如下：</w:t>
      </w:r>
    </w:p>
    <w:p>
      <w:pPr>
        <w:ind w:left="0" w:right="0" w:firstLine="560"/>
        <w:spacing w:before="450" w:after="450" w:line="312" w:lineRule="auto"/>
      </w:pPr>
      <w:r>
        <w:rPr>
          <w:rFonts w:ascii="宋体" w:hAnsi="宋体" w:eastAsia="宋体" w:cs="宋体"/>
          <w:color w:val="000"/>
          <w:sz w:val="28"/>
          <w:szCs w:val="28"/>
        </w:rPr>
        <w:t xml:space="preserve">（一）提高精准扶贫人员大病保险保障能力</w:t>
      </w:r>
    </w:p>
    <w:p>
      <w:pPr>
        <w:ind w:left="0" w:right="0" w:firstLine="560"/>
        <w:spacing w:before="450" w:after="450" w:line="312" w:lineRule="auto"/>
      </w:pPr>
      <w:r>
        <w:rPr>
          <w:rFonts w:ascii="宋体" w:hAnsi="宋体" w:eastAsia="宋体" w:cs="宋体"/>
          <w:color w:val="000"/>
          <w:sz w:val="28"/>
          <w:szCs w:val="28"/>
        </w:rPr>
        <w:t xml:space="preserve">20xx年，城乡居民大病保险筹资标准为每人每年50元，比上年提高15元，实行倾斜性支付政策，将大病保险起付线标准调整为3千元，报销比例在原支付比例基础上提高5%，最高支付额为30万元，进一步减轻贫困人口个人医疗费用负担，切实提高农村贫困人口大病保险受益水平。</w:t>
      </w:r>
    </w:p>
    <w:p>
      <w:pPr>
        <w:ind w:left="0" w:right="0" w:firstLine="560"/>
        <w:spacing w:before="450" w:after="450" w:line="312" w:lineRule="auto"/>
      </w:pPr>
      <w:r>
        <w:rPr>
          <w:rFonts w:ascii="宋体" w:hAnsi="宋体" w:eastAsia="宋体" w:cs="宋体"/>
          <w:color w:val="000"/>
          <w:sz w:val="28"/>
          <w:szCs w:val="28"/>
        </w:rPr>
        <w:t xml:space="preserve">（二）制定大病兜底补偿政策和“一事一议”救助办法</w:t>
      </w:r>
    </w:p>
    <w:p>
      <w:pPr>
        <w:ind w:left="0" w:right="0" w:firstLine="560"/>
        <w:spacing w:before="450" w:after="450" w:line="312" w:lineRule="auto"/>
      </w:pPr>
      <w:r>
        <w:rPr>
          <w:rFonts w:ascii="宋体" w:hAnsi="宋体" w:eastAsia="宋体" w:cs="宋体"/>
          <w:color w:val="000"/>
          <w:sz w:val="28"/>
          <w:szCs w:val="28"/>
        </w:rPr>
        <w:t xml:space="preserve">贫困患者在县域内医院住院享受“先诊疗、后付费”“一站式报销”服务，在统筹推进实施城乡居民基本医疗保险（新农合）、大病保险、医疗救助三道防线基础上，设立大病兜底第四道防线。根据《中共省委办公厅、省人民政府办公厅印发省建档立卡农村贫困人口大病兜底保障实施方案的通知》及在省、州关于落实国家脱贫攻坚成效考核中提出的不得超标准简单搞自付封顶或“零自付”的整改要求，出台《市医疗保障扶贫三年行动实施方案》，将大病兜底新农合住院补偿比例调整为90%，慢病门诊调整为80%。对经基本医保、大病保险、医疗救助、大病兜底报销补偿后，个人自付医疗费用额度仍然较高、确实无力承担的特殊贫困患者，采取个人申报与政府主动救助相结合的方式，通过“一事一议”办法设立第五道防线予以救助解决。</w:t>
      </w:r>
    </w:p>
    <w:p>
      <w:pPr>
        <w:ind w:left="0" w:right="0" w:firstLine="560"/>
        <w:spacing w:before="450" w:after="450" w:line="312" w:lineRule="auto"/>
      </w:pPr>
      <w:r>
        <w:rPr>
          <w:rFonts w:ascii="宋体" w:hAnsi="宋体" w:eastAsia="宋体" w:cs="宋体"/>
          <w:color w:val="000"/>
          <w:sz w:val="28"/>
          <w:szCs w:val="28"/>
        </w:rPr>
        <w:t xml:space="preserve">（三）市建档立卡贫困人口参保情况</w:t>
      </w:r>
    </w:p>
    <w:p>
      <w:pPr>
        <w:ind w:left="0" w:right="0" w:firstLine="560"/>
        <w:spacing w:before="450" w:after="450" w:line="312" w:lineRule="auto"/>
      </w:pPr>
      <w:r>
        <w:rPr>
          <w:rFonts w:ascii="宋体" w:hAnsi="宋体" w:eastAsia="宋体" w:cs="宋体"/>
          <w:color w:val="000"/>
          <w:sz w:val="28"/>
          <w:szCs w:val="28"/>
        </w:rPr>
        <w:t xml:space="preserve">重新核对未参合贫困人口信息。要求各乡镇卫生院、村卫生室、各乡镇扶贫工作人员协助完成此项工作。经过近一个月的逐户、逐人排查，对所有未参合贫困人口在乡、去向情况已核实清楚无误，同时将相关证明材料存档。</w:t>
      </w:r>
    </w:p>
    <w:p>
      <w:pPr>
        <w:ind w:left="0" w:right="0" w:firstLine="560"/>
        <w:spacing w:before="450" w:after="450" w:line="312" w:lineRule="auto"/>
      </w:pPr>
      <w:r>
        <w:rPr>
          <w:rFonts w:ascii="宋体" w:hAnsi="宋体" w:eastAsia="宋体" w:cs="宋体"/>
          <w:color w:val="000"/>
          <w:sz w:val="28"/>
          <w:szCs w:val="28"/>
        </w:rPr>
        <w:t xml:space="preserve">为及时获取最新贫困人口信息，每周与扶贫办信息科沟通，并将信息上报州医保局。市年初建档立卡人员1669人，经扶贫办确认减少97人，截止到11月末，建档立卡人员共计1572人，其中参加新农合医保1539人，参加城镇居民医保23人，参加城镇职工7人，省内学校参保1人，省外参保2人，参保率100%。</w:t>
      </w:r>
    </w:p>
    <w:p>
      <w:pPr>
        <w:ind w:left="0" w:right="0" w:firstLine="560"/>
        <w:spacing w:before="450" w:after="450" w:line="312" w:lineRule="auto"/>
      </w:pPr>
      <w:r>
        <w:rPr>
          <w:rFonts w:ascii="宋体" w:hAnsi="宋体" w:eastAsia="宋体" w:cs="宋体"/>
          <w:color w:val="000"/>
          <w:sz w:val="28"/>
          <w:szCs w:val="28"/>
        </w:rPr>
        <w:t xml:space="preserve">（四）贫困人口政策宣传工作</w:t>
      </w:r>
    </w:p>
    <w:p>
      <w:pPr>
        <w:ind w:left="0" w:right="0" w:firstLine="560"/>
        <w:spacing w:before="450" w:after="450" w:line="312" w:lineRule="auto"/>
      </w:pPr>
      <w:r>
        <w:rPr>
          <w:rFonts w:ascii="宋体" w:hAnsi="宋体" w:eastAsia="宋体" w:cs="宋体"/>
          <w:color w:val="000"/>
          <w:sz w:val="28"/>
          <w:szCs w:val="28"/>
        </w:rPr>
        <w:t xml:space="preserve">通过多种形式宣传报道，在社会上营造医保扶贫浓厚氛围。开展扶贫宣传活动，设立义诊宣传台，通过标语或电子字幕、墙报、专栏、展板、传单等形式广泛宣传，制作医保扶贫政策宣传海报2300张，在乡镇政府、卫生院、办政大厅和每个村的村卫生室、活动室、村委会、运动场等地点张贴。制作医保扶贫宣传折页4,000张，充分发挥乡镇卫生院、村医和驻村扶贫工作队作用，采取包干负责、点对点、面对面入户宣传，确保农村贫困人口对医保扶贫政策知晓率。市定点医疗机构就诊大厅、出院结算等地点要设置医保扶贫宣传内容和宣传资料取阅点,公开“一站式”办结流程和“先诊疗、后付费”政策。利用手机微信公众号等群众便捷获取信息的手段,全面宣传医保扶贫工作。进一步提高贫困患者医保健康脱贫政策深度知晓率。</w:t>
      </w:r>
    </w:p>
    <w:p>
      <w:pPr>
        <w:ind w:left="0" w:right="0" w:firstLine="560"/>
        <w:spacing w:before="450" w:after="450" w:line="312" w:lineRule="auto"/>
      </w:pPr>
      <w:r>
        <w:rPr>
          <w:rFonts w:ascii="宋体" w:hAnsi="宋体" w:eastAsia="宋体" w:cs="宋体"/>
          <w:color w:val="000"/>
          <w:sz w:val="28"/>
          <w:szCs w:val="28"/>
        </w:rPr>
        <w:t xml:space="preserve">（五）慢病手册办理及政策宣传情况</w:t>
      </w:r>
    </w:p>
    <w:p>
      <w:pPr>
        <w:ind w:left="0" w:right="0" w:firstLine="560"/>
        <w:spacing w:before="450" w:after="450" w:line="312" w:lineRule="auto"/>
      </w:pPr>
      <w:r>
        <w:rPr>
          <w:rFonts w:ascii="宋体" w:hAnsi="宋体" w:eastAsia="宋体" w:cs="宋体"/>
          <w:color w:val="000"/>
          <w:sz w:val="28"/>
          <w:szCs w:val="28"/>
        </w:rPr>
        <w:t xml:space="preserve">与扶贫办、卫健等部门组织工作人员实地走访61户118名建档立卡贫困户，了解其身体情况，重点关注慢病手册办理情况，帮助贫困群众完善资料，及时办理，确保贫困人口慢性病政策应享尽享。11月26日召开定点医疗机构贫困人口门诊慢病管理工作培训会，对32种门诊慢病认定流程、门诊慢病手册管理和贫困人员政策引导等方面进行讲解。为了能精准掌握贫困人口慢性病认定及待遇保障情况，与卫健部门多次沟通配合，对全市贫困慢病患者信息进行重新梳理排查，确保各医疗机构慢病人员信息与医保系统中开通标识的人员准确一致，截止11月末，共计确定贫困慢病人数791人。目前已将“医保慢病待遇标识”下发至各乡镇，并粘贴在一人一策记录本上做为慢病手册。</w:t>
      </w:r>
    </w:p>
    <w:p>
      <w:pPr>
        <w:ind w:left="0" w:right="0" w:firstLine="560"/>
        <w:spacing w:before="450" w:after="450" w:line="312" w:lineRule="auto"/>
      </w:pPr>
      <w:r>
        <w:rPr>
          <w:rFonts w:ascii="宋体" w:hAnsi="宋体" w:eastAsia="宋体" w:cs="宋体"/>
          <w:color w:val="000"/>
          <w:sz w:val="28"/>
          <w:szCs w:val="28"/>
        </w:rPr>
        <w:t xml:space="preserve">（六）贫困人口医疗费用直接结算情况</w:t>
      </w:r>
    </w:p>
    <w:p>
      <w:pPr>
        <w:ind w:left="0" w:right="0" w:firstLine="560"/>
        <w:spacing w:before="450" w:after="450" w:line="312" w:lineRule="auto"/>
      </w:pPr>
      <w:r>
        <w:rPr>
          <w:rFonts w:ascii="宋体" w:hAnsi="宋体" w:eastAsia="宋体" w:cs="宋体"/>
          <w:color w:val="000"/>
          <w:sz w:val="28"/>
          <w:szCs w:val="28"/>
        </w:rPr>
        <w:t xml:space="preserve">县级定点医疗机构设置医保、大病保险、医疗救助、兜底结算“一站式”报销窗口，严格执行“先诊疗、后付费”模式，对贫困患者住院不收取押金，防止因垫资压力过高，让贫困人口不敢看病、看不起病。将贫困人口住院医疗费用和42种特殊疾病门诊医疗费用实际报销比例提高到90%，慢性病门诊医疗费用实际报销比例提高到80%。</w:t>
      </w:r>
    </w:p>
    <w:p>
      <w:pPr>
        <w:ind w:left="0" w:right="0" w:firstLine="560"/>
        <w:spacing w:before="450" w:after="450" w:line="312" w:lineRule="auto"/>
      </w:pPr>
      <w:r>
        <w:rPr>
          <w:rFonts w:ascii="宋体" w:hAnsi="宋体" w:eastAsia="宋体" w:cs="宋体"/>
          <w:color w:val="000"/>
          <w:sz w:val="28"/>
          <w:szCs w:val="28"/>
        </w:rPr>
        <w:t xml:space="preserve">截止20xx年11月20日，共为4467人次提供“一站式服务”，患者不再需要来回“跑腿”报销；四道防线合计补偿金额588.91万元，践行了对贫困患者“医疗有保障”的承诺。</w:t>
      </w:r>
    </w:p>
    <w:p>
      <w:pPr>
        <w:ind w:left="0" w:right="0" w:firstLine="560"/>
        <w:spacing w:before="450" w:after="450" w:line="312" w:lineRule="auto"/>
      </w:pPr>
      <w:r>
        <w:rPr>
          <w:rFonts w:ascii="宋体" w:hAnsi="宋体" w:eastAsia="宋体" w:cs="宋体"/>
          <w:color w:val="000"/>
          <w:sz w:val="28"/>
          <w:szCs w:val="28"/>
        </w:rPr>
        <w:t xml:space="preserve">接下来将继续推进“两不愁，三保障”工作落实，不懈怠、不拖沓，务实工作，持续加力，确保建档立卡贫困户医保扶贫待遇，以实实在在的成效进一步提高群众的满意度和获得感，为全面打赢脱贫攻坚战贡献力量。</w:t>
      </w:r>
    </w:p>
    <w:p>
      <w:pPr>
        <w:ind w:left="0" w:right="0" w:firstLine="560"/>
        <w:spacing w:before="450" w:after="450" w:line="312" w:lineRule="auto"/>
      </w:pPr>
      <w:r>
        <w:rPr>
          <w:rFonts w:ascii="宋体" w:hAnsi="宋体" w:eastAsia="宋体" w:cs="宋体"/>
          <w:color w:val="000"/>
          <w:sz w:val="28"/>
          <w:szCs w:val="28"/>
        </w:rPr>
        <w:t xml:space="preserve">与边检站共同承担敬信镇村的包保任务，为切实做好单位包村工作，抽调责任心强的同志担任党建指导员，完全脱产专心从事该村的扶贫工作，局主要领导定期到村进行调研，全员参与、全力以赴，宣传扶贫政策，认真听取党建指导员工作汇报，坚持1月至少1次专题会，做到了组织保障有力和各项工作的推进落实。截止目前，进行医保扶贫走访两轮；为贫困户提供免费体检1次；开展扶贫慰问，购买慰问品3次；与红十字会对接，组织应急救护培训1次,捐赠衣物1次。</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脱贫攻坚工作总结篇七</w:t>
      </w:r>
    </w:p>
    <w:p>
      <w:pPr>
        <w:ind w:left="0" w:right="0" w:firstLine="560"/>
        <w:spacing w:before="450" w:after="450" w:line="312" w:lineRule="auto"/>
      </w:pPr>
      <w:r>
        <w:rPr>
          <w:rFonts w:ascii="宋体" w:hAnsi="宋体" w:eastAsia="宋体" w:cs="宋体"/>
          <w:color w:val="000"/>
          <w:sz w:val="28"/>
          <w:szCs w:val="28"/>
        </w:rPr>
        <w:t xml:space="preserve">20xx年，在县委、县政府的坚强领导下，在县级业务部门的指导下，我局在脱贫攻坚工作方面，加大了帮扶力度，做了大量工作，圆满完成脱贫攻坚任务。现将粮食局20xx年脱贫攻坚工作情况总结如下：</w:t>
      </w:r>
    </w:p>
    <w:p>
      <w:pPr>
        <w:ind w:left="0" w:right="0" w:firstLine="560"/>
        <w:spacing w:before="450" w:after="450" w:line="312" w:lineRule="auto"/>
      </w:pPr>
      <w:r>
        <w:rPr>
          <w:rFonts w:ascii="宋体" w:hAnsi="宋体" w:eastAsia="宋体" w:cs="宋体"/>
          <w:color w:val="000"/>
          <w:sz w:val="28"/>
          <w:szCs w:val="28"/>
        </w:rPr>
        <w:t xml:space="preserve">同德乡九头湾村地处xx、射洪、盐亭三县交界处，属我县的三边乡村，距离县城35公里，距乡场镇3公里。占地面积1113亩，其中：耕地面积601亩、林地和非耕地面积512亩。全村共十个社，总人口276户773人，其中贫困人口63户129人。属省级贫困村，为20xx年预脱贫村，全年退出贫困人口11户22人。主要产业是:乡村旅游、青花椒种植、中晚熟柑橘种植、乌鱼养殖等。</w:t>
      </w:r>
    </w:p>
    <w:p>
      <w:pPr>
        <w:ind w:left="0" w:right="0" w:firstLine="560"/>
        <w:spacing w:before="450" w:after="450" w:line="312" w:lineRule="auto"/>
      </w:pPr>
      <w:r>
        <w:rPr>
          <w:rFonts w:ascii="宋体" w:hAnsi="宋体" w:eastAsia="宋体" w:cs="宋体"/>
          <w:color w:val="000"/>
          <w:sz w:val="28"/>
          <w:szCs w:val="28"/>
        </w:rPr>
        <w:t xml:space="preserve">(一)强化帮扶职责。全力督促帮扶干部每月至少到村开展脱贫攻坚工作一次，科级干部每年到村开展工作次数不少于12次，主要负责人全年到村次数不少于6次。20xx年，帮扶干部人均到村开展扶贫工作14次，主要负责人到村8次，及时对贫困户的生产、生活情况进行了解并督促帮扶措施落实落地，确保了脱贫攻坚工作进度。</w:t>
      </w:r>
    </w:p>
    <w:p>
      <w:pPr>
        <w:ind w:left="0" w:right="0" w:firstLine="560"/>
        <w:spacing w:before="450" w:after="450" w:line="312" w:lineRule="auto"/>
      </w:pPr>
      <w:r>
        <w:rPr>
          <w:rFonts w:ascii="宋体" w:hAnsi="宋体" w:eastAsia="宋体" w:cs="宋体"/>
          <w:color w:val="000"/>
          <w:sz w:val="28"/>
          <w:szCs w:val="28"/>
        </w:rPr>
        <w:t xml:space="preserve">(二)壮大帮扶队伍。按照上级要求，我局在已选派一名第一书记的情况下，又增派一名工作人员，作为驻村工作队成员，从而壮大了驻村工作队伍，保障了驻村工作力量。</w:t>
      </w:r>
    </w:p>
    <w:p>
      <w:pPr>
        <w:ind w:left="0" w:right="0" w:firstLine="560"/>
        <w:spacing w:before="450" w:after="450" w:line="312" w:lineRule="auto"/>
      </w:pPr>
      <w:r>
        <w:rPr>
          <w:rFonts w:ascii="宋体" w:hAnsi="宋体" w:eastAsia="宋体" w:cs="宋体"/>
          <w:color w:val="000"/>
          <w:sz w:val="28"/>
          <w:szCs w:val="28"/>
        </w:rPr>
        <w:t xml:space="preserve">(三)加大帮扶力度。落实产业帮扶资金6万元，用于村级文化阵地建设和产业发展，协助落实县级领导帮扶资金10万元。</w:t>
      </w:r>
    </w:p>
    <w:p>
      <w:pPr>
        <w:ind w:left="0" w:right="0" w:firstLine="560"/>
        <w:spacing w:before="450" w:after="450" w:line="312" w:lineRule="auto"/>
      </w:pPr>
      <w:r>
        <w:rPr>
          <w:rFonts w:ascii="宋体" w:hAnsi="宋体" w:eastAsia="宋体" w:cs="宋体"/>
          <w:color w:val="000"/>
          <w:sz w:val="28"/>
          <w:szCs w:val="28"/>
        </w:rPr>
        <w:t xml:space="preserve">(四)加大指导力度。全局对九头湾村的队伍建设、年度规划、项目实施、产业发展给予了全方位的指导，共反馈可行性意见和建议8条。</w:t>
      </w:r>
    </w:p>
    <w:p>
      <w:pPr>
        <w:ind w:left="0" w:right="0" w:firstLine="560"/>
        <w:spacing w:before="450" w:after="450" w:line="312" w:lineRule="auto"/>
      </w:pPr>
      <w:r>
        <w:rPr>
          <w:rFonts w:ascii="宋体" w:hAnsi="宋体" w:eastAsia="宋体" w:cs="宋体"/>
          <w:color w:val="000"/>
          <w:sz w:val="28"/>
          <w:szCs w:val="28"/>
        </w:rPr>
        <w:t xml:space="preserve">(五)开展“一对一”帮扶活动。全年用于“一对一”帮扶资金3.4万元。一是开展春节慰问活动，慰问特困户15户，共计0.45万元;二是开展留守儿童关爱活动，买书包、文具等学习用品0.2万元;三是开展“一对一”走访帮扶活动，给全村在家群众送食用油150桶、优质大米300袋，共计2.75万元。</w:t>
      </w:r>
    </w:p>
    <w:p>
      <w:pPr>
        <w:ind w:left="0" w:right="0" w:firstLine="560"/>
        <w:spacing w:before="450" w:after="450" w:line="312" w:lineRule="auto"/>
      </w:pPr>
      <w:r>
        <w:rPr>
          <w:rFonts w:ascii="宋体" w:hAnsi="宋体" w:eastAsia="宋体" w:cs="宋体"/>
          <w:color w:val="000"/>
          <w:sz w:val="28"/>
          <w:szCs w:val="28"/>
        </w:rPr>
        <w:t xml:space="preserve">1.完成整村脱贫摘帽任务。贫困发生率为0.9%，低于3%;集体经济人均收入达到14元。硬化村、社和便民路、产业路2.5公里，实现村通、社通、户通;建成村卫生室51.2㎡;建成文化活动室60.5㎡，藏有各类书籍1700余册;网络、广播实现全村通。</w:t>
      </w:r>
    </w:p>
    <w:p>
      <w:pPr>
        <w:ind w:left="0" w:right="0" w:firstLine="560"/>
        <w:spacing w:before="450" w:after="450" w:line="312" w:lineRule="auto"/>
      </w:pPr>
      <w:r>
        <w:rPr>
          <w:rFonts w:ascii="宋体" w:hAnsi="宋体" w:eastAsia="宋体" w:cs="宋体"/>
          <w:color w:val="000"/>
          <w:sz w:val="28"/>
          <w:szCs w:val="28"/>
        </w:rPr>
        <w:t xml:space="preserve">2.实现10户21人(8月死亡1户1人)脱贫。脱贫人口人均收入均在4000元以上，做到了人人不愁吃、不愁穿，住房和饮水安全;义务教育、基本医疗有保障;家家户户通电，有网络、电视。</w:t>
      </w:r>
    </w:p>
    <w:p>
      <w:pPr>
        <w:ind w:left="0" w:right="0" w:firstLine="560"/>
        <w:spacing w:before="450" w:after="450" w:line="312" w:lineRule="auto"/>
      </w:pPr>
      <w:r>
        <w:rPr>
          <w:rFonts w:ascii="宋体" w:hAnsi="宋体" w:eastAsia="宋体" w:cs="宋体"/>
          <w:color w:val="000"/>
          <w:sz w:val="28"/>
          <w:szCs w:val="28"/>
        </w:rPr>
        <w:t xml:space="preserve">3.做到了识别精准。今年新增贫困户3户7人，均属重病残疾户。</w:t>
      </w:r>
    </w:p>
    <w:p>
      <w:pPr>
        <w:ind w:left="0" w:right="0" w:firstLine="560"/>
        <w:spacing w:before="450" w:after="450" w:line="312" w:lineRule="auto"/>
      </w:pPr>
      <w:r>
        <w:rPr>
          <w:rFonts w:ascii="宋体" w:hAnsi="宋体" w:eastAsia="宋体" w:cs="宋体"/>
          <w:color w:val="000"/>
          <w:sz w:val="28"/>
          <w:szCs w:val="28"/>
        </w:rPr>
        <w:t xml:space="preserve">4.完成农渠改造2.3公里。</w:t>
      </w:r>
    </w:p>
    <w:p>
      <w:pPr>
        <w:ind w:left="0" w:right="0" w:firstLine="560"/>
        <w:spacing w:before="450" w:after="450" w:line="312" w:lineRule="auto"/>
      </w:pPr>
      <w:r>
        <w:rPr>
          <w:rFonts w:ascii="宋体" w:hAnsi="宋体" w:eastAsia="宋体" w:cs="宋体"/>
          <w:color w:val="000"/>
          <w:sz w:val="28"/>
          <w:szCs w:val="28"/>
        </w:rPr>
        <w:t xml:space="preserve">5.共种植青花椒300亩。</w:t>
      </w:r>
    </w:p>
    <w:p>
      <w:pPr>
        <w:ind w:left="0" w:right="0" w:firstLine="560"/>
        <w:spacing w:before="450" w:after="450" w:line="312" w:lineRule="auto"/>
      </w:pPr>
      <w:r>
        <w:rPr>
          <w:rFonts w:ascii="宋体" w:hAnsi="宋体" w:eastAsia="宋体" w:cs="宋体"/>
          <w:color w:val="000"/>
          <w:sz w:val="28"/>
          <w:szCs w:val="28"/>
        </w:rPr>
        <w:t xml:space="preserve">6.完成产业填充工作，新种中晚熟柑橘105亩。</w:t>
      </w:r>
    </w:p>
    <w:p>
      <w:pPr>
        <w:ind w:left="0" w:right="0" w:firstLine="560"/>
        <w:spacing w:before="450" w:after="450" w:line="312" w:lineRule="auto"/>
      </w:pPr>
      <w:r>
        <w:rPr>
          <w:rFonts w:ascii="宋体" w:hAnsi="宋体" w:eastAsia="宋体" w:cs="宋体"/>
          <w:color w:val="000"/>
          <w:sz w:val="28"/>
          <w:szCs w:val="28"/>
        </w:rPr>
        <w:t xml:space="preserve">7.实施安全饮水工程3处，做到全村户户饮用自来水。</w:t>
      </w:r>
    </w:p>
    <w:p>
      <w:pPr>
        <w:ind w:left="0" w:right="0" w:firstLine="560"/>
        <w:spacing w:before="450" w:after="450" w:line="312" w:lineRule="auto"/>
      </w:pPr>
      <w:r>
        <w:rPr>
          <w:rFonts w:ascii="宋体" w:hAnsi="宋体" w:eastAsia="宋体" w:cs="宋体"/>
          <w:color w:val="000"/>
          <w:sz w:val="28"/>
          <w:szCs w:val="28"/>
        </w:rPr>
        <w:t xml:space="preserve">8.新建健身场2处、蓝球场450㎡。</w:t>
      </w:r>
    </w:p>
    <w:p>
      <w:pPr>
        <w:ind w:left="0" w:right="0" w:firstLine="560"/>
        <w:spacing w:before="450" w:after="450" w:line="312" w:lineRule="auto"/>
      </w:pPr>
      <w:r>
        <w:rPr>
          <w:rFonts w:ascii="宋体" w:hAnsi="宋体" w:eastAsia="宋体" w:cs="宋体"/>
          <w:color w:val="000"/>
          <w:sz w:val="28"/>
          <w:szCs w:val="28"/>
        </w:rPr>
        <w:t xml:space="preserve">9.对两个社的人居环境进行改造，受益36户。</w:t>
      </w:r>
    </w:p>
    <w:p>
      <w:pPr>
        <w:ind w:left="0" w:right="0" w:firstLine="560"/>
        <w:spacing w:before="450" w:after="450" w:line="312" w:lineRule="auto"/>
      </w:pPr>
      <w:r>
        <w:rPr>
          <w:rFonts w:ascii="宋体" w:hAnsi="宋体" w:eastAsia="宋体" w:cs="宋体"/>
          <w:color w:val="000"/>
          <w:sz w:val="28"/>
          <w:szCs w:val="28"/>
        </w:rPr>
        <w:t xml:space="preserve">10.易地搬迁23户，危房改造25户。</w:t>
      </w:r>
    </w:p>
    <w:p>
      <w:pPr>
        <w:ind w:left="0" w:right="0" w:firstLine="560"/>
        <w:spacing w:before="450" w:after="450" w:line="312" w:lineRule="auto"/>
      </w:pPr>
      <w:r>
        <w:rPr>
          <w:rFonts w:ascii="宋体" w:hAnsi="宋体" w:eastAsia="宋体" w:cs="宋体"/>
          <w:color w:val="000"/>
          <w:sz w:val="28"/>
          <w:szCs w:val="28"/>
        </w:rPr>
        <w:t xml:space="preserve">11.养小家禽养殖5000余只，新建家禽鹏舍26个。</w:t>
      </w:r>
    </w:p>
    <w:p>
      <w:pPr>
        <w:ind w:left="0" w:right="0" w:firstLine="560"/>
        <w:spacing w:before="450" w:after="450" w:line="312" w:lineRule="auto"/>
      </w:pPr>
      <w:r>
        <w:rPr>
          <w:rFonts w:ascii="宋体" w:hAnsi="宋体" w:eastAsia="宋体" w:cs="宋体"/>
          <w:color w:val="000"/>
          <w:sz w:val="28"/>
          <w:szCs w:val="28"/>
        </w:rPr>
        <w:t xml:space="preserve">12.全村电力农网改造工程正在施工中，预计明年元月全面竣工。</w:t>
      </w:r>
    </w:p>
    <w:p>
      <w:pPr>
        <w:ind w:left="0" w:right="0" w:firstLine="560"/>
        <w:spacing w:before="450" w:after="450" w:line="312" w:lineRule="auto"/>
      </w:pPr>
      <w:r>
        <w:rPr>
          <w:rFonts w:ascii="宋体" w:hAnsi="宋体" w:eastAsia="宋体" w:cs="宋体"/>
          <w:color w:val="000"/>
          <w:sz w:val="28"/>
          <w:szCs w:val="28"/>
        </w:rPr>
        <w:t xml:space="preserve">虽然我局在脱贫攻坚战中取得了阶段性成绩，但也存在一些问题：一是争取项目和产业发展资金的力度还不够;二是贫困户对发展产业的愿望不够强烈，还需强化引导等。</w:t>
      </w:r>
    </w:p>
    <w:p>
      <w:pPr>
        <w:ind w:left="0" w:right="0" w:firstLine="560"/>
        <w:spacing w:before="450" w:after="450" w:line="312" w:lineRule="auto"/>
      </w:pPr>
      <w:r>
        <w:rPr>
          <w:rFonts w:ascii="宋体" w:hAnsi="宋体" w:eastAsia="宋体" w:cs="宋体"/>
          <w:color w:val="000"/>
          <w:sz w:val="28"/>
          <w:szCs w:val="28"/>
        </w:rPr>
        <w:t xml:space="preserve">针对问题，我局还需在以下几方面下功夫：一是继续加强与贫困户“一对一”帮扶活动，不脱贫不脱钩;二是针对抓好农民技术培训，壮大产业，增加收入;三是主动与相关部门衔接，积极争取产业项目和资金。</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脱贫攻坚工作总结篇八</w:t>
      </w:r>
    </w:p>
    <w:p>
      <w:pPr>
        <w:ind w:left="0" w:right="0" w:firstLine="560"/>
        <w:spacing w:before="450" w:after="450" w:line="312" w:lineRule="auto"/>
      </w:pPr>
      <w:r>
        <w:rPr>
          <w:rFonts w:ascii="宋体" w:hAnsi="宋体" w:eastAsia="宋体" w:cs="宋体"/>
          <w:color w:val="000"/>
          <w:sz w:val="28"/>
          <w:szCs w:val="28"/>
        </w:rPr>
        <w:t xml:space="preserve">富源县按照四个明确、三个创新、六个抓手“四三六”思路措施，举全县之力打好脱贫攻坚战，开展了系列工作：</w:t>
      </w:r>
    </w:p>
    <w:p>
      <w:pPr>
        <w:ind w:left="0" w:right="0" w:firstLine="560"/>
        <w:spacing w:before="450" w:after="450" w:line="312" w:lineRule="auto"/>
      </w:pPr>
      <w:r>
        <w:rPr>
          <w:rFonts w:ascii="宋体" w:hAnsi="宋体" w:eastAsia="宋体" w:cs="宋体"/>
          <w:color w:val="000"/>
          <w:sz w:val="28"/>
          <w:szCs w:val="28"/>
        </w:rPr>
        <w:t xml:space="preserve">明确目标任务、明确扶贫对象、明确脱贫责任、明确考核奖惩等措施</w:t>
      </w:r>
    </w:p>
    <w:p>
      <w:pPr>
        <w:ind w:left="0" w:right="0" w:firstLine="560"/>
        <w:spacing w:before="450" w:after="450" w:line="312" w:lineRule="auto"/>
      </w:pPr>
      <w:r>
        <w:rPr>
          <w:rFonts w:ascii="宋体" w:hAnsi="宋体" w:eastAsia="宋体" w:cs="宋体"/>
          <w:color w:val="000"/>
          <w:sz w:val="28"/>
          <w:szCs w:val="28"/>
        </w:rPr>
        <w:t xml:space="preserve">制作“识别卡”为建档立卡贫困户免费制作识别卡，识别卡成为贫困户的“第二身份证”，贫困户凭此证在县内可享受医疗、教育等方面的优惠政策。率先减免贫困学生学杂费，率先为建档立卡贫困人口免费体检。</w:t>
      </w:r>
    </w:p>
    <w:p>
      <w:pPr>
        <w:ind w:left="0" w:right="0" w:firstLine="560"/>
        <w:spacing w:before="450" w:after="450" w:line="312" w:lineRule="auto"/>
      </w:pPr>
      <w:r>
        <w:rPr>
          <w:rFonts w:ascii="宋体" w:hAnsi="宋体" w:eastAsia="宋体" w:cs="宋体"/>
          <w:color w:val="000"/>
          <w:sz w:val="28"/>
          <w:szCs w:val="28"/>
        </w:rPr>
        <w:t xml:space="preserve">扎实推进易地扶贫搬迁，抓实开展“挂包帮、转走访活动”，升入实施整乡整村推进项目，扎实推进美丽宜居乡村建设，认真抓好农村危房产出重建，实施产业扶贫，变“输血”为“造血”。</w:t>
      </w:r>
    </w:p>
    <w:p>
      <w:pPr>
        <w:ind w:left="0" w:right="0" w:firstLine="560"/>
        <w:spacing w:before="450" w:after="450" w:line="312" w:lineRule="auto"/>
      </w:pPr>
      <w:r>
        <w:rPr>
          <w:rFonts w:ascii="宋体" w:hAnsi="宋体" w:eastAsia="宋体" w:cs="宋体"/>
          <w:color w:val="000"/>
          <w:sz w:val="28"/>
          <w:szCs w:val="28"/>
        </w:rPr>
        <w:t xml:space="preserve">一是全县经济刚刚度过止跌回升的攻坚期，产业培训尚需时日。</w:t>
      </w:r>
    </w:p>
    <w:p>
      <w:pPr>
        <w:ind w:left="0" w:right="0" w:firstLine="560"/>
        <w:spacing w:before="450" w:after="450" w:line="312" w:lineRule="auto"/>
      </w:pPr>
      <w:r>
        <w:rPr>
          <w:rFonts w:ascii="宋体" w:hAnsi="宋体" w:eastAsia="宋体" w:cs="宋体"/>
          <w:color w:val="000"/>
          <w:sz w:val="28"/>
          <w:szCs w:val="28"/>
        </w:rPr>
        <w:t xml:space="preserve">二是资金筹措压力大。</w:t>
      </w:r>
    </w:p>
    <w:p>
      <w:pPr>
        <w:ind w:left="0" w:right="0" w:firstLine="560"/>
        <w:spacing w:before="450" w:after="450" w:line="312" w:lineRule="auto"/>
      </w:pPr>
      <w:r>
        <w:rPr>
          <w:rFonts w:ascii="宋体" w:hAnsi="宋体" w:eastAsia="宋体" w:cs="宋体"/>
          <w:color w:val="000"/>
          <w:sz w:val="28"/>
          <w:szCs w:val="28"/>
        </w:rPr>
        <w:t xml:space="preserve">三是脱贫攻坚任务重。</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脱贫攻坚工作总结篇九</w:t>
      </w:r>
    </w:p>
    <w:p>
      <w:pPr>
        <w:ind w:left="0" w:right="0" w:firstLine="560"/>
        <w:spacing w:before="450" w:after="450" w:line="312" w:lineRule="auto"/>
      </w:pPr>
      <w:r>
        <w:rPr>
          <w:rFonts w:ascii="宋体" w:hAnsi="宋体" w:eastAsia="宋体" w:cs="宋体"/>
          <w:color w:val="000"/>
          <w:sz w:val="28"/>
          <w:szCs w:val="28"/>
        </w:rPr>
        <w:t xml:space="preserve">根据《中华人民共和国全国人民代表大会和地方各级人民代表大会代表法》的相关规定，为深入贯彻达州市人大常委会《关于印发深化“脱贫攻坚——大比武”活动实施方案的\'通知》(达市人常发【20xx】3号)和“万人常【20xx】11号《“脱贫攻坚.人大代表再行动”活动实施方案》，为进一步全面推进我乡“脱贫攻坚.人大代表再行动”活动，更好地发挥人大代表与人民群众联系最紧密、最直接的优势，充分调动代表参与脱贫攻坚的积极性，经乡党委政府研究，特提出如下方案，请遵照执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习近平总书记新时期扶贫攻坚开发战略思想为指导，深刻认识我乡当前扶贫开发的形势任务、重大机遇和面临的挑战，准确把握新阶段脱贫攻坚的总体要求、主攻方向、工作重点和政策举措，自觉地把思想和行动统一到市委脱贫攻坚工作的决策部署上来，主动融入到全乡脱贫攻坚的大局中去，切实增强人大代表参与脱贫攻坚的责任感、使命感，身体力行，带头做好表率，为全乡打赢脱贫攻坚战做出应有贡献。</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紧扣全市脱贫攻坚工作大局，紧紧围绕“决战决胜脱贫攻坚、同步实现全面小康”目标任务，按照“一低五有”、“一超两不愁”、“三保障”、“三有”、“四个好|”，着力在幸福美丽新村建设、富民产业培育、乡村道路畅通、农村饮水安全、农村电网升级、信息网络覆盖、教育事业发展、基本医疗服务、生态环境保护、新风塑造等方面，为脱贫攻坚、惠民资困做出看得见、摸得着的实事、好事。</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长坝乡“脱贫攻坚.人大代表再行动”活动于今年4月启动，按照关于决战决胜脱贫攻坚同步全面建成小康社会要求，持续深入开展。</w:t>
      </w:r>
    </w:p>
    <w:p>
      <w:pPr>
        <w:ind w:left="0" w:right="0" w:firstLine="560"/>
        <w:spacing w:before="450" w:after="450" w:line="312" w:lineRule="auto"/>
      </w:pPr>
      <w:r>
        <w:rPr>
          <w:rFonts w:ascii="宋体" w:hAnsi="宋体" w:eastAsia="宋体" w:cs="宋体"/>
          <w:color w:val="000"/>
          <w:sz w:val="28"/>
          <w:szCs w:val="28"/>
        </w:rPr>
        <w:t xml:space="preserve">四、 活动形式</w:t>
      </w:r>
    </w:p>
    <w:p>
      <w:pPr>
        <w:ind w:left="0" w:right="0" w:firstLine="560"/>
        <w:spacing w:before="450" w:after="450" w:line="312" w:lineRule="auto"/>
      </w:pPr>
      <w:r>
        <w:rPr>
          <w:rFonts w:ascii="宋体" w:hAnsi="宋体" w:eastAsia="宋体" w:cs="宋体"/>
          <w:color w:val="000"/>
          <w:sz w:val="28"/>
          <w:szCs w:val="28"/>
        </w:rPr>
        <w:t xml:space="preserve">活动采取分组和乡人大代表个人实施或多名代表联合实施等形式，具体如下：</w:t>
      </w:r>
    </w:p>
    <w:p>
      <w:pPr>
        <w:ind w:left="0" w:right="0" w:firstLine="560"/>
        <w:spacing w:before="450" w:after="450" w:line="312" w:lineRule="auto"/>
      </w:pPr>
      <w:r>
        <w:rPr>
          <w:rFonts w:ascii="宋体" w:hAnsi="宋体" w:eastAsia="宋体" w:cs="宋体"/>
          <w:color w:val="000"/>
          <w:sz w:val="28"/>
          <w:szCs w:val="28"/>
        </w:rPr>
        <w:t xml:space="preserve">(一)强化学习培训。4月乡人大主席团组织全体代表集中开展脱贫攻坚工作学习培训一次，各小组每月研究脱贫工作不少于2次，使各代表深刻认识脱贫攻坚工作的重大意义，准确把握脱贫攻坚的总体要求、工作重点和政策举措。</w:t>
      </w:r>
    </w:p>
    <w:p>
      <w:pPr>
        <w:ind w:left="0" w:right="0" w:firstLine="560"/>
        <w:spacing w:before="450" w:after="450" w:line="312" w:lineRule="auto"/>
      </w:pPr>
      <w:r>
        <w:rPr>
          <w:rFonts w:ascii="宋体" w:hAnsi="宋体" w:eastAsia="宋体" w:cs="宋体"/>
          <w:color w:val="000"/>
          <w:sz w:val="28"/>
          <w:szCs w:val="28"/>
        </w:rPr>
        <w:t xml:space="preserve">(二)组织调研视察。乡人大主席团组织代表对脱贫攻坚工作开展专题调研和集中视察不少于2次，探索解决、制约脱贫的深层次原因和问题;各代表组每月深入贫困家庭开展走访活动1次，通过走访、实地查看、民情恳谈等方式，了解群众疾苦，分析贫困原因，为群众解决实际问题。</w:t>
      </w:r>
    </w:p>
    <w:p>
      <w:pPr>
        <w:ind w:left="0" w:right="0" w:firstLine="560"/>
        <w:spacing w:before="450" w:after="450" w:line="312" w:lineRule="auto"/>
      </w:pPr>
      <w:r>
        <w:rPr>
          <w:rFonts w:ascii="宋体" w:hAnsi="宋体" w:eastAsia="宋体" w:cs="宋体"/>
          <w:color w:val="000"/>
          <w:sz w:val="28"/>
          <w:szCs w:val="28"/>
        </w:rPr>
        <w:t xml:space="preserve">(三)开展结对帮扶。乡人大主席定点帮扶贫困村——清水溪村。代表根据所联系村帮扶1-2户，开展好每月爱心帮扶日活动，定期入户走访，同他们拉家常、讲政策，帮助他们解决就业、上学、就医、劳务、生产、建立篱笆园、改灶、改厨，易地搬迁、危房改造等实际困难;协助他们了解致富信息，咨询惠民政策;调动他们摆脱贫困、勤劳致富的主观能动性;培养他们自主脱贫的素质与能力。农民代表应积极搞好自己的生产生活，提高自主脱贫致富能力，在脱贫工作中树榜样、做表率。</w:t>
      </w:r>
    </w:p>
    <w:p>
      <w:pPr>
        <w:ind w:left="0" w:right="0" w:firstLine="560"/>
        <w:spacing w:before="450" w:after="450" w:line="312" w:lineRule="auto"/>
      </w:pPr>
      <w:r>
        <w:rPr>
          <w:rFonts w:ascii="宋体" w:hAnsi="宋体" w:eastAsia="宋体" w:cs="宋体"/>
          <w:color w:val="000"/>
          <w:sz w:val="28"/>
          <w:szCs w:val="28"/>
        </w:rPr>
        <w:t xml:space="preserve">(四)积极建言献策。支持鼓励代表对脱贫工作和贫困户脱贫提出意见和建议，为脱贫攻坚工作献计出力。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精心部署，统筹结合。全乡48名代表(死亡1名)成立7个代表联系小组，分别由党委班子成员任组长，党委书记、人大主席、乡长负责联系贫困村脱贫工作。人大主席联系贫困村工作要按月登记在册，做好“帮扶记录”,收集每个代表帮扶资料，建立每个代表联系档案，同时收集市人大代表帮扶贫困户情况和乡人大代表参与脱贫工作的详细情况，半年向市人大汇报一次，年终报送活动总结。</w:t>
      </w:r>
    </w:p>
    <w:p>
      <w:pPr>
        <w:ind w:left="0" w:right="0" w:firstLine="560"/>
        <w:spacing w:before="450" w:after="450" w:line="312" w:lineRule="auto"/>
      </w:pPr>
      <w:r>
        <w:rPr>
          <w:rFonts w:ascii="宋体" w:hAnsi="宋体" w:eastAsia="宋体" w:cs="宋体"/>
          <w:color w:val="000"/>
          <w:sz w:val="28"/>
          <w:szCs w:val="28"/>
        </w:rPr>
        <w:t xml:space="preserve">(二)加强宣传，营造氛围。乡人大主席团积极传播人大助推脱贫攻坚正能量，通过各种会议，标语，网络，电子显示屏，大力营造浓厚的舆论氛围，广泛宣传活动中涌现出的先进人物和感人事迹，让群众看到代表的奉献和付出，感受到人大代表参在脱贫攻坚正的作用和力量，带动更多的社会力量关注并参与脱贫攻坚工作。</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脱贫攻坚工作总结篇十</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关键之年，县招商局持续推进脱贫攻坚帮扶工作，扎实做好各项脱贫攻坚工作，顺利完成了帮扶贫困村xx村村脱贫和贫困户15户42人的脱贫目标任务，现将我局20xx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20xx年，我局紧紧围绕帮扶工作责任目标，认识到位，行动迅速，措施扎实，充分发挥我局职能优势，有针对性地制定帮扶措施，重点做好了以下工作：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2、在扶贫日活动中，通过向xx市邮政公司筹集资金3.31万元，向32户贫困农户发放脱温鸡苗1000只，饲料3000斤，化肥20xx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1、xx村村卫生室于今年5月启动招标程序，6月开工建设，并于8月完工;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xx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xx村贫困人口脱贫致富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脱贫攻坚工作总结篇十一</w:t>
      </w:r>
    </w:p>
    <w:p>
      <w:pPr>
        <w:ind w:left="0" w:right="0" w:firstLine="560"/>
        <w:spacing w:before="450" w:after="450" w:line="312" w:lineRule="auto"/>
      </w:pPr>
      <w:r>
        <w:rPr>
          <w:rFonts w:ascii="宋体" w:hAnsi="宋体" w:eastAsia="宋体" w:cs="宋体"/>
          <w:color w:val="000"/>
          <w:sz w:val="28"/>
          <w:szCs w:val="28"/>
        </w:rPr>
        <w:t xml:space="preserve">按照全市脱贫攻坚行动统一部署，xx村抢抓机遇、迅速行动、群策群力，脱贫攻坚各项工作进展顺利，现将情况汇报如下：</w:t>
      </w:r>
    </w:p>
    <w:p>
      <w:pPr>
        <w:ind w:left="0" w:right="0" w:firstLine="560"/>
        <w:spacing w:before="450" w:after="450" w:line="312" w:lineRule="auto"/>
      </w:pPr>
      <w:r>
        <w:rPr>
          <w:rFonts w:ascii="宋体" w:hAnsi="宋体" w:eastAsia="宋体" w:cs="宋体"/>
          <w:color w:val="000"/>
          <w:sz w:val="28"/>
          <w:szCs w:val="28"/>
        </w:rPr>
        <w:t xml:space="preserve">xx区xx乡xx村距城区35公里，由xx、xx、xx三个自然村合并而成，版图面积15.66平方公里。全村辖9个村民小组，470户，1498人，耕地面积1980亩，人均耕地1.32亩，山林面积20542.5亩。基础设施落后。村内公路里程58.5公里，其中硬化公路里程14.5公里，余下44公里全为土石公路。农民居住条件差。全村现有砖混楼房户168户，土坯房户302户。村民饮水困难。属半高山区，原村民吃水全靠修建天河水窖收集雨水饮用。202x年白云山建饮水工程项目，五村联动，202x年村内管网部分安装完成，但未常年供水，遇大范围干旱高温天气，造成村民、牲畜饮水困难。产业基础薄弱。xx、xx片区以柑桔、茶叶为主，但近些年由于病虫危害和效益下滑，部分农户自发调整产业结构，发展景观苗木;和平片区现仍然以粮油种植为主，部分农户进行少量的山羊、生猪养殖。202x年全村村民人均纯收入6845余元，远远低于全市9121元的平均水平。</w:t>
      </w:r>
    </w:p>
    <w:p>
      <w:pPr>
        <w:ind w:left="0" w:right="0" w:firstLine="560"/>
        <w:spacing w:before="450" w:after="450" w:line="312" w:lineRule="auto"/>
      </w:pPr>
      <w:r>
        <w:rPr>
          <w:rFonts w:ascii="宋体" w:hAnsi="宋体" w:eastAsia="宋体" w:cs="宋体"/>
          <w:color w:val="000"/>
          <w:sz w:val="28"/>
          <w:szCs w:val="28"/>
        </w:rPr>
        <w:t xml:space="preserve">1、公路建设进展顺利。202x年度计划硬化公路6.5公里。目前村委会到一组仓库2.2公里、xx路3.3公里按标准完成硬化任务(硬化标准3.5米);由于公墓的建设，余下xx路1公里由于路基标准的提高，现正在进行新的方案设计。新修土石公路1.5公里，正在进行招投标工程。</w:t>
      </w:r>
    </w:p>
    <w:p>
      <w:pPr>
        <w:ind w:left="0" w:right="0" w:firstLine="560"/>
        <w:spacing w:before="450" w:after="450" w:line="312" w:lineRule="auto"/>
      </w:pPr>
      <w:r>
        <w:rPr>
          <w:rFonts w:ascii="宋体" w:hAnsi="宋体" w:eastAsia="宋体" w:cs="宋体"/>
          <w:color w:val="000"/>
          <w:sz w:val="28"/>
          <w:szCs w:val="28"/>
        </w:rPr>
        <w:t xml:space="preserve">2、集中建房、危房改造稳步推进。本村19个户无能力建房的.农户按照集中统建的方式，采取农户申请、集体承建、政府兜底的办法，予以建设，项目预计投资105万。目前主体工程基本完成，xx月下旬全面竣工。危房改造已按标准、按要求改造到位92户(202x年度改造指标65户)。</w:t>
      </w:r>
    </w:p>
    <w:p>
      <w:pPr>
        <w:ind w:left="0" w:right="0" w:firstLine="560"/>
        <w:spacing w:before="450" w:after="450" w:line="312" w:lineRule="auto"/>
      </w:pPr>
      <w:r>
        <w:rPr>
          <w:rFonts w:ascii="宋体" w:hAnsi="宋体" w:eastAsia="宋体" w:cs="宋体"/>
          <w:color w:val="000"/>
          <w:sz w:val="28"/>
          <w:szCs w:val="28"/>
        </w:rPr>
        <w:t xml:space="preserve">3、集中供水有序铺开。供水设计方案已由区农林水局出面聘请xx江设计院完成了规划设计任务(一处从xx龙洞引水，一处从xx河提水)，土建工程x月x日开标，x月x日正式开工建设。预计阴历年前完成。</w:t>
      </w:r>
    </w:p>
    <w:p>
      <w:pPr>
        <w:ind w:left="0" w:right="0" w:firstLine="560"/>
        <w:spacing w:before="450" w:after="450" w:line="312" w:lineRule="auto"/>
      </w:pPr>
      <w:r>
        <w:rPr>
          <w:rFonts w:ascii="宋体" w:hAnsi="宋体" w:eastAsia="宋体" w:cs="宋体"/>
          <w:color w:val="000"/>
          <w:sz w:val="28"/>
          <w:szCs w:val="28"/>
        </w:rPr>
        <w:t xml:space="preserve">4、电力保障基本到位。目前以增容变压器1台(由100千伏增至200千伏)，增设台区(青龙峡)1个点，还需增容变压器8台、增设台区2处。目前部分设备已经到位，预计202x年全部完成。</w:t>
      </w:r>
    </w:p>
    <w:p>
      <w:pPr>
        <w:ind w:left="0" w:right="0" w:firstLine="560"/>
        <w:spacing w:before="450" w:after="450" w:line="312" w:lineRule="auto"/>
      </w:pPr>
      <w:r>
        <w:rPr>
          <w:rFonts w:ascii="宋体" w:hAnsi="宋体" w:eastAsia="宋体" w:cs="宋体"/>
          <w:color w:val="000"/>
          <w:sz w:val="28"/>
          <w:szCs w:val="28"/>
        </w:rPr>
        <w:t xml:space="preserve">5、产业发展初见成效。</w:t>
      </w:r>
    </w:p>
    <w:p>
      <w:pPr>
        <w:ind w:left="0" w:right="0" w:firstLine="560"/>
        <w:spacing w:before="450" w:after="450" w:line="312" w:lineRule="auto"/>
      </w:pPr>
      <w:r>
        <w:rPr>
          <w:rFonts w:ascii="宋体" w:hAnsi="宋体" w:eastAsia="宋体" w:cs="宋体"/>
          <w:color w:val="000"/>
          <w:sz w:val="28"/>
          <w:szCs w:val="28"/>
        </w:rPr>
        <w:t xml:space="preserve">一是制定了产业发展规划，成立了柑桔、茶叶、花卉苗木和蔬菜4个农民专业合作社，由市工商局牵头组织部分成员到五峰、夷陵区进行了学习考察，促进了产业发展。同时帮扶资金5万元用于合作社成员产业提档升级。</w:t>
      </w:r>
    </w:p>
    <w:p>
      <w:pPr>
        <w:ind w:left="0" w:right="0" w:firstLine="560"/>
        <w:spacing w:before="450" w:after="450" w:line="312" w:lineRule="auto"/>
      </w:pPr>
      <w:r>
        <w:rPr>
          <w:rFonts w:ascii="宋体" w:hAnsi="宋体" w:eastAsia="宋体" w:cs="宋体"/>
          <w:color w:val="000"/>
          <w:sz w:val="28"/>
          <w:szCs w:val="28"/>
        </w:rPr>
        <w:t xml:space="preserve">二是企业帮扶力度较大，“三宁”化工帮扶10个困难户：</w:t>
      </w:r>
    </w:p>
    <w:p>
      <w:pPr>
        <w:ind w:left="0" w:right="0" w:firstLine="560"/>
        <w:spacing w:before="450" w:after="450" w:line="312" w:lineRule="auto"/>
      </w:pPr>
      <w:r>
        <w:rPr>
          <w:rFonts w:ascii="宋体" w:hAnsi="宋体" w:eastAsia="宋体" w:cs="宋体"/>
          <w:color w:val="000"/>
          <w:sz w:val="28"/>
          <w:szCs w:val="28"/>
        </w:rPr>
        <w:t xml:space="preserve">(1)送资金(每户600);</w:t>
      </w:r>
    </w:p>
    <w:p>
      <w:pPr>
        <w:ind w:left="0" w:right="0" w:firstLine="560"/>
        <w:spacing w:before="450" w:after="450" w:line="312" w:lineRule="auto"/>
      </w:pPr>
      <w:r>
        <w:rPr>
          <w:rFonts w:ascii="宋体" w:hAnsi="宋体" w:eastAsia="宋体" w:cs="宋体"/>
          <w:color w:val="000"/>
          <w:sz w:val="28"/>
          <w:szCs w:val="28"/>
        </w:rPr>
        <w:t xml:space="preserve">(2)帮扶3名大学生圆了大学梦(每人3000元);</w:t>
      </w:r>
    </w:p>
    <w:p>
      <w:pPr>
        <w:ind w:left="0" w:right="0" w:firstLine="560"/>
        <w:spacing w:before="450" w:after="450" w:line="312" w:lineRule="auto"/>
      </w:pPr>
      <w:r>
        <w:rPr>
          <w:rFonts w:ascii="宋体" w:hAnsi="宋体" w:eastAsia="宋体" w:cs="宋体"/>
          <w:color w:val="000"/>
          <w:sz w:val="28"/>
          <w:szCs w:val="28"/>
        </w:rPr>
        <w:t xml:space="preserve">(3)为10个困难户送柑桔、茶叶专用肥6.2吨;</w:t>
      </w:r>
    </w:p>
    <w:p>
      <w:pPr>
        <w:ind w:left="0" w:right="0" w:firstLine="560"/>
        <w:spacing w:before="450" w:after="450" w:line="312" w:lineRule="auto"/>
      </w:pPr>
      <w:r>
        <w:rPr>
          <w:rFonts w:ascii="宋体" w:hAnsi="宋体" w:eastAsia="宋体" w:cs="宋体"/>
          <w:color w:val="000"/>
          <w:sz w:val="28"/>
          <w:szCs w:val="28"/>
        </w:rPr>
        <w:t xml:space="preserve">(4)对新建房屋的贫困户每户帮扶20000.00元;</w:t>
      </w:r>
    </w:p>
    <w:p>
      <w:pPr>
        <w:ind w:left="0" w:right="0" w:firstLine="560"/>
        <w:spacing w:before="450" w:after="450" w:line="312" w:lineRule="auto"/>
      </w:pPr>
      <w:r>
        <w:rPr>
          <w:rFonts w:ascii="宋体" w:hAnsi="宋体" w:eastAsia="宋体" w:cs="宋体"/>
          <w:color w:val="000"/>
          <w:sz w:val="28"/>
          <w:szCs w:val="28"/>
        </w:rPr>
        <w:t xml:space="preserve">(5)对新发展经济作物的贫困户每亩帮扶苗木资金1000.00元。</w:t>
      </w:r>
    </w:p>
    <w:p>
      <w:pPr>
        <w:ind w:left="0" w:right="0" w:firstLine="560"/>
        <w:spacing w:before="450" w:after="450" w:line="312" w:lineRule="auto"/>
      </w:pPr>
      <w:r>
        <w:rPr>
          <w:rFonts w:ascii="宋体" w:hAnsi="宋体" w:eastAsia="宋体" w:cs="宋体"/>
          <w:color w:val="000"/>
          <w:sz w:val="28"/>
          <w:szCs w:val="28"/>
        </w:rPr>
        <w:t xml:space="preserve">三是为提高现有茶园、桔园农产品附加值，积极响应号召，新建精品果园500亩，高效茶园300亩，为柑农、茶农增加收入约20万元。</w:t>
      </w:r>
    </w:p>
    <w:p>
      <w:pPr>
        <w:ind w:left="0" w:right="0" w:firstLine="560"/>
        <w:spacing w:before="450" w:after="450" w:line="312" w:lineRule="auto"/>
      </w:pPr>
      <w:r>
        <w:rPr>
          <w:rFonts w:ascii="宋体" w:hAnsi="宋体" w:eastAsia="宋体" w:cs="宋体"/>
          <w:color w:val="000"/>
          <w:sz w:val="28"/>
          <w:szCs w:val="28"/>
        </w:rPr>
        <w:t xml:space="preserve">四是采取股份制的方式，引进“大华园林”“轩辕公墓”等单位组建“花卉苗木”专业合作社，新建精品花卉苗木120亩。</w:t>
      </w:r>
    </w:p>
    <w:p>
      <w:pPr>
        <w:ind w:left="0" w:right="0" w:firstLine="560"/>
        <w:spacing w:before="450" w:after="450" w:line="312" w:lineRule="auto"/>
      </w:pPr>
      <w:r>
        <w:rPr>
          <w:rFonts w:ascii="宋体" w:hAnsi="宋体" w:eastAsia="宋体" w:cs="宋体"/>
          <w:color w:val="000"/>
          <w:sz w:val="28"/>
          <w:szCs w:val="28"/>
        </w:rPr>
        <w:t xml:space="preserve">一是公路问题。xx路4.3公里由于原来路基宽平均不到3米，需增宽到4米路基，加上堡坎、涵洞等工程项目，另外还有1公里提高了建设标准，资金缺口大，村级无法解决。</w:t>
      </w:r>
    </w:p>
    <w:p>
      <w:pPr>
        <w:ind w:left="0" w:right="0" w:firstLine="560"/>
        <w:spacing w:before="450" w:after="450" w:line="312" w:lineRule="auto"/>
      </w:pPr>
      <w:r>
        <w:rPr>
          <w:rFonts w:ascii="宋体" w:hAnsi="宋体" w:eastAsia="宋体" w:cs="宋体"/>
          <w:color w:val="000"/>
          <w:sz w:val="28"/>
          <w:szCs w:val="28"/>
        </w:rPr>
        <w:t xml:space="preserve">二是房屋问题。由于202x年度危房改造的指标我村只有65户(不含19户无力建房)指标，而我村今年安排危房改造150户，指标缺口大。19户无力建房在原计划基础上提高了建设标准，场地平整难度大，尚须上级酌情解决。</w:t>
      </w:r>
    </w:p>
    <w:p>
      <w:pPr>
        <w:ind w:left="0" w:right="0" w:firstLine="560"/>
        <w:spacing w:before="450" w:after="450" w:line="312" w:lineRule="auto"/>
      </w:pPr>
      <w:r>
        <w:rPr>
          <w:rFonts w:ascii="宋体" w:hAnsi="宋体" w:eastAsia="宋体" w:cs="宋体"/>
          <w:color w:val="000"/>
          <w:sz w:val="28"/>
          <w:szCs w:val="28"/>
        </w:rPr>
        <w:t xml:space="preserve">三是饮水问题。按照规划用于安全饮水资金共需144.16万元，目前土建工程招标完成，现已开工建设。机电设备安装工程，正在筹划政府采购。</w:t>
      </w:r>
    </w:p>
    <w:p>
      <w:pPr>
        <w:ind w:left="0" w:right="0" w:firstLine="560"/>
        <w:spacing w:before="450" w:after="450" w:line="312" w:lineRule="auto"/>
      </w:pPr>
      <w:r>
        <w:rPr>
          <w:rFonts w:ascii="宋体" w:hAnsi="宋体" w:eastAsia="宋体" w:cs="宋体"/>
          <w:color w:val="000"/>
          <w:sz w:val="28"/>
          <w:szCs w:val="28"/>
        </w:rPr>
        <w:t xml:space="preserve">四是电的问题。还需增设台区2处、增容变压器8台，需请相关部门出面协调。特别是在xx河马红营段增设一个提水台区，迫在眉睫。</w:t>
      </w:r>
    </w:p>
    <w:p>
      <w:pPr>
        <w:ind w:left="0" w:right="0" w:firstLine="560"/>
        <w:spacing w:before="450" w:after="450" w:line="312" w:lineRule="auto"/>
      </w:pPr>
      <w:r>
        <w:rPr>
          <w:rFonts w:ascii="宋体" w:hAnsi="宋体" w:eastAsia="宋体" w:cs="宋体"/>
          <w:color w:val="000"/>
          <w:sz w:val="28"/>
          <w:szCs w:val="28"/>
        </w:rPr>
        <w:t xml:space="preserve">五是产业发展的问题。产业发展基础设施配套薄弱,比如灌溉用水、田间生产便道等问题，严重影响了产业发展。</w:t>
      </w:r>
    </w:p>
    <w:p>
      <w:pPr>
        <w:ind w:left="0" w:right="0" w:firstLine="560"/>
        <w:spacing w:before="450" w:after="450" w:line="312" w:lineRule="auto"/>
      </w:pPr>
      <w:r>
        <w:rPr>
          <w:rFonts w:ascii="宋体" w:hAnsi="宋体" w:eastAsia="宋体" w:cs="宋体"/>
          <w:color w:val="000"/>
          <w:sz w:val="28"/>
          <w:szCs w:val="28"/>
        </w:rPr>
        <w:t xml:space="preserve">六是项目资金问题。目前资金到位少，现到位资金只有“一事一议”50万元。</w:t>
      </w:r>
    </w:p>
    <w:p>
      <w:pPr>
        <w:ind w:left="0" w:right="0" w:firstLine="560"/>
        <w:spacing w:before="450" w:after="450" w:line="312" w:lineRule="auto"/>
      </w:pPr>
      <w:r>
        <w:rPr>
          <w:rFonts w:ascii="宋体" w:hAnsi="宋体" w:eastAsia="宋体" w:cs="宋体"/>
          <w:color w:val="000"/>
          <w:sz w:val="28"/>
          <w:szCs w:val="28"/>
        </w:rPr>
        <w:t xml:space="preserve">1、继续深入扎实的抓好产业发展，完成200亩的红乳蜜柚发展任务。</w:t>
      </w:r>
    </w:p>
    <w:p>
      <w:pPr>
        <w:ind w:left="0" w:right="0" w:firstLine="560"/>
        <w:spacing w:before="450" w:after="450" w:line="312" w:lineRule="auto"/>
      </w:pPr>
      <w:r>
        <w:rPr>
          <w:rFonts w:ascii="宋体" w:hAnsi="宋体" w:eastAsia="宋体" w:cs="宋体"/>
          <w:color w:val="000"/>
          <w:sz w:val="28"/>
          <w:szCs w:val="28"/>
        </w:rPr>
        <w:t xml:space="preserve">2、按新标准、新要求完成xx路1公里的硬化任务。</w:t>
      </w:r>
    </w:p>
    <w:p>
      <w:pPr>
        <w:ind w:left="0" w:right="0" w:firstLine="560"/>
        <w:spacing w:before="450" w:after="450" w:line="312" w:lineRule="auto"/>
      </w:pPr>
      <w:r>
        <w:rPr>
          <w:rFonts w:ascii="宋体" w:hAnsi="宋体" w:eastAsia="宋体" w:cs="宋体"/>
          <w:color w:val="000"/>
          <w:sz w:val="28"/>
          <w:szCs w:val="28"/>
        </w:rPr>
        <w:t xml:space="preserve">3、加大协调力度，按时保质完成安全饮水建设项目，确保年底村民吃上安全卫生的自来水。</w:t>
      </w:r>
    </w:p>
    <w:p>
      <w:pPr>
        <w:ind w:left="0" w:right="0" w:firstLine="560"/>
        <w:spacing w:before="450" w:after="450" w:line="312" w:lineRule="auto"/>
      </w:pPr>
      <w:r>
        <w:rPr>
          <w:rFonts w:ascii="宋体" w:hAnsi="宋体" w:eastAsia="宋体" w:cs="宋体"/>
          <w:color w:val="000"/>
          <w:sz w:val="28"/>
          <w:szCs w:val="28"/>
        </w:rPr>
        <w:t xml:space="preserve">4、在保证质量、安全的前提下，完成集中统建、危房改造任务。</w:t>
      </w:r>
    </w:p>
    <w:p>
      <w:pPr>
        <w:ind w:left="0" w:right="0" w:firstLine="560"/>
        <w:spacing w:before="450" w:after="450" w:line="312" w:lineRule="auto"/>
      </w:pPr>
      <w:r>
        <w:rPr>
          <w:rFonts w:ascii="宋体" w:hAnsi="宋体" w:eastAsia="宋体" w:cs="宋体"/>
          <w:color w:val="000"/>
          <w:sz w:val="28"/>
          <w:szCs w:val="28"/>
        </w:rPr>
        <w:t xml:space="preserve">5、积极争取农网改造项目工程，确保农民正常需求。</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脱贫攻坚工作总结篇十二</w:t>
      </w:r>
    </w:p>
    <w:p>
      <w:pPr>
        <w:ind w:left="0" w:right="0" w:firstLine="560"/>
        <w:spacing w:before="450" w:after="450" w:line="312" w:lineRule="auto"/>
      </w:pPr>
      <w:r>
        <w:rPr>
          <w:rFonts w:ascii="宋体" w:hAnsi="宋体" w:eastAsia="宋体" w:cs="宋体"/>
          <w:color w:val="000"/>
          <w:sz w:val="28"/>
          <w:szCs w:val="28"/>
        </w:rPr>
        <w:t xml:space="preserve">万安镇共有贫困户305户、696人，分布在11个村（社区），有第一书记9人，帮扶部门7个，主要致贫原因为因病因残，占比为88.5%，20xx年人均纯收入15463元。采取三项措施解决“两不愁”问题，通过就业稳收入。通过产业促发展。落实政策保民生。</w:t>
      </w:r>
    </w:p>
    <w:p>
      <w:pPr>
        <w:ind w:left="0" w:right="0" w:firstLine="560"/>
        <w:spacing w:before="450" w:after="450" w:line="312" w:lineRule="auto"/>
      </w:pPr>
      <w:r>
        <w:rPr>
          <w:rFonts w:ascii="宋体" w:hAnsi="宋体" w:eastAsia="宋体" w:cs="宋体"/>
          <w:color w:val="000"/>
          <w:sz w:val="28"/>
          <w:szCs w:val="28"/>
        </w:rPr>
        <w:t xml:space="preserve">（一）紧抓问题整改</w:t>
      </w:r>
    </w:p>
    <w:p>
      <w:pPr>
        <w:ind w:left="0" w:right="0" w:firstLine="560"/>
        <w:spacing w:before="450" w:after="450" w:line="312" w:lineRule="auto"/>
      </w:pPr>
      <w:r>
        <w:rPr>
          <w:rFonts w:ascii="宋体" w:hAnsi="宋体" w:eastAsia="宋体" w:cs="宋体"/>
          <w:color w:val="000"/>
          <w:sz w:val="28"/>
          <w:szCs w:val="28"/>
        </w:rPr>
        <w:t xml:space="preserve">紧盯“百日会战”问题整改。按照区脱贫攻坚“百日会战”要求，通过全覆盖走访，共排查出问题153个，涉及住房安全、收入稳定、饮水保障、人口动态调整、广播电视信号、慢性病认定、其他问题（安全用电）等7个方面。</w:t>
      </w:r>
    </w:p>
    <w:p>
      <w:pPr>
        <w:ind w:left="0" w:right="0" w:firstLine="560"/>
        <w:spacing w:before="450" w:after="450" w:line="312" w:lineRule="auto"/>
      </w:pPr>
      <w:r>
        <w:rPr>
          <w:rFonts w:ascii="宋体" w:hAnsi="宋体" w:eastAsia="宋体" w:cs="宋体"/>
          <w:color w:val="000"/>
          <w:sz w:val="28"/>
          <w:szCs w:val="28"/>
        </w:rPr>
        <w:t xml:space="preserve">（二）特色举措攻坚</w:t>
      </w:r>
    </w:p>
    <w:p>
      <w:pPr>
        <w:ind w:left="0" w:right="0" w:firstLine="560"/>
        <w:spacing w:before="450" w:after="450" w:line="312" w:lineRule="auto"/>
      </w:pPr>
      <w:r>
        <w:rPr>
          <w:rFonts w:ascii="宋体" w:hAnsi="宋体" w:eastAsia="宋体" w:cs="宋体"/>
          <w:color w:val="000"/>
          <w:sz w:val="28"/>
          <w:szCs w:val="28"/>
        </w:rPr>
        <w:t xml:space="preserve">积极开展贫困户人居环境整治工作，利用“三个结合”助力贫困户人居环境水平迈上新台阶。</w:t>
      </w:r>
    </w:p>
    <w:p>
      <w:pPr>
        <w:ind w:left="0" w:right="0" w:firstLine="560"/>
        <w:spacing w:before="450" w:after="450" w:line="312" w:lineRule="auto"/>
      </w:pPr>
      <w:r>
        <w:rPr>
          <w:rFonts w:ascii="宋体" w:hAnsi="宋体" w:eastAsia="宋体" w:cs="宋体"/>
          <w:color w:val="000"/>
          <w:sz w:val="28"/>
          <w:szCs w:val="28"/>
        </w:rPr>
        <w:t xml:space="preserve">（三）精准实施扶贫项目</w:t>
      </w:r>
    </w:p>
    <w:p>
      <w:pPr>
        <w:ind w:left="0" w:right="0" w:firstLine="560"/>
        <w:spacing w:before="450" w:after="450" w:line="312" w:lineRule="auto"/>
      </w:pPr>
      <w:r>
        <w:rPr>
          <w:rFonts w:ascii="宋体" w:hAnsi="宋体" w:eastAsia="宋体" w:cs="宋体"/>
          <w:color w:val="000"/>
          <w:sz w:val="28"/>
          <w:szCs w:val="28"/>
        </w:rPr>
        <w:t xml:space="preserve">今年来完成农村小型公益性设施13个，包括入户路硬化、堰塘沟渠修缮等民生工程，投入财政专项扶贫资金99.375万余元。以人均年收入1万元以下为标准，为110户贫困户实施小微项目，按照每人1000元标准发放鸡苗，发展贫困户养殖业，拓宽收入渠道。</w:t>
      </w:r>
    </w:p>
    <w:p>
      <w:pPr>
        <w:ind w:left="0" w:right="0" w:firstLine="560"/>
        <w:spacing w:before="450" w:after="450" w:line="312" w:lineRule="auto"/>
      </w:pPr>
      <w:r>
        <w:rPr>
          <w:rFonts w:ascii="宋体" w:hAnsi="宋体" w:eastAsia="宋体" w:cs="宋体"/>
          <w:color w:val="000"/>
          <w:sz w:val="28"/>
          <w:szCs w:val="28"/>
        </w:rPr>
        <w:t xml:space="preserve">（四）认真落实扶贫政策</w:t>
      </w:r>
    </w:p>
    <w:p>
      <w:pPr>
        <w:ind w:left="0" w:right="0" w:firstLine="560"/>
        <w:spacing w:before="450" w:after="450" w:line="312" w:lineRule="auto"/>
      </w:pPr>
      <w:r>
        <w:rPr>
          <w:rFonts w:ascii="宋体" w:hAnsi="宋体" w:eastAsia="宋体" w:cs="宋体"/>
          <w:color w:val="000"/>
          <w:sz w:val="28"/>
          <w:szCs w:val="28"/>
        </w:rPr>
        <w:t xml:space="preserve">住房安全：完成贫困户土坯房整改35户、协调住房分险基金贷款15户；医疗保障：落实贫困户罗江区域就医报销比例达90%以上，为305户贫困户购买了城乡居民基本医疗保险，慢性病认定15人；务工增收：积极开发公益性岗位24人，落实务工就业奖补91人，金额5.02万元。帮扶慰问：年初共为贫困户发慰问金3.34万元，11月开展温暖过冬慰问发放米、油共计金额1.78万元。</w:t>
      </w:r>
    </w:p>
    <w:p>
      <w:pPr>
        <w:ind w:left="0" w:right="0" w:firstLine="560"/>
        <w:spacing w:before="450" w:after="450" w:line="312" w:lineRule="auto"/>
      </w:pPr>
      <w:r>
        <w:rPr>
          <w:rFonts w:ascii="宋体" w:hAnsi="宋体" w:eastAsia="宋体" w:cs="宋体"/>
          <w:color w:val="000"/>
          <w:sz w:val="28"/>
          <w:szCs w:val="28"/>
        </w:rPr>
        <w:t xml:space="preserve">全面调查脱贫质量和脱贫攻坚成效，调查贫困人口“两不愁、三保障”实现情况、获得帮扶和参与脱贫攻坚项目情况等，为分析全省脱贫攻坚成效、总结脱贫攻坚成果提供真实准确的统计信息。调查全镇11个行政村（社区）的全部建档立卡户，调查内容包括建档立卡户基本情况、“两不愁、三保障”实现情况、主要收入来源、获得帮扶和参与脱贫攻坚项目情况，及行政村基本公共服务情况等。</w:t>
      </w:r>
    </w:p>
    <w:p>
      <w:pPr>
        <w:ind w:left="0" w:right="0" w:firstLine="560"/>
        <w:spacing w:before="450" w:after="450" w:line="312" w:lineRule="auto"/>
      </w:pPr>
      <w:r>
        <w:rPr>
          <w:rFonts w:ascii="宋体" w:hAnsi="宋体" w:eastAsia="宋体" w:cs="宋体"/>
          <w:color w:val="000"/>
          <w:sz w:val="28"/>
          <w:szCs w:val="28"/>
        </w:rPr>
        <w:t xml:space="preserve">按照区脱办调度会安排的\'各项工作任务，以“户户达标，规范资料，不出差错，倒查责任”的思路抓落实，围绕户户达标的工作重点，定期开展动态调整。把准4100元和6150元两条收入基准线，运用“三板斧”提升收入。规范资料，按照脱贫攻坚工作要求，完善调查佐证资料整理归档，按照《删繁就简目录》由镇村核查规范脱贫攻坚资料，整理归档历年来项目工作资料，在有条件的村开展扶贫专柜建设，妥善保存脱贫攻坚工作以来的各类资料，为迎接各级检查和归档入馆做好相应准备。继续做好数据核对录入。按照区脱办要求做好贫困户基础信息录入，明白卡核对、帮扶手册信息完善工作，确保三者数据一致。特别注重脱贫攻坚数据质量，抓住每年10月更新国扶办系统的契机，据实更新、调整、完善基础数据。</w:t>
      </w:r>
    </w:p>
    <w:p>
      <w:pPr>
        <w:ind w:left="0" w:right="0" w:firstLine="560"/>
        <w:spacing w:before="450" w:after="450" w:line="312" w:lineRule="auto"/>
      </w:pPr>
      <w:r>
        <w:rPr>
          <w:rFonts w:ascii="宋体" w:hAnsi="宋体" w:eastAsia="宋体" w:cs="宋体"/>
          <w:color w:val="000"/>
          <w:sz w:val="28"/>
          <w:szCs w:val="28"/>
        </w:rPr>
        <w:t xml:space="preserve">迅速进入迎考状态，按照区级迎考安排，稳妥推进成立迎考工作领导小组（含资料组、入户组、项目组、带路、清障、应急、维稳、后勤等），督促部门帮扶责任人按要求走访、完善帮扶手册，由帮扶部门分管领导牵头组织人员在村委会集中对照国扶办系统户卡核对帮扶手册，每半个月组织开展一次感恩教育活动，促进乡风文明进步。</w:t>
      </w:r>
    </w:p>
    <w:p>
      <w:pPr>
        <w:ind w:left="0" w:right="0" w:firstLine="560"/>
        <w:spacing w:before="450" w:after="450" w:line="312" w:lineRule="auto"/>
      </w:pPr>
      <w:r>
        <w:rPr>
          <w:rFonts w:ascii="宋体" w:hAnsi="宋体" w:eastAsia="宋体" w:cs="宋体"/>
          <w:color w:val="000"/>
          <w:sz w:val="28"/>
          <w:szCs w:val="28"/>
        </w:rPr>
        <w:t xml:space="preserve">下一步，万安镇将继续聚焦脱贫攻坚问题整改，开展全覆盖走访排查遗漏问题，持续进行人居环境整治，做好脱贫攻坚与乡村振兴接续工作，稳步提升贫困户生活水平，确保全部贫困户达到脱贫标准，脱真贫、真脱贫。</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2025-01-16T01:52:48+08:00</dcterms:created>
  <dcterms:modified xsi:type="dcterms:W3CDTF">2025-01-16T01:52:48+08:00</dcterms:modified>
</cp:coreProperties>
</file>

<file path=docProps/custom.xml><?xml version="1.0" encoding="utf-8"?>
<Properties xmlns="http://schemas.openxmlformats.org/officeDocument/2006/custom-properties" xmlns:vt="http://schemas.openxmlformats.org/officeDocument/2006/docPropsVTypes"/>
</file>