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2024年临床药师工作总结和计划 临床药师工作总结(实用13篇)</w:t>
      </w:r>
      <w:bookmarkEnd w:id="1"/>
    </w:p>
    <w:p>
      <w:pPr>
        <w:jc w:val="center"/>
        <w:spacing w:before="0" w:after="450"/>
      </w:pPr>
      <w:r>
        <w:rPr>
          <w:rFonts w:ascii="Arial" w:hAnsi="Arial" w:eastAsia="Arial" w:cs="Arial"/>
          <w:color w:val="999999"/>
          <w:sz w:val="20"/>
          <w:szCs w:val="20"/>
        </w:rPr>
        <w:t xml:space="preserve">来源：网络  作者：醉人清风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临床药师工作总结和计划篇一我从五月开始来呼吸内科做临床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临床药师工作总结和计划篇一</w:t>
      </w:r>
    </w:p>
    <w:p>
      <w:pPr>
        <w:ind w:left="0" w:right="0" w:firstLine="560"/>
        <w:spacing w:before="450" w:after="450" w:line="312" w:lineRule="auto"/>
      </w:pPr>
      <w:r>
        <w:rPr>
          <w:rFonts w:ascii="宋体" w:hAnsi="宋体" w:eastAsia="宋体" w:cs="宋体"/>
          <w:color w:val="000"/>
          <w:sz w:val="28"/>
          <w:szCs w:val="28"/>
        </w:rPr>
        <w:t xml:space="preserve">我从五月开始来呼吸内科做临床药师，对呼吸内科用药的大体印象如下：</w:t>
      </w:r>
    </w:p>
    <w:p>
      <w:pPr>
        <w:ind w:left="0" w:right="0" w:firstLine="560"/>
        <w:spacing w:before="450" w:after="450" w:line="312" w:lineRule="auto"/>
      </w:pPr>
      <w:r>
        <w:rPr>
          <w:rFonts w:ascii="宋体" w:hAnsi="宋体" w:eastAsia="宋体" w:cs="宋体"/>
          <w:color w:val="000"/>
          <w:sz w:val="28"/>
          <w:szCs w:val="28"/>
        </w:rPr>
        <w:t xml:space="preserve">1. 重病号多，大多为中老年患者，合并症多，多合并心血管疾病、糖尿病、癌症，因此用药情况复杂。但是，能对肝功、肾功异常，以及合并妊娠的特殊人群患者，谨慎用药。用药前认真查阅资料，选择合适的品种，调整剂量，权衡利弊使用。例如：1有一妊娠期感染的患者，用抗菌药物前进行讨论，然后查阅说明书后选用头孢唑啉钠。2一例肺动脉高压患者。我院暂无前列环素类药物，有伐地那非片、法舒地尔、辛伐他丁。几个药物在治疗指南等资料中以及临床试验中均表示可对肺动脉高压有一定治疗作用，但是说明书中的适应症均无肺动脉高压。此患者欲选用伐地那非片，考虑此药价格贵，女性患者，且说明中未注明。建议充分告知患者及家属使用此药的意图，经济因素、可能产生的副作用，如自己可以接受签订知情告知书后可给予使用。</w:t>
      </w:r>
    </w:p>
    <w:p>
      <w:pPr>
        <w:ind w:left="0" w:right="0" w:firstLine="560"/>
        <w:spacing w:before="450" w:after="450" w:line="312" w:lineRule="auto"/>
      </w:pPr>
      <w:r>
        <w:rPr>
          <w:rFonts w:ascii="宋体" w:hAnsi="宋体" w:eastAsia="宋体" w:cs="宋体"/>
          <w:color w:val="000"/>
          <w:sz w:val="28"/>
          <w:szCs w:val="28"/>
        </w:rPr>
        <w:t xml:space="preserve">2. 呼吸内科是抗菌药物的使用大户，抗菌药物使用规范。新病人入院后，主任查房时对每一例患者用药医嘱均进行审核。1患者入院后，如无细菌感染支持的，一般不用抗菌药物；2患者在院外不常使用抗菌药物或不是经外院治疗后无效转入的患者，一般肺炎考虑以肺炎链球菌等g+为主，选用不加酶抑制剂的.青霉素或第一、二代头孢；反之，在外院治疗无效或长期患病使用抗菌药物的考虑耐药菌多，g-菌为主，一般选用加酶抑制剂的、三代头孢或美罗培南等。</w:t>
      </w:r>
    </w:p>
    <w:p>
      <w:pPr>
        <w:ind w:left="0" w:right="0" w:firstLine="560"/>
        <w:spacing w:before="450" w:after="450" w:line="312" w:lineRule="auto"/>
      </w:pPr>
      <w:r>
        <w:rPr>
          <w:rFonts w:ascii="宋体" w:hAnsi="宋体" w:eastAsia="宋体" w:cs="宋体"/>
          <w:color w:val="000"/>
          <w:sz w:val="28"/>
          <w:szCs w:val="28"/>
        </w:rPr>
        <w:t xml:space="preserve">3. 患者入院后需要做细菌培养的，使用抗菌药物之前均全部送检，对培养结果认真分析，需要调整用药及时调整，真正充分利用了培养，不是为了培养而去培养。</w:t>
      </w:r>
    </w:p>
    <w:p>
      <w:pPr>
        <w:ind w:left="0" w:right="0" w:firstLine="560"/>
        <w:spacing w:before="450" w:after="450" w:line="312" w:lineRule="auto"/>
      </w:pPr>
      <w:r>
        <w:rPr>
          <w:rFonts w:ascii="宋体" w:hAnsi="宋体" w:eastAsia="宋体" w:cs="宋体"/>
          <w:color w:val="000"/>
          <w:sz w:val="28"/>
          <w:szCs w:val="28"/>
        </w:rPr>
        <w:t xml:space="preserve">4.营养辅助药品，呼吸科主任也很重视，开晨会时强调，一般情况好，一、两天饮食不佳的患者消耗的首先是糖等能量，不会消耗氨基酸、脂肪等。只需补充糖、电解质等即可。我也在一直关注此类药品，无滥用情况。</w:t>
      </w:r>
    </w:p>
    <w:p>
      <w:pPr>
        <w:ind w:left="0" w:right="0" w:firstLine="560"/>
        <w:spacing w:before="450" w:after="450" w:line="312" w:lineRule="auto"/>
      </w:pPr>
      <w:r>
        <w:rPr>
          <w:rFonts w:ascii="宋体" w:hAnsi="宋体" w:eastAsia="宋体" w:cs="宋体"/>
          <w:color w:val="000"/>
          <w:sz w:val="28"/>
          <w:szCs w:val="28"/>
        </w:rPr>
        <w:t xml:space="preserve">5.呼吸内科药品不良反应上报情况很好，我院前半年共上报约50例，呼吸内科上报的就占一半。药品不良反应是在正确的用法用量的情况下，患者产生的与治疗目的不同的反应。上报的多并不是用药不好，是重视此项工作，认真观察患者用药反应，及时上报。</w:t>
      </w:r>
    </w:p>
    <w:p>
      <w:pPr>
        <w:ind w:left="0" w:right="0" w:firstLine="560"/>
        <w:spacing w:before="450" w:after="450" w:line="312" w:lineRule="auto"/>
      </w:pPr>
      <w:r>
        <w:rPr>
          <w:rFonts w:ascii="宋体" w:hAnsi="宋体" w:eastAsia="宋体" w:cs="宋体"/>
          <w:color w:val="000"/>
          <w:sz w:val="28"/>
          <w:szCs w:val="28"/>
        </w:rPr>
        <w:t xml:space="preserve">6.呼吸内科总体用药情况良好，但平时也存在个别问题，我发现后及时与一线主管医师沟通，及时改正。</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临床药师工作总结和计划篇二</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临床药师工作总结和计划篇三</w:t>
      </w:r>
    </w:p>
    <w:p>
      <w:pPr>
        <w:ind w:left="0" w:right="0" w:firstLine="560"/>
        <w:spacing w:before="450" w:after="450" w:line="312" w:lineRule="auto"/>
      </w:pPr>
      <w:r>
        <w:rPr>
          <w:rFonts w:ascii="宋体" w:hAnsi="宋体" w:eastAsia="宋体" w:cs="宋体"/>
          <w:color w:val="000"/>
          <w:sz w:val="28"/>
          <w:szCs w:val="28"/>
        </w:rPr>
        <w:t xml:space="preserve">不知不觉中来到医院工作已经半年了，在这个大集体中我学到了很多以前没有接触过的东西，锻炼了自己的能力，让我不断的成长起来!这半年我紧紧围绕我院的工作重点，始终要求自己宽以待人，严于律己，在工作中严格要求自己，不断认真学习，不断提高专业素养，在全科同事的关心支持和帮助下，能顺利的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认真学习党的各项方针、政策，遵纪守法，遵守院规院纪，服从领导，发扬奉献精神。以“仁爱、诚信、务实、创新”院训严格要求自己，努力做到“三好一满意”，勤勤恳恳，兢兢业业，不断进取。</w:t>
      </w:r>
    </w:p>
    <w:p>
      <w:pPr>
        <w:ind w:left="0" w:right="0" w:firstLine="560"/>
        <w:spacing w:before="450" w:after="450" w:line="312" w:lineRule="auto"/>
      </w:pPr>
      <w:r>
        <w:rPr>
          <w:rFonts w:ascii="宋体" w:hAnsi="宋体" w:eastAsia="宋体" w:cs="宋体"/>
          <w:color w:val="000"/>
          <w:sz w:val="28"/>
          <w:szCs w:val="28"/>
        </w:rPr>
        <w:t xml:space="preserve">3.按照处方点评和药物咨询制度规定，认真开展处方点评工作。每月对门急诊处方进行抽查，并分析处方和评价，根据评价结果，及时发现、纠正医生不合理用药现象。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4.认真学习了《抗菌药物临床应用管理办法和抗菌药物专项整治》方面的各种文件，根据医院用药的.动态监测，进一步加强了全院抗菌药物的合理应用有效监测。了解学习了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5.开展药品不良反应监测工作，在日常工作中，按照药品不良反应的监测“可疑必报”的原则，督促临床主动填报不良反应。发现药品发生不良反应时，协助临床做好药品不良反应的处理工作并进行网络直报，以保证临床用药安全。</w:t>
      </w:r>
    </w:p>
    <w:p>
      <w:pPr>
        <w:ind w:left="0" w:right="0" w:firstLine="560"/>
        <w:spacing w:before="450" w:after="450" w:line="312" w:lineRule="auto"/>
      </w:pPr>
      <w:r>
        <w:rPr>
          <w:rFonts w:ascii="宋体" w:hAnsi="宋体" w:eastAsia="宋体" w:cs="宋体"/>
          <w:color w:val="000"/>
          <w:sz w:val="28"/>
          <w:szCs w:val="28"/>
        </w:rPr>
        <w:t xml:space="preserve">6.积极参与药学通讯的编写。药学通讯开辟了药事法律、药物与临床、用药小常识、合理用药相关知识、不良反应讯息、新药信息及预警信息等版块，对促进临床合理用药起到了一定的指导作用，保证了用药安全、有效、经济。</w:t>
      </w:r>
    </w:p>
    <w:p>
      <w:pPr>
        <w:ind w:left="0" w:right="0" w:firstLine="560"/>
        <w:spacing w:before="450" w:after="450" w:line="312" w:lineRule="auto"/>
      </w:pPr>
      <w:r>
        <w:rPr>
          <w:rFonts w:ascii="宋体" w:hAnsi="宋体" w:eastAsia="宋体" w:cs="宋体"/>
          <w:color w:val="000"/>
          <w:sz w:val="28"/>
          <w:szCs w:val="28"/>
        </w:rPr>
        <w:t xml:space="preserve">作为一名临床药师在这段时间的工作中，虽然取得了一些成绩，仍存在很多不足之处，如主动服务意识欠缺;临床用药指导的开展不够全面及深入;自身临床知识的欠缺等，这些都需要来年不断完善。在今后的工作中，我将努力学习新的文化知识，不断提高自身的业务及管理水平，做好自己的本职工作，争取为医院的再次跨越腾飞做出更大的贡献!积极维护医院利益，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临床药师工作总结和计划篇四</w:t>
      </w:r>
    </w:p>
    <w:p>
      <w:pPr>
        <w:ind w:left="0" w:right="0" w:firstLine="560"/>
        <w:spacing w:before="450" w:after="450" w:line="312" w:lineRule="auto"/>
      </w:pPr>
      <w:r>
        <w:rPr>
          <w:rFonts w:ascii="宋体" w:hAnsi="宋体" w:eastAsia="宋体" w:cs="宋体"/>
          <w:color w:val="000"/>
          <w:sz w:val="28"/>
          <w:szCs w:val="28"/>
        </w:rPr>
        <w:t xml:space="preserve">回顾20xx年的工作历程，我要求自己宽以待人，严于律己，在工作中我要求自己要有专业素养和认真学习，不断进步的精神。如下是20xx年的工作总结：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临床药师工作总结和计划篇五</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本人于xx医院临床药师培训基地进行为期一年的进修学习。今年学成归来后，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1、每天参加临床查房，及时填写查房记录和用药日历；关注老年人和多种并存疾病特殊人群的用药特点，开展危重病人全程药学服务，参与临床治疗全过程，协助医生调整药物治疗计划。</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2.关注药物相互作用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此外，由于循环内科患者经常患有高血压、心功能不全等疾病，在选择药物和溶剂时应注意生理盐水和葡萄糖注射液的区别使用。为了避免药物间的配伍不相容，将最新的450种中西医注射剂配伍表中的胰岛素相关配伍进行了汇总，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世界卫生组织的报告。全球近1/7的死亡是由不合理的药物使用引起的。因此，监测和报告药物不良反应非常重要。然而，循环内科患者往往患有多种疾病，因此联合用药的机会和种类增加，导致药物相互作用和不良反应的发生率增加。在临床药学期间，收集了近xx例不良反应。</w:t>
      </w:r>
    </w:p>
    <w:p>
      <w:pPr>
        <w:ind w:left="0" w:right="0" w:firstLine="560"/>
        <w:spacing w:before="450" w:after="450" w:line="312" w:lineRule="auto"/>
      </w:pPr>
      <w:r>
        <w:rPr>
          <w:rFonts w:ascii="宋体" w:hAnsi="宋体" w:eastAsia="宋体" w:cs="宋体"/>
          <w:color w:val="000"/>
          <w:sz w:val="28"/>
          <w:szCs w:val="28"/>
        </w:rPr>
        <w:t xml:space="preserve">作为临床药学部的一员，除了每天深入临床了解用药情况外，药学部的工作也是我们</w:t>
      </w:r>
    </w:p>
    <w:p>
      <w:pPr>
        <w:ind w:left="0" w:right="0" w:firstLine="560"/>
        <w:spacing w:before="450" w:after="450" w:line="312" w:lineRule="auto"/>
      </w:pPr>
      <w:r>
        <w:rPr>
          <w:rFonts w:ascii="宋体" w:hAnsi="宋体" w:eastAsia="宋体" w:cs="宋体"/>
          <w:color w:val="000"/>
          <w:sz w:val="28"/>
          <w:szCs w:val="28"/>
        </w:rPr>
        <w:t xml:space="preserve">5、开展知识讲座及时学习最新指南及相关文献，做好知识的总结归纳，对医学药学前沿的相关知识以授课及讨论等形式分享给大家。</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临床药师工作总结和计划篇六</w:t>
      </w:r>
    </w:p>
    <w:p>
      <w:pPr>
        <w:ind w:left="0" w:right="0" w:firstLine="560"/>
        <w:spacing w:before="450" w:after="450" w:line="312" w:lineRule="auto"/>
      </w:pPr>
      <w:r>
        <w:rPr>
          <w:rFonts w:ascii="宋体" w:hAnsi="宋体" w:eastAsia="宋体" w:cs="宋体"/>
          <w:color w:val="000"/>
          <w:sz w:val="28"/>
          <w:szCs w:val="28"/>
        </w:rPr>
        <w:t xml:space="preserve">在过去的半年中，临床药师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临床药师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临床药师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年*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在过去半年的工作中，仍存在很多不足之处，如主动服务意识欠缺;临床用药指导的开展不够全面及深入;站所药品管理的指导工作不到位等，都是我科有待改进的问题。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临床药师工作总结和计划篇七</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全面地、系统地了解以往的学习和工作情况，因此我们要做好归纳，写好总结。那么我们该怎么去写总结呢？下面是小编为大家整理的临床药师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回顾xx年的工作历程，我始终要求自己宽以待人，严于律己，在工作中我要求自己要有专业素养和认真学习，不断进步的精神。工作总结如下：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xx年共计上报不良反应40多例，完成了药监局对我院的下达的任务。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临床药师工作总结和计划篇八</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临床药师工作总结模板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临床药师工作总结和计划篇九</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临床药师工作总结范文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临床药师工作总结和计划篇十</w:t>
      </w:r>
    </w:p>
    <w:p>
      <w:pPr>
        <w:ind w:left="0" w:right="0" w:firstLine="560"/>
        <w:spacing w:before="450" w:after="450" w:line="312" w:lineRule="auto"/>
      </w:pPr>
      <w:r>
        <w:rPr>
          <w:rFonts w:ascii="宋体" w:hAnsi="宋体" w:eastAsia="宋体" w:cs="宋体"/>
          <w:color w:val="000"/>
          <w:sz w:val="28"/>
          <w:szCs w:val="28"/>
        </w:rPr>
        <w:t xml:space="preserve">时光流逝，转眼间又到了xx年中了。我也任职本院主管药师一年了，现对全年的工作做简单的盘点和总结：</w:t>
      </w:r>
    </w:p>
    <w:p>
      <w:pPr>
        <w:ind w:left="0" w:right="0" w:firstLine="560"/>
        <w:spacing w:before="450" w:after="450" w:line="312" w:lineRule="auto"/>
      </w:pPr>
      <w:r>
        <w:rPr>
          <w:rFonts w:ascii="宋体" w:hAnsi="宋体" w:eastAsia="宋体" w:cs="宋体"/>
          <w:color w:val="000"/>
          <w:sz w:val="28"/>
          <w:szCs w:val="28"/>
        </w:rPr>
        <w:t xml:space="preserve">一：坚持国家医改精神，严格执行药品零差率制度，不让患者多花一分钱。根据临床需要和药房库存情况购进药品，不私自网外采购药品，保证廉价，有效，安全的用药原则。得到了病人的充分赞扬和肯定。</w:t>
      </w:r>
    </w:p>
    <w:p>
      <w:pPr>
        <w:ind w:left="0" w:right="0" w:firstLine="560"/>
        <w:spacing w:before="450" w:after="450" w:line="312" w:lineRule="auto"/>
      </w:pPr>
      <w:r>
        <w:rPr>
          <w:rFonts w:ascii="宋体" w:hAnsi="宋体" w:eastAsia="宋体" w:cs="宋体"/>
          <w:color w:val="000"/>
          <w:sz w:val="28"/>
          <w:szCs w:val="28"/>
        </w:rPr>
        <w:t xml:space="preserve">二：严格审核医师处方，定期对处方进行点评，按处方调配，发放药品，对超剂量、非联合用药情况及时和医师沟通，自xx年元月至今，本科室共调配近5000张处方，均未发现差错事故。并主动深入各科室，征求意见。不断改进药房的药品供应。发现药品使用问题，及时处理，或向上级汇报。</w:t>
      </w:r>
    </w:p>
    <w:p>
      <w:pPr>
        <w:ind w:left="0" w:right="0" w:firstLine="560"/>
        <w:spacing w:before="450" w:after="450" w:line="312" w:lineRule="auto"/>
      </w:pPr>
      <w:r>
        <w:rPr>
          <w:rFonts w:ascii="宋体" w:hAnsi="宋体" w:eastAsia="宋体" w:cs="宋体"/>
          <w:color w:val="000"/>
          <w:sz w:val="28"/>
          <w:szCs w:val="28"/>
        </w:rPr>
        <w:t xml:space="preserve">三：对本单位购进的药品进行逐批验收。验收药品严格根据有关法律、法规规定，对药品的外观形状、内外包装、标签、说明书及标识逐一进行检查。包装和所附说明书必须具有生产企业名称、地址、有药品的品名、规格、文号、产品批号，生产日期，有效期等。建立了完整的出入库制度，一年两次盘存的药品数量均和账目相符2024最新药师上半年工作总结工作总结。充分保证了本院和村级卫生室的用药安全。</w:t>
      </w:r>
    </w:p>
    <w:p>
      <w:pPr>
        <w:ind w:left="0" w:right="0" w:firstLine="560"/>
        <w:spacing w:before="450" w:after="450" w:line="312" w:lineRule="auto"/>
      </w:pPr>
      <w:r>
        <w:rPr>
          <w:rFonts w:ascii="宋体" w:hAnsi="宋体" w:eastAsia="宋体" w:cs="宋体"/>
          <w:color w:val="000"/>
          <w:sz w:val="28"/>
          <w:szCs w:val="28"/>
        </w:rPr>
        <w:t xml:space="preserve">四：时刻监测患者用药的不良反应，近一年来，除了轻微的几例胃肠道反应外，并未发现严重、新的、药品说明书未载明的不良反应，从而圆满的完成了上级的任务。</w:t>
      </w:r>
    </w:p>
    <w:p>
      <w:pPr>
        <w:ind w:left="0" w:right="0" w:firstLine="560"/>
        <w:spacing w:before="450" w:after="450" w:line="312" w:lineRule="auto"/>
      </w:pPr>
      <w:r>
        <w:rPr>
          <w:rFonts w:ascii="宋体" w:hAnsi="宋体" w:eastAsia="宋体" w:cs="宋体"/>
          <w:color w:val="000"/>
          <w:sz w:val="28"/>
          <w:szCs w:val="28"/>
        </w:rPr>
        <w:t xml:space="preserve">五：热情对待病人，视他们如亲人，对所提出的用药咨询。耐心，全面，简单的解答，提高用药的依从性，尽量让每个人都能平等的享受到专业而有效的药学服务，得到了局领导的充分支持和褒奖。</w:t>
      </w:r>
    </w:p>
    <w:p>
      <w:pPr>
        <w:ind w:left="0" w:right="0" w:firstLine="560"/>
        <w:spacing w:before="450" w:after="450" w:line="312" w:lineRule="auto"/>
      </w:pPr>
      <w:r>
        <w:rPr>
          <w:rFonts w:ascii="宋体" w:hAnsi="宋体" w:eastAsia="宋体" w:cs="宋体"/>
          <w:color w:val="000"/>
          <w:sz w:val="28"/>
          <w:szCs w:val="28"/>
        </w:rPr>
        <w:t xml:space="preserve">展望下半年，面对卫生和计生的合并，我觉得任重而道远，我希望可以对前一年的工作做补充，弥补不足计划如下：</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w:t>
      </w:r>
    </w:p>
    <w:p>
      <w:pPr>
        <w:ind w:left="0" w:right="0" w:firstLine="560"/>
        <w:spacing w:before="450" w:after="450" w:line="312" w:lineRule="auto"/>
      </w:pPr>
      <w:r>
        <w:rPr>
          <w:rFonts w:ascii="宋体" w:hAnsi="宋体" w:eastAsia="宋体" w:cs="宋体"/>
          <w:color w:val="000"/>
          <w:sz w:val="28"/>
          <w:szCs w:val="28"/>
        </w:rPr>
        <w:t xml:space="preserve">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三：严禁本科室以外的人员擅自进入药房。</w:t>
      </w:r>
    </w:p>
    <w:p>
      <w:pPr>
        <w:ind w:left="0" w:right="0" w:firstLine="560"/>
        <w:spacing w:before="450" w:after="450" w:line="312" w:lineRule="auto"/>
      </w:pPr>
      <w:r>
        <w:rPr>
          <w:rFonts w:ascii="宋体" w:hAnsi="宋体" w:eastAsia="宋体" w:cs="宋体"/>
          <w:color w:val="000"/>
          <w:sz w:val="28"/>
          <w:szCs w:val="28"/>
        </w:rPr>
        <w:t xml:space="preserve">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五：加强自身业务学习，不断提升工作质量，搞好和同事及患者的关系。</w:t>
      </w:r>
    </w:p>
    <w:p>
      <w:pPr>
        <w:ind w:left="0" w:right="0" w:firstLine="560"/>
        <w:spacing w:before="450" w:after="450" w:line="312" w:lineRule="auto"/>
      </w:pPr>
      <w:r>
        <w:rPr>
          <w:rFonts w:ascii="宋体" w:hAnsi="宋体" w:eastAsia="宋体" w:cs="宋体"/>
          <w:color w:val="000"/>
          <w:sz w:val="28"/>
          <w:szCs w:val="28"/>
        </w:rPr>
        <w:t xml:space="preserve">在基层卫生院，虽然我还是一个小小的主管药师，虽然硬件或软件存在先天不足，但我一直用一个药学人员的道德和职业标准来要求自己，以后的路很久很长，希望我们大家一起克服困难，勇敢前进，相互扶持，共同努力，拥抱美好的下半年!</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临床药师工作总结和计划篇十一</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临床药师工作总结和计划篇十二</w:t>
      </w:r>
    </w:p>
    <w:p>
      <w:pPr>
        <w:ind w:left="0" w:right="0" w:firstLine="560"/>
        <w:spacing w:before="450" w:after="450" w:line="312" w:lineRule="auto"/>
      </w:pPr>
      <w:r>
        <w:rPr>
          <w:rFonts w:ascii="宋体" w:hAnsi="宋体" w:eastAsia="宋体" w:cs="宋体"/>
          <w:color w:val="000"/>
          <w:sz w:val="28"/>
          <w:szCs w:val="28"/>
        </w:rPr>
        <w:t xml:space="preserve">思想上，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临床药师工作总结和计划篇十三</w:t>
      </w:r>
    </w:p>
    <w:p>
      <w:pPr>
        <w:ind w:left="0" w:right="0" w:firstLine="560"/>
        <w:spacing w:before="450" w:after="450" w:line="312" w:lineRule="auto"/>
      </w:pPr>
      <w:r>
        <w:rPr>
          <w:rFonts w:ascii="宋体" w:hAnsi="宋体" w:eastAsia="宋体" w:cs="宋体"/>
          <w:color w:val="000"/>
          <w:sz w:val="28"/>
          <w:szCs w:val="28"/>
        </w:rPr>
        <w:t xml:space="preserve">回顾xx年的工作历程，我始终要求自己宽以待人，严于律己，在工作中我要求自己要有专业素养和认真学习，不断进步的精神。工作总结如下：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xx年共计上报不良反应40多例，完成了药监局对我院的下达的任务。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2025-01-16T11:02:57+08:00</dcterms:created>
  <dcterms:modified xsi:type="dcterms:W3CDTF">2025-01-16T11:02:57+08:00</dcterms:modified>
</cp:coreProperties>
</file>

<file path=docProps/custom.xml><?xml version="1.0" encoding="utf-8"?>
<Properties xmlns="http://schemas.openxmlformats.org/officeDocument/2006/custom-properties" xmlns:vt="http://schemas.openxmlformats.org/officeDocument/2006/docPropsVTypes"/>
</file>