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2024年供应室护士述职报告(优秀8篇)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我给大家整理的报告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供应室护士述职报告篇一</w:t>
      </w:r>
    </w:p>
    <w:p>
      <w:pPr>
        <w:ind w:left="0" w:right="0" w:firstLine="560"/>
        <w:spacing w:before="450" w:after="450" w:line="312" w:lineRule="auto"/>
      </w:pPr>
      <w:r>
        <w:rPr>
          <w:rFonts w:ascii="宋体" w:hAnsi="宋体" w:eastAsia="宋体" w:cs="宋体"/>
          <w:color w:val="000"/>
          <w:sz w:val="28"/>
          <w:szCs w:val="28"/>
        </w:rPr>
        <w:t xml:space="preserve">　供应室护士述职报告220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供应室护士述职报告篇二</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最新供应室护士述职报告篇3</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进行述职报告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我的学习、工作和生活实践，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医院供应室护士述职报告2</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供应室护士述职报告篇五</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诚诚恳恳做人、踏实实做事。不放松对政治思想的学习，使自己在思想上能跟上时代的发展。保持谦虚谨慎的工作作风。坚决执行医院各领导班子的.各项指令、规定。严格遵守院规院纪，服从领导管理。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供应室工作质量的好坏与医院感染控制、护理工作质量和患者的安危直接相关，本人在科室内倡导：在工作上要有较强的责任心、要热爱本职工作；与临床科室要建立良好的协作关系，精诚团结；牢固树立院兴我荣、院衰我耻的思想，不计个人得失，确保各项任务的完成。作为一名中层干部，我在担任护士长期间，能恪尽职守，认真履行自己的职责，积极协调与各部门的关系，做好复用器械的有效供应和一次性针筒、输液器的管理工作。本人通过网络和与兄弟医院交流等途径学习供应室相关的新进展，组织科室人员学习《医院消毒供应中心管理规范》，熟悉业务知识。本年度共组织12次业务知识学习，36次业务小讲课，四次业务知识考核，两次操作考核。提高科室人员的整体素质。每次院感科提供的新知识都认真学习，领会精神。有疑惑的地方积极向院感科讨教以解决业务上的疑难问题。在追求自身素质提高的同时，更高的追求是整个科室整体素质的全面提升。</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认真负责，保证24小时满足临床科室使用无菌物品的要求。20xx年初接收妇产科人流等器械的回收清洗工作，在没有增加科室人员的情况下通过合理排班，弹性排班。既保障各工作的及时完成又使科室人员积极配合工作而无怨言。20xx年11月份为了支持医院综合病房的顺利开设，在人员紧缺的情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3、科室管理有待加强。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供应室护士述职报告篇七</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2024年供应室护士长述职报告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供应室护士述职报告篇八</w:t>
      </w:r>
    </w:p>
    <w:p>
      <w:pPr>
        <w:ind w:left="0" w:right="0" w:firstLine="560"/>
        <w:spacing w:before="450" w:after="450" w:line="312" w:lineRule="auto"/>
      </w:pPr>
      <w:r>
        <w:rPr>
          <w:rFonts w:ascii="宋体" w:hAnsi="宋体" w:eastAsia="宋体" w:cs="宋体"/>
          <w:color w:val="000"/>
          <w:sz w:val="28"/>
          <w:szCs w:val="28"/>
        </w:rPr>
        <w:t xml:space="preserve">上一年，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接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一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5、上一年副主任护师王雪梅的论文《热敷乳房促进宫颈成熟临床观察》通过了国家级杂志《中国社区医师杂志》的终审，拟定于下半年刊登。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上一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一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2025-01-16T21:15:10+08:00</dcterms:created>
  <dcterms:modified xsi:type="dcterms:W3CDTF">2025-01-16T21:15:10+08:00</dcterms:modified>
</cp:coreProperties>
</file>

<file path=docProps/custom.xml><?xml version="1.0" encoding="utf-8"?>
<Properties xmlns="http://schemas.openxmlformats.org/officeDocument/2006/custom-properties" xmlns:vt="http://schemas.openxmlformats.org/officeDocument/2006/docPropsVTypes"/>
</file>