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最新店铺转让合同协议(汇总14篇)</w:t>
      </w:r>
      <w:bookmarkEnd w:id="1"/>
    </w:p>
    <w:p>
      <w:pPr>
        <w:jc w:val="center"/>
        <w:spacing w:before="0" w:after="450"/>
      </w:pPr>
      <w:r>
        <w:rPr>
          <w:rFonts w:ascii="Arial" w:hAnsi="Arial" w:eastAsia="Arial" w:cs="Arial"/>
          <w:color w:val="999999"/>
          <w:sz w:val="20"/>
          <w:szCs w:val="20"/>
        </w:rPr>
        <w:t xml:space="preserve">来源：网络  作者：独影花开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店铺转让合同协议篇一店铺转让合同协议篇4转让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店铺转让合同协议篇一</w:t>
      </w:r>
    </w:p>
    <w:p>
      <w:pPr>
        <w:ind w:left="0" w:right="0" w:firstLine="560"/>
        <w:spacing w:before="450" w:after="450" w:line="312" w:lineRule="auto"/>
      </w:pPr>
      <w:r>
        <w:rPr>
          <w:rFonts w:ascii="宋体" w:hAnsi="宋体" w:eastAsia="宋体" w:cs="宋体"/>
          <w:color w:val="000"/>
          <w:sz w:val="28"/>
          <w:szCs w:val="28"/>
        </w:rPr>
        <w:t xml:space="preserve">店铺转让合同协议篇4</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一、丙方同意甲方将自己位于省市区（镇/乡）__街（路）_（共两间）的门面房，自日转让给乙方经营使用至____年____月____日，并保证乙方同等享有甲方与丙方在原有房屋租赁合同中所享有的权利和义务。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在甲方租赁合同期满后，按照原租赁协议租期顺延叁_年，并由乙方与丙方按原合同条款重新签订租赁合同。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二、丙方与甲方已签订了租赁合同，租期自_年月日止，月租金为元，剩余租金_______（大写：）元由乙方支付给甲方。甲方、丙方需给乙方为装修期，装修期间乙方不再承担租金费用。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规范门面转让合同书</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店铺转让合同协议篇三</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根据我国《中华人民共和国合同法》的有关规定，经甲、乙、丙三方友好协商，就下述店铺转让事宜达成如下协议：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 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 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 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 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房东方(丙方)：身份证号码：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位于柯城区衢化学院路351号，建筑面积39.81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二、丙方与甲方原租赁合同，约定的租赁期间为三年，即自20--年3月10日起20--年3月9日止，月租金为每年壹万捌仟元整人民币，现甲方已缴纳租金至20--年3月9日。</w:t>
      </w:r>
    </w:p>
    <w:p>
      <w:pPr>
        <w:ind w:left="0" w:right="0" w:firstLine="560"/>
        <w:spacing w:before="450" w:after="450" w:line="312" w:lineRule="auto"/>
      </w:pPr>
      <w:r>
        <w:rPr>
          <w:rFonts w:ascii="宋体" w:hAnsi="宋体" w:eastAsia="宋体" w:cs="宋体"/>
          <w:color w:val="000"/>
          <w:sz w:val="28"/>
          <w:szCs w:val="28"/>
        </w:rPr>
        <w:t xml:space="preserve">三、转让门面现有装修设施在转让后归乙方所有。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壹仟元元。甲方在合同签订10日内向乙方腾让门面并交付钥匙，同时乙方向甲方支付转让费共计人民币24000元，(大写：贰万肆仟元整)，上述费用已包括第三条所述的装修、装饰、设备、甲方已经缴纳的门面租金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五、甲方保证在转让店铺前的水电费、物业管理费等均已经缴清，乙方接手前该店铺所有的一切债权、债务均由甲方负责;接手后的一切经营行为及产生的债权、债务由乙方负责。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六、转让门面定于20--年月日正式交接。</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店铺转让合同协议篇五</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街(路)号的店铺(原为：)转让给乙方使用，建筑面积为平方米;并保证乙方同等享有甲方在原有房屋租赁合同中所享有的权利。(注意与房东的房屋租赁合同年限，不要刚刚接手房东就收房子)</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二、转让后店铺现有的装修、装饰及其他所有设备全部归乙方所有，租赁期满后房屋装修等不动产归丙方所有，营业设备等动产归乙方，详见附表。(转让当天盘点物品,分清归属，三分签字确认)</w:t>
      </w:r>
    </w:p>
    <w:p>
      <w:pPr>
        <w:ind w:left="0" w:right="0" w:firstLine="560"/>
        <w:spacing w:before="450" w:after="450" w:line="312" w:lineRule="auto"/>
      </w:pPr>
      <w:r>
        <w:rPr>
          <w:rFonts w:ascii="宋体" w:hAnsi="宋体" w:eastAsia="宋体" w:cs="宋体"/>
          <w:color w:val="000"/>
          <w:sz w:val="28"/>
          <w:szCs w:val="28"/>
        </w:rPr>
        <w:t xml:space="preserve">三、经协商确定店铺转让费为元(大写:)，上述费用已包括装修、装饰、设备、经营器具、技术转让费、市场转让费等所有其他相关费用，甲方不得再向乙方索取任何其他费用。乙方于合同签订之日向甲方支付转让费元;剩余转让费元(大写：)于2日后，且在甲乙双方就水果保鲜技术、货源、客源、经营技巧等其他与店铺经营有关事项达成共识以后一次性付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五、转让后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房东签字：_________日期：__________________</w:t>
      </w:r>
    </w:p>
    <w:p>
      <w:pPr>
        <w:ind w:left="0" w:right="0" w:firstLine="560"/>
        <w:spacing w:before="450" w:after="450" w:line="312" w:lineRule="auto"/>
      </w:pPr>
      <w:r>
        <w:rPr>
          <w:rFonts w:ascii="宋体" w:hAnsi="宋体" w:eastAsia="宋体" w:cs="宋体"/>
          <w:color w:val="000"/>
          <w:sz w:val="28"/>
          <w:szCs w:val="28"/>
        </w:rPr>
        <w:t xml:space="preserve">附件：原房屋租赁合同、物品清点表</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2.华之声商贸公司确保在--年3月1日至20--年2月28日期间每年房租不得高于(人民币)16万/年的租金。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3.如果以上两点要求达不到，华之声商贸公司必须在20--年3月1日至20--年3月31日之前，归还乙方昆明峰航针纺贸易有限公司所一次性支付的转让费24万人民币，及店铺装修费用，(按实际装修费用赔偿)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 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协议有效期限：年 月 日 至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一、丙方同意甲方将自己位于_号的店铺(原为：___)转让给乙方使用，建筑面积为平方米；并保证乙方同等享有甲方在原有房屋租赁合同中所享有的权利与义务。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二、乙方于20xx年x月x日支付甲方订金人民币元，(大写)，甲方于处理完货物后将店铺交给乙方。如果由于甲方原因导致转让中止，甲方同样承担违约责任，并向乙方支付转让费的10%作为违约金。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四、转让后店铺的挂衣杆__个，衣架__个，裤架__个，模特__个，桌子__个，凳子__个，玻璃块全部元归乙方所有。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本合同于20xx年x月x日在签订</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店铺转让合同协议篇八</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元整{小写：元整}，上述费用包括甲方交给乙方再转付给丙方的押金，第三条所述相关费用，甲方不得向乙方索取任何其他费用。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店铺转让合同协议篇九</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一、丙方同意甲方将自己位于________，________号的店铺(原为：________)转让给乙方使用，建筑面积为________平方米;并保证乙方同等享有甲方在原有店铺租赁合同中所享有的权利与义务。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店铺转让合同协议篇十</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一、甲方同意甲方将自己位于__________市__________街(区)__________(路)__________号的店铺原为：__________转让给乙方使用，建筑面积为_________平方米;并保证乙方同等享有甲方在原有房屋租赁合同中所享有的权利与义务。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二、甲方与房东已签订了租赁合同，租期到__________年_____月_____日止，年租金为___________元人民币(大写：________________，租金为______年交付_________次，并于约定日期________月__________日交至房东。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四、转让后店铺现有的装修、装饰及______________________全部归乙方所有。</w:t>
      </w:r>
    </w:p>
    <w:p>
      <w:pPr>
        <w:ind w:left="0" w:right="0" w:firstLine="560"/>
        <w:spacing w:before="450" w:after="450" w:line="312" w:lineRule="auto"/>
      </w:pPr>
      <w:r>
        <w:rPr>
          <w:rFonts w:ascii="宋体" w:hAnsi="宋体" w:eastAsia="宋体" w:cs="宋体"/>
          <w:color w:val="000"/>
          <w:sz w:val="28"/>
          <w:szCs w:val="28"/>
        </w:rPr>
        <w:t xml:space="preserve">五、乙方在_________年_____月_____日前一次性向甲方支付转让费共计人民币__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______日向甲方支付转让费的_________作为违约金，逾期_________日的，甲方有权解除合同，并且乙方必须按照转让费的_________向甲方支付违约金。如果由于甲方原因导致转让中止，甲方同样承担违约责任，并向乙方支付转让费的___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十、本合同______式______份，双方各执______份，自双方签字之日起生效。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店铺转让合同协议篇十一</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双方兹就淘宝互联网商商铺转让事宜，订立本契约，甲方向乙方转让其在xx省淘宝网网络有限公司和在xx省支付宝网络有限公司的网络交易账号，双方特订立此转让协议书。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甲方向乙方转让甲方的淘宝网有限公司淘宝旺旺帐号_____________及支付宝有限公司账号____________的所有权和使用权。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账号为_______________，原所有权为甲。现于公元______年______月______日以人民币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______元(大写______圆);除双方协商所述相关费用，甲方不得向乙方索取任何其他费用。于签订本契约之时起1日内，甲方应向乙方交付淘宝商店账号及密码，支付宝账号及密码，淘宝、支付宝密码保护，支付宝数字证书，等所有相关信息与资料。</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______元整，作为庭外调解之费用。乙方向甲方承诺，如果乙方私自泄露甲方个人信息另作谋利，乙方则赔偿甲方______元整，此合同保留最终解释权。</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7.甲方需向乙方提供身份证扫描件、开卡银行账号、绑定邮箱、邮箱密码、绑定手机号、密保问题等所有相关信息。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5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w:t>
      </w:r>
    </w:p>
    <w:p>
      <w:pPr>
        <w:ind w:left="0" w:right="0" w:firstLine="560"/>
        <w:spacing w:before="450" w:after="450" w:line="312" w:lineRule="auto"/>
      </w:pPr>
      <w:r>
        <w:rPr>
          <w:rFonts w:ascii="宋体" w:hAnsi="宋体" w:eastAsia="宋体" w:cs="宋体"/>
          <w:color w:val="000"/>
          <w:sz w:val="28"/>
          <w:szCs w:val="28"/>
        </w:rPr>
        <w:t xml:space="preserve">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第七条本协议一式______份，甲、乙双方各保留______份，签字立即生效，本协议如需修改，需双方协商补充修改在本协议背面另立条目。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店铺转让合同协议篇十二</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甲、乙双方经友好协商，就装修及设备转让事宜达成以下协议：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一、甲方将位于__________________________________________属于自己的装修及设备转让给乙方。乙方向甲方支付转让费____________元(大写：__________________元整)。转让明细见附表。</w:t>
      </w:r>
    </w:p>
    <w:p>
      <w:pPr>
        <w:ind w:left="0" w:right="0" w:firstLine="560"/>
        <w:spacing w:before="450" w:after="450" w:line="312" w:lineRule="auto"/>
      </w:pPr>
      <w:r>
        <w:rPr>
          <w:rFonts w:ascii="宋体" w:hAnsi="宋体" w:eastAsia="宋体" w:cs="宋体"/>
          <w:color w:val="000"/>
          <w:sz w:val="28"/>
          <w:szCs w:val="28"/>
        </w:rPr>
        <w:t xml:space="preserve">二、转让时间：__________年_______月_______日。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三、转让金支付方式：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(1)乙方于本协议签订之日向甲方支付定金________元(大写：____________万元整)。</w:t>
      </w:r>
    </w:p>
    <w:p>
      <w:pPr>
        <w:ind w:left="0" w:right="0" w:firstLine="560"/>
        <w:spacing w:before="450" w:after="450" w:line="312" w:lineRule="auto"/>
      </w:pPr>
      <w:r>
        <w:rPr>
          <w:rFonts w:ascii="宋体" w:hAnsi="宋体" w:eastAsia="宋体" w:cs="宋体"/>
          <w:color w:val="000"/>
          <w:sz w:val="28"/>
          <w:szCs w:val="28"/>
        </w:rPr>
        <w:t xml:space="preserve">(2)__________年_______月_______日正式交接之日，乙方向甲方支付转让费____________元(大写：________万元整)。</w:t>
      </w:r>
    </w:p>
    <w:p>
      <w:pPr>
        <w:ind w:left="0" w:right="0" w:firstLine="560"/>
        <w:spacing w:before="450" w:after="450" w:line="312" w:lineRule="auto"/>
      </w:pPr>
      <w:r>
        <w:rPr>
          <w:rFonts w:ascii="宋体" w:hAnsi="宋体" w:eastAsia="宋体" w:cs="宋体"/>
          <w:color w:val="000"/>
          <w:sz w:val="28"/>
          <w:szCs w:val="28"/>
        </w:rPr>
        <w:t xml:space="preserve">(3)__________年_______月_______日乙方支付甲方转让费尾款________元(大写：________万元整)。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甲方应按时将场地交由乙方，逾期一天按转让费的千分之一的标准向乙方支付违约金。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乙方应按时向甲方支付转让费，逾期一天按转让费的千分之一的标准向甲方支付违约金。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五、本协议发生的争议，由双方协商解决，协商不成的，依法向人民法院起诉。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店铺转让合同协议篇十三</w:t>
      </w:r>
    </w:p>
    <w:p>
      <w:pPr>
        <w:ind w:left="0" w:right="0" w:firstLine="560"/>
        <w:spacing w:before="450" w:after="450" w:line="312" w:lineRule="auto"/>
      </w:pPr>
      <w:r>
        <w:rPr>
          <w:rFonts w:ascii="宋体" w:hAnsi="宋体" w:eastAsia="宋体" w:cs="宋体"/>
          <w:color w:val="000"/>
          <w:sz w:val="28"/>
          <w:szCs w:val="28"/>
        </w:rPr>
        <w:t xml:space="preserve">签订</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是双方利益的保证，那么关于店铺转让协议书的签订该注意些什么呢?下面本站小编给大家带来店铺合同转让协议书范文，供大家参考!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甲方向乙方转让甲方的xx省淘宝网有限公司淘宝旺旺帐号(_______________)及xx省支付宝有限公司账号(_______________)的所有权和使用权。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 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 日内，甲方应向乙方交付淘宝商店账号及密码，支付宝账号及密码，淘宝、支付宝密码保护(如没有，可协助乙方更改)，支付宝数字证书，等所有相关信息与资料;乙方于签订本契约之日起 日内，交付甲方人民币(大写)壹万叁千元整{小写： 元};除双方协商所述相关费用，甲方不得向乙方索取任何其他费用。乙方逾期交付转让金，除甲方交付日期相应顺延外，乙方每日应甲方交付转让费的—5‰—的违约金，逾期 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淘宝网有限公司和xx省支付宝有限公司索回此帐号密码等相关电子记录。甲方如有违约，故意将此帐号收回，乙方将踩取法律手段：或者庭外解决，由甲方赔偿乙方人民币(大写)拾万 元整，作为庭外调解之费用。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 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 式 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支付宝密码：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 ，建筑面积 平方米; 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 年，即自____年____月____日起至____年____月____日止，月租金为____________ .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 乙方签字：____ 丙方签字：____</w:t>
      </w:r>
    </w:p>
    <w:p>
      <w:pPr>
        <w:ind w:left="0" w:right="0" w:firstLine="560"/>
        <w:spacing w:before="450" w:after="450" w:line="312" w:lineRule="auto"/>
      </w:pPr>
      <w:r>
        <w:rPr>
          <w:rFonts w:ascii="宋体" w:hAnsi="宋体" w:eastAsia="宋体" w:cs="宋体"/>
          <w:color w:val="000"/>
          <w:sz w:val="28"/>
          <w:szCs w:val="28"/>
        </w:rPr>
        <w:t xml:space="preserve">日期：________ 日期：________ 日期：______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店铺转让合同协议篇十四</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二、业主与甲方就上述门面，已签订了租赁合同，租期到20__年__月__日止，月租金为______元人民币。门面转让给乙方后，乙方同意代替甲方向业主履行原有门面租赁合同中所规定的条款。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__年__月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2025-01-16T17:08:34+08:00</dcterms:created>
  <dcterms:modified xsi:type="dcterms:W3CDTF">2025-01-16T17:08:34+08:00</dcterms:modified>
</cp:coreProperties>
</file>

<file path=docProps/custom.xml><?xml version="1.0" encoding="utf-8"?>
<Properties xmlns="http://schemas.openxmlformats.org/officeDocument/2006/custom-properties" xmlns:vt="http://schemas.openxmlformats.org/officeDocument/2006/docPropsVTypes"/>
</file>