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2024年少先队学期工作总结学生 少先队学期末工作总结(精选8篇)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少先队学期工作总结学生篇一这一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少先队学期工作总结学生篇一</w:t>
      </w:r>
    </w:p>
    <w:p>
      <w:pPr>
        <w:ind w:left="0" w:right="0" w:firstLine="560"/>
        <w:spacing w:before="450" w:after="450" w:line="312" w:lineRule="auto"/>
      </w:pPr>
      <w:r>
        <w:rPr>
          <w:rFonts w:ascii="宋体" w:hAnsi="宋体" w:eastAsia="宋体" w:cs="宋体"/>
          <w:color w:val="000"/>
          <w:sz w:val="28"/>
          <w:szCs w:val="28"/>
        </w:rPr>
        <w:t xml:space="preserve">这一学期，通过校领导的培养，我有幸担任了学校少先队大队辅导员一职。自从开学以来，我紧紧围绕学校德育工作，结合本校特点，切实有效地开展了一系列的活动。现总结如下：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作为一名少先队大队辅导员，我深感肩上责任之重大。我清醒地认识到：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本学期，我校少先队工作在上级领导的支持下，以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电视台，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在教育局“规范管理校校行”活动中，我校受到了督导室领导和专家的高度肯定。</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三小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通过一学期的少先队工作，我觉得，辅导员工作是一项细致而琐碎的工作，为了孩子，我将乐此不疲;同时，辅导员工作是一门艺术，我将用心去贴近，用心去理解，用心去教育，和我的队员们一起快乐成长。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少先队学期工作总结学生篇二</w:t>
      </w:r>
    </w:p>
    <w:p>
      <w:pPr>
        <w:ind w:left="0" w:right="0" w:firstLine="560"/>
        <w:spacing w:before="450" w:after="450" w:line="312" w:lineRule="auto"/>
      </w:pPr>
      <w:r>
        <w:rPr>
          <w:rFonts w:ascii="宋体" w:hAnsi="宋体" w:eastAsia="宋体" w:cs="宋体"/>
          <w:color w:val="000"/>
          <w:sz w:val="28"/>
          <w:szCs w:val="28"/>
        </w:rPr>
        <w:t xml:space="preserve">本学期少先队工作在原有工作基础上，努力做好以下工作。</w:t>
      </w:r>
    </w:p>
    <w:p>
      <w:pPr>
        <w:ind w:left="0" w:right="0" w:firstLine="560"/>
        <w:spacing w:before="450" w:after="450" w:line="312" w:lineRule="auto"/>
      </w:pPr>
      <w:r>
        <w:rPr>
          <w:rFonts w:ascii="宋体" w:hAnsi="宋体" w:eastAsia="宋体" w:cs="宋体"/>
          <w:color w:val="000"/>
          <w:sz w:val="28"/>
          <w:szCs w:val="28"/>
        </w:rPr>
        <w:t xml:space="preserve">一、优化队干力量</w:t>
      </w:r>
    </w:p>
    <w:p>
      <w:pPr>
        <w:ind w:left="0" w:right="0" w:firstLine="560"/>
        <w:spacing w:before="450" w:after="450" w:line="312" w:lineRule="auto"/>
      </w:pPr>
      <w:r>
        <w:rPr>
          <w:rFonts w:ascii="宋体" w:hAnsi="宋体" w:eastAsia="宋体" w:cs="宋体"/>
          <w:color w:val="000"/>
          <w:sz w:val="28"/>
          <w:szCs w:val="28"/>
        </w:rPr>
        <w:t xml:space="preserve">为确保少先队工作有效开展，本学期少先大队对队干组织力量进行大力改革。对三至五年级各班推荐的学生进行竞争上岗。在队干中开展批评与自我批评，让他们体会真正是为学生服务，为学校服务。每月召开队干会议、总结、布置工作，提出不足与要求，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二、强抓一日常规工作</w:t>
      </w:r>
    </w:p>
    <w:p>
      <w:pPr>
        <w:ind w:left="0" w:right="0" w:firstLine="560"/>
        <w:spacing w:before="450" w:after="450" w:line="312" w:lineRule="auto"/>
      </w:pPr>
      <w:r>
        <w:rPr>
          <w:rFonts w:ascii="宋体" w:hAnsi="宋体" w:eastAsia="宋体" w:cs="宋体"/>
          <w:color w:val="000"/>
          <w:sz w:val="28"/>
          <w:szCs w:val="28"/>
        </w:rPr>
        <w:t xml:space="preserve">少先队常规工作突出几个重点项目，狠抓红领巾、学生证的佩戴、乱抛乱扔、吃零食等几个项目。实行每天一查，每周一小结，每月一总结，做到量化、细化、公平、公正、公开。把每日常规工作为评选“流动循环红旗”、“文明班级”、“先进中队”的首要条件。定期组织召开班主任、辅导员会议，使班风、校风建设真正提高，学生的养成教育大大加强。分别有林羽、陈彦洁等6名同学被评为“滁州市三好生”，李锦程等十二名同学被评为“天长市三好生”，周甜甜等2名同学被评为“天长市优秀少先队员”，另外一（3）等6个班级分别被评为“天长市文明班级”，五（9）中队、五（4）中队分别被评为“天长市先进中队”。四（5）班小队被评为“全国假日雏鹰”优秀小队“，本班辅导员单连霞老师被评为“全国假日雏鹰小队”优秀辅导员。</w:t>
      </w:r>
    </w:p>
    <w:p>
      <w:pPr>
        <w:ind w:left="0" w:right="0" w:firstLine="560"/>
        <w:spacing w:before="450" w:after="450" w:line="312" w:lineRule="auto"/>
      </w:pPr>
      <w:r>
        <w:rPr>
          <w:rFonts w:ascii="宋体" w:hAnsi="宋体" w:eastAsia="宋体" w:cs="宋体"/>
          <w:color w:val="000"/>
          <w:sz w:val="28"/>
          <w:szCs w:val="28"/>
        </w:rPr>
        <w:t xml:space="preserve">规范每周一国旗下讲话，本学期大力加强国旗下讲话故事，规范程序，提高规格，每周一分别安排出旗、升旗、唱国旗、校长讲话、学生讲话、大队辅导总结，退旗等几个项目，每个项目的安排规范、到位、使全场的师生一次次受到深刻的爱国主义教育，使全体师生的心灵一次次得到洗礼与震撼。</w:t>
      </w:r>
    </w:p>
    <w:p>
      <w:pPr>
        <w:ind w:left="0" w:right="0" w:firstLine="560"/>
        <w:spacing w:before="450" w:after="450" w:line="312" w:lineRule="auto"/>
      </w:pPr>
      <w:r>
        <w:rPr>
          <w:rFonts w:ascii="宋体" w:hAnsi="宋体" w:eastAsia="宋体" w:cs="宋体"/>
          <w:color w:val="000"/>
          <w:sz w:val="28"/>
          <w:szCs w:val="28"/>
        </w:rPr>
        <w:t xml:space="preserve">做好红领巾广播站各项工作，充分利用广播站阵地、开展“每月一主题”活动，坚持每天两播，发挥广播电视载体，对学生全方位教育。</w:t>
      </w:r>
    </w:p>
    <w:p>
      <w:pPr>
        <w:ind w:left="0" w:right="0" w:firstLine="560"/>
        <w:spacing w:before="450" w:after="450" w:line="312" w:lineRule="auto"/>
      </w:pPr>
      <w:r>
        <w:rPr>
          <w:rFonts w:ascii="宋体" w:hAnsi="宋体" w:eastAsia="宋体" w:cs="宋体"/>
          <w:color w:val="000"/>
          <w:sz w:val="28"/>
          <w:szCs w:val="28"/>
        </w:rPr>
        <w:t xml:space="preserve">三、努力开展各项活动</w:t>
      </w:r>
    </w:p>
    <w:p>
      <w:pPr>
        <w:ind w:left="0" w:right="0" w:firstLine="560"/>
        <w:spacing w:before="450" w:after="450" w:line="312" w:lineRule="auto"/>
      </w:pPr>
      <w:r>
        <w:rPr>
          <w:rFonts w:ascii="宋体" w:hAnsi="宋体" w:eastAsia="宋体" w:cs="宋体"/>
          <w:color w:val="000"/>
          <w:sz w:val="28"/>
          <w:szCs w:val="28"/>
        </w:rPr>
        <w:t xml:space="preserve">利用“三八”、“五一”、“六一”等节日，抓住教育契机，适时开展各项活动。“三八”节各班级开展“我为妈妈礼物”活动。“五一”、“六一”等节日更是丰富多彩，积极配合学校小百灵“艺术周”和“六一”庆祝会开展卡拉ok、大合唱、广播操、演讲等比赛，使学生的素质教育进一步提升。</w:t>
      </w:r>
    </w:p>
    <w:p>
      <w:pPr>
        <w:ind w:left="0" w:right="0" w:firstLine="560"/>
        <w:spacing w:before="450" w:after="450" w:line="312" w:lineRule="auto"/>
      </w:pPr>
      <w:r>
        <w:rPr>
          <w:rFonts w:ascii="宋体" w:hAnsi="宋体" w:eastAsia="宋体" w:cs="宋体"/>
          <w:color w:val="000"/>
          <w:sz w:val="28"/>
          <w:szCs w:val="28"/>
        </w:rPr>
        <w:t xml:space="preserve">隆重举行一年级的队员入队仪式，近400名队员参加宣誓仪式，戴上鲜艳的红领巾。参观少先队队室，了解少先队队史，教育学生珍惜现在的学习与生活。</w:t>
      </w:r>
    </w:p>
    <w:p>
      <w:pPr>
        <w:ind w:left="0" w:right="0" w:firstLine="560"/>
        <w:spacing w:before="450" w:after="450" w:line="312" w:lineRule="auto"/>
      </w:pPr>
      <w:r>
        <w:rPr>
          <w:rFonts w:ascii="宋体" w:hAnsi="宋体" w:eastAsia="宋体" w:cs="宋体"/>
          <w:color w:val="000"/>
          <w:sz w:val="28"/>
          <w:szCs w:val="28"/>
        </w:rPr>
        <w:t xml:space="preserve">积极开展“共享资源，手拉手”读书活动，组织全校学生每人捐一册好书，与农村中小校——关塘小学结为“手拉手读书兄弟”学校。大力响应开展“阳光体育运动”，宣传“阳光体育运动”的内涵与意义，组织召开学生人人参与阳光体育运动，每天锻炼1小时，健康生活一辈子。</w:t>
      </w:r>
    </w:p>
    <w:p>
      <w:pPr>
        <w:ind w:left="0" w:right="0" w:firstLine="560"/>
        <w:spacing w:before="450" w:after="450" w:line="312" w:lineRule="auto"/>
      </w:pPr>
      <w:r>
        <w:rPr>
          <w:rFonts w:ascii="宋体" w:hAnsi="宋体" w:eastAsia="宋体" w:cs="宋体"/>
          <w:color w:val="000"/>
          <w:sz w:val="28"/>
          <w:szCs w:val="28"/>
        </w:rPr>
        <w:t xml:space="preserve">认真组织孙晨、陶畅两名同学参加，“知荣明耻”讲故事比赛，2位选手分获天长一等奖与二等奖，并代表天长到滁州比赛分获二等奖，其中孙晨同学将作为滁州市唯一女代表参加省级比赛。配合学校组织安排中央电视台节目主持人董浩来我校指导各项工作，精心设计，妥善安排，使学生零距离感受著名主持人人格魅力与风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本学期少先队做了一些扎实，卓有成效的工作，但还存在许多不足。今后将首先提高辅导员自身专业水平，不断努力、探索，争做行业垒手，使工作再有提高。</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少先队学期工作总结学生篇三</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少先队学期工作总结学生篇四</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每一次活动，我们的队员都有所收获，每一次活动都使我们的队员得到锻炼，更加健康地成长。</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板报和专栏，是展示班级风采的窗口，也是建设班级、宣传自我的阵地，学生在参与这项工作的同时，能够增强他们的集体荣誉感和主人翁意识。这学年我班一改以往，一个主题班班相同，创新意识淡薄等问题，把自主空间还给学生，自定主题，锐意创新，突现个性。经过一学期来的学习与锻炼，我校的板报水平有了明显的提高，形成了各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一学期来，在全体老师和队员的共同努力下，我校取得了一点成绩。 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少先队学期工作总结学生篇五</w:t>
      </w:r>
    </w:p>
    <w:p>
      <w:pPr>
        <w:ind w:left="0" w:right="0" w:firstLine="560"/>
        <w:spacing w:before="450" w:after="450" w:line="312" w:lineRule="auto"/>
      </w:pPr>
      <w:r>
        <w:rPr>
          <w:rFonts w:ascii="宋体" w:hAnsi="宋体" w:eastAsia="宋体" w:cs="宋体"/>
          <w:color w:val="000"/>
          <w:sz w:val="28"/>
          <w:szCs w:val="28"/>
        </w:rPr>
        <w:t xml:space="preserve">(一)加强宣传报道</w:t>
      </w:r>
    </w:p>
    <w:p>
      <w:pPr>
        <w:ind w:left="0" w:right="0" w:firstLine="560"/>
        <w:spacing w:before="450" w:after="450" w:line="312" w:lineRule="auto"/>
      </w:pPr>
      <w:r>
        <w:rPr>
          <w:rFonts w:ascii="宋体" w:hAnsi="宋体" w:eastAsia="宋体" w:cs="宋体"/>
          <w:color w:val="000"/>
          <w:sz w:val="28"/>
          <w:szCs w:val="28"/>
        </w:rPr>
        <w:t xml:space="preserve">1、继续加强电视台和对我校少先队活动的宣传报道工作，本期报道过我们的活动有三次。</w:t>
      </w:r>
    </w:p>
    <w:p>
      <w:pPr>
        <w:ind w:left="0" w:right="0" w:firstLine="560"/>
        <w:spacing w:before="450" w:after="450" w:line="312" w:lineRule="auto"/>
      </w:pPr>
      <w:r>
        <w:rPr>
          <w:rFonts w:ascii="宋体" w:hAnsi="宋体" w:eastAsia="宋体" w:cs="宋体"/>
          <w:color w:val="000"/>
          <w:sz w:val="28"/>
          <w:szCs w:val="28"/>
        </w:rPr>
        <w:t xml:space="preserve">2、论文《综合实践活动的几点体会》发表与《怀化教育》xx年12月期刊。</w:t>
      </w:r>
    </w:p>
    <w:p>
      <w:pPr>
        <w:ind w:left="0" w:right="0" w:firstLine="560"/>
        <w:spacing w:before="450" w:after="450" w:line="312" w:lineRule="auto"/>
      </w:pPr>
      <w:r>
        <w:rPr>
          <w:rFonts w:ascii="宋体" w:hAnsi="宋体" w:eastAsia="宋体" w:cs="宋体"/>
          <w:color w:val="000"/>
          <w:sz w:val="28"/>
          <w:szCs w:val="28"/>
        </w:rPr>
        <w:t xml:space="preserve">3、建立了以《飘扬的红领巾》为名的怀化市实验学校少先队大队部自己的网页，网页上上传了计划、总结、论文、活动方案、活动通知等共40-50篇;上传学生活动照片共150多张;上传了电视台报道过的学生活动共100多个视频文件。下学期准备将大队干部的照片以及介绍、优秀大队干部的事迹、优秀播音员介绍等等制作到网页中，进一步的丰富内容丰富网页。为了方便制作，希望学校能够给大队部配备上网电脑。</w:t>
      </w:r>
    </w:p>
    <w:p>
      <w:pPr>
        <w:ind w:left="0" w:right="0" w:firstLine="560"/>
        <w:spacing w:before="450" w:after="450" w:line="312" w:lineRule="auto"/>
      </w:pPr>
      <w:r>
        <w:rPr>
          <w:rFonts w:ascii="宋体" w:hAnsi="宋体" w:eastAsia="宋体" w:cs="宋体"/>
          <w:color w:val="000"/>
          <w:sz w:val="28"/>
          <w:szCs w:val="28"/>
        </w:rPr>
        <w:t xml:space="preserve">(二)本学期的收获</w:t>
      </w:r>
    </w:p>
    <w:p>
      <w:pPr>
        <w:ind w:left="0" w:right="0" w:firstLine="560"/>
        <w:spacing w:before="450" w:after="450" w:line="312" w:lineRule="auto"/>
      </w:pPr>
      <w:r>
        <w:rPr>
          <w:rFonts w:ascii="宋体" w:hAnsi="宋体" w:eastAsia="宋体" w:cs="宋体"/>
          <w:color w:val="000"/>
          <w:sz w:val="28"/>
          <w:szCs w:val="28"/>
        </w:rPr>
        <w:t xml:space="preserve">1、市级：在市综合实践活动评选中，《少先队积极开展综合实践活动 开启德育工作新思路》荣获一等奖。</w:t>
      </w:r>
    </w:p>
    <w:p>
      <w:pPr>
        <w:ind w:left="0" w:right="0" w:firstLine="560"/>
        <w:spacing w:before="450" w:after="450" w:line="312" w:lineRule="auto"/>
      </w:pPr>
      <w:r>
        <w:rPr>
          <w:rFonts w:ascii="宋体" w:hAnsi="宋体" w:eastAsia="宋体" w:cs="宋体"/>
          <w:color w:val="000"/>
          <w:sz w:val="28"/>
          <w:szCs w:val="28"/>
        </w:rPr>
        <w:t xml:space="preserve">2、省级：在省综合实践活动评选中，我代表怀化市小学参加了省综合实践活动，并且在活动中做了20分钟的经验介绍发言。《积极开展综合实践活动全面提高学生综合素质》活动总结在激烈的综合实践课题结题活动评选中荣获综合实践活动成果二等奖。</w:t>
      </w:r>
    </w:p>
    <w:p>
      <w:pPr>
        <w:ind w:left="0" w:right="0" w:firstLine="560"/>
        <w:spacing w:before="450" w:after="450" w:line="312" w:lineRule="auto"/>
      </w:pPr>
      <w:r>
        <w:rPr>
          <w:rFonts w:ascii="宋体" w:hAnsi="宋体" w:eastAsia="宋体" w:cs="宋体"/>
          <w:color w:val="000"/>
          <w:sz w:val="28"/>
          <w:szCs w:val="28"/>
        </w:rPr>
        <w:t xml:space="preserve">3、全国级：《弘扬民族精神培育爱国情怀》民族精神活动，经团省委评选后，送团中央参加全国民族精神活动评比。活动设一、二、三、优秀奖共30个，我们荣获二等奖。</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少先队学期工作总结学生篇六</w:t>
      </w:r>
    </w:p>
    <w:p>
      <w:pPr>
        <w:ind w:left="0" w:right="0" w:firstLine="560"/>
        <w:spacing w:before="450" w:after="450" w:line="312" w:lineRule="auto"/>
      </w:pPr>
      <w:r>
        <w:rPr>
          <w:rFonts w:ascii="宋体" w:hAnsi="宋体" w:eastAsia="宋体" w:cs="宋体"/>
          <w:color w:val="000"/>
          <w:sz w:val="28"/>
          <w:szCs w:val="28"/>
        </w:rPr>
        <w:t xml:space="preserve">本学年，我校少先队工作在上级领导的支持下，以爱党、爱祖国、爱社会主义教育为重点，全面推进“雏鹰行动”，积极开展丰富多彩的“雏鹰达标争章”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宣传先进个人的典型事迹，每天的好人好事，广播站为培养队员们的创新实践能力创造了良好的条件,丰富了校园文化生活，创设浓厚的`德育氛围。抓好大、中队队伍建设，学习园地的内容要求丰富多彩，每组队员至少参加出好一期园地，继续进行中队优秀园地的评比工作。抓好少先队的标志、用品管理和使用，使其发挥作用。为每周的升旗仪式及新队员入队工作、共青团有关会议的开幕仪式、“六一”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辅导员》、《小学生天地》、《中国少年儿童》、《儿童画报》等报刊的订阅工作，拓宽队员和辅导员的视野。</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派出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通过专题讲座和出版专栏，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５、加强队员的卫生意识。为了让队员们了解病毒的情况，减少对传染性疾病的恐惧，我大队部按照上级的指示精神，通过小广播、出黑板报、宣传资料的张贴 ，开展队活动等，来使队员认识病毒，了解常见病毒的症状，掌握预防病毒的方法：遇到身体不舒服，不要乱服药，要找医生看病；饭前饭后都要洗手，讲究个人卫生，养成良好的卫生习惯。对课室、桌椅和公共场所进行定期进行消毒，在大家的支持配合下，我校没有传染性的病例。</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通过各项活动培养队员勤俭节约的良好习惯，又使队员养成关心他人、关心社会的好品质，增强集体的凝聚力。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学校还根据雏鹰行动争章达标的规定，结合学校的实际情况，通过定章、争章、考章、颁章等环节开展雏鹰争章活动，一年来，共有二百多名队员获得达标章三百多枚。队员们在活动中不断挑战自我、战胜自我，从而提高了自身的综合素质。一学年来，在全体老师和队员的共同努力下，本校少先队工作虽然取得了一定的成绩，但仍需不懈地努力，以便在今后更好地开展少先队工作。</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少先队学期工作总结学生篇七</w:t>
      </w:r>
    </w:p>
    <w:p>
      <w:pPr>
        <w:ind w:left="0" w:right="0" w:firstLine="560"/>
        <w:spacing w:before="450" w:after="450" w:line="312" w:lineRule="auto"/>
      </w:pPr>
      <w:r>
        <w:rPr>
          <w:rFonts w:ascii="宋体" w:hAnsi="宋体" w:eastAsia="宋体" w:cs="宋体"/>
          <w:color w:val="000"/>
          <w:sz w:val="28"/>
          <w:szCs w:val="28"/>
        </w:rPr>
        <w:t xml:space="preserve">本站发布2024秋学期少先队工作总结范文，更多2024秋学期少先队工作总结范文相关信息请访问本站工作总结频道。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3.举行“建队日”系列活动。今年10月13日是少先队建队64周年纪念日。为深入落实少先队组织的根本任务，推进“红领巾心向党”活动，根据文件精神，我校大队部通过精心安排，组织各中队进行了形式多样的庆祝活动，让队员们度过了一个愉快而有意义的建队日。</w:t>
      </w:r>
    </w:p>
    <w:p>
      <w:pPr>
        <w:ind w:left="0" w:right="0" w:firstLine="560"/>
        <w:spacing w:before="450" w:after="450" w:line="312" w:lineRule="auto"/>
      </w:pPr>
      <w:r>
        <w:rPr>
          <w:rFonts w:ascii="宋体" w:hAnsi="宋体" w:eastAsia="宋体" w:cs="宋体"/>
          <w:color w:val="000"/>
          <w:sz w:val="28"/>
          <w:szCs w:val="28"/>
        </w:rPr>
        <w:t xml:space="preserve">4.组织学生参加了“我的梦中国梦”xx年中国青少年书信文化活动和xx年“唱响中国梦展现山丹美”心语征集活动。在心语征集活动中有三名同学分别获得二、三等奖。</w:t>
      </w:r>
    </w:p>
    <w:p>
      <w:pPr>
        <w:ind w:left="0" w:right="0" w:firstLine="560"/>
        <w:spacing w:before="450" w:after="450" w:line="312" w:lineRule="auto"/>
      </w:pPr>
      <w:r>
        <w:rPr>
          <w:rFonts w:ascii="宋体" w:hAnsi="宋体" w:eastAsia="宋体" w:cs="宋体"/>
          <w:color w:val="000"/>
          <w:sz w:val="28"/>
          <w:szCs w:val="28"/>
        </w:rPr>
        <w:t xml:space="preserve">5.组织学生参加了“欢迎名人到山丹来”征文大赛活动，有两人获得特别贡献奖，21人分别获得一、二、三等奖，两名老师获得优秀辅导奖，并为学校争得优秀组织奖。</w:t>
      </w:r>
    </w:p>
    <w:p>
      <w:pPr>
        <w:ind w:left="0" w:right="0" w:firstLine="560"/>
        <w:spacing w:before="450" w:after="450" w:line="312" w:lineRule="auto"/>
      </w:pPr>
      <w:r>
        <w:rPr>
          <w:rFonts w:ascii="宋体" w:hAnsi="宋体" w:eastAsia="宋体" w:cs="宋体"/>
          <w:color w:val="000"/>
          <w:sz w:val="28"/>
          <w:szCs w:val="28"/>
        </w:rPr>
        <w:t xml:space="preserve">6.配合教导处组织了3-6年级作文竞赛、五六年级拔河比赛、全校广播操比赛等一系列形式多样的竞赛活动，丰富了学生的学习和业余生活。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配合德育处迎接了防震减灾示范学校的检查验收、文化建设示范学校的检查验收等多次上级部门的检查验收。</w:t>
      </w:r>
    </w:p>
    <w:p>
      <w:pPr>
        <w:ind w:left="0" w:right="0" w:firstLine="560"/>
        <w:spacing w:before="450" w:after="450" w:line="312" w:lineRule="auto"/>
      </w:pPr>
      <w:r>
        <w:rPr>
          <w:rFonts w:ascii="宋体" w:hAnsi="宋体" w:eastAsia="宋体" w:cs="宋体"/>
          <w:color w:val="000"/>
          <w:sz w:val="28"/>
          <w:szCs w:val="28"/>
        </w:rPr>
        <w:t xml:space="preserve">2.认真负责地向本校少年儿童推荐适合他们阅读的刊物，宣传队报队刊的重要性，顺利地完成了队报队刊的征订。</w:t>
      </w:r>
    </w:p>
    <w:p>
      <w:pPr>
        <w:ind w:left="0" w:right="0" w:firstLine="560"/>
        <w:spacing w:before="450" w:after="450" w:line="312" w:lineRule="auto"/>
      </w:pPr>
      <w:r>
        <w:rPr>
          <w:rFonts w:ascii="宋体" w:hAnsi="宋体" w:eastAsia="宋体" w:cs="宋体"/>
          <w:color w:val="000"/>
          <w:sz w:val="28"/>
          <w:szCs w:val="28"/>
        </w:rPr>
        <w:t xml:space="preserve">3.响应团县委和教体局的号召，联合学校团委多次参加社区和街道的志愿服务活动，受到社会各界的好评。</w:t>
      </w:r>
    </w:p>
    <w:p>
      <w:pPr>
        <w:ind w:left="0" w:right="0" w:firstLine="560"/>
        <w:spacing w:before="450" w:after="450" w:line="312" w:lineRule="auto"/>
      </w:pPr>
      <w:r>
        <w:rPr>
          <w:rFonts w:ascii="宋体" w:hAnsi="宋体" w:eastAsia="宋体" w:cs="宋体"/>
          <w:color w:val="000"/>
          <w:sz w:val="28"/>
          <w:szCs w:val="28"/>
        </w:rPr>
        <w:t xml:space="preserve">通过少先队工作的开展，队员的思想素质提高了，行为更为规范了，遵守纪律的观念更强了，为学校其他工作的顺利开展打下了良好的基础。下学期，我们会创新少先队工作，发扬优点，弥补不足，认真向兄弟学校学习经验，以便让我校的少先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少先队学期工作总结学生篇八</w:t>
      </w:r>
    </w:p>
    <w:p>
      <w:pPr>
        <w:ind w:left="0" w:right="0" w:firstLine="560"/>
        <w:spacing w:before="450" w:after="450" w:line="312" w:lineRule="auto"/>
      </w:pPr>
      <w:r>
        <w:rPr>
          <w:rFonts w:ascii="宋体" w:hAnsi="宋体" w:eastAsia="宋体" w:cs="宋体"/>
          <w:color w:val="000"/>
          <w:sz w:val="28"/>
          <w:szCs w:val="28"/>
        </w:rPr>
        <w:t xml:space="preserve">本学期来，在学校行政的直接领导下，本少先队部根据上级少工委的指导思想和工作重点，结合本校实际，制定了切实可行的少先队工作计划，将开展“我是合格小公民”“小学生在校一日常规教育”等活动做为重点，并在具体工作中落实计划。现将本学期的队部工作小结如下：</w:t>
      </w:r>
    </w:p>
    <w:p>
      <w:pPr>
        <w:ind w:left="0" w:right="0" w:firstLine="560"/>
        <w:spacing w:before="450" w:after="450" w:line="312" w:lineRule="auto"/>
      </w:pPr>
      <w:r>
        <w:rPr>
          <w:rFonts w:ascii="宋体" w:hAnsi="宋体" w:eastAsia="宋体" w:cs="宋体"/>
          <w:color w:val="000"/>
          <w:sz w:val="28"/>
          <w:szCs w:val="28"/>
        </w:rPr>
        <w:t xml:space="preserve">一、重视思想教育</w:t>
      </w:r>
    </w:p>
    <w:p>
      <w:pPr>
        <w:ind w:left="0" w:right="0" w:firstLine="560"/>
        <w:spacing w:before="450" w:after="450" w:line="312" w:lineRule="auto"/>
      </w:pPr>
      <w:r>
        <w:rPr>
          <w:rFonts w:ascii="宋体" w:hAnsi="宋体" w:eastAsia="宋体" w:cs="宋体"/>
          <w:color w:val="000"/>
          <w:sz w:val="28"/>
          <w:szCs w:val="28"/>
        </w:rPr>
        <w:t xml:space="preserve">少年儿童思想教育公民道德建设的基础，是素质教育的灵魂。我校通过开展“我是合格小公民”“小学生在校一日常规教育”系列活动，对学生进行教育。使学生在亲身实践的体验中，把做人做事的道理内化为健康的心理品质，转化为良好的行为习惯。</w:t>
      </w:r>
    </w:p>
    <w:p>
      <w:pPr>
        <w:ind w:left="0" w:right="0" w:firstLine="560"/>
        <w:spacing w:before="450" w:after="450" w:line="312" w:lineRule="auto"/>
      </w:pPr>
      <w:r>
        <w:rPr>
          <w:rFonts w:ascii="宋体" w:hAnsi="宋体" w:eastAsia="宋体" w:cs="宋体"/>
          <w:color w:val="000"/>
          <w:sz w:val="28"/>
          <w:szCs w:val="28"/>
        </w:rPr>
        <w:t xml:space="preserve">以重大节日和纪念为契机，切实加强少年儿童的思想政治教育。3月份，开展了“我是合格小公民”“交通安全知识讲座”“防震减灾演练”等教育活动，提高学生的道德修养和安全防护意识。同时还组织高年级同学参加了诗山中心小学的“安全伴我行征文”比赛。</w:t>
      </w:r>
    </w:p>
    <w:p>
      <w:pPr>
        <w:ind w:left="0" w:right="0" w:firstLine="560"/>
        <w:spacing w:before="450" w:after="450" w:line="312" w:lineRule="auto"/>
      </w:pPr>
      <w:r>
        <w:rPr>
          <w:rFonts w:ascii="宋体" w:hAnsi="宋体" w:eastAsia="宋体" w:cs="宋体"/>
          <w:color w:val="000"/>
          <w:sz w:val="28"/>
          <w:szCs w:val="28"/>
        </w:rPr>
        <w:t xml:space="preserve">3月份，组织我校三年一班洪昕同学的作文《感谢父母》、《五指争功》两篇文章分别发表在《小学生阅读报》一月份合刊第67版之\"作文金版\"和一月份合刊第38版之\"品评空间\"，在第_届全国少年儿童书信文化活动福建省选拔赛评审活动中，诗钟中心小学5年1班吕文娟同学荣获三等奖。(指导老师：黄仪婷)。五年一班吕文娟同学写的《把我的幸福告诉你》获得“感受、感恩、感动”20__泉州市青少年暑期主题征文活动暨“把我的幸福告诉你”全国少年儿童书信比赛泉州选拔赛小学组一等奖(指导教师：黄仪婷);三年一班戴俊彬同学写的《家乡驶上改革高速路》获得南安市中小学生《改革开放三十周年》读书征文比赛评选二等奖(指导老师：刘艳红)。</w:t>
      </w:r>
    </w:p>
    <w:p>
      <w:pPr>
        <w:ind w:left="0" w:right="0" w:firstLine="560"/>
        <w:spacing w:before="450" w:after="450" w:line="312" w:lineRule="auto"/>
      </w:pPr>
      <w:r>
        <w:rPr>
          <w:rFonts w:ascii="宋体" w:hAnsi="宋体" w:eastAsia="宋体" w:cs="宋体"/>
          <w:color w:val="000"/>
          <w:sz w:val="28"/>
          <w:szCs w:val="28"/>
        </w:rPr>
        <w:t xml:space="preserve">4月份，组织学生参加诗山中心校举办的小学生五项技能竞赛，荣获团体总分二等奖(指导老师：黄雅真、黄希玲、林福进)。其中单项奖：陈珊珊、黄梦婷同学均荣获演唱一等奖(指导老师：黄希玲);陈世杰同学荣获写作二等奖(指导老师：黄希玲);陈珊珊同学荣获计算机三等奖;陈珊珊同学荣获短跑三等奖(指导老师：林福进)。个人总分奖：陈珊珊、黄梦婷同学个人总分均荣获二等奖;陈世杰同学个人总分均荣获三等奖(指导老师：黄雅真、黄希玲)。此外，洪雅彬同学在诗山中心小学举办的主题画比赛中，荣获二等奖(指导老师：黄希玲);黄梦婷同学在诗山中心小学举办的泥工比赛中，荣获三等奖(指导老师：黄希玲);洪昕、陈智铭同学在诗山中心小学举办的毛笔书法比赛中，分别荣获三等奖(指导老师：洪晓东);戴俊彬、吕银泉同学在诗山中心小学举办的泥工比赛中，分别荣获三等奖(指导老师：洪晓东)。另外开展了开展“学雷锋、树新风”活动，开展植树护绿活动，并配合诗山中心小学大队部，组织高年级学生参加了“祭扫烈士墓”的活动，让学生在体验活动中，受到爱国主义的教育。</w:t>
      </w:r>
    </w:p>
    <w:p>
      <w:pPr>
        <w:ind w:left="0" w:right="0" w:firstLine="560"/>
        <w:spacing w:before="450" w:after="450" w:line="312" w:lineRule="auto"/>
      </w:pPr>
      <w:r>
        <w:rPr>
          <w:rFonts w:ascii="宋体" w:hAnsi="宋体" w:eastAsia="宋体" w:cs="宋体"/>
          <w:color w:val="000"/>
          <w:sz w:val="28"/>
          <w:szCs w:val="28"/>
        </w:rPr>
        <w:t xml:space="preserve">5月份，我校还开展了“诗歌朗诵比赛”，并组织校队及各班积极排练庆祝“六一”文艺汇演的节目。同时，根据上级布置，少先队部还开展了“防溺水，防交通事故”的专题讲座。5月底，由学校少先队部发出倡议，号召全校同学参加“拒吸第一支烟，做不吸烟的新一代”签名活动。此外，二年1班的黄楚莹同学写的作文《诗山卤面》获得“海西”杯暨第十一届“海峡·冰心”杯全国青少年写作大赛“家乡的故事”征文评选二等奖，(指导老师：陈翠銮)。</w:t>
      </w:r>
    </w:p>
    <w:p>
      <w:pPr>
        <w:ind w:left="0" w:right="0" w:firstLine="560"/>
        <w:spacing w:before="450" w:after="450" w:line="312" w:lineRule="auto"/>
      </w:pPr>
      <w:r>
        <w:rPr>
          <w:rFonts w:ascii="宋体" w:hAnsi="宋体" w:eastAsia="宋体" w:cs="宋体"/>
          <w:color w:val="000"/>
          <w:sz w:val="28"/>
          <w:szCs w:val="28"/>
        </w:rPr>
        <w:t xml:space="preserve">6月份，各班精心组织排练文艺节目，参加学校开展的“庆祝六一文艺演出”，并邀请村委会及校董事会有关领导参加通过。此外，校舞蹈队排练的18人舞蹈——《球舞飞扬》，参加诗山中心小学要红旗小学举办的庆祝“六一”舞蹈比赛中，荣获二等奖，(指导老师：陈珊珊、黄希玲)。通过开展这一系列丰富多彩的纪念活动，进一步提高少先队员对人生价值的认识。倡导人人都平等的文化、人人都是主人的文化、人人都探求的文化、人人都创造的文化、人人都追求美好的文化，着力营造独具特色的少先队文化氛围。6月中旬，响应上级少工委的号召，在全校内开展《“千里之爱”——纪念“5·12”汶川大地震一周年大型公益活动》，在短短的两天时间里，全校共收到500元的爱心捐款及10多封写给灾区小朋友的信件。这一活动，使学生们更加关注、关爱四川灾区的学生。6月下旬，学校美术小组，积极组织有美术爱好和特长的学生，精心准备了16幅主题为“爱中国，爱福建，爱家乡”的美术作品，参加“万祥杯”泉州市中小学生美术作品竞赛。</w:t>
      </w:r>
    </w:p>
    <w:p>
      <w:pPr>
        <w:ind w:left="0" w:right="0" w:firstLine="560"/>
        <w:spacing w:before="450" w:after="450" w:line="312" w:lineRule="auto"/>
      </w:pPr>
      <w:r>
        <w:rPr>
          <w:rFonts w:ascii="宋体" w:hAnsi="宋体" w:eastAsia="宋体" w:cs="宋体"/>
          <w:color w:val="000"/>
          <w:sz w:val="28"/>
          <w:szCs w:val="28"/>
        </w:rPr>
        <w:t xml:space="preserve">二、利用队(班)刊，做好宣传工作</w:t>
      </w:r>
    </w:p>
    <w:p>
      <w:pPr>
        <w:ind w:left="0" w:right="0" w:firstLine="560"/>
        <w:spacing w:before="450" w:after="450" w:line="312" w:lineRule="auto"/>
      </w:pPr>
      <w:r>
        <w:rPr>
          <w:rFonts w:ascii="宋体" w:hAnsi="宋体" w:eastAsia="宋体" w:cs="宋体"/>
          <w:color w:val="000"/>
          <w:sz w:val="28"/>
          <w:szCs w:val="28"/>
        </w:rPr>
        <w:t xml:space="preserve">充分发挥队(班)刊的宣传作用，形象直观地对学生进行“学雷锋、树新风”“珍爱生命，安全第一”“我们的红色之旅”“防溺水，防交通安全”“环保意识”等教育。通过这一期期的黑板报来扩大学生的视野，丰富他们的知识。</w:t>
      </w:r>
    </w:p>
    <w:p>
      <w:pPr>
        <w:ind w:left="0" w:right="0" w:firstLine="560"/>
        <w:spacing w:before="450" w:after="450" w:line="312" w:lineRule="auto"/>
      </w:pPr>
      <w:r>
        <w:rPr>
          <w:rFonts w:ascii="宋体" w:hAnsi="宋体" w:eastAsia="宋体" w:cs="宋体"/>
          <w:color w:val="000"/>
          <w:sz w:val="28"/>
          <w:szCs w:val="28"/>
        </w:rPr>
        <w:t xml:space="preserve">学校专门开设了“百草园”，由5、6年级各个班的宣传小组承担，每月出一期专刊。他们已经初步掌握了选稿、排版、出版等方法，能独立、较好地完成出版的任务。</w:t>
      </w:r>
    </w:p>
    <w:p>
      <w:pPr>
        <w:ind w:left="0" w:right="0" w:firstLine="560"/>
        <w:spacing w:before="450" w:after="450" w:line="312" w:lineRule="auto"/>
      </w:pPr>
      <w:r>
        <w:rPr>
          <w:rFonts w:ascii="宋体" w:hAnsi="宋体" w:eastAsia="宋体" w:cs="宋体"/>
          <w:color w:val="000"/>
          <w:sz w:val="28"/>
          <w:szCs w:val="28"/>
        </w:rPr>
        <w:t xml:space="preserve">三、成立“文明监督组”“导卫小组”</w:t>
      </w:r>
    </w:p>
    <w:p>
      <w:pPr>
        <w:ind w:left="0" w:right="0" w:firstLine="560"/>
        <w:spacing w:before="450" w:after="450" w:line="312" w:lineRule="auto"/>
      </w:pPr>
      <w:r>
        <w:rPr>
          <w:rFonts w:ascii="宋体" w:hAnsi="宋体" w:eastAsia="宋体" w:cs="宋体"/>
          <w:color w:val="000"/>
          <w:sz w:val="28"/>
          <w:szCs w:val="28"/>
        </w:rPr>
        <w:t xml:space="preserve">学期初，从四、五、六年级的同学中，选出15名品学兼优的队员，组成“文明监督组”，各中队选出5名组织能力强的队员，组成“导卫小组”。这些小干部定时定点协助值日老师，对各年级的纪律、卫生等进行客观公平的评比。让学生参与学校、班级的管理，这一做法大大提高了他们的主人翁意识。</w:t>
      </w:r>
    </w:p>
    <w:p>
      <w:pPr>
        <w:ind w:left="0" w:right="0" w:firstLine="560"/>
        <w:spacing w:before="450" w:after="450" w:line="312" w:lineRule="auto"/>
      </w:pPr>
      <w:r>
        <w:rPr>
          <w:rFonts w:ascii="宋体" w:hAnsi="宋体" w:eastAsia="宋体" w:cs="宋体"/>
          <w:color w:val="000"/>
          <w:sz w:val="28"/>
          <w:szCs w:val="28"/>
        </w:rPr>
        <w:t xml:space="preserve">四、完善少先队工作机制</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大力开展少先队礼仪教育，加强对少先队礼仪用品的规范管理管理，教育少先队员坚持佩戴红领巾、少先队干部标志、胸卡，大队部、队室、红领巾广播站等要挂牌，增强少先队文化的感染力，增强少先队员的光荣感和责任感。要加强对少先队集体、个人典型的发现和培养工作，大力宣传少先队先进集体和先进个人，扩大少先队组织的影响力。在“六一”期间，我们吸收了20名新队员，进一步壮大了少先队的队伍。同时还表彰了30名优秀少先队员、优秀班干部及三好生。其中，洪雅彬、黄梦婷、陈端茹同学均荣获“诗山中心小学优秀班干部”的光荣称号，洪昕、戴俊彬、许真真同学均荣获“诗山中心小学优秀少先队员”的光荣称号，陈珊珊、陈智铭、陈世杰同学均荣获“诗山中心小学三好生”的光荣称号。先进班集体：三年1班。同时，还表彰了优秀辅导员：黄希玲老师。</w:t>
      </w:r>
    </w:p>
    <w:p>
      <w:pPr>
        <w:ind w:left="0" w:right="0" w:firstLine="560"/>
        <w:spacing w:before="450" w:after="450" w:line="312" w:lineRule="auto"/>
      </w:pPr>
      <w:r>
        <w:rPr>
          <w:rFonts w:ascii="宋体" w:hAnsi="宋体" w:eastAsia="宋体" w:cs="宋体"/>
          <w:color w:val="000"/>
          <w:sz w:val="28"/>
          <w:szCs w:val="28"/>
        </w:rPr>
        <w:t xml:space="preserve">以上是对本学期来大队部的工作总结。今后，我们还将继续努力，更好地担负起培养社会主义事业的合格建设者和接班人的光荣任务，竭诚为少年儿童的健康成长服务。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2025-01-17T02:55:19+08:00</dcterms:created>
  <dcterms:modified xsi:type="dcterms:W3CDTF">2025-01-17T02:55:19+08:00</dcterms:modified>
</cp:coreProperties>
</file>

<file path=docProps/custom.xml><?xml version="1.0" encoding="utf-8"?>
<Properties xmlns="http://schemas.openxmlformats.org/officeDocument/2006/custom-properties" xmlns:vt="http://schemas.openxmlformats.org/officeDocument/2006/docPropsVTypes"/>
</file>