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最新药师个人工作总结 药师个人半年工作总结(大全15篇)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那么下面我就给大家讲一讲总结怎么写才比较好，我们一起来看一看吧。药师个人工作总结篇一本人于今年xx月进入xx...</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药师个人工作总结篇一</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2024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卫生部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药师个人工作总结篇二</w:t>
      </w:r>
    </w:p>
    <w:p>
      <w:pPr>
        <w:ind w:left="0" w:right="0" w:firstLine="560"/>
        <w:spacing w:before="450" w:after="450" w:line="312" w:lineRule="auto"/>
      </w:pPr>
      <w:r>
        <w:rPr>
          <w:rFonts w:ascii="宋体" w:hAnsi="宋体" w:eastAsia="宋体" w:cs="宋体"/>
          <w:color w:val="000"/>
          <w:sz w:val="28"/>
          <w:szCs w:val="28"/>
        </w:rPr>
        <w:t xml:space="preserve">面对巨大的任务压力，作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胶囊的杀手，在反复大量的感情与物质投资后，5月份他销售了300多盒，六月可以超过400盒。而六月份省二院可以突破1000盒。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在过去一年的工作中，仍存在很多不足之处，如主动服务意识欠缺;临床用药指导的开展不够全面及深入;站所药品管理的指导工作作不到位等，都是我科有待改进的.问题。</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药师个人工作总结篇四</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神经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20xx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牢固树立正确的世界观、人生观、价值观。认真参加政治学习，为了提高自己的思想觉悟，工作之余学习党的十九大神经，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8、按规定发放神经药品，能按时登机第二类神经药品的处方。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在此，我感谢领导给予我的关心与支持，本人以更高的标准严格要求自己，虚心学习他人的长处，使自己的业务水平在工作中不断提高和完善，认真履行岗位职责，踏实工作，爱岗敬业，始终保持着旺盛的神经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药师个人工作总结篇五</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药师个人工作总结篇六</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药师个人工作总结篇七</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x年共计上报不良反应40多例，完成了药监局对我院的下达的任务。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x年编制药讯4本，对于我院具体药事工作给予通报，并将病历中，处方中不合理用药情况，给予分析评价，提高合理用药水平，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药师个人工作总结篇八</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牢固树立正确的世界观、人生观、价值观。认真参加政治学习，为了提高自己的思想觉悟，工作之余学习党的十九大精神，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药师个人工作总结篇九</w:t>
      </w:r>
    </w:p>
    <w:p>
      <w:pPr>
        <w:ind w:left="0" w:right="0" w:firstLine="560"/>
        <w:spacing w:before="450" w:after="450" w:line="312" w:lineRule="auto"/>
      </w:pPr>
      <w:r>
        <w:rPr>
          <w:rFonts w:ascii="宋体" w:hAnsi="宋体" w:eastAsia="宋体" w:cs="宋体"/>
          <w:color w:val="000"/>
          <w:sz w:val="28"/>
          <w:szCs w:val="28"/>
        </w:rPr>
        <w:t xml:space="preserve">个人自**年1月被聘任为主管中药师以来，紧紧围绕计划生育工作重点，认真学习和执行《中华人民共和国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医学教，育网|搜集整理协助医生做好计划生育技术指导、咨询以及有关的临床医疗服务，工作中，严格执行“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医学教，育网|搜集整理能够虚心向老同志请教，吸取他人之长。丰富个人知识，同时加强基础理论知识学习，先后自学了《药学》、《药理学》、《中药学》等医学专著及文献，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9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xx年以来，长期担任大、中专实习生进修生及乡镇计生服务站人员的临床实习带教工作，先后在县乡组织的业务培训班上担负《药学》、《药理学》授课任务，为全县计生系统培养了近百名合格的业务技术人员，他们都在各自的工作岗位上发挥着骨干作用。 在领导和同志们的大力支持热情关怀下，经过个人的积极努力，先后三次被县评为先进工作者。20xx年9月，受计生局指派到xx镇计划生育服务站帮助指导工作，在六个月的时间里，先后对站内业务人员进行了系统的业务培训，进一步充实和完善了各项管理制度，使管理更加科学，各项工作上了新台阶，在20xx年度评比中名列前茅。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xx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 作为一名药剂师坚守自己的工作岗位，履行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，服从领导分配，不计较个人得失，能想病人所想，急病人所急，刻苦学习理论知识和实际操作能力，不断提高自己的专业水平和实际工作能力，并将所学的知识发挥到临床工作中去. 在工作中，我能严格遵守岗位责任制和操作规程，对工作认真，做到细心观察 ;七查八对.我的成绩是大家帮助的成果。 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药师个人工作总结篇十</w:t>
      </w:r>
    </w:p>
    <w:p>
      <w:pPr>
        <w:ind w:left="0" w:right="0" w:firstLine="560"/>
        <w:spacing w:before="450" w:after="450" w:line="312" w:lineRule="auto"/>
      </w:pPr>
      <w:r>
        <w:rPr>
          <w:rFonts w:ascii="宋体" w:hAnsi="宋体" w:eastAsia="宋体" w:cs="宋体"/>
          <w:color w:val="000"/>
          <w:sz w:val="28"/>
          <w:szCs w:val="28"/>
        </w:rPr>
        <w:t xml:space="preserve">如果有来生我只想做一杯茉莉清茶，在午后的时光，不需要祈祷，也有人陪我一起慢慢变老 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2024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 为了提高自己的工作能力，在工作实践中我能认真学习，不断摸索，丰富自己的理论知识，为了能更好地为患者服务打好基础. 作为一名药剂师坚守自己的工作岗位，履行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，服从领导分配，不计较个人得失，能想病人所想，急病人所急，刻苦学习理论知识和实际操作能力，不断提高自己的专业水平和实际工作能力，并将所学的知识发挥到临床工作中去. 在工作中，我能严格遵守岗位责任制和操作规程，对工作认真，做到细心观察 ;七查八对.我的成绩是大家帮助的成果。 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总之，经过全院职工的不懈努力，医院2024年工作取得了较好成绩，希望在新的一年里，我们能始终坚持全心全意为患者服务的宗旨，本着对患者高度负责的态度，各项医疗服务活动让患者放心、满意。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药师个人工作总结篇十一</w:t>
      </w:r>
    </w:p>
    <w:p>
      <w:pPr>
        <w:ind w:left="0" w:right="0" w:firstLine="560"/>
        <w:spacing w:before="450" w:after="450" w:line="312" w:lineRule="auto"/>
      </w:pPr>
      <w:r>
        <w:rPr>
          <w:rFonts w:ascii="宋体" w:hAnsi="宋体" w:eastAsia="宋体" w:cs="宋体"/>
          <w:color w:val="000"/>
          <w:sz w:val="28"/>
          <w:szCs w:val="28"/>
        </w:rPr>
        <w:t xml:space="preserve">20__年即将结束，在各级领导的正确指导下，以“服从领导、团结同志、认真学习、扎实工作”为准则，经过自己的不懈努力，较好地完成了领导安排的各项工作任务，思想政治素质和工作业务能力都有了较大提高，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加强理论学习，首先是从思想上重视。严格要求自己，树立正确的世界观、人生观和价值观，提高自身的政治敏锐性和鉴别能力，坚定共产主义理想和社会主义信念，在大是大非问题面前，始终保持清醒的头脑。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二、岗位工作方面</w:t>
      </w:r>
    </w:p>
    <w:p>
      <w:pPr>
        <w:ind w:left="0" w:right="0" w:firstLine="560"/>
        <w:spacing w:before="450" w:after="450" w:line="312" w:lineRule="auto"/>
      </w:pPr>
      <w:r>
        <w:rPr>
          <w:rFonts w:ascii="宋体" w:hAnsi="宋体" w:eastAsia="宋体" w:cs="宋体"/>
          <w:color w:val="000"/>
          <w:sz w:val="28"/>
          <w:szCs w:val="28"/>
        </w:rPr>
        <w:t xml:space="preserve">热爱工作，敬业爱岗，定期参加临床查房，选取典型病例书写药历，努力做好用药咨询、处方点评、药讯编辑出版等工作。以药讯形式对国家药品不良反应中心药品不良反应信息予以及时通报，目前已出版药讯四期，及时为临床医师提供药品相关信息，促进合理用药。积极开展药品不良反应的监测工作，按照药品不良反应的监测“可疑必报”的原则，及时做好药品不良反应/事件的网报工作。目前，已收集上报国家不良反应监测中心10余例不良反应;收集整理临床用药咨询记录20余份，按时完成各项工作任务。</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目前，我院临床药学工作尚处于摸索阶段，各项工作有待于进一步规范化、具体化;临床药师知识水平有限，缺乏临床实践工作的经验和能力，对临床合理用药参与程度和水平还有待于进一步的提高。我深知，要成为一名合格的临床药师需要不断的学习，并在工作中不断地实践和积累，巩固原有的药学知识，与时俱进，阅读药物期刊，参加有关药物的知识讲座，掌握国内外新的药物信息和用药动态，从各方面扩大自己的知识面，优化自己的知识结构，提高自身的专业素质。</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药师个人工作总结篇十三</w:t>
      </w:r>
    </w:p>
    <w:p>
      <w:pPr>
        <w:ind w:left="0" w:right="0" w:firstLine="560"/>
        <w:spacing w:before="450" w:after="450" w:line="312" w:lineRule="auto"/>
      </w:pPr>
      <w:r>
        <w:rPr>
          <w:rFonts w:ascii="宋体" w:hAnsi="宋体" w:eastAsia="宋体" w:cs="宋体"/>
          <w:color w:val="000"/>
          <w:sz w:val="28"/>
          <w:szCs w:val="28"/>
        </w:rPr>
        <w:t xml:space="preserve">【工作总结导语】为大家提供药剂科药师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果你有这方面的写作需求，相信本文内容能为你起到参考作用。在这繁忙的工作中不知不觉又迎来了新的一年，今年是有意义、有价值、有收获的一年。今天小编精心为大家整理了文章，希望本站精选的内容，能为你提供帮助，解决你遇到的问题。</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20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7月1日-31日，我在西门药店中医馆进行了为期一个月的实践锻炼。虽然只有短短一个月，但是对药理知识、为人处事和经营管理等方面的认识都有了一定的提高。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己生病的时候也是西药主治，因此，对中药进行基本的药理知识学习和药物实体认识是非常必要的。从生活上而言，平常的小痛小病可以自行处理，而且中药的药性比较温和，没有西药那么大的副作用;从思想上而言，有助于中药这项国粹的继承和发扬。经过一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突发事件其实非常能锻炼一个人的随机应变能力，但是必须把握原则。拿药店来说，就必须坚持顾客第一的原则。比如由于工作人员的估计错误，一位患者拿不到代煎的中药，而且此时正好碰到药店停水，这位患者非常愤怒，一直指责药店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在西门药店实习的一个月，让我看到了万丰“大气经营，精细管理，开放合作，诚信发展”的现代化科学管理理念，让我相信，万丰是我们社会新人锻炼能力的良好途径、踏入社会的坚实桥梁、自我发展的平台。</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2024药师个人工作总结</w:t>
      </w:r>
    </w:p>
    <w:p>
      <w:pPr>
        <w:ind w:left="0" w:right="0" w:firstLine="560"/>
        <w:spacing w:before="450" w:after="450" w:line="312" w:lineRule="auto"/>
      </w:pPr>
      <w:r>
        <w:rPr>
          <w:rFonts w:ascii="宋体" w:hAnsi="宋体" w:eastAsia="宋体" w:cs="宋体"/>
          <w:color w:val="000"/>
          <w:sz w:val="28"/>
          <w:szCs w:val="28"/>
        </w:rPr>
        <w:t xml:space="preserve">医院药师个人工作总结</w:t>
      </w:r>
    </w:p>
    <w:p>
      <w:pPr>
        <w:ind w:left="0" w:right="0" w:firstLine="560"/>
        <w:spacing w:before="450" w:after="450" w:line="312" w:lineRule="auto"/>
      </w:pPr>
      <w:r>
        <w:rPr>
          <w:rFonts w:ascii="宋体" w:hAnsi="宋体" w:eastAsia="宋体" w:cs="宋体"/>
          <w:color w:val="000"/>
          <w:sz w:val="28"/>
          <w:szCs w:val="28"/>
        </w:rPr>
        <w:t xml:space="preserve">药师个人年终工作总结范文</w:t>
      </w:r>
    </w:p>
    <w:p>
      <w:pPr>
        <w:ind w:left="0" w:right="0" w:firstLine="560"/>
        <w:spacing w:before="450" w:after="450" w:line="312" w:lineRule="auto"/>
      </w:pPr>
      <w:r>
        <w:rPr>
          <w:rFonts w:ascii="宋体" w:hAnsi="宋体" w:eastAsia="宋体" w:cs="宋体"/>
          <w:color w:val="000"/>
          <w:sz w:val="28"/>
          <w:szCs w:val="28"/>
        </w:rPr>
        <w:t xml:space="preserve">主管药师个人年底工作总结</w:t>
      </w:r>
    </w:p>
    <w:p>
      <w:pPr>
        <w:ind w:left="0" w:right="0" w:firstLine="560"/>
        <w:spacing w:before="450" w:after="450" w:line="312" w:lineRule="auto"/>
      </w:pPr>
      <w:r>
        <w:rPr>
          <w:rFonts w:ascii="宋体" w:hAnsi="宋体" w:eastAsia="宋体" w:cs="宋体"/>
          <w:color w:val="000"/>
          <w:sz w:val="28"/>
          <w:szCs w:val="28"/>
        </w:rPr>
        <w:t xml:space="preserve">刘，男，**年*月出生，**年8月参加工作，中专文化，中共正式党员，现任xx县计划生育服务站主管中药师。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年1月被聘任为主管中药师以来，紧紧围绕计划生育工作重点，认真学习和执行《中华人民共和国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医学教，育网|搜集整理协助医生做好计划生育技术指导、咨询以及有关的临床医疗服务，工作中，严格执行“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2024药师个人工作总结（2）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2024药师个人工作总结（3）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光阴如梭，xx年的工作转瞬又将成为历史，意味着新的起点、新的机遇、新的挑战。为了更好地完成工作，扬长避短，现总结如下：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2024药师个人工作总结（4）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11月17日我荣幸地获得副主任药师的任职资格，并于次年4月正式聘用至今。在从事这一专业技术职称的7年里，我从思想上按照高级职称的标准严格要求自己，认真学习党的各项方针政策，以“”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做好入库验收工作，严防假冒伪劣药品进入库房。第五：对毒麻精神药品严格按“五专”管理，即：专人、专柜、专用账册、专用处方、专册登记。对癌症病人使用麻醉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4"/>
          <w:szCs w:val="34"/>
          <w:b w:val="1"/>
          <w:bCs w:val="1"/>
        </w:rPr>
        <w:t xml:space="preserve">药师个人工作总结篇十五</w:t>
      </w:r>
    </w:p>
    <w:p>
      <w:pPr>
        <w:ind w:left="0" w:right="0" w:firstLine="560"/>
        <w:spacing w:before="450" w:after="450" w:line="312" w:lineRule="auto"/>
      </w:pPr>
      <w:r>
        <w:rPr>
          <w:rFonts w:ascii="宋体" w:hAnsi="宋体" w:eastAsia="宋体" w:cs="宋体"/>
          <w:color w:val="000"/>
          <w:sz w:val="28"/>
          <w:szCs w:val="28"/>
        </w:rPr>
        <w:t xml:space="preserve">本人于今年xx月进入x医院药剂科，在领导的指导、关心下，在同事们的帮助支持、密切配合下，我不断加强学习，对工作精益求精，业务工作能力得到不断的提高，较为顺利地完成自己所承担的各项工作， 根据年度考核要求，现将工作以来的情况总结如下：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我始终把学习当成一种责任、追求和生活方式，在学习思考中增强思想政治素养、完善知识结构、提高工作水平。认真学习领会党的十八大精神、卫生部门重要会议精神及医院和科室的各项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，踏实工作，爱岗敬业，始终保持着旺盛的精神风貌和饱满的工作热情，争取取得更好的成绩。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2025-01-16T21:02:00+08:00</dcterms:created>
  <dcterms:modified xsi:type="dcterms:W3CDTF">2025-01-16T21:02:00+08:00</dcterms:modified>
</cp:coreProperties>
</file>

<file path=docProps/custom.xml><?xml version="1.0" encoding="utf-8"?>
<Properties xmlns="http://schemas.openxmlformats.org/officeDocument/2006/custom-properties" xmlns:vt="http://schemas.openxmlformats.org/officeDocument/2006/docPropsVTypes"/>
</file>