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年度考核表个人工作总结(汇总12篇)</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年度考核表个人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年度考核表个人工作总结篇一</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忙下，我认真学习和领会科学发展观深刻内涵，全面了解掌握了党的十八届三中、四中全会精神及加强依法治国重大理论知识，不断提高自身政策理论水平，以增强自身在实际工作中发现问题、分析问题、解决问题的本事。与此同时，我积极参加党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加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年度考核表个人工作总结篇二</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20xx年在院领导的正确领导下，在科室全体护理人员的共同努力下，针对年初制定的目标计划，狠抓落实，认真实施，较好地完成了xx年度的护理任务，取得了一定的成绩。现将xx年护理部工作总结如下：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2、加强重点对象的管理，如危重患者、老年患者，在早会或交时对上述患者重点督促检查，对老年患者、危重患者发放重点指导。</w:t>
      </w:r>
    </w:p>
    <w:p>
      <w:pPr>
        <w:ind w:left="0" w:right="0" w:firstLine="560"/>
        <w:spacing w:before="450" w:after="450" w:line="312" w:lineRule="auto"/>
      </w:pPr>
      <w:r>
        <w:rPr>
          <w:rFonts w:ascii="宋体" w:hAnsi="宋体" w:eastAsia="宋体" w:cs="宋体"/>
          <w:color w:val="000"/>
          <w:sz w:val="28"/>
          <w:szCs w:val="28"/>
        </w:rPr>
        <w:t xml:space="preserve">3、加大安全管理力度，如危重病人、老年患者，在早会或交时对上述患者重点督促检查，对老年患者、危重患者采取相应的措施，如发现老年患者存在早期发烧、呕吐、呕吐等症状，应及时向院领班汇报并采取相应的干预措施，以防发生意外事件。</w:t>
      </w:r>
    </w:p>
    <w:p>
      <w:pPr>
        <w:ind w:left="0" w:right="0" w:firstLine="560"/>
        <w:spacing w:before="450" w:after="450" w:line="312" w:lineRule="auto"/>
      </w:pPr>
      <w:r>
        <w:rPr>
          <w:rFonts w:ascii="宋体" w:hAnsi="宋体" w:eastAsia="宋体" w:cs="宋体"/>
          <w:color w:val="000"/>
          <w:sz w:val="28"/>
          <w:szCs w:val="28"/>
        </w:rPr>
        <w:t xml:space="preserve">4、对全院护理人员开展安全意识教育培训，增强医护人员的法律意识，以及护理差错事故的发生，防范意外事故发生。</w:t>
      </w:r>
    </w:p>
    <w:p>
      <w:pPr>
        <w:ind w:left="0" w:right="0" w:firstLine="560"/>
        <w:spacing w:before="450" w:after="450" w:line="312" w:lineRule="auto"/>
      </w:pPr>
      <w:r>
        <w:rPr>
          <w:rFonts w:ascii="宋体" w:hAnsi="宋体" w:eastAsia="宋体" w:cs="宋体"/>
          <w:color w:val="000"/>
          <w:sz w:val="28"/>
          <w:szCs w:val="28"/>
        </w:rPr>
        <w:t xml:space="preserve">5、加强护理人员医德医风建设，落实整体护理，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7、以实际行动展示我院护理服务品牌，树立护理服务新形象。</w:t>
      </w:r>
    </w:p>
    <w:p>
      <w:pPr>
        <w:ind w:left="0" w:right="0" w:firstLine="560"/>
        <w:spacing w:before="450" w:after="450" w:line="312" w:lineRule="auto"/>
      </w:pPr>
      <w:r>
        <w:rPr>
          <w:rFonts w:ascii="宋体" w:hAnsi="宋体" w:eastAsia="宋体" w:cs="宋体"/>
          <w:color w:val="000"/>
          <w:sz w:val="28"/>
          <w:szCs w:val="28"/>
        </w:rPr>
        <w:t xml:space="preserve">8、全面落实责任制整体护理，保持病区干净、整齐、安静、舒适，对各科危重患者加强基础护理，满足病人及家属的需求。</w:t>
      </w:r>
    </w:p>
    <w:p>
      <w:pPr>
        <w:ind w:left="0" w:right="0" w:firstLine="560"/>
        <w:spacing w:before="450" w:after="450" w:line="312" w:lineRule="auto"/>
      </w:pPr>
      <w:r>
        <w:rPr>
          <w:rFonts w:ascii="宋体" w:hAnsi="宋体" w:eastAsia="宋体" w:cs="宋体"/>
          <w:color w:val="000"/>
          <w:sz w:val="28"/>
          <w:szCs w:val="28"/>
        </w:rPr>
        <w:t xml:space="preserve">9、严格执行消毒隔离制度，科室感染质控小组每周检查1-9次，护士长定期和不定期检查各类消毒隔离制度的执行情况，重点抓好基础护理，对危重患者采取个人健康指导、护理计划生育指导等落到实处。</w:t>
      </w:r>
    </w:p>
    <w:p>
      <w:pPr>
        <w:ind w:left="0" w:right="0" w:firstLine="560"/>
        <w:spacing w:before="450" w:after="450" w:line="312" w:lineRule="auto"/>
      </w:pPr>
      <w:r>
        <w:rPr>
          <w:rFonts w:ascii="宋体" w:hAnsi="宋体" w:eastAsia="宋体" w:cs="宋体"/>
          <w:color w:val="000"/>
          <w:sz w:val="28"/>
          <w:szCs w:val="28"/>
        </w:rPr>
        <w:t xml:space="preserve">10、严格执行无菌操作技术，严防交叉感染的发生，严格执行无菌操作原则及各项护理操作规程，杜绝护理差错事故发生。在加强科室管理的\'同时，我们将做到更细致到位，更全面更深刻的了解全部护理人员的整体素质，加强护理质量管理，保持护理工作持续改进，确保护理安全，杜绝护理纠纷的发生。</w:t>
      </w:r>
    </w:p>
    <w:p>
      <w:pPr>
        <w:ind w:left="0" w:right="0" w:firstLine="560"/>
        <w:spacing w:before="450" w:after="450" w:line="312" w:lineRule="auto"/>
      </w:pPr>
      <w:r>
        <w:rPr>
          <w:rFonts w:ascii="宋体" w:hAnsi="宋体" w:eastAsia="宋体" w:cs="宋体"/>
          <w:color w:val="000"/>
          <w:sz w:val="28"/>
          <w:szCs w:val="28"/>
        </w:rPr>
        <w:t xml:space="preserve">11、科室对各级护理人员进行三基三严培训，组织全科护理人员认真学习护理核心制度，规范并落实到每个护理岗位。</w:t>
      </w:r>
    </w:p>
    <w:p>
      <w:pPr>
        <w:ind w:left="0" w:right="0" w:firstLine="560"/>
        <w:spacing w:before="450" w:after="450" w:line="312" w:lineRule="auto"/>
      </w:pPr>
      <w:r>
        <w:rPr>
          <w:rFonts w:ascii="宋体" w:hAnsi="宋体" w:eastAsia="宋体" w:cs="宋体"/>
          <w:color w:val="000"/>
          <w:sz w:val="28"/>
          <w:szCs w:val="28"/>
        </w:rPr>
        <w:t xml:space="preserve">12、每月组织全科护理人员召开业务学习会议，学习本科核心制度和新业务、新知识、新技术的运用情况，并学习护理部对核心制度的落实情况及时检查落实效果。</w:t>
      </w:r>
    </w:p>
    <w:p>
      <w:pPr>
        <w:ind w:left="0" w:right="0" w:firstLine="560"/>
        <w:spacing w:before="450" w:after="450" w:line="312" w:lineRule="auto"/>
      </w:pPr>
      <w:r>
        <w:rPr>
          <w:rFonts w:ascii="宋体" w:hAnsi="宋体" w:eastAsia="宋体" w:cs="宋体"/>
          <w:color w:val="000"/>
          <w:sz w:val="28"/>
          <w:szCs w:val="28"/>
        </w:rPr>
        <w:t xml:space="preserve">13、组织全科人员参加医院的业务学习及技术训练，提高全科人员的业务水平，对科内全体护理人员每季度进行理论考试和操作考试。</w:t>
      </w:r>
    </w:p>
    <w:p>
      <w:pPr>
        <w:ind w:left="0" w:right="0" w:firstLine="560"/>
        <w:spacing w:before="450" w:after="450" w:line="312" w:lineRule="auto"/>
      </w:pPr>
      <w:r>
        <w:rPr>
          <w:rFonts w:ascii="宋体" w:hAnsi="宋体" w:eastAsia="宋体" w:cs="宋体"/>
          <w:color w:val="000"/>
          <w:sz w:val="28"/>
          <w:szCs w:val="28"/>
        </w:rPr>
        <w:t xml:space="preserve">14、组织全科护理人员学习医院护理核心制度并进行了考试。每月组织科内护理人员学习核心制度及护理安全应急预案，并进行了考核。在护理部组织的理论考试中成绩较好，成绩不断提高，得到了院领导的肯定和认可，为我科顺利晋升护理管理岗位打下了坚实的基础。</w:t>
      </w:r>
    </w:p>
    <w:p>
      <w:pPr>
        <w:ind w:left="0" w:right="0" w:firstLine="560"/>
        <w:spacing w:before="450" w:after="450" w:line="312" w:lineRule="auto"/>
      </w:pPr>
      <w:r>
        <w:rPr>
          <w:rFonts w:ascii="宋体" w:hAnsi="宋体" w:eastAsia="宋体" w:cs="宋体"/>
          <w:color w:val="000"/>
          <w:sz w:val="28"/>
          <w:szCs w:val="28"/>
        </w:rPr>
        <w:t xml:space="preserve">15、在今年xx月xx日举行的全国护士消毒隔离技术操作比赛中，全体护理人员获得冠军，获得团体第一名的好成绩，得到了医院的认可。</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年度考核表个人工作总结篇四</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xx日至12月xx日）为21037545公斤，预计12月底可达2万3千多吨，与去年的生产总量23584040公斤，基本持平；在销售方面，今年销售总量（从1月x日至11月x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年度考核表个人工作总结篇五</w:t>
      </w:r>
    </w:p>
    <w:p>
      <w:pPr>
        <w:ind w:left="0" w:right="0" w:firstLine="560"/>
        <w:spacing w:before="450" w:after="450" w:line="312" w:lineRule="auto"/>
      </w:pPr>
      <w:r>
        <w:rPr>
          <w:rFonts w:ascii="宋体" w:hAnsi="宋体" w:eastAsia="宋体" w:cs="宋体"/>
          <w:color w:val="000"/>
          <w:sz w:val="28"/>
          <w:szCs w:val="28"/>
        </w:rPr>
        <w:t xml:space="preserve">随着本学期的结束，小结如下：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进取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进取查找与教材有关的资料，帮忙学生理解每一个问题和难点。上课时认真授课，抓住重点、突出难点、精讲精练，运用多种教学方法，从学生的知识水平出发，力求培养学生的学习兴趣，调动学生学习的进取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年度考核表个人工作总结篇六</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年度考核表个人工作总结篇七</w:t>
      </w:r>
    </w:p>
    <w:p>
      <w:pPr>
        <w:ind w:left="0" w:right="0" w:firstLine="560"/>
        <w:spacing w:before="450" w:after="450" w:line="312" w:lineRule="auto"/>
      </w:pPr>
      <w:r>
        <w:rPr>
          <w:rFonts w:ascii="宋体" w:hAnsi="宋体" w:eastAsia="宋体" w:cs="宋体"/>
          <w:color w:val="000"/>
          <w:sz w:val="28"/>
          <w:szCs w:val="28"/>
        </w:rPr>
        <w:t xml:space="preserve">现在已经快要到年末了，你会想要写年度考核表吗?下面小编就和大家分享年度考核表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个性是去年以来，系统学习了xx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用心投身实践锻炼，工作实践中始终持续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透过多下基层，看实情，查实事，立足实际，锻炼分析问题、处理问题的潜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透过了科考试。</w:t>
      </w:r>
    </w:p>
    <w:p>
      <w:pPr>
        <w:ind w:left="0" w:right="0" w:firstLine="560"/>
        <w:spacing w:before="450" w:after="450" w:line="312" w:lineRule="auto"/>
      </w:pPr>
      <w:r>
        <w:rPr>
          <w:rFonts w:ascii="宋体" w:hAnsi="宋体" w:eastAsia="宋体" w:cs="宋体"/>
          <w:color w:val="000"/>
          <w:sz w:val="28"/>
          <w:szCs w:val="28"/>
        </w:rPr>
        <w:t xml:space="preserve">息广角》进行了改版，版面设计美观大方，资料编排新颖合理，整体质量明显提高。xx年以来，为强化反馈效果、突出工作重点，在刊物资料上进行了创新，《海港政讯》中适时设置了绿化专栏、行风建设专栏、落实区政府领导综合调研状况反馈、落实xx大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年度考核表个人工作总结篇八</w:t>
      </w:r>
    </w:p>
    <w:p>
      <w:pPr>
        <w:ind w:left="0" w:right="0" w:firstLine="560"/>
        <w:spacing w:before="450" w:after="450" w:line="312" w:lineRule="auto"/>
      </w:pPr>
      <w:r>
        <w:rPr>
          <w:rFonts w:ascii="宋体" w:hAnsi="宋体" w:eastAsia="宋体" w:cs="宋体"/>
          <w:color w:val="000"/>
          <w:sz w:val="28"/>
          <w:szCs w:val="28"/>
        </w:rPr>
        <w:t xml:space="preserve">在街道各领导的关心支持下，20____年__x社区的文化体育工作以进一步贯彻落实党的__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__、构建和谐社会主义等党的路线、方针、政策的宣传，使居民自觉用党的最新理论来武装自己。社区于20____年2月2日在辖区__x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让社区老年人实现“老有所学、老有所乐、老有所为”的目标，在往年的基础上，社区突出做了几方面的工作：一是完善晨练队、__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四、创造性地开展多种形式的社区文体活动，极力打造和谐、温馨的社区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建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年度考核表个人工作总结篇九</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在工作的业务上：我更是抓紧机会为自己充电提升。除了在工作内对领导们请教、学习，我还利用网络和书籍，提升自己在会计方面的业务能力，并学习财务和税务方面的法律法规，在合法的情况下，积极的改进自己，为公司更好的计划资金的运转。</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我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为此，在下一年的工作中，我首先要对自己做好工作和学习的自我计划，并定时总结自己，认识自己的不足，积极有规律的去提升自己，发展自己，让自己能将工作完成的更加出色！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年度考核表个人工作总结篇十</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我校现有高一信息技术专任教师1人，高一共5个班级。所有的教学活动100%在机房开展。高中用教学机房1室（60台），操作系统为windows98，教师机一台，专用pc服务器一台，操作系统为windows服务器版，全部联入因特网。</w:t>
      </w:r>
    </w:p>
    <w:p>
      <w:pPr>
        <w:ind w:left="0" w:right="0" w:firstLine="560"/>
        <w:spacing w:before="450" w:after="450" w:line="312" w:lineRule="auto"/>
      </w:pPr>
      <w:r>
        <w:rPr>
          <w:rFonts w:ascii="宋体" w:hAnsi="宋体" w:eastAsia="宋体" w:cs="宋体"/>
          <w:color w:val="000"/>
          <w:sz w:val="28"/>
          <w:szCs w:val="28"/>
        </w:rPr>
        <w:t xml:space="preserve">早在上一学期，我们就开展信息技术课程标准研读活动，在教研活动展开讨论和心得交流；开学后我们在认真学习全省高中新课程信息技术学科教材培训资料的基础上，对新教材仔细推敲，认真阅读教学参考用书与新课程先行省份的经验总结，制定了真实可行的教学计划。教学实施过程中，我们精心备课，把握三大目标，全面提升学生的信息素养。教研组定期或不定期开展研讨活动，商量教学安排、进度、内容、方法，交流心得体会。</w:t>
      </w:r>
    </w:p>
    <w:p>
      <w:pPr>
        <w:ind w:left="0" w:right="0" w:firstLine="560"/>
        <w:spacing w:before="450" w:after="450" w:line="312" w:lineRule="auto"/>
      </w:pPr>
      <w:r>
        <w:rPr>
          <w:rFonts w:ascii="宋体" w:hAnsi="宋体" w:eastAsia="宋体" w:cs="宋体"/>
          <w:color w:val="000"/>
          <w:sz w:val="28"/>
          <w:szCs w:val="28"/>
        </w:rPr>
        <w:t xml:space="preserve">我校高一新生面向全县招生，学生入学水平参差不齐。学期初我们制作了调查问卷，调查显示每个班都有相当数量的学生一点信息技术基础也没有（小学初中未开课），有一部分同学已学信息技术知识遗忘率甚高，连基本操作都不会，更谈不上简单的信息技术技能，特别是男女生差异大。于是，在课堂上我们将基础培养与新课程同行，让零起点学生逐步适应，非零起点学生巩固。大部分学生慢慢地能够适应新的学习环境、学习内容与学习方法了。</w:t>
      </w:r>
    </w:p>
    <w:p>
      <w:pPr>
        <w:ind w:left="0" w:right="0" w:firstLine="560"/>
        <w:spacing w:before="450" w:after="450" w:line="312" w:lineRule="auto"/>
      </w:pPr>
      <w:r>
        <w:rPr>
          <w:rFonts w:ascii="宋体" w:hAnsi="宋体" w:eastAsia="宋体" w:cs="宋体"/>
          <w:color w:val="000"/>
          <w:sz w:val="28"/>
          <w:szCs w:val="28"/>
        </w:rPr>
        <w:t xml:space="preserve">本学期配施的教材是沪教版高中《信息技术基础》，与以往的教材比较，本教材确实有很大的改进，它以信息活动为主线构建教材体系，注重经历信息活动的过程，体现了新课程理念。教材每章的章导言将技术、生活、文化有机地联系起来，创设一个较为真实的应用实例。</w:t>
      </w:r>
    </w:p>
    <w:p>
      <w:pPr>
        <w:ind w:left="0" w:right="0" w:firstLine="560"/>
        <w:spacing w:before="450" w:after="450" w:line="312" w:lineRule="auto"/>
      </w:pPr>
      <w:r>
        <w:rPr>
          <w:rFonts w:ascii="宋体" w:hAnsi="宋体" w:eastAsia="宋体" w:cs="宋体"/>
          <w:color w:val="000"/>
          <w:sz w:val="28"/>
          <w:szCs w:val="28"/>
        </w:rPr>
        <w:t xml:space="preserve">该实例既贴近学生的生活实际，又对本章的知识做了概括和梳理，为教师教学设计提供了很好的参考。教材采用了“做中学”的编写风格，各环节中穿插了大量的活动，各节以任务体验为先导，配以一定的提示板，使学生在操作体验的基础上展开信息技术的学习，比较符合人们学习信息技术的特点。但是本教材要求学生的起点较高，对于我校的校情学情来说是难以实施的。</w:t>
      </w:r>
    </w:p>
    <w:p>
      <w:pPr>
        <w:ind w:left="0" w:right="0" w:firstLine="560"/>
        <w:spacing w:before="450" w:after="450" w:line="312" w:lineRule="auto"/>
      </w:pPr>
      <w:r>
        <w:rPr>
          <w:rFonts w:ascii="宋体" w:hAnsi="宋体" w:eastAsia="宋体" w:cs="宋体"/>
          <w:color w:val="000"/>
          <w:sz w:val="28"/>
          <w:szCs w:val="28"/>
        </w:rPr>
        <w:t xml:space="preserve">例如文本信息、数据信息加工这些内容，教参上建议的只用两三课时完成教学，而我们在实际教学中却要花费半个学期甚至一个学期的时间。还有对于声音、视频等信息的加工的教学更因为硬件条件有限而难以实施等等，所以在本学期教学中，我们只好立足校情学情，依据新课程标准，在思路上依托教材，实现内容重组，先让学生掌握扎实的基本的信息素养。因此刚开始可能要耗费部分时间，但是我想磨刀不误砍柴工，学生必然会受益匪浅。</w:t>
      </w:r>
    </w:p>
    <w:p>
      <w:pPr>
        <w:ind w:left="0" w:right="0" w:firstLine="560"/>
        <w:spacing w:before="450" w:after="450" w:line="312" w:lineRule="auto"/>
      </w:pPr>
      <w:r>
        <w:rPr>
          <w:rFonts w:ascii="宋体" w:hAnsi="宋体" w:eastAsia="宋体" w:cs="宋体"/>
          <w:color w:val="000"/>
          <w:sz w:val="28"/>
          <w:szCs w:val="28"/>
        </w:rPr>
        <w:t xml:space="preserve">新课程刚刚实行，存在的问题是必然的，关键在于我们教师如何去探寻解决的途径与方法，我期望信息技术课程的前景是美好的。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2025-01-16T16:56:44+08:00</dcterms:created>
  <dcterms:modified xsi:type="dcterms:W3CDTF">2025-01-16T16:56:44+08:00</dcterms:modified>
</cp:coreProperties>
</file>

<file path=docProps/custom.xml><?xml version="1.0" encoding="utf-8"?>
<Properties xmlns="http://schemas.openxmlformats.org/officeDocument/2006/custom-properties" xmlns:vt="http://schemas.openxmlformats.org/officeDocument/2006/docPropsVTypes"/>
</file>