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最新在学校喝酒的保证书给老师(汇总12篇)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在学校喝酒的保证书给老师篇一尊敬的学校领导：经过彻夜反思与深刻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在学校喝酒的保证书给老师篇八</w:t>
      </w:r>
    </w:p>
    <w:p>
      <w:pPr>
        <w:ind w:left="0" w:right="0" w:firstLine="560"/>
        <w:spacing w:before="450" w:after="450" w:line="312" w:lineRule="auto"/>
      </w:pPr>
      <w:r>
        <w:rPr>
          <w:rFonts w:ascii="宋体" w:hAnsi="宋体" w:eastAsia="宋体" w:cs="宋体"/>
          <w:color w:val="000"/>
          <w:sz w:val="28"/>
          <w:szCs w:val="28"/>
        </w:rPr>
        <w:t xml:space="preserve">在学校喝酒不仅是违反纪律，而且还给学校带来非常不好的风气，因此，大家以后就不要在学校喝酒啦!本站小编为你整理了一些学校喝酒</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xx道歉，作为学生喝酒是我不对，我也对不起父母，我给老师添了麻烦，给学校造成了负担，我在着向老师保证以后不会在有类似的事情发生，一定发扬学校的良好作风，请xx原谅，如果以后在有类似事情发生请xx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愧疚悔悟之心，写下这次的保证书，希望可以祈求得到老师的原谅，昨天晚上我和我的室友们，在xx寝室喝酒，我知道喝酒是不对的行为，在学校的校纪校规之中也是明文规定禁止的，可是昨天室友过生日大家都比较高兴，所以这些得明文规定一时之间全部的抛之脑后了，在我们喝的正是兴起的时候被回来巡查的宿管老师发现了，要求我们立刻马上停止喝酒的行为，我们不仅不听，还出言不逊的对着宿管老师说话，现在想起真的是酒后失言，酒后误事，不仅给班级寝室造成了不好的影响也给老师留下了不好的印象，真的是悔不当初。</w:t>
      </w:r>
    </w:p>
    <w:p>
      <w:pPr>
        <w:ind w:left="0" w:right="0" w:firstLine="560"/>
        <w:spacing w:before="450" w:after="450" w:line="312" w:lineRule="auto"/>
      </w:pPr>
      <w:r>
        <w:rPr>
          <w:rFonts w:ascii="宋体" w:hAnsi="宋体" w:eastAsia="宋体" w:cs="宋体"/>
          <w:color w:val="000"/>
          <w:sz w:val="28"/>
          <w:szCs w:val="28"/>
        </w:rPr>
        <w:t xml:space="preserve">刚开始之前xx室友过生日的时候，我们开始只是想着，吃个蛋糕，吃个夜宵就可以了的，因为对于酒，我们大多数人还是接触的比较少，所以就没想着喝酒，后来xx室友提议喝酒助助兴，想着xx室友今日过生日，也就没有反对扫大家的兴致，于是我们去就超市里面买了几打罐装啤酒。</w:t>
      </w:r>
    </w:p>
    <w:p>
      <w:pPr>
        <w:ind w:left="0" w:right="0" w:firstLine="560"/>
        <w:spacing w:before="450" w:after="450" w:line="312" w:lineRule="auto"/>
      </w:pPr>
      <w:r>
        <w:rPr>
          <w:rFonts w:ascii="宋体" w:hAnsi="宋体" w:eastAsia="宋体" w:cs="宋体"/>
          <w:color w:val="000"/>
          <w:sz w:val="28"/>
          <w:szCs w:val="28"/>
        </w:rPr>
        <w:t xml:space="preserve">回寝室之后，开罐喝酒，你一罐我一罐，喝的我们当时的意识都有些模糊了，恰巧碰到宿管老师来巡查寝室，老师对我们进行劝说，我们不仅不领情，还出言不逊，后来我们都被带到了教务室进行训话，喝的酒也慢慢的醒了，对之前说的话更是悔不当初，可说过的话如泼出去的水，收也收不回，只能在内心祈求老师的原谅。</w:t>
      </w:r>
    </w:p>
    <w:p>
      <w:pPr>
        <w:ind w:left="0" w:right="0" w:firstLine="560"/>
        <w:spacing w:before="450" w:after="450" w:line="312" w:lineRule="auto"/>
      </w:pPr>
      <w:r>
        <w:rPr>
          <w:rFonts w:ascii="宋体" w:hAnsi="宋体" w:eastAsia="宋体" w:cs="宋体"/>
          <w:color w:val="000"/>
          <w:sz w:val="28"/>
          <w:szCs w:val="28"/>
        </w:rPr>
        <w:t xml:space="preserve">一夜无话，到早上要起来上课的时候，隔壁寝室的人从我们寝室经过的时候，都是掩鼻而过，因为我们的寝室酒味和呕吐物混合发出的气味，真的难以用语言来表达，听到隔壁寝室小声议论的内容也是令我们脸红，我们不仅给班级丢脸，还给我们寝室这个集体大家庭丢脸了。</w:t>
      </w:r>
    </w:p>
    <w:p>
      <w:pPr>
        <w:ind w:left="0" w:right="0" w:firstLine="560"/>
        <w:spacing w:before="450" w:after="450" w:line="312" w:lineRule="auto"/>
      </w:pPr>
      <w:r>
        <w:rPr>
          <w:rFonts w:ascii="宋体" w:hAnsi="宋体" w:eastAsia="宋体" w:cs="宋体"/>
          <w:color w:val="000"/>
          <w:sz w:val="28"/>
          <w:szCs w:val="28"/>
        </w:rPr>
        <w:t xml:space="preserve">经过对我自身的保证，我不应该在学校明知道不能喝酒的情况下，还在学校宿舍喝酒，给学校校风以及班级的声誉，造成了严重的影响，对此对于学校给出的惩罚，我怀着虔诚之心，全部接受，同时做到“一日三省吾身”，每日反思自己的行为，在之后的日子中再也不会出现在寝室喝酒这种愚蠢行为；同时也给过生日的室友由衷的说一声“对不起”，在别人过生日的快乐时间中，而我们却给别人留下了这么一个难以磨灭的坏印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人大第三次会议精神，我对昨晚醉酒的恶劣行径，没和您进行提前汇报进行了深刻反省，更痛心疾首于自己的堕落和无耻，通过抽丝剥茧的自我分析，让决心让自己的狰狞面目自曝于世人眼前，算是为辜负董老师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人大会议精神。十一届全国人大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1、我国宪法序言明确规定“坚决反对帝国主义、殖民主义，加强同世界各族人民的团结”然而，我是怎么做的呢？没有尊从领导的“早出早归”的原则。</w:t>
      </w:r>
    </w:p>
    <w:p>
      <w:pPr>
        <w:ind w:left="0" w:right="0" w:firstLine="560"/>
        <w:spacing w:before="450" w:after="450" w:line="312" w:lineRule="auto"/>
      </w:pPr>
      <w:r>
        <w:rPr>
          <w:rFonts w:ascii="宋体" w:hAnsi="宋体" w:eastAsia="宋体" w:cs="宋体"/>
          <w:color w:val="000"/>
          <w:sz w:val="28"/>
          <w:szCs w:val="28"/>
        </w:rPr>
        <w:t xml:space="preserve">2、宪法明确规定，国家推广普通话，我却烂醉如泥、口齿不清，没有遵守宪法的规定说普通话，实在是罪加一等。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3、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以上检讨，请领导审阅，若觉得仍不深刻，请董老师批评指教！</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在学校喝酒的保证书给老师篇十二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xx道歉，作为学生喝酒是我不对，我也对不起父母，我给老师添了麻烦，给学校造成了负担，我在着向老师保证以后不会在有类似的事情发生，一定发扬学校的良好作风，请xx原谅，如果以后在有类似事情发生请xx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学生喝酒保证书</w:t>
      </w:r>
    </w:p>
    <w:p>
      <w:pPr>
        <w:ind w:left="0" w:right="0" w:firstLine="560"/>
        <w:spacing w:before="450" w:after="450" w:line="312" w:lineRule="auto"/>
      </w:pPr>
      <w:r>
        <w:rPr>
          <w:rFonts w:ascii="宋体" w:hAnsi="宋体" w:eastAsia="宋体" w:cs="宋体"/>
          <w:color w:val="000"/>
          <w:sz w:val="28"/>
          <w:szCs w:val="28"/>
        </w:rPr>
        <w:t xml:space="preserve">关于不喝酒保证书</w:t>
      </w:r>
    </w:p>
    <w:p>
      <w:pPr>
        <w:ind w:left="0" w:right="0" w:firstLine="560"/>
        <w:spacing w:before="450" w:after="450" w:line="312" w:lineRule="auto"/>
      </w:pPr>
      <w:r>
        <w:rPr>
          <w:rFonts w:ascii="宋体" w:hAnsi="宋体" w:eastAsia="宋体" w:cs="宋体"/>
          <w:color w:val="000"/>
          <w:sz w:val="28"/>
          <w:szCs w:val="28"/>
        </w:rPr>
        <w:t xml:space="preserve">给女朋友不喝酒保证书</w:t>
      </w:r>
    </w:p>
    <w:p>
      <w:pPr>
        <w:ind w:left="0" w:right="0" w:firstLine="560"/>
        <w:spacing w:before="450" w:after="450" w:line="312" w:lineRule="auto"/>
      </w:pPr>
      <w:r>
        <w:rPr>
          <w:rFonts w:ascii="宋体" w:hAnsi="宋体" w:eastAsia="宋体" w:cs="宋体"/>
          <w:color w:val="000"/>
          <w:sz w:val="28"/>
          <w:szCs w:val="28"/>
        </w:rPr>
        <w:t xml:space="preserve">不喝酒的保证书汇编五篇</w:t>
      </w:r>
    </w:p>
    <w:p>
      <w:pPr>
        <w:ind w:left="0" w:right="0" w:firstLine="560"/>
        <w:spacing w:before="450" w:after="450" w:line="312" w:lineRule="auto"/>
      </w:pPr>
      <w:r>
        <w:rPr>
          <w:rFonts w:ascii="宋体" w:hAnsi="宋体" w:eastAsia="宋体" w:cs="宋体"/>
          <w:color w:val="000"/>
          <w:sz w:val="28"/>
          <w:szCs w:val="28"/>
        </w:rPr>
        <w:t xml:space="preserve">学校保证书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2025-01-17T01:11:54+08:00</dcterms:created>
  <dcterms:modified xsi:type="dcterms:W3CDTF">2025-01-17T01:11:54+08:00</dcterms:modified>
</cp:coreProperties>
</file>

<file path=docProps/custom.xml><?xml version="1.0" encoding="utf-8"?>
<Properties xmlns="http://schemas.openxmlformats.org/officeDocument/2006/custom-properties" xmlns:vt="http://schemas.openxmlformats.org/officeDocument/2006/docPropsVTypes"/>
</file>